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402C4" w14:textId="77777777" w:rsidR="00DF130D" w:rsidRDefault="00DF130D" w:rsidP="00DF130D">
      <w:pPr>
        <w:rPr>
          <w:rFonts w:ascii="CarolinaBar-B39-25F2" w:eastAsia="CarolinaBar-B39-25F2" w:hAnsi="CarolinaBar-B39-25F2" w:cs="CarolinaBar-B39-25F2"/>
          <w:sz w:val="32"/>
        </w:rPr>
      </w:pPr>
      <w:r>
        <w:rPr>
          <w:rFonts w:ascii="CarolinaBar-B39-25F2" w:eastAsia="CarolinaBar-B39-25F2" w:hAnsi="CarolinaBar-B39-25F2" w:cs="CarolinaBar-B39-25F2"/>
          <w:sz w:val="32"/>
        </w:rPr>
        <w:t>*420493*</w:t>
      </w:r>
    </w:p>
    <w:p w14:paraId="2938E512" w14:textId="77777777" w:rsidR="00730BA9" w:rsidRPr="00730BA9" w:rsidRDefault="00730BA9" w:rsidP="00730BA9">
      <w:pPr>
        <w:tabs>
          <w:tab w:val="left" w:pos="1965"/>
        </w:tabs>
        <w:rPr>
          <w:rFonts w:eastAsia="Times New Roman"/>
        </w:rPr>
      </w:pPr>
    </w:p>
    <w:p w14:paraId="5D2FBC03" w14:textId="77777777" w:rsidR="00FA7D54" w:rsidRPr="00D16D7A" w:rsidRDefault="00FA7D54" w:rsidP="00FA7D54">
      <w:pPr>
        <w:spacing w:line="276" w:lineRule="auto"/>
        <w:jc w:val="center"/>
        <w:rPr>
          <w:b/>
          <w:bCs/>
        </w:rPr>
      </w:pPr>
      <w:r w:rsidRPr="3D6D8A66">
        <w:rPr>
          <w:b/>
          <w:bCs/>
        </w:rPr>
        <w:t xml:space="preserve">ZAPISNIK </w:t>
      </w:r>
    </w:p>
    <w:p w14:paraId="0B4C9A22" w14:textId="77777777" w:rsidR="00FA7D54" w:rsidRPr="00D16D7A" w:rsidRDefault="00FA7D54" w:rsidP="00FA7D54">
      <w:pPr>
        <w:spacing w:line="276" w:lineRule="auto"/>
        <w:jc w:val="center"/>
        <w:rPr>
          <w:b/>
          <w:bCs/>
        </w:rPr>
      </w:pPr>
      <w:r w:rsidRPr="3D6D8A66">
        <w:rPr>
          <w:b/>
          <w:bCs/>
        </w:rPr>
        <w:t xml:space="preserve">O PROVEDENOM JAVNOM NATJEČAJU ZA KUPNJU NEKRETNINA </w:t>
      </w:r>
    </w:p>
    <w:p w14:paraId="14C1B211" w14:textId="71D33BD9" w:rsidR="00FA7D54" w:rsidRPr="00D16D7A" w:rsidRDefault="00FA7D54" w:rsidP="00FA7D54">
      <w:pPr>
        <w:pStyle w:val="NormalWeb"/>
        <w:spacing w:before="0" w:beforeAutospacing="0" w:after="0" w:afterAutospacing="0"/>
        <w:jc w:val="center"/>
        <w:rPr>
          <w:b/>
          <w:bCs/>
        </w:rPr>
      </w:pPr>
      <w:r w:rsidRPr="00D16D7A">
        <w:rPr>
          <w:b/>
          <w:bCs/>
        </w:rPr>
        <w:t xml:space="preserve">U VLASNIŠTVU REPUBLIKE HRVATSKE BROJ: </w:t>
      </w:r>
      <w:r w:rsidRPr="00401408">
        <w:rPr>
          <w:b/>
          <w:bCs/>
        </w:rPr>
        <w:t>K-</w:t>
      </w:r>
      <w:r w:rsidR="00650C50">
        <w:rPr>
          <w:b/>
          <w:bCs/>
        </w:rPr>
        <w:t>3</w:t>
      </w:r>
      <w:r w:rsidRPr="00401408">
        <w:rPr>
          <w:b/>
          <w:bCs/>
        </w:rPr>
        <w:t>/2</w:t>
      </w:r>
      <w:r>
        <w:rPr>
          <w:b/>
          <w:bCs/>
        </w:rPr>
        <w:t>6</w:t>
      </w:r>
    </w:p>
    <w:p w14:paraId="4F152B7E" w14:textId="77777777" w:rsidR="00FA7D54" w:rsidRDefault="00FA7D54" w:rsidP="00FA7D54">
      <w:pPr>
        <w:pStyle w:val="NormalWeb"/>
        <w:spacing w:before="0" w:beforeAutospacing="0" w:after="0" w:afterAutospacing="0"/>
        <w:rPr>
          <w:b/>
          <w:bCs/>
        </w:rPr>
      </w:pPr>
    </w:p>
    <w:p w14:paraId="7A3260E7" w14:textId="3E9E6D69" w:rsidR="00FA7D54" w:rsidRPr="00C662BE" w:rsidRDefault="00FA7D54" w:rsidP="00FA7D54">
      <w:pPr>
        <w:jc w:val="both"/>
      </w:pPr>
      <w:r w:rsidRPr="00C662BE">
        <w:t>Na temelju Odluke trgovačkog društva DRŽAVNE NEKRETNINE d.o.o., KLASA: 371-07/26-01/</w:t>
      </w:r>
      <w:r w:rsidR="00C05A75">
        <w:t>282</w:t>
      </w:r>
      <w:r w:rsidRPr="00C662BE">
        <w:t>, URBROJ: DN-6-3-1/SB-</w:t>
      </w:r>
      <w:r w:rsidR="00DB0644">
        <w:t>3</w:t>
      </w:r>
      <w:r w:rsidRPr="00C662BE">
        <w:t xml:space="preserve"> od 2</w:t>
      </w:r>
      <w:r w:rsidR="00C05A75">
        <w:t>0</w:t>
      </w:r>
      <w:r w:rsidRPr="00C662BE">
        <w:t>. s</w:t>
      </w:r>
      <w:r w:rsidR="00C05A75">
        <w:t>rpnja</w:t>
      </w:r>
      <w:r w:rsidRPr="00C662BE">
        <w:t xml:space="preserve"> 2026. godine, trgovačko društvo DRŽAVNE NEKRETNINE d.o.o. objavilo je dana </w:t>
      </w:r>
      <w:r w:rsidR="0025430E">
        <w:t>25</w:t>
      </w:r>
      <w:r w:rsidRPr="00C662BE">
        <w:t xml:space="preserve">. </w:t>
      </w:r>
      <w:r w:rsidR="0025430E">
        <w:t>srpnja</w:t>
      </w:r>
      <w:r w:rsidRPr="00C662BE">
        <w:t xml:space="preserve"> 2026. godine Javni poziv za javno prikupljanje ponuda za kupnju nekretnina u vlasništvu Republike Hrvatske broj: K-</w:t>
      </w:r>
      <w:r w:rsidR="0025430E">
        <w:t>3</w:t>
      </w:r>
      <w:r w:rsidRPr="00C662BE">
        <w:t xml:space="preserve">/26 u skraćenom obliku u Večernjem listu, a cjelovit tekst na mrežnim stranicama https://mpgi.gov.hr/, www.hr-nekretnine.hr i </w:t>
      </w:r>
      <w:hyperlink r:id="rId10" w:history="1">
        <w:r w:rsidRPr="00C662BE">
          <w:rPr>
            <w:rStyle w:val="Hyperlink"/>
          </w:rPr>
          <w:t>www.hgk.hr</w:t>
        </w:r>
      </w:hyperlink>
      <w:r w:rsidRPr="00C662BE">
        <w:t xml:space="preserve">. </w:t>
      </w:r>
    </w:p>
    <w:p w14:paraId="79BC7FD7" w14:textId="77777777" w:rsidR="00FA7D54" w:rsidRDefault="00FA7D54" w:rsidP="00FA7D54">
      <w:pPr>
        <w:jc w:val="both"/>
      </w:pPr>
    </w:p>
    <w:p w14:paraId="4F815A1C" w14:textId="67003FBC" w:rsidR="00FA7D54" w:rsidRDefault="00FA7D54" w:rsidP="00FA7D54">
      <w:pPr>
        <w:jc w:val="both"/>
      </w:pPr>
      <w:r w:rsidRPr="00D16D7A">
        <w:t xml:space="preserve">Postupak pregleda i ocjene valjanosti ponuda, pristiglih </w:t>
      </w:r>
      <w:r w:rsidRPr="00D16D7A">
        <w:rPr>
          <w:color w:val="000000" w:themeColor="text1"/>
        </w:rPr>
        <w:t xml:space="preserve">do </w:t>
      </w:r>
      <w:r w:rsidR="0025430E">
        <w:rPr>
          <w:color w:val="000000" w:themeColor="text1"/>
        </w:rPr>
        <w:t>28</w:t>
      </w:r>
      <w:r w:rsidRPr="00F3143A">
        <w:rPr>
          <w:color w:val="000000" w:themeColor="text1"/>
        </w:rPr>
        <w:t xml:space="preserve">. </w:t>
      </w:r>
      <w:r w:rsidR="00532E24">
        <w:rPr>
          <w:color w:val="000000" w:themeColor="text1"/>
        </w:rPr>
        <w:t>kolovoza</w:t>
      </w:r>
      <w:r w:rsidRPr="00F3143A">
        <w:rPr>
          <w:color w:val="000000" w:themeColor="text1"/>
        </w:rPr>
        <w:t xml:space="preserve"> 2026. godine do </w:t>
      </w:r>
      <w:r w:rsidRPr="00F3143A">
        <w:t>12:00 sati</w:t>
      </w:r>
      <w:r w:rsidRPr="00D16D7A">
        <w:t xml:space="preserve">, izvršilo je Povjerenstvo </w:t>
      </w:r>
      <w:r>
        <w:t>za provedbu postupka Javnog natječaja za prodaju nekretnina broj: K-</w:t>
      </w:r>
      <w:r w:rsidR="00532E24">
        <w:t>3</w:t>
      </w:r>
      <w:r>
        <w:t xml:space="preserve">/2026 </w:t>
      </w:r>
      <w:r w:rsidRPr="00D16D7A">
        <w:t>u sastavu:</w:t>
      </w:r>
    </w:p>
    <w:p w14:paraId="306AB984" w14:textId="77777777" w:rsidR="00FA7D54" w:rsidRPr="00D16D7A" w:rsidRDefault="00FA7D54" w:rsidP="00FA7D54">
      <w:pPr>
        <w:jc w:val="both"/>
      </w:pPr>
    </w:p>
    <w:p w14:paraId="095BD286" w14:textId="77777777" w:rsidR="00FA7D54" w:rsidRDefault="00FA7D54" w:rsidP="00FA7D54">
      <w:pPr>
        <w:pStyle w:val="NormalWeb"/>
        <w:spacing w:before="0" w:beforeAutospacing="0" w:after="0" w:afterAutospacing="0"/>
        <w:ind w:firstLine="1134"/>
        <w:rPr>
          <w:color w:val="000000" w:themeColor="text1"/>
        </w:rPr>
      </w:pPr>
      <w:r w:rsidRPr="00D16D7A">
        <w:rPr>
          <w:color w:val="000000" w:themeColor="text1"/>
        </w:rPr>
        <w:t xml:space="preserve">1. </w:t>
      </w:r>
      <w:r>
        <w:rPr>
          <w:color w:val="000000" w:themeColor="text1"/>
        </w:rPr>
        <w:t>Olja Budisavljević</w:t>
      </w:r>
      <w:r w:rsidRPr="7EFE7927">
        <w:rPr>
          <w:color w:val="000000" w:themeColor="text1"/>
        </w:rPr>
        <w:t>, predsjednic</w:t>
      </w:r>
      <w:r>
        <w:rPr>
          <w:color w:val="000000" w:themeColor="text1"/>
        </w:rPr>
        <w:t>a</w:t>
      </w:r>
      <w:r w:rsidRPr="7EFE7927">
        <w:rPr>
          <w:color w:val="000000" w:themeColor="text1"/>
        </w:rPr>
        <w:t xml:space="preserve"> Povjerenstva,</w:t>
      </w:r>
    </w:p>
    <w:p w14:paraId="23795917" w14:textId="2A3763FF" w:rsidR="00C1030F" w:rsidRPr="00A8329E" w:rsidRDefault="00C1030F" w:rsidP="00FA7D54">
      <w:pPr>
        <w:pStyle w:val="NormalWeb"/>
        <w:spacing w:before="0" w:beforeAutospacing="0" w:after="0" w:afterAutospacing="0"/>
        <w:ind w:firstLine="1134"/>
        <w:rPr>
          <w:color w:val="000000" w:themeColor="text1"/>
        </w:rPr>
      </w:pPr>
      <w:r>
        <w:rPr>
          <w:color w:val="000000" w:themeColor="text1"/>
        </w:rPr>
        <w:t xml:space="preserve">2. </w:t>
      </w:r>
      <w:r w:rsidR="00532E24">
        <w:rPr>
          <w:color w:val="000000" w:themeColor="text1"/>
        </w:rPr>
        <w:t>Andrea Đermanović</w:t>
      </w:r>
      <w:r w:rsidRPr="7EFE7927">
        <w:rPr>
          <w:color w:val="000000" w:themeColor="text1"/>
        </w:rPr>
        <w:t>, članica Povjerenstva</w:t>
      </w:r>
      <w:r w:rsidR="009C3141">
        <w:rPr>
          <w:color w:val="000000" w:themeColor="text1"/>
        </w:rPr>
        <w:t>,</w:t>
      </w:r>
    </w:p>
    <w:p w14:paraId="3588D663" w14:textId="4807C74B" w:rsidR="00D60062" w:rsidRPr="00B274F1" w:rsidRDefault="00C1030F" w:rsidP="00C1030F">
      <w:pPr>
        <w:pStyle w:val="NormalWeb"/>
        <w:spacing w:before="0" w:beforeAutospacing="0" w:after="0" w:afterAutospacing="0"/>
        <w:ind w:firstLine="1134"/>
        <w:rPr>
          <w:color w:val="000000" w:themeColor="text1"/>
        </w:rPr>
      </w:pPr>
      <w:r>
        <w:rPr>
          <w:color w:val="000000" w:themeColor="text1"/>
        </w:rPr>
        <w:t>3</w:t>
      </w:r>
      <w:r w:rsidR="00D60062">
        <w:rPr>
          <w:color w:val="000000" w:themeColor="text1"/>
        </w:rPr>
        <w:t>.</w:t>
      </w:r>
      <w:r w:rsidR="00FA7D54" w:rsidRPr="7EFE7927">
        <w:rPr>
          <w:color w:val="000000" w:themeColor="text1"/>
        </w:rPr>
        <w:t xml:space="preserve"> </w:t>
      </w:r>
      <w:r w:rsidR="00532E24">
        <w:rPr>
          <w:color w:val="000000" w:themeColor="text1"/>
        </w:rPr>
        <w:t>Sandra Bartulović</w:t>
      </w:r>
      <w:r w:rsidR="00FA7D54" w:rsidRPr="7EFE7927">
        <w:rPr>
          <w:color w:val="000000" w:themeColor="text1"/>
        </w:rPr>
        <w:t>, član</w:t>
      </w:r>
      <w:r w:rsidR="00532E24">
        <w:rPr>
          <w:color w:val="000000" w:themeColor="text1"/>
        </w:rPr>
        <w:t>ica</w:t>
      </w:r>
      <w:r w:rsidR="00FA7D54" w:rsidRPr="7EFE7927">
        <w:rPr>
          <w:color w:val="000000" w:themeColor="text1"/>
        </w:rPr>
        <w:t xml:space="preserve"> Povjerenstva</w:t>
      </w:r>
      <w:r>
        <w:rPr>
          <w:color w:val="000000" w:themeColor="text1"/>
        </w:rPr>
        <w:t>.</w:t>
      </w:r>
    </w:p>
    <w:p w14:paraId="161A2A03" w14:textId="77777777" w:rsidR="00FA7D54" w:rsidRPr="00D16D7A" w:rsidRDefault="00FA7D54" w:rsidP="00FA7D54">
      <w:pPr>
        <w:pStyle w:val="NormalWeb"/>
        <w:spacing w:before="0" w:beforeAutospacing="0" w:after="0" w:afterAutospacing="0"/>
        <w:ind w:firstLine="1134"/>
        <w:rPr>
          <w:color w:val="000000" w:themeColor="text1"/>
        </w:rPr>
      </w:pPr>
    </w:p>
    <w:p w14:paraId="04CA6366" w14:textId="022C1533" w:rsidR="00FA7D54" w:rsidRPr="00D16D7A" w:rsidRDefault="00FA7D54" w:rsidP="00FA7D54">
      <w:pPr>
        <w:pStyle w:val="NormalWeb"/>
        <w:spacing w:before="0" w:beforeAutospacing="0" w:after="0" w:afterAutospacing="0"/>
        <w:jc w:val="both"/>
      </w:pPr>
      <w:r w:rsidRPr="00D16D7A">
        <w:t xml:space="preserve">Javno otvaranje ponuda započelo je </w:t>
      </w:r>
      <w:r w:rsidRPr="00F3143A">
        <w:t xml:space="preserve">dana </w:t>
      </w:r>
      <w:r w:rsidR="00532E24">
        <w:t>28</w:t>
      </w:r>
      <w:r w:rsidRPr="00F3143A">
        <w:t xml:space="preserve">. </w:t>
      </w:r>
      <w:r w:rsidR="00532E24">
        <w:t>kolovoza</w:t>
      </w:r>
      <w:r w:rsidRPr="00F3143A">
        <w:t xml:space="preserve"> 2026. godine u 13:30 sati</w:t>
      </w:r>
      <w:r w:rsidRPr="00D16D7A">
        <w:t xml:space="preserve"> u prostorijama trgovačkog društva DRŽAVNE NEKRETNINE d.o.o. na adresi u Zagrebu, Frana Vrbanića 50.</w:t>
      </w:r>
    </w:p>
    <w:p w14:paraId="6353FD45" w14:textId="77777777" w:rsidR="00FA7D54" w:rsidRPr="00D16D7A" w:rsidRDefault="00FA7D54" w:rsidP="00FA7D54">
      <w:pPr>
        <w:pStyle w:val="NormalWeb"/>
        <w:spacing w:before="0" w:beforeAutospacing="0" w:after="0" w:afterAutospacing="0"/>
        <w:jc w:val="both"/>
      </w:pPr>
    </w:p>
    <w:p w14:paraId="51ACB9A6" w14:textId="77777777" w:rsidR="003275F2" w:rsidRPr="001B6211" w:rsidRDefault="00FA7D54" w:rsidP="001B6211">
      <w:pPr>
        <w:pStyle w:val="NormalWeb"/>
        <w:spacing w:before="0" w:beforeAutospacing="0" w:after="0" w:afterAutospacing="0"/>
        <w:jc w:val="both"/>
      </w:pPr>
      <w:r w:rsidRPr="001B6211">
        <w:t xml:space="preserve">Od ukupno </w:t>
      </w:r>
      <w:r w:rsidR="004713DF" w:rsidRPr="001B6211">
        <w:t>20</w:t>
      </w:r>
      <w:r w:rsidRPr="001B6211">
        <w:t xml:space="preserve"> nekretnina</w:t>
      </w:r>
      <w:r w:rsidR="00275539" w:rsidRPr="001B6211">
        <w:t xml:space="preserve"> </w:t>
      </w:r>
      <w:r w:rsidRPr="001B6211">
        <w:t>koje su bile predmetom Javnog natječaja za prodaju nekretnina broj K-</w:t>
      </w:r>
      <w:r w:rsidR="004713DF" w:rsidRPr="001B6211">
        <w:t>3</w:t>
      </w:r>
      <w:r w:rsidRPr="001B6211">
        <w:t xml:space="preserve">/26, u roku </w:t>
      </w:r>
      <w:r w:rsidR="00AD6260" w:rsidRPr="001B6211">
        <w:t>su</w:t>
      </w:r>
      <w:r w:rsidRPr="001B6211">
        <w:t xml:space="preserve"> pristigl</w:t>
      </w:r>
      <w:r w:rsidR="007B03BA" w:rsidRPr="001B6211">
        <w:t>e</w:t>
      </w:r>
      <w:r w:rsidRPr="001B6211">
        <w:t xml:space="preserve"> ukupno 4</w:t>
      </w:r>
      <w:r w:rsidR="007B03BA" w:rsidRPr="001B6211">
        <w:t>2</w:t>
      </w:r>
      <w:r w:rsidRPr="001B6211">
        <w:t xml:space="preserve"> ponud</w:t>
      </w:r>
      <w:r w:rsidR="007B03BA" w:rsidRPr="001B6211">
        <w:t>e</w:t>
      </w:r>
      <w:r w:rsidRPr="001B6211">
        <w:t>.</w:t>
      </w:r>
    </w:p>
    <w:p w14:paraId="22EBF79E" w14:textId="237A9FB8" w:rsidR="00FA7D54" w:rsidRDefault="003275F2" w:rsidP="001B6211">
      <w:pPr>
        <w:pStyle w:val="NormalWeb"/>
        <w:spacing w:before="0" w:beforeAutospacing="0" w:after="0" w:afterAutospacing="0"/>
        <w:jc w:val="both"/>
      </w:pPr>
      <w:r w:rsidRPr="001B6211">
        <w:t xml:space="preserve">2 ponude su </w:t>
      </w:r>
      <w:r w:rsidR="00E24C54" w:rsidRPr="001B6211">
        <w:t>pri</w:t>
      </w:r>
      <w:r w:rsidRPr="001B6211">
        <w:t xml:space="preserve">stigle </w:t>
      </w:r>
      <w:r w:rsidR="003B6AE8" w:rsidRPr="001B6211">
        <w:t xml:space="preserve">izvan roka te nisu </w:t>
      </w:r>
      <w:r w:rsidR="00CD7993" w:rsidRPr="001B6211">
        <w:t xml:space="preserve">razmatrane </w:t>
      </w:r>
      <w:r w:rsidR="00663A10" w:rsidRPr="001B6211">
        <w:t xml:space="preserve">sukladno </w:t>
      </w:r>
      <w:r w:rsidR="006A170A" w:rsidRPr="001B6211">
        <w:t>Općim uvjetima postupka javnog prikupljanja ponuda</w:t>
      </w:r>
      <w:r w:rsidR="00E24871" w:rsidRPr="001B6211">
        <w:t>.</w:t>
      </w:r>
      <w:r w:rsidR="00FA7D54" w:rsidRPr="001B6211">
        <w:t xml:space="preserve"> Za nekretnine pod rednim brojevima </w:t>
      </w:r>
      <w:r w:rsidR="00316ED5" w:rsidRPr="001B6211">
        <w:t>1., 2., 3.,13., 14., 19. i 20.</w:t>
      </w:r>
      <w:r w:rsidR="00FA7D54" w:rsidRPr="001B6211">
        <w:t xml:space="preserve"> nije pristigla niti jedna ponuda. Slijedom navedenog, ukupno </w:t>
      </w:r>
      <w:r w:rsidR="00CE5320" w:rsidRPr="001B6211">
        <w:t>su</w:t>
      </w:r>
      <w:r w:rsidR="00FA7D54" w:rsidRPr="001B6211">
        <w:t xml:space="preserve"> pristigl</w:t>
      </w:r>
      <w:r w:rsidR="00CE5320" w:rsidRPr="001B6211">
        <w:t>e</w:t>
      </w:r>
      <w:r w:rsidR="00FA7D54" w:rsidRPr="001B6211">
        <w:t xml:space="preserve"> 4</w:t>
      </w:r>
      <w:r w:rsidR="00CE5320" w:rsidRPr="001B6211">
        <w:t>4</w:t>
      </w:r>
      <w:r w:rsidR="00FA7D54" w:rsidRPr="001B6211">
        <w:t xml:space="preserve"> ponude za </w:t>
      </w:r>
      <w:r w:rsidR="00305F5C" w:rsidRPr="001B6211">
        <w:t>13</w:t>
      </w:r>
      <w:r w:rsidR="00FA7D54" w:rsidRPr="001B6211">
        <w:t xml:space="preserve"> nekretnina, pri čemu </w:t>
      </w:r>
      <w:r w:rsidR="0070660C" w:rsidRPr="001B6211">
        <w:t>su</w:t>
      </w:r>
      <w:r w:rsidR="00FA7D54" w:rsidRPr="001B6211">
        <w:t xml:space="preserve"> </w:t>
      </w:r>
      <w:r w:rsidR="00F813A7" w:rsidRPr="001B6211">
        <w:t>35</w:t>
      </w:r>
      <w:r w:rsidR="00FA7D54" w:rsidRPr="001B6211">
        <w:t xml:space="preserve"> ponud</w:t>
      </w:r>
      <w:r w:rsidR="0070660C" w:rsidRPr="001B6211">
        <w:t>e</w:t>
      </w:r>
      <w:r w:rsidR="00FA7D54" w:rsidRPr="001B6211">
        <w:t xml:space="preserve"> valjan</w:t>
      </w:r>
      <w:r w:rsidR="0070660C" w:rsidRPr="001B6211">
        <w:t>e</w:t>
      </w:r>
      <w:r w:rsidR="00FA7D54" w:rsidRPr="001B6211">
        <w:t xml:space="preserve">, a </w:t>
      </w:r>
      <w:r w:rsidR="00682DBD" w:rsidRPr="001B6211">
        <w:t>7</w:t>
      </w:r>
      <w:r w:rsidR="00FA7D54" w:rsidRPr="001B6211">
        <w:t xml:space="preserve"> ponuda nije valjano</w:t>
      </w:r>
      <w:r w:rsidR="00FD0BF7">
        <w:t xml:space="preserve"> dok</w:t>
      </w:r>
      <w:r w:rsidR="00682DBD" w:rsidRPr="001B6211">
        <w:t xml:space="preserve"> 2 nisu razmatra</w:t>
      </w:r>
      <w:r w:rsidR="00F813A7" w:rsidRPr="001B6211">
        <w:t>ne</w:t>
      </w:r>
      <w:r w:rsidR="003A499B">
        <w:t xml:space="preserve"> jer su pristigle izvan roka</w:t>
      </w:r>
      <w:r w:rsidR="00FA7D54" w:rsidRPr="001B6211">
        <w:t xml:space="preserve">. Slijedom navedenog, očekuje se sklapanje </w:t>
      </w:r>
      <w:r w:rsidR="00653533" w:rsidRPr="001B6211">
        <w:t>13</w:t>
      </w:r>
      <w:r w:rsidR="00FA7D54" w:rsidRPr="001B6211">
        <w:t xml:space="preserve"> ugovora o kupoprodaji.</w:t>
      </w:r>
    </w:p>
    <w:p w14:paraId="6ADAB3B5" w14:textId="77777777" w:rsidR="00877795" w:rsidRDefault="00877795" w:rsidP="00D64647">
      <w:pPr>
        <w:pStyle w:val="NormalWeb"/>
        <w:spacing w:before="0" w:beforeAutospacing="0" w:after="0" w:afterAutospacing="0"/>
        <w:jc w:val="both"/>
        <w:rPr>
          <w:b/>
          <w:bCs/>
        </w:rPr>
      </w:pPr>
    </w:p>
    <w:p w14:paraId="2E2F902D" w14:textId="7CEB52F6" w:rsidR="00616F23" w:rsidRPr="00FA6B93" w:rsidRDefault="00B36DFE" w:rsidP="00D64647">
      <w:pPr>
        <w:pStyle w:val="NormalWeb"/>
        <w:spacing w:before="0" w:beforeAutospacing="0" w:after="0" w:afterAutospacing="0"/>
        <w:jc w:val="both"/>
        <w:rPr>
          <w:b/>
          <w:bCs/>
          <w:sz w:val="20"/>
          <w:szCs w:val="20"/>
        </w:rPr>
      </w:pPr>
      <w:r w:rsidRPr="00FA6B93">
        <w:rPr>
          <w:b/>
          <w:bCs/>
          <w:sz w:val="20"/>
          <w:szCs w:val="20"/>
        </w:rPr>
        <w:t>PREDMET PRODAJE I PONUDITELJI</w:t>
      </w:r>
    </w:p>
    <w:p w14:paraId="4C186857" w14:textId="10827890" w:rsidR="0034036B" w:rsidRPr="00FA6B93" w:rsidRDefault="00A9007C">
      <w:pPr>
        <w:rPr>
          <w:rFonts w:eastAsia="Times New Roman"/>
          <w:sz w:val="20"/>
          <w:szCs w:val="20"/>
        </w:rPr>
      </w:pPr>
      <w:r w:rsidRPr="00FA6B93">
        <w:rPr>
          <w:rFonts w:eastAsia="Times New Roman"/>
          <w:sz w:val="20"/>
          <w:szCs w:val="20"/>
        </w:rPr>
        <w:t>Legenda:</w:t>
      </w:r>
    </w:p>
    <w:p w14:paraId="0DB9C531" w14:textId="6131F3FD" w:rsidR="00D64647" w:rsidRPr="00FA6B93" w:rsidRDefault="00A9007C">
      <w:pPr>
        <w:rPr>
          <w:rFonts w:eastAsia="Times New Roman"/>
          <w:sz w:val="20"/>
          <w:szCs w:val="20"/>
        </w:rPr>
      </w:pPr>
      <w:r w:rsidRPr="00FA6B93">
        <w:rPr>
          <w:rFonts w:eastAsia="Times New Roman"/>
          <w:sz w:val="20"/>
          <w:szCs w:val="20"/>
          <w:highlight w:val="cyan"/>
        </w:rPr>
        <w:t>označava najveću valjanu ponudu</w:t>
      </w:r>
    </w:p>
    <w:p w14:paraId="4A68A048" w14:textId="5AC003CE" w:rsidR="00BC4BA4" w:rsidRPr="00FA6B93" w:rsidRDefault="00A41FD3">
      <w:pPr>
        <w:rPr>
          <w:rFonts w:eastAsia="Times New Roman"/>
          <w:color w:val="EE0000"/>
          <w:sz w:val="20"/>
          <w:szCs w:val="20"/>
        </w:rPr>
      </w:pPr>
      <w:r w:rsidRPr="00FA6B93">
        <w:rPr>
          <w:rFonts w:eastAsia="Times New Roman"/>
          <w:color w:val="EE0000"/>
          <w:sz w:val="20"/>
          <w:szCs w:val="20"/>
        </w:rPr>
        <w:t xml:space="preserve">NE - </w:t>
      </w:r>
      <w:r w:rsidR="00A9007C" w:rsidRPr="00FA6B93">
        <w:rPr>
          <w:rFonts w:eastAsia="Times New Roman"/>
          <w:color w:val="EE0000"/>
          <w:sz w:val="20"/>
          <w:szCs w:val="20"/>
        </w:rPr>
        <w:t>nevaljane ponude</w:t>
      </w:r>
    </w:p>
    <w:p w14:paraId="093CA499" w14:textId="77777777" w:rsidR="009543EF" w:rsidRPr="006D2A97" w:rsidRDefault="009543EF">
      <w:pPr>
        <w:rPr>
          <w:rFonts w:eastAsia="Times New Roman"/>
          <w:color w:val="EE000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266"/>
        <w:gridCol w:w="3820"/>
        <w:gridCol w:w="4030"/>
        <w:gridCol w:w="1696"/>
        <w:gridCol w:w="3182"/>
      </w:tblGrid>
      <w:tr w:rsidR="008A1D62" w:rsidRPr="00B74499" w14:paraId="03699672" w14:textId="77777777">
        <w:tc>
          <w:tcPr>
            <w:tcW w:w="452" w:type="pct"/>
            <w:shd w:val="clear" w:color="auto" w:fill="BFBFBF" w:themeFill="background1" w:themeFillShade="BF"/>
          </w:tcPr>
          <w:p w14:paraId="33F14B0B" w14:textId="15AA492E" w:rsidR="008A1D62" w:rsidRPr="00B74499" w:rsidRDefault="008A1D62" w:rsidP="008A1D62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74499">
              <w:rPr>
                <w:rFonts w:eastAsia="Times New Roman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1365" w:type="pct"/>
            <w:shd w:val="clear" w:color="auto" w:fill="BFBFBF" w:themeFill="background1" w:themeFillShade="BF"/>
            <w:vAlign w:val="center"/>
          </w:tcPr>
          <w:p w14:paraId="4AD8A6EF" w14:textId="5363A0EF" w:rsidR="008A1D62" w:rsidRPr="00B74499" w:rsidRDefault="00E21DE5" w:rsidP="008A1D62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21DE5">
              <w:rPr>
                <w:rFonts w:eastAsia="Times New Roman"/>
                <w:b/>
                <w:bCs/>
                <w:color w:val="3F3F3F"/>
                <w:sz w:val="20"/>
                <w:szCs w:val="20"/>
              </w:rPr>
              <w:t>STAN 2473</w:t>
            </w:r>
          </w:p>
        </w:tc>
        <w:tc>
          <w:tcPr>
            <w:tcW w:w="1440" w:type="pct"/>
            <w:shd w:val="clear" w:color="auto" w:fill="BFBFBF" w:themeFill="background1" w:themeFillShade="BF"/>
          </w:tcPr>
          <w:p w14:paraId="7488F2AB" w14:textId="2C24342B" w:rsidR="008A1D62" w:rsidRPr="00B74499" w:rsidRDefault="008A1D62" w:rsidP="008A1D62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5545CE">
              <w:rPr>
                <w:rFonts w:eastAsia="Times New Roman"/>
                <w:b/>
                <w:bCs/>
                <w:sz w:val="20"/>
                <w:szCs w:val="20"/>
              </w:rPr>
              <w:t xml:space="preserve">Zagreb, </w:t>
            </w:r>
            <w:r w:rsidR="00D87612" w:rsidRPr="00D87612">
              <w:rPr>
                <w:rFonts w:eastAsia="Times New Roman"/>
                <w:b/>
                <w:bCs/>
                <w:sz w:val="20"/>
                <w:szCs w:val="20"/>
              </w:rPr>
              <w:t>Ulica Antuna Bauera 28</w:t>
            </w:r>
          </w:p>
        </w:tc>
        <w:tc>
          <w:tcPr>
            <w:tcW w:w="606" w:type="pct"/>
            <w:shd w:val="clear" w:color="auto" w:fill="BFBFBF" w:themeFill="background1" w:themeFillShade="BF"/>
          </w:tcPr>
          <w:p w14:paraId="44D26DC7" w14:textId="45EF7C69" w:rsidR="008A1D62" w:rsidRPr="00B74499" w:rsidRDefault="00ED437F" w:rsidP="008A1D62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32,36</w:t>
            </w:r>
            <w:r w:rsidR="008A1D62" w:rsidRPr="005545CE">
              <w:rPr>
                <w:rFonts w:eastAsia="Times New Roman"/>
                <w:b/>
                <w:bCs/>
                <w:sz w:val="20"/>
                <w:szCs w:val="20"/>
              </w:rPr>
              <w:t xml:space="preserve"> m</w:t>
            </w:r>
            <w:r w:rsidR="008A1D62" w:rsidRPr="005545CE">
              <w:rPr>
                <w:rFonts w:eastAsia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37" w:type="pct"/>
            <w:shd w:val="clear" w:color="auto" w:fill="BFBFBF" w:themeFill="background1" w:themeFillShade="BF"/>
          </w:tcPr>
          <w:p w14:paraId="57CA353F" w14:textId="37B56A09" w:rsidR="008A1D62" w:rsidRPr="00B74499" w:rsidRDefault="008B6ED0" w:rsidP="008A1D62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B6ED0">
              <w:rPr>
                <w:rFonts w:eastAsia="Times New Roman"/>
                <w:b/>
                <w:bCs/>
                <w:sz w:val="20"/>
                <w:szCs w:val="20"/>
              </w:rPr>
              <w:t>71.100,00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r w:rsidR="008A1D62" w:rsidRPr="005545CE">
              <w:rPr>
                <w:rFonts w:eastAsia="Times New Roman"/>
                <w:b/>
                <w:bCs/>
                <w:sz w:val="20"/>
                <w:szCs w:val="20"/>
              </w:rPr>
              <w:t>EUR</w:t>
            </w:r>
          </w:p>
        </w:tc>
      </w:tr>
      <w:tr w:rsidR="007E69A4" w:rsidRPr="00B74499" w14:paraId="41288D63" w14:textId="77777777" w:rsidTr="00D00A62">
        <w:trPr>
          <w:trHeight w:val="191"/>
        </w:trPr>
        <w:tc>
          <w:tcPr>
            <w:tcW w:w="5000" w:type="pct"/>
            <w:gridSpan w:val="5"/>
          </w:tcPr>
          <w:p w14:paraId="1C6A21E7" w14:textId="77777777" w:rsidR="007E69A4" w:rsidRDefault="007E69A4" w:rsidP="00D00A62">
            <w:pPr>
              <w:rPr>
                <w:rFonts w:eastAsia="Times New Roman"/>
                <w:sz w:val="20"/>
                <w:szCs w:val="20"/>
              </w:rPr>
            </w:pPr>
            <w:r w:rsidRPr="007E69A4">
              <w:rPr>
                <w:rFonts w:eastAsia="Times New Roman"/>
                <w:sz w:val="20"/>
                <w:szCs w:val="20"/>
              </w:rPr>
              <w:t>Nema pristiglih ponuda.</w:t>
            </w:r>
          </w:p>
          <w:p w14:paraId="2C3D27B1" w14:textId="7301E2EE" w:rsidR="004A43A0" w:rsidRPr="00B74499" w:rsidRDefault="004A43A0" w:rsidP="00D00A62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16894CBA" w14:textId="77777777" w:rsidR="00996CA9" w:rsidRPr="00B74499" w:rsidRDefault="00996CA9">
      <w:pPr>
        <w:rPr>
          <w:rFonts w:eastAsia="Times New Roman"/>
          <w:sz w:val="20"/>
          <w:szCs w:val="2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265"/>
        <w:gridCol w:w="3818"/>
        <w:gridCol w:w="3985"/>
        <w:gridCol w:w="1699"/>
        <w:gridCol w:w="3227"/>
      </w:tblGrid>
      <w:tr w:rsidR="00F47EA9" w:rsidRPr="00B74499" w14:paraId="25503AB6" w14:textId="77777777" w:rsidTr="00F47EA9">
        <w:tc>
          <w:tcPr>
            <w:tcW w:w="452" w:type="pct"/>
            <w:shd w:val="clear" w:color="auto" w:fill="BFBFBF" w:themeFill="background1" w:themeFillShade="BF"/>
          </w:tcPr>
          <w:p w14:paraId="13818B25" w14:textId="0C4C9D45" w:rsidR="00F47EA9" w:rsidRPr="00B74499" w:rsidRDefault="00F47EA9" w:rsidP="00F47EA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74499">
              <w:rPr>
                <w:rFonts w:eastAsia="Times New Roman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1364" w:type="pct"/>
            <w:shd w:val="clear" w:color="auto" w:fill="BFBFBF" w:themeFill="background1" w:themeFillShade="BF"/>
            <w:vAlign w:val="center"/>
          </w:tcPr>
          <w:p w14:paraId="6BC3C5B5" w14:textId="49FDC961" w:rsidR="00F47EA9" w:rsidRPr="000D1DF9" w:rsidRDefault="000D1DF9" w:rsidP="00F47EA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0D1DF9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STAN 3987</w:t>
            </w:r>
          </w:p>
        </w:tc>
        <w:tc>
          <w:tcPr>
            <w:tcW w:w="1424" w:type="pct"/>
            <w:shd w:val="clear" w:color="auto" w:fill="BFBFBF" w:themeFill="background1" w:themeFillShade="BF"/>
          </w:tcPr>
          <w:p w14:paraId="5084A498" w14:textId="0130BE21" w:rsidR="00F47EA9" w:rsidRPr="00B74499" w:rsidRDefault="00F47EA9" w:rsidP="00F47EA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5545CE">
              <w:rPr>
                <w:rFonts w:eastAsia="Times New Roman"/>
                <w:b/>
                <w:bCs/>
                <w:sz w:val="20"/>
                <w:szCs w:val="20"/>
              </w:rPr>
              <w:t xml:space="preserve">Zagreb, </w:t>
            </w:r>
            <w:r w:rsidR="00126281" w:rsidRPr="00126281">
              <w:rPr>
                <w:rFonts w:eastAsia="Times New Roman"/>
                <w:b/>
                <w:bCs/>
                <w:sz w:val="20"/>
                <w:szCs w:val="20"/>
              </w:rPr>
              <w:t>Dugi dol 9</w:t>
            </w:r>
          </w:p>
        </w:tc>
        <w:tc>
          <w:tcPr>
            <w:tcW w:w="607" w:type="pct"/>
            <w:shd w:val="clear" w:color="auto" w:fill="BFBFBF" w:themeFill="background1" w:themeFillShade="BF"/>
          </w:tcPr>
          <w:p w14:paraId="0BAB2E2B" w14:textId="22DC4E96" w:rsidR="00F47EA9" w:rsidRPr="00B74499" w:rsidRDefault="00126281" w:rsidP="00F47EA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15,52</w:t>
            </w:r>
            <w:r w:rsidR="00F47EA9" w:rsidRPr="00EC725A">
              <w:rPr>
                <w:rFonts w:eastAsia="Times New Roman"/>
                <w:b/>
                <w:bCs/>
                <w:sz w:val="20"/>
                <w:szCs w:val="20"/>
              </w:rPr>
              <w:t xml:space="preserve"> m</w:t>
            </w:r>
            <w:r w:rsidR="00F47EA9" w:rsidRPr="00EC725A">
              <w:rPr>
                <w:rFonts w:eastAsia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53" w:type="pct"/>
            <w:shd w:val="clear" w:color="auto" w:fill="BFBFBF" w:themeFill="background1" w:themeFillShade="BF"/>
          </w:tcPr>
          <w:p w14:paraId="4116DE05" w14:textId="4D2FA7B0" w:rsidR="00F47EA9" w:rsidRPr="00B74499" w:rsidRDefault="004F2661" w:rsidP="00F47EA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F2661">
              <w:rPr>
                <w:rFonts w:eastAsia="Times New Roman"/>
                <w:b/>
                <w:bCs/>
                <w:sz w:val="20"/>
                <w:szCs w:val="20"/>
              </w:rPr>
              <w:t>40.400,00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r w:rsidR="00F47EA9" w:rsidRPr="00EC725A">
              <w:rPr>
                <w:rFonts w:eastAsia="Times New Roman"/>
                <w:b/>
                <w:bCs/>
                <w:sz w:val="20"/>
                <w:szCs w:val="20"/>
              </w:rPr>
              <w:t>EUR</w:t>
            </w:r>
          </w:p>
        </w:tc>
      </w:tr>
      <w:tr w:rsidR="00450192" w:rsidRPr="00B74499" w14:paraId="4EF97315" w14:textId="77777777" w:rsidTr="00450192">
        <w:tc>
          <w:tcPr>
            <w:tcW w:w="5000" w:type="pct"/>
            <w:gridSpan w:val="5"/>
          </w:tcPr>
          <w:p w14:paraId="4E309A41" w14:textId="77777777" w:rsidR="00450192" w:rsidRDefault="008C67BC" w:rsidP="00450192">
            <w:pPr>
              <w:rPr>
                <w:rFonts w:eastAsia="Times New Roman"/>
                <w:sz w:val="20"/>
                <w:szCs w:val="20"/>
              </w:rPr>
            </w:pPr>
            <w:r w:rsidRPr="007E69A4">
              <w:rPr>
                <w:rFonts w:eastAsia="Times New Roman"/>
                <w:sz w:val="20"/>
                <w:szCs w:val="20"/>
              </w:rPr>
              <w:t>Nema pristiglih ponuda.</w:t>
            </w:r>
          </w:p>
          <w:p w14:paraId="168387B2" w14:textId="109CB253" w:rsidR="004A43A0" w:rsidRPr="00B74499" w:rsidRDefault="004A43A0" w:rsidP="00450192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0C848F45" w14:textId="77777777" w:rsidR="00A46136" w:rsidRDefault="00A46136">
      <w:pPr>
        <w:rPr>
          <w:rFonts w:eastAsia="Times New Roman"/>
          <w:sz w:val="20"/>
          <w:szCs w:val="2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265"/>
        <w:gridCol w:w="3818"/>
        <w:gridCol w:w="3985"/>
        <w:gridCol w:w="1699"/>
        <w:gridCol w:w="3227"/>
      </w:tblGrid>
      <w:tr w:rsidR="004F2661" w:rsidRPr="00B74499" w14:paraId="16C47708" w14:textId="77777777">
        <w:tc>
          <w:tcPr>
            <w:tcW w:w="452" w:type="pct"/>
            <w:shd w:val="clear" w:color="auto" w:fill="BFBFBF" w:themeFill="background1" w:themeFillShade="BF"/>
          </w:tcPr>
          <w:p w14:paraId="2A1421AD" w14:textId="0AAEEF25" w:rsidR="004F2661" w:rsidRPr="00B74499" w:rsidRDefault="004F2661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</w:t>
            </w:r>
            <w:r w:rsidRPr="00B74499">
              <w:rPr>
                <w:rFonts w:eastAsia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364" w:type="pct"/>
            <w:shd w:val="clear" w:color="auto" w:fill="BFBFBF" w:themeFill="background1" w:themeFillShade="BF"/>
            <w:vAlign w:val="center"/>
          </w:tcPr>
          <w:p w14:paraId="615CB4C6" w14:textId="312721E1" w:rsidR="004F2661" w:rsidRPr="000D1DF9" w:rsidRDefault="004F2661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0D1DF9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STAN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4558</w:t>
            </w:r>
          </w:p>
        </w:tc>
        <w:tc>
          <w:tcPr>
            <w:tcW w:w="1424" w:type="pct"/>
            <w:shd w:val="clear" w:color="auto" w:fill="BFBFBF" w:themeFill="background1" w:themeFillShade="BF"/>
          </w:tcPr>
          <w:p w14:paraId="3C900259" w14:textId="0EEE100E" w:rsidR="004F2661" w:rsidRPr="00B74499" w:rsidRDefault="004F2661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5545CE">
              <w:rPr>
                <w:rFonts w:eastAsia="Times New Roman"/>
                <w:b/>
                <w:bCs/>
                <w:sz w:val="20"/>
                <w:szCs w:val="20"/>
              </w:rPr>
              <w:t xml:space="preserve">Zagreb, 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>Krajiška ulica 7</w:t>
            </w:r>
          </w:p>
        </w:tc>
        <w:tc>
          <w:tcPr>
            <w:tcW w:w="607" w:type="pct"/>
            <w:shd w:val="clear" w:color="auto" w:fill="BFBFBF" w:themeFill="background1" w:themeFillShade="BF"/>
          </w:tcPr>
          <w:p w14:paraId="7BB6D1D1" w14:textId="265EA12D" w:rsidR="004F2661" w:rsidRPr="00B74499" w:rsidRDefault="004F2661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13,67</w:t>
            </w:r>
            <w:r w:rsidRPr="00EC725A">
              <w:rPr>
                <w:rFonts w:eastAsia="Times New Roman"/>
                <w:b/>
                <w:bCs/>
                <w:sz w:val="20"/>
                <w:szCs w:val="20"/>
              </w:rPr>
              <w:t xml:space="preserve"> m</w:t>
            </w:r>
            <w:r w:rsidRPr="00EC725A">
              <w:rPr>
                <w:rFonts w:eastAsia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53" w:type="pct"/>
            <w:shd w:val="clear" w:color="auto" w:fill="BFBFBF" w:themeFill="background1" w:themeFillShade="BF"/>
          </w:tcPr>
          <w:p w14:paraId="2F9C35B0" w14:textId="7DBA1325" w:rsidR="004F2661" w:rsidRPr="00B74499" w:rsidRDefault="00582374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582374">
              <w:rPr>
                <w:rFonts w:eastAsia="Times New Roman"/>
                <w:b/>
                <w:bCs/>
                <w:sz w:val="20"/>
                <w:szCs w:val="20"/>
              </w:rPr>
              <w:t>27.000,00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r w:rsidR="004F2661" w:rsidRPr="00EC725A">
              <w:rPr>
                <w:rFonts w:eastAsia="Times New Roman"/>
                <w:b/>
                <w:bCs/>
                <w:sz w:val="20"/>
                <w:szCs w:val="20"/>
              </w:rPr>
              <w:t>EUR</w:t>
            </w:r>
          </w:p>
        </w:tc>
      </w:tr>
      <w:tr w:rsidR="004F2661" w:rsidRPr="00B74499" w14:paraId="290C6F5A" w14:textId="77777777">
        <w:tc>
          <w:tcPr>
            <w:tcW w:w="5000" w:type="pct"/>
            <w:gridSpan w:val="5"/>
          </w:tcPr>
          <w:p w14:paraId="78C03700" w14:textId="77777777" w:rsidR="004F2661" w:rsidRDefault="004F2661">
            <w:pPr>
              <w:rPr>
                <w:rFonts w:eastAsia="Times New Roman"/>
                <w:sz w:val="20"/>
                <w:szCs w:val="20"/>
              </w:rPr>
            </w:pPr>
            <w:r w:rsidRPr="007E69A4">
              <w:rPr>
                <w:rFonts w:eastAsia="Times New Roman"/>
                <w:sz w:val="20"/>
                <w:szCs w:val="20"/>
              </w:rPr>
              <w:t>Nema pristiglih ponuda.</w:t>
            </w:r>
          </w:p>
          <w:p w14:paraId="38762F96" w14:textId="5A2E6F8B" w:rsidR="004A43A0" w:rsidRPr="00B74499" w:rsidRDefault="004A43A0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0BBE45BC" w14:textId="77777777" w:rsidR="004F2661" w:rsidRDefault="004F2661">
      <w:pPr>
        <w:rPr>
          <w:rFonts w:eastAsia="Times New Roman"/>
          <w:sz w:val="20"/>
          <w:szCs w:val="20"/>
        </w:rPr>
      </w:pPr>
    </w:p>
    <w:tbl>
      <w:tblPr>
        <w:tblStyle w:val="TableGrid"/>
        <w:tblW w:w="5002" w:type="pct"/>
        <w:tblInd w:w="-5" w:type="dxa"/>
        <w:tblLook w:val="04A0" w:firstRow="1" w:lastRow="0" w:firstColumn="1" w:lastColumn="0" w:noHBand="0" w:noVBand="1"/>
      </w:tblPr>
      <w:tblGrid>
        <w:gridCol w:w="1268"/>
        <w:gridCol w:w="1697"/>
        <w:gridCol w:w="2122"/>
        <w:gridCol w:w="1697"/>
        <w:gridCol w:w="1912"/>
        <w:gridCol w:w="1910"/>
        <w:gridCol w:w="1697"/>
        <w:gridCol w:w="1697"/>
      </w:tblGrid>
      <w:tr w:rsidR="0075237F" w:rsidRPr="00B74499" w14:paraId="0D86ABAC" w14:textId="77777777">
        <w:tc>
          <w:tcPr>
            <w:tcW w:w="453" w:type="pct"/>
            <w:shd w:val="clear" w:color="auto" w:fill="BFBFBF" w:themeFill="background1" w:themeFillShade="BF"/>
          </w:tcPr>
          <w:p w14:paraId="2A07D182" w14:textId="345A1F05" w:rsidR="0075237F" w:rsidRPr="00B74499" w:rsidRDefault="000778B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</w:t>
            </w:r>
            <w:r w:rsidR="0075237F" w:rsidRPr="00B74499">
              <w:rPr>
                <w:rFonts w:eastAsia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364" w:type="pct"/>
            <w:gridSpan w:val="2"/>
            <w:shd w:val="clear" w:color="auto" w:fill="BFBFBF" w:themeFill="background1" w:themeFillShade="BF"/>
            <w:vAlign w:val="center"/>
          </w:tcPr>
          <w:p w14:paraId="08FD35EE" w14:textId="29B20546" w:rsidR="0075237F" w:rsidRPr="000D1DF9" w:rsidRDefault="000D1DF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0D1DF9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STAN </w:t>
            </w:r>
            <w:r w:rsidR="00BA7FB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2985</w:t>
            </w:r>
          </w:p>
        </w:tc>
        <w:tc>
          <w:tcPr>
            <w:tcW w:w="1289" w:type="pct"/>
            <w:gridSpan w:val="2"/>
            <w:shd w:val="clear" w:color="auto" w:fill="BFBFBF" w:themeFill="background1" w:themeFillShade="BF"/>
          </w:tcPr>
          <w:p w14:paraId="750AACCC" w14:textId="3059A450" w:rsidR="0075237F" w:rsidRPr="00FE4348" w:rsidRDefault="0075237F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5545CE">
              <w:rPr>
                <w:rFonts w:eastAsia="Times New Roman"/>
                <w:b/>
                <w:bCs/>
                <w:sz w:val="20"/>
                <w:szCs w:val="20"/>
              </w:rPr>
              <w:t xml:space="preserve">Zagreb, </w:t>
            </w:r>
            <w:r w:rsidR="00594A17" w:rsidRPr="00594A17">
              <w:rPr>
                <w:rFonts w:eastAsia="Times New Roman"/>
                <w:b/>
                <w:bCs/>
                <w:sz w:val="20"/>
                <w:szCs w:val="20"/>
              </w:rPr>
              <w:t>Ulica kneza Mislava 10/1</w:t>
            </w:r>
          </w:p>
        </w:tc>
        <w:tc>
          <w:tcPr>
            <w:tcW w:w="682" w:type="pct"/>
            <w:shd w:val="clear" w:color="auto" w:fill="BFBFBF" w:themeFill="background1" w:themeFillShade="BF"/>
          </w:tcPr>
          <w:p w14:paraId="3593F6EF" w14:textId="33F1AAB4" w:rsidR="0075237F" w:rsidRPr="00FE4348" w:rsidRDefault="00594A17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17,00</w:t>
            </w:r>
            <w:r w:rsidR="0075237F" w:rsidRPr="00FE4348">
              <w:rPr>
                <w:rFonts w:eastAsia="Times New Roman"/>
                <w:b/>
                <w:bCs/>
                <w:sz w:val="20"/>
                <w:szCs w:val="20"/>
              </w:rPr>
              <w:t xml:space="preserve"> m</w:t>
            </w:r>
            <w:r w:rsidR="0075237F" w:rsidRPr="00FE4348">
              <w:rPr>
                <w:rFonts w:eastAsia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212" w:type="pct"/>
            <w:gridSpan w:val="2"/>
            <w:shd w:val="clear" w:color="auto" w:fill="BFBFBF" w:themeFill="background1" w:themeFillShade="BF"/>
          </w:tcPr>
          <w:p w14:paraId="08750D2A" w14:textId="6C42B04F" w:rsidR="0075237F" w:rsidRPr="00FE4348" w:rsidRDefault="008A360A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A360A">
              <w:rPr>
                <w:rFonts w:eastAsia="Times New Roman"/>
                <w:b/>
                <w:bCs/>
                <w:sz w:val="20"/>
                <w:szCs w:val="20"/>
              </w:rPr>
              <w:t>43.200,00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r w:rsidR="0075237F" w:rsidRPr="00FE4348">
              <w:rPr>
                <w:rFonts w:eastAsia="Times New Roman"/>
                <w:b/>
                <w:bCs/>
                <w:sz w:val="20"/>
                <w:szCs w:val="20"/>
              </w:rPr>
              <w:t>EUR</w:t>
            </w:r>
          </w:p>
        </w:tc>
      </w:tr>
      <w:tr w:rsidR="0075237F" w:rsidRPr="00B74499" w14:paraId="53E76834" w14:textId="77777777">
        <w:tc>
          <w:tcPr>
            <w:tcW w:w="453" w:type="pct"/>
          </w:tcPr>
          <w:p w14:paraId="0274ADCB" w14:textId="77777777" w:rsidR="0075237F" w:rsidRPr="00B74499" w:rsidRDefault="0075237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Redni</w:t>
            </w:r>
          </w:p>
          <w:p w14:paraId="513C0316" w14:textId="77777777" w:rsidR="0075237F" w:rsidRPr="00B74499" w:rsidRDefault="0075237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broj ponude</w:t>
            </w:r>
          </w:p>
        </w:tc>
        <w:tc>
          <w:tcPr>
            <w:tcW w:w="606" w:type="pct"/>
          </w:tcPr>
          <w:p w14:paraId="064F41A2" w14:textId="77777777" w:rsidR="0075237F" w:rsidRPr="00B74499" w:rsidRDefault="0075237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Ponuditelj</w:t>
            </w:r>
          </w:p>
          <w:p w14:paraId="299597C7" w14:textId="77777777" w:rsidR="0075237F" w:rsidRPr="00B74499" w:rsidRDefault="0075237F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6AEC8269" w14:textId="77777777" w:rsidR="0075237F" w:rsidRPr="00B74499" w:rsidRDefault="0075237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OIB</w:t>
            </w:r>
          </w:p>
        </w:tc>
        <w:tc>
          <w:tcPr>
            <w:tcW w:w="606" w:type="pct"/>
          </w:tcPr>
          <w:p w14:paraId="0E53DD2D" w14:textId="77777777" w:rsidR="0075237F" w:rsidRPr="00B74499" w:rsidRDefault="0075237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Datum i vrijeme zaprimanja ponude</w:t>
            </w:r>
          </w:p>
        </w:tc>
        <w:tc>
          <w:tcPr>
            <w:tcW w:w="683" w:type="pct"/>
          </w:tcPr>
          <w:p w14:paraId="4258B188" w14:textId="77777777" w:rsidR="0075237F" w:rsidRPr="00B74499" w:rsidRDefault="0075237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5F849FF">
              <w:rPr>
                <w:rFonts w:eastAsia="Times New Roman"/>
                <w:sz w:val="20"/>
                <w:szCs w:val="20"/>
              </w:rPr>
              <w:t>Podaci o dostavljenim prilozima</w:t>
            </w:r>
          </w:p>
        </w:tc>
        <w:tc>
          <w:tcPr>
            <w:tcW w:w="682" w:type="pct"/>
          </w:tcPr>
          <w:p w14:paraId="5F9F925C" w14:textId="77777777" w:rsidR="0075237F" w:rsidRPr="00B74499" w:rsidRDefault="0075237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5F849FF">
              <w:rPr>
                <w:rFonts w:eastAsia="Times New Roman"/>
                <w:sz w:val="20"/>
                <w:szCs w:val="20"/>
              </w:rPr>
              <w:t>Podaci o prilozima koji nisu dostavljeni</w:t>
            </w:r>
          </w:p>
        </w:tc>
        <w:tc>
          <w:tcPr>
            <w:tcW w:w="606" w:type="pct"/>
          </w:tcPr>
          <w:p w14:paraId="07BEB91A" w14:textId="77777777" w:rsidR="0075237F" w:rsidRPr="00B74499" w:rsidRDefault="0075237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Ponuđeni iznos (EUR)</w:t>
            </w:r>
          </w:p>
        </w:tc>
        <w:tc>
          <w:tcPr>
            <w:tcW w:w="606" w:type="pct"/>
          </w:tcPr>
          <w:p w14:paraId="3ACFE094" w14:textId="77777777" w:rsidR="0075237F" w:rsidRPr="00B74499" w:rsidRDefault="0075237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Valjanost ponude</w:t>
            </w:r>
          </w:p>
        </w:tc>
      </w:tr>
      <w:tr w:rsidR="0075237F" w:rsidRPr="00B74499" w14:paraId="049E5881" w14:textId="77777777">
        <w:tc>
          <w:tcPr>
            <w:tcW w:w="453" w:type="pct"/>
          </w:tcPr>
          <w:p w14:paraId="6F9575F1" w14:textId="77777777" w:rsidR="0075237F" w:rsidRPr="00B74499" w:rsidRDefault="0075237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1.</w:t>
            </w:r>
          </w:p>
        </w:tc>
        <w:tc>
          <w:tcPr>
            <w:tcW w:w="606" w:type="pct"/>
          </w:tcPr>
          <w:p w14:paraId="53DAA3B3" w14:textId="6664087E" w:rsidR="0075237F" w:rsidRPr="00B74499" w:rsidRDefault="00C73B9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Udruga žena oboljelih i liječenih</w:t>
            </w:r>
            <w:r w:rsidR="00221BEF">
              <w:rPr>
                <w:rFonts w:eastAsia="Times New Roman"/>
                <w:sz w:val="20"/>
                <w:szCs w:val="20"/>
              </w:rPr>
              <w:t xml:space="preserve"> od raka Sve za nju</w:t>
            </w:r>
            <w:r w:rsidR="00EB5AF9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758" w:type="pct"/>
          </w:tcPr>
          <w:p w14:paraId="05C6DB54" w14:textId="20C7586E" w:rsidR="0075237F" w:rsidRPr="00B74499" w:rsidRDefault="005C43C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29284356244</w:t>
            </w:r>
          </w:p>
        </w:tc>
        <w:tc>
          <w:tcPr>
            <w:tcW w:w="606" w:type="pct"/>
          </w:tcPr>
          <w:p w14:paraId="38D8DC10" w14:textId="64182F2F" w:rsidR="0075237F" w:rsidRPr="00B74499" w:rsidRDefault="007A0BB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26</w:t>
            </w:r>
            <w:r w:rsidR="0075237F">
              <w:rPr>
                <w:rFonts w:eastAsia="Times New Roman"/>
                <w:sz w:val="20"/>
                <w:szCs w:val="20"/>
              </w:rPr>
              <w:t>.0</w:t>
            </w:r>
            <w:r>
              <w:rPr>
                <w:rFonts w:eastAsia="Times New Roman"/>
                <w:sz w:val="20"/>
                <w:szCs w:val="20"/>
              </w:rPr>
              <w:t>8</w:t>
            </w:r>
            <w:r w:rsidR="0075237F">
              <w:rPr>
                <w:rFonts w:eastAsia="Times New Roman"/>
                <w:sz w:val="20"/>
                <w:szCs w:val="20"/>
              </w:rPr>
              <w:t xml:space="preserve">.2026. u </w:t>
            </w:r>
            <w:r w:rsidR="005C43C3">
              <w:rPr>
                <w:rFonts w:eastAsia="Times New Roman"/>
                <w:sz w:val="20"/>
                <w:szCs w:val="20"/>
              </w:rPr>
              <w:t>09</w:t>
            </w:r>
            <w:r w:rsidR="0075237F">
              <w:rPr>
                <w:rFonts w:eastAsia="Times New Roman"/>
                <w:sz w:val="20"/>
                <w:szCs w:val="20"/>
              </w:rPr>
              <w:t>:</w:t>
            </w:r>
            <w:r w:rsidR="005C43C3">
              <w:rPr>
                <w:rFonts w:eastAsia="Times New Roman"/>
                <w:sz w:val="20"/>
                <w:szCs w:val="20"/>
              </w:rPr>
              <w:t>4</w:t>
            </w:r>
            <w:r w:rsidR="0075237F">
              <w:rPr>
                <w:rFonts w:eastAsia="Times New Roman"/>
                <w:sz w:val="20"/>
                <w:szCs w:val="20"/>
              </w:rPr>
              <w:t>5 sati</w:t>
            </w:r>
          </w:p>
        </w:tc>
        <w:tc>
          <w:tcPr>
            <w:tcW w:w="683" w:type="pct"/>
          </w:tcPr>
          <w:p w14:paraId="727F34A4" w14:textId="46842165" w:rsidR="0075237F" w:rsidRDefault="0075237F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5F849FF">
              <w:rPr>
                <w:rFonts w:eastAsia="Times New Roman"/>
                <w:sz w:val="20"/>
                <w:szCs w:val="20"/>
              </w:rPr>
              <w:t>-</w:t>
            </w:r>
            <w:r>
              <w:rPr>
                <w:rFonts w:eastAsia="Times New Roman"/>
                <w:sz w:val="20"/>
                <w:szCs w:val="20"/>
              </w:rPr>
              <w:t>p</w:t>
            </w:r>
            <w:r w:rsidRPr="05F849FF">
              <w:rPr>
                <w:rFonts w:eastAsia="Times New Roman"/>
                <w:sz w:val="20"/>
                <w:szCs w:val="20"/>
              </w:rPr>
              <w:t xml:space="preserve">otvrda Porezne uprave od </w:t>
            </w:r>
            <w:r>
              <w:rPr>
                <w:rFonts w:eastAsia="Times New Roman"/>
                <w:sz w:val="20"/>
                <w:szCs w:val="20"/>
              </w:rPr>
              <w:t>1</w:t>
            </w:r>
            <w:r w:rsidR="001B3D27">
              <w:rPr>
                <w:rFonts w:eastAsia="Times New Roman"/>
                <w:sz w:val="20"/>
                <w:szCs w:val="20"/>
              </w:rPr>
              <w:t>9</w:t>
            </w:r>
            <w:r w:rsidRPr="05F849FF">
              <w:rPr>
                <w:rFonts w:eastAsia="Times New Roman"/>
                <w:sz w:val="20"/>
                <w:szCs w:val="20"/>
              </w:rPr>
              <w:t>.0</w:t>
            </w:r>
            <w:r w:rsidR="001B3D27">
              <w:rPr>
                <w:rFonts w:eastAsia="Times New Roman"/>
                <w:sz w:val="20"/>
                <w:szCs w:val="20"/>
              </w:rPr>
              <w:t>8</w:t>
            </w:r>
            <w:r w:rsidRPr="05F849FF">
              <w:rPr>
                <w:rFonts w:eastAsia="Times New Roman"/>
                <w:sz w:val="20"/>
                <w:szCs w:val="20"/>
              </w:rPr>
              <w:t>.2026. o nepostojanju duga po osnovi javnih davanja</w:t>
            </w:r>
          </w:p>
          <w:p w14:paraId="151367D3" w14:textId="421FCE09" w:rsidR="0075237F" w:rsidRDefault="00DA5333">
            <w:pPr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</w:t>
            </w:r>
            <w:r w:rsidR="00595F90">
              <w:rPr>
                <w:rFonts w:eastAsia="Times New Roman"/>
                <w:sz w:val="20"/>
                <w:szCs w:val="20"/>
              </w:rPr>
              <w:t>ispis iz Registra udruga na dan 19.08.2026</w:t>
            </w:r>
          </w:p>
          <w:p w14:paraId="43A88C03" w14:textId="6431F86D" w:rsidR="00C856A6" w:rsidRDefault="00C856A6">
            <w:pPr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</w:t>
            </w:r>
            <w:r w:rsidRPr="00C856A6">
              <w:rPr>
                <w:rFonts w:eastAsia="Times New Roman"/>
                <w:sz w:val="20"/>
                <w:szCs w:val="20"/>
              </w:rPr>
              <w:t>podatak o broju računa ponuditelja s naznakom poslovne banke kod koje je isti otvoren</w:t>
            </w:r>
          </w:p>
          <w:p w14:paraId="2482C107" w14:textId="77777777" w:rsidR="0075237F" w:rsidRDefault="0075237F">
            <w:pPr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-potvrda o uplati jamčevine s računa ponuditelja</w:t>
            </w:r>
          </w:p>
          <w:p w14:paraId="2D08EB1A" w14:textId="40CD4525" w:rsidR="0075237F" w:rsidRPr="00B74499" w:rsidRDefault="0075237F" w:rsidP="00404523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5F849FF">
              <w:rPr>
                <w:rFonts w:eastAsia="Times New Roman"/>
                <w:sz w:val="20"/>
                <w:szCs w:val="20"/>
              </w:rPr>
              <w:t xml:space="preserve">-Izjava ponuditelja o sklapanju ugovora o kupoprodaji, prihvaćanju uvjeta </w:t>
            </w:r>
            <w:r w:rsidRPr="05F849FF">
              <w:rPr>
                <w:rFonts w:eastAsia="Times New Roman"/>
                <w:sz w:val="20"/>
                <w:szCs w:val="20"/>
              </w:rPr>
              <w:lastRenderedPageBreak/>
              <w:t>natječaja i važenju ponude 90 dana od dana otvaranja ponuda</w:t>
            </w:r>
            <w:r w:rsidR="00686FEA">
              <w:rPr>
                <w:rFonts w:eastAsia="Times New Roman"/>
                <w:sz w:val="20"/>
                <w:szCs w:val="20"/>
              </w:rPr>
              <w:t xml:space="preserve"> te i</w:t>
            </w:r>
            <w:r w:rsidRPr="05F849FF">
              <w:rPr>
                <w:rFonts w:eastAsia="Times New Roman"/>
                <w:sz w:val="20"/>
                <w:szCs w:val="20"/>
              </w:rPr>
              <w:t>zjava ponuditelja da nema duga s osnove korištenja državne imovine ovjeren</w:t>
            </w:r>
            <w:r w:rsidR="00301BE1">
              <w:rPr>
                <w:rFonts w:eastAsia="Times New Roman"/>
                <w:sz w:val="20"/>
                <w:szCs w:val="20"/>
              </w:rPr>
              <w:t>e</w:t>
            </w:r>
            <w:r w:rsidRPr="05F849FF">
              <w:rPr>
                <w:rFonts w:eastAsia="Times New Roman"/>
                <w:sz w:val="20"/>
                <w:szCs w:val="20"/>
              </w:rPr>
              <w:t xml:space="preserve"> kod javnog bilježnika </w:t>
            </w:r>
            <w:r>
              <w:rPr>
                <w:rFonts w:eastAsia="Times New Roman"/>
                <w:sz w:val="20"/>
                <w:szCs w:val="20"/>
              </w:rPr>
              <w:t>1</w:t>
            </w:r>
            <w:r w:rsidR="000021FD">
              <w:rPr>
                <w:rFonts w:eastAsia="Times New Roman"/>
                <w:sz w:val="20"/>
                <w:szCs w:val="20"/>
              </w:rPr>
              <w:t>9</w:t>
            </w:r>
            <w:r w:rsidRPr="05F849FF">
              <w:rPr>
                <w:rFonts w:eastAsia="Times New Roman"/>
                <w:sz w:val="20"/>
                <w:szCs w:val="20"/>
              </w:rPr>
              <w:t>.0</w:t>
            </w:r>
            <w:r w:rsidR="000021FD">
              <w:rPr>
                <w:rFonts w:eastAsia="Times New Roman"/>
                <w:sz w:val="20"/>
                <w:szCs w:val="20"/>
              </w:rPr>
              <w:t>8</w:t>
            </w:r>
            <w:r w:rsidRPr="05F849FF">
              <w:rPr>
                <w:rFonts w:eastAsia="Times New Roman"/>
                <w:sz w:val="20"/>
                <w:szCs w:val="20"/>
              </w:rPr>
              <w:t>.2026.</w:t>
            </w:r>
          </w:p>
        </w:tc>
        <w:tc>
          <w:tcPr>
            <w:tcW w:w="682" w:type="pct"/>
          </w:tcPr>
          <w:p w14:paraId="4A2FFFCA" w14:textId="78E7E537" w:rsidR="0075237F" w:rsidRPr="00B74499" w:rsidRDefault="0075237F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06" w:type="pct"/>
          </w:tcPr>
          <w:p w14:paraId="2E74BCD4" w14:textId="2B2FCF8D" w:rsidR="0075237F" w:rsidRPr="00B74499" w:rsidRDefault="000021F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highlight w:val="cyan"/>
              </w:rPr>
              <w:t>50</w:t>
            </w:r>
            <w:r w:rsidR="00376527">
              <w:rPr>
                <w:rFonts w:eastAsia="Times New Roman"/>
                <w:sz w:val="20"/>
                <w:szCs w:val="20"/>
                <w:highlight w:val="cyan"/>
              </w:rPr>
              <w:t>.101</w:t>
            </w:r>
            <w:r w:rsidR="0075237F">
              <w:rPr>
                <w:rFonts w:eastAsia="Times New Roman"/>
                <w:sz w:val="20"/>
                <w:szCs w:val="20"/>
                <w:highlight w:val="cyan"/>
              </w:rPr>
              <w:t>,00</w:t>
            </w:r>
          </w:p>
        </w:tc>
        <w:tc>
          <w:tcPr>
            <w:tcW w:w="606" w:type="pct"/>
          </w:tcPr>
          <w:p w14:paraId="4F7CDFB1" w14:textId="77777777" w:rsidR="0075237F" w:rsidRPr="00B74499" w:rsidRDefault="0075237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5829FF">
              <w:rPr>
                <w:rFonts w:eastAsia="Times New Roman"/>
                <w:sz w:val="20"/>
                <w:szCs w:val="20"/>
                <w:highlight w:val="cyan"/>
              </w:rPr>
              <w:t>DA</w:t>
            </w:r>
          </w:p>
        </w:tc>
      </w:tr>
    </w:tbl>
    <w:p w14:paraId="1922BADD" w14:textId="77777777" w:rsidR="00BB7F3F" w:rsidRDefault="00BB7F3F">
      <w:pPr>
        <w:rPr>
          <w:rFonts w:eastAsia="Times New Roman"/>
          <w:sz w:val="20"/>
          <w:szCs w:val="20"/>
        </w:rPr>
      </w:pPr>
    </w:p>
    <w:p w14:paraId="3A5414B4" w14:textId="77777777" w:rsidR="001A068B" w:rsidRPr="00B74499" w:rsidRDefault="001A068B">
      <w:pPr>
        <w:rPr>
          <w:rFonts w:eastAsia="Times New Roman"/>
          <w:sz w:val="20"/>
          <w:szCs w:val="20"/>
        </w:rPr>
      </w:pPr>
    </w:p>
    <w:tbl>
      <w:tblPr>
        <w:tblStyle w:val="TableGrid"/>
        <w:tblW w:w="5001" w:type="pct"/>
        <w:tblInd w:w="-5" w:type="dxa"/>
        <w:tblLook w:val="04A0" w:firstRow="1" w:lastRow="0" w:firstColumn="1" w:lastColumn="0" w:noHBand="0" w:noVBand="1"/>
      </w:tblPr>
      <w:tblGrid>
        <w:gridCol w:w="1269"/>
        <w:gridCol w:w="1697"/>
        <w:gridCol w:w="2122"/>
        <w:gridCol w:w="1696"/>
        <w:gridCol w:w="1912"/>
        <w:gridCol w:w="1909"/>
        <w:gridCol w:w="1696"/>
        <w:gridCol w:w="1696"/>
      </w:tblGrid>
      <w:tr w:rsidR="00FD1711" w:rsidRPr="00B74499" w14:paraId="1678F075" w14:textId="77777777">
        <w:tc>
          <w:tcPr>
            <w:tcW w:w="453" w:type="pct"/>
            <w:shd w:val="clear" w:color="auto" w:fill="BFBFBF" w:themeFill="background1" w:themeFillShade="BF"/>
          </w:tcPr>
          <w:p w14:paraId="5C76088A" w14:textId="396BFF74" w:rsidR="00FD1711" w:rsidRPr="00B74499" w:rsidRDefault="000778B8" w:rsidP="00FD1711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5</w:t>
            </w:r>
            <w:r w:rsidR="00FD1711" w:rsidRPr="00B74499">
              <w:rPr>
                <w:rFonts w:eastAsia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364" w:type="pct"/>
            <w:gridSpan w:val="2"/>
            <w:shd w:val="clear" w:color="auto" w:fill="BFBFBF" w:themeFill="background1" w:themeFillShade="BF"/>
            <w:vAlign w:val="center"/>
          </w:tcPr>
          <w:p w14:paraId="37327691" w14:textId="03A42C44" w:rsidR="00FD1711" w:rsidRPr="00B74499" w:rsidRDefault="00BC09DD" w:rsidP="00FD1711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C09DD">
              <w:rPr>
                <w:rFonts w:eastAsia="Times New Roman"/>
                <w:b/>
                <w:bCs/>
                <w:sz w:val="20"/>
                <w:szCs w:val="20"/>
              </w:rPr>
              <w:t>STAN 3165</w:t>
            </w:r>
          </w:p>
        </w:tc>
        <w:tc>
          <w:tcPr>
            <w:tcW w:w="1289" w:type="pct"/>
            <w:gridSpan w:val="2"/>
            <w:shd w:val="clear" w:color="auto" w:fill="BFBFBF" w:themeFill="background1" w:themeFillShade="BF"/>
          </w:tcPr>
          <w:p w14:paraId="25FB69C0" w14:textId="4461DD83" w:rsidR="00FD1711" w:rsidRPr="00B74499" w:rsidRDefault="00FD1711" w:rsidP="00FD1711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5545CE">
              <w:rPr>
                <w:rFonts w:eastAsia="Times New Roman"/>
                <w:b/>
                <w:bCs/>
                <w:sz w:val="20"/>
                <w:szCs w:val="20"/>
              </w:rPr>
              <w:t xml:space="preserve">Zagreb, </w:t>
            </w:r>
            <w:r w:rsidR="008A1E08" w:rsidRPr="008A1E08">
              <w:rPr>
                <w:rFonts w:eastAsia="Times New Roman"/>
                <w:b/>
                <w:bCs/>
                <w:sz w:val="20"/>
                <w:szCs w:val="20"/>
              </w:rPr>
              <w:t>Medulićeva ulica 7</w:t>
            </w:r>
          </w:p>
        </w:tc>
        <w:tc>
          <w:tcPr>
            <w:tcW w:w="682" w:type="pct"/>
            <w:shd w:val="clear" w:color="auto" w:fill="BFBFBF" w:themeFill="background1" w:themeFillShade="BF"/>
          </w:tcPr>
          <w:p w14:paraId="3914B2C2" w14:textId="5BAF702F" w:rsidR="00FD1711" w:rsidRPr="00B74499" w:rsidRDefault="008A1E08" w:rsidP="00FD1711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20,08</w:t>
            </w:r>
            <w:r w:rsidR="00FD1711" w:rsidRPr="005545CE">
              <w:rPr>
                <w:rFonts w:eastAsia="Times New Roman"/>
                <w:b/>
                <w:bCs/>
                <w:sz w:val="20"/>
                <w:szCs w:val="20"/>
              </w:rPr>
              <w:t xml:space="preserve"> m</w:t>
            </w:r>
            <w:r w:rsidR="00FD1711" w:rsidRPr="005545CE">
              <w:rPr>
                <w:rFonts w:eastAsia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212" w:type="pct"/>
            <w:gridSpan w:val="2"/>
            <w:shd w:val="clear" w:color="auto" w:fill="BFBFBF" w:themeFill="background1" w:themeFillShade="BF"/>
          </w:tcPr>
          <w:p w14:paraId="6A1A854E" w14:textId="1369B1A2" w:rsidR="00FD1711" w:rsidRPr="00B74499" w:rsidRDefault="00387E56" w:rsidP="00FD1711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387E56">
              <w:rPr>
                <w:rFonts w:eastAsia="Times New Roman"/>
                <w:b/>
                <w:bCs/>
                <w:sz w:val="20"/>
                <w:szCs w:val="20"/>
              </w:rPr>
              <w:t>37.800,00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r w:rsidR="00FD1711" w:rsidRPr="005545CE">
              <w:rPr>
                <w:rFonts w:eastAsia="Times New Roman"/>
                <w:b/>
                <w:bCs/>
                <w:sz w:val="20"/>
                <w:szCs w:val="20"/>
              </w:rPr>
              <w:t>EUR</w:t>
            </w:r>
          </w:p>
        </w:tc>
      </w:tr>
      <w:tr w:rsidR="00931A28" w:rsidRPr="00B74499" w14:paraId="2E001E22" w14:textId="77777777" w:rsidTr="0018380B">
        <w:tc>
          <w:tcPr>
            <w:tcW w:w="453" w:type="pct"/>
          </w:tcPr>
          <w:p w14:paraId="70612F73" w14:textId="77777777" w:rsidR="00931A28" w:rsidRPr="00B74499" w:rsidRDefault="00931A2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Redni</w:t>
            </w:r>
          </w:p>
          <w:p w14:paraId="5B664457" w14:textId="77777777" w:rsidR="00931A28" w:rsidRPr="00B74499" w:rsidRDefault="00931A2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broj ponude</w:t>
            </w:r>
          </w:p>
        </w:tc>
        <w:tc>
          <w:tcPr>
            <w:tcW w:w="606" w:type="pct"/>
          </w:tcPr>
          <w:p w14:paraId="7D58974B" w14:textId="77777777" w:rsidR="00931A28" w:rsidRPr="00B74499" w:rsidRDefault="00931A2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Ponuditelj</w:t>
            </w:r>
          </w:p>
          <w:p w14:paraId="4AB10258" w14:textId="77777777" w:rsidR="00931A28" w:rsidRPr="00B74499" w:rsidRDefault="00931A28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03B3CB9B" w14:textId="77777777" w:rsidR="00931A28" w:rsidRPr="00B74499" w:rsidRDefault="00931A2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OIB</w:t>
            </w:r>
          </w:p>
        </w:tc>
        <w:tc>
          <w:tcPr>
            <w:tcW w:w="606" w:type="pct"/>
          </w:tcPr>
          <w:p w14:paraId="2396A06C" w14:textId="77777777" w:rsidR="00931A28" w:rsidRPr="00B74499" w:rsidRDefault="00931A2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Datum i vrijeme zaprimanja ponude</w:t>
            </w:r>
          </w:p>
        </w:tc>
        <w:tc>
          <w:tcPr>
            <w:tcW w:w="683" w:type="pct"/>
          </w:tcPr>
          <w:p w14:paraId="64952207" w14:textId="77777777" w:rsidR="00931A28" w:rsidRPr="00B74499" w:rsidRDefault="00931A2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Podaci o dostavljenim prilozima</w:t>
            </w:r>
          </w:p>
        </w:tc>
        <w:tc>
          <w:tcPr>
            <w:tcW w:w="682" w:type="pct"/>
          </w:tcPr>
          <w:p w14:paraId="48475BBB" w14:textId="77777777" w:rsidR="00931A28" w:rsidRPr="00B74499" w:rsidRDefault="00931A2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Podaci o prilozima koji nisu dostavljeni</w:t>
            </w:r>
          </w:p>
          <w:p w14:paraId="7496F211" w14:textId="77777777" w:rsidR="00931A28" w:rsidRPr="00B74499" w:rsidRDefault="00931A28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06" w:type="pct"/>
          </w:tcPr>
          <w:p w14:paraId="5DD16DE9" w14:textId="77777777" w:rsidR="00931A28" w:rsidRPr="00B74499" w:rsidRDefault="00931A2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Ponuđeni iznos (EUR)</w:t>
            </w:r>
          </w:p>
        </w:tc>
        <w:tc>
          <w:tcPr>
            <w:tcW w:w="606" w:type="pct"/>
          </w:tcPr>
          <w:p w14:paraId="467267AC" w14:textId="77777777" w:rsidR="00931A28" w:rsidRPr="00B74499" w:rsidRDefault="00931A2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Valjanost ponude</w:t>
            </w:r>
          </w:p>
        </w:tc>
      </w:tr>
      <w:tr w:rsidR="002C6ECD" w:rsidRPr="00B74499" w14:paraId="0CDE27F5" w14:textId="77777777" w:rsidTr="0018380B">
        <w:tc>
          <w:tcPr>
            <w:tcW w:w="453" w:type="pct"/>
          </w:tcPr>
          <w:p w14:paraId="2291380D" w14:textId="6231637C" w:rsidR="002C6ECD" w:rsidRPr="00B74499" w:rsidRDefault="002C6ECD" w:rsidP="002C6EC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1.</w:t>
            </w:r>
          </w:p>
        </w:tc>
        <w:tc>
          <w:tcPr>
            <w:tcW w:w="606" w:type="pct"/>
          </w:tcPr>
          <w:p w14:paraId="38201A86" w14:textId="2BDF6C53" w:rsidR="002C6ECD" w:rsidRPr="00B74499" w:rsidRDefault="00E132C4" w:rsidP="002C6EC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Dijana </w:t>
            </w:r>
            <w:proofErr w:type="spellStart"/>
            <w:r w:rsidR="00A82D7B">
              <w:rPr>
                <w:rFonts w:eastAsia="Times New Roman"/>
                <w:sz w:val="20"/>
                <w:szCs w:val="20"/>
              </w:rPr>
              <w:t>Baraković</w:t>
            </w:r>
            <w:proofErr w:type="spellEnd"/>
            <w:r w:rsidR="009337DC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758" w:type="pct"/>
          </w:tcPr>
          <w:p w14:paraId="568697FD" w14:textId="77777777" w:rsidR="002C6ECD" w:rsidRDefault="00CB5067" w:rsidP="002C6EC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XXXXXXXXXXX</w:t>
            </w:r>
          </w:p>
          <w:p w14:paraId="42A64B50" w14:textId="75BB3D93" w:rsidR="00CB5067" w:rsidRPr="00B74499" w:rsidRDefault="00CB5067" w:rsidP="002C6ECD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06" w:type="pct"/>
          </w:tcPr>
          <w:p w14:paraId="70772B75" w14:textId="2F44C309" w:rsidR="002C6ECD" w:rsidRDefault="00EA32CA" w:rsidP="002C6EC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28</w:t>
            </w:r>
            <w:r w:rsidR="002C6ECD">
              <w:rPr>
                <w:rFonts w:eastAsia="Times New Roman"/>
                <w:sz w:val="20"/>
                <w:szCs w:val="20"/>
              </w:rPr>
              <w:t>.0</w:t>
            </w:r>
            <w:r>
              <w:rPr>
                <w:rFonts w:eastAsia="Times New Roman"/>
                <w:sz w:val="20"/>
                <w:szCs w:val="20"/>
              </w:rPr>
              <w:t>8</w:t>
            </w:r>
            <w:r w:rsidR="002C6ECD">
              <w:rPr>
                <w:rFonts w:eastAsia="Times New Roman"/>
                <w:sz w:val="20"/>
                <w:szCs w:val="20"/>
              </w:rPr>
              <w:t xml:space="preserve">.2026. u </w:t>
            </w:r>
          </w:p>
          <w:p w14:paraId="00A42497" w14:textId="528583F4" w:rsidR="002C6ECD" w:rsidRPr="00B74499" w:rsidRDefault="002C6ECD" w:rsidP="002C6EC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  <w:r w:rsidR="00EA32CA">
              <w:rPr>
                <w:rFonts w:eastAsia="Times New Roman"/>
                <w:sz w:val="20"/>
                <w:szCs w:val="20"/>
              </w:rPr>
              <w:t>0</w:t>
            </w:r>
            <w:r>
              <w:rPr>
                <w:rFonts w:eastAsia="Times New Roman"/>
                <w:sz w:val="20"/>
                <w:szCs w:val="20"/>
              </w:rPr>
              <w:t>:</w:t>
            </w:r>
            <w:r w:rsidR="00EA32CA">
              <w:rPr>
                <w:rFonts w:eastAsia="Times New Roman"/>
                <w:sz w:val="20"/>
                <w:szCs w:val="20"/>
              </w:rPr>
              <w:t>41</w:t>
            </w:r>
            <w:r>
              <w:rPr>
                <w:rFonts w:eastAsia="Times New Roman"/>
                <w:sz w:val="20"/>
                <w:szCs w:val="20"/>
              </w:rPr>
              <w:t xml:space="preserve"> sati</w:t>
            </w:r>
          </w:p>
        </w:tc>
        <w:tc>
          <w:tcPr>
            <w:tcW w:w="683" w:type="pct"/>
          </w:tcPr>
          <w:p w14:paraId="27A027A8" w14:textId="2DDEE578" w:rsidR="002C6ECD" w:rsidRDefault="002C6ECD" w:rsidP="002C6ECD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5F849FF">
              <w:rPr>
                <w:rFonts w:eastAsia="Times New Roman"/>
                <w:sz w:val="20"/>
                <w:szCs w:val="20"/>
              </w:rPr>
              <w:t>-</w:t>
            </w:r>
            <w:r>
              <w:rPr>
                <w:rFonts w:eastAsia="Times New Roman"/>
                <w:sz w:val="20"/>
                <w:szCs w:val="20"/>
              </w:rPr>
              <w:t>p</w:t>
            </w:r>
            <w:r w:rsidRPr="05F849FF">
              <w:rPr>
                <w:rFonts w:eastAsia="Times New Roman"/>
                <w:sz w:val="20"/>
                <w:szCs w:val="20"/>
              </w:rPr>
              <w:t xml:space="preserve">otvrda Porezne uprave od </w:t>
            </w:r>
            <w:r w:rsidR="009F4996">
              <w:rPr>
                <w:rFonts w:eastAsia="Times New Roman"/>
                <w:sz w:val="20"/>
                <w:szCs w:val="20"/>
              </w:rPr>
              <w:t>24</w:t>
            </w:r>
            <w:r w:rsidRPr="05F849FF">
              <w:rPr>
                <w:rFonts w:eastAsia="Times New Roman"/>
                <w:sz w:val="20"/>
                <w:szCs w:val="20"/>
              </w:rPr>
              <w:t>.0</w:t>
            </w:r>
            <w:r w:rsidR="009F4996">
              <w:rPr>
                <w:rFonts w:eastAsia="Times New Roman"/>
                <w:sz w:val="20"/>
                <w:szCs w:val="20"/>
              </w:rPr>
              <w:t>8</w:t>
            </w:r>
            <w:r w:rsidRPr="05F849FF">
              <w:rPr>
                <w:rFonts w:eastAsia="Times New Roman"/>
                <w:sz w:val="20"/>
                <w:szCs w:val="20"/>
              </w:rPr>
              <w:t>.2026. o nepostojanju duga po osnovi javnih davanja</w:t>
            </w:r>
          </w:p>
          <w:p w14:paraId="0AFF7CA4" w14:textId="59DF0C28" w:rsidR="002C6ECD" w:rsidRDefault="002C6ECD" w:rsidP="002C6ECD">
            <w:pPr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 preslika važeće osobne iskaznice</w:t>
            </w:r>
          </w:p>
          <w:p w14:paraId="065D5F0C" w14:textId="77777777" w:rsidR="002C6ECD" w:rsidRDefault="002C6ECD" w:rsidP="002C6ECD">
            <w:pPr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-potvrda o uplati jamčevine s računa ponuditelja</w:t>
            </w:r>
          </w:p>
          <w:p w14:paraId="341C773E" w14:textId="56C17CC1" w:rsidR="002C6ECD" w:rsidRPr="00B74499" w:rsidRDefault="002C6ECD" w:rsidP="002C6ECD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5F849FF">
              <w:rPr>
                <w:rFonts w:eastAsia="Times New Roman"/>
                <w:sz w:val="20"/>
                <w:szCs w:val="20"/>
              </w:rPr>
              <w:t>-</w:t>
            </w:r>
            <w:r w:rsidR="00405AE1">
              <w:t xml:space="preserve"> </w:t>
            </w:r>
            <w:r w:rsidR="00405AE1" w:rsidRPr="00405AE1">
              <w:rPr>
                <w:rFonts w:eastAsia="Times New Roman"/>
                <w:sz w:val="20"/>
                <w:szCs w:val="20"/>
              </w:rPr>
              <w:t xml:space="preserve">Izjava ponuditelja o sklapanju ugovora o kupoprodaji, prihvaćanju uvjeta natječaja i važenju ponude 90 dana od dana otvaranja ponuda te izjava ponuditelja da nema duga s osnove korištenja državne </w:t>
            </w:r>
            <w:r w:rsidR="00405AE1" w:rsidRPr="00405AE1">
              <w:rPr>
                <w:rFonts w:eastAsia="Times New Roman"/>
                <w:sz w:val="20"/>
                <w:szCs w:val="20"/>
              </w:rPr>
              <w:lastRenderedPageBreak/>
              <w:t>imovine ovjeren</w:t>
            </w:r>
            <w:r w:rsidR="005A2888">
              <w:rPr>
                <w:rFonts w:eastAsia="Times New Roman"/>
                <w:sz w:val="20"/>
                <w:szCs w:val="20"/>
              </w:rPr>
              <w:t>e</w:t>
            </w:r>
            <w:r w:rsidR="00405AE1" w:rsidRPr="00405AE1">
              <w:rPr>
                <w:rFonts w:eastAsia="Times New Roman"/>
                <w:sz w:val="20"/>
                <w:szCs w:val="20"/>
              </w:rPr>
              <w:t xml:space="preserve"> kod javnog bilježnika </w:t>
            </w:r>
            <w:r w:rsidR="00E028F9">
              <w:rPr>
                <w:rFonts w:eastAsia="Times New Roman"/>
                <w:sz w:val="20"/>
                <w:szCs w:val="20"/>
              </w:rPr>
              <w:t>24</w:t>
            </w:r>
            <w:r w:rsidR="00405AE1" w:rsidRPr="00405AE1">
              <w:rPr>
                <w:rFonts w:eastAsia="Times New Roman"/>
                <w:sz w:val="20"/>
                <w:szCs w:val="20"/>
              </w:rPr>
              <w:t>.08.2026.</w:t>
            </w:r>
          </w:p>
        </w:tc>
        <w:tc>
          <w:tcPr>
            <w:tcW w:w="682" w:type="pct"/>
          </w:tcPr>
          <w:p w14:paraId="43175CD1" w14:textId="735173C0" w:rsidR="002C6ECD" w:rsidRPr="00B74499" w:rsidRDefault="002C6ECD" w:rsidP="002C6ECD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06" w:type="pct"/>
          </w:tcPr>
          <w:p w14:paraId="7250945A" w14:textId="5ADD3018" w:rsidR="002C6ECD" w:rsidRPr="00B74499" w:rsidRDefault="00414F85" w:rsidP="002C6EC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14F85">
              <w:rPr>
                <w:rFonts w:eastAsia="Times New Roman"/>
                <w:sz w:val="20"/>
                <w:szCs w:val="20"/>
                <w:highlight w:val="cyan"/>
              </w:rPr>
              <w:t>50.601,60</w:t>
            </w:r>
          </w:p>
        </w:tc>
        <w:tc>
          <w:tcPr>
            <w:tcW w:w="606" w:type="pct"/>
          </w:tcPr>
          <w:p w14:paraId="185841B9" w14:textId="6B938447" w:rsidR="002C6ECD" w:rsidRPr="00B74499" w:rsidRDefault="002C6ECD" w:rsidP="002C6ECD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5829FF">
              <w:rPr>
                <w:rFonts w:eastAsia="Times New Roman"/>
                <w:sz w:val="20"/>
                <w:szCs w:val="20"/>
                <w:highlight w:val="cyan"/>
              </w:rPr>
              <w:t>DA</w:t>
            </w:r>
          </w:p>
        </w:tc>
      </w:tr>
      <w:tr w:rsidR="000F0901" w:rsidRPr="005829FF" w14:paraId="419BF89A" w14:textId="77777777" w:rsidTr="0018380B">
        <w:tc>
          <w:tcPr>
            <w:tcW w:w="453" w:type="pct"/>
          </w:tcPr>
          <w:p w14:paraId="5590C05D" w14:textId="0B7FDEE3" w:rsidR="000F0901" w:rsidRPr="00B74499" w:rsidRDefault="000F0901" w:rsidP="000F090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2.</w:t>
            </w:r>
          </w:p>
        </w:tc>
        <w:tc>
          <w:tcPr>
            <w:tcW w:w="606" w:type="pct"/>
          </w:tcPr>
          <w:p w14:paraId="2D308A9A" w14:textId="3C60B1FF" w:rsidR="000F0901" w:rsidRPr="00B74499" w:rsidRDefault="00277C46" w:rsidP="000F090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Jurica Gorup</w:t>
            </w:r>
            <w:r w:rsidR="00746DB7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758" w:type="pct"/>
          </w:tcPr>
          <w:p w14:paraId="5D8F3F55" w14:textId="77777777" w:rsidR="00CB5067" w:rsidRPr="00CB5067" w:rsidRDefault="00CB5067" w:rsidP="00CB506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CB5067">
              <w:rPr>
                <w:rFonts w:eastAsia="Times New Roman"/>
                <w:sz w:val="20"/>
                <w:szCs w:val="20"/>
              </w:rPr>
              <w:t>XXXXXXXXXXX</w:t>
            </w:r>
          </w:p>
          <w:p w14:paraId="3A41EF1E" w14:textId="17B03288" w:rsidR="000F0901" w:rsidRPr="00B74499" w:rsidRDefault="000F0901" w:rsidP="00CB506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06" w:type="pct"/>
          </w:tcPr>
          <w:p w14:paraId="6F27D913" w14:textId="2EBB1B5B" w:rsidR="00B16FB9" w:rsidRPr="00B16FB9" w:rsidRDefault="00D97FB7" w:rsidP="00B16FB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</w:t>
            </w:r>
            <w:r w:rsidR="00B16FB9" w:rsidRPr="00B16FB9">
              <w:rPr>
                <w:rFonts w:eastAsia="Times New Roman"/>
                <w:sz w:val="20"/>
                <w:szCs w:val="20"/>
              </w:rPr>
              <w:t xml:space="preserve">.08.2026. u </w:t>
            </w:r>
          </w:p>
          <w:p w14:paraId="0E7F1C15" w14:textId="3AC284F7" w:rsidR="000F0901" w:rsidRPr="00B74499" w:rsidRDefault="00D97FB7" w:rsidP="00B16FB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08</w:t>
            </w:r>
            <w:r w:rsidR="00B16FB9" w:rsidRPr="00B16FB9">
              <w:rPr>
                <w:rFonts w:eastAsia="Times New Roman"/>
                <w:sz w:val="20"/>
                <w:szCs w:val="20"/>
              </w:rPr>
              <w:t>:</w:t>
            </w:r>
            <w:r>
              <w:rPr>
                <w:rFonts w:eastAsia="Times New Roman"/>
                <w:sz w:val="20"/>
                <w:szCs w:val="20"/>
              </w:rPr>
              <w:t>00</w:t>
            </w:r>
            <w:r w:rsidR="00B16FB9" w:rsidRPr="00B16FB9">
              <w:rPr>
                <w:rFonts w:eastAsia="Times New Roman"/>
                <w:sz w:val="20"/>
                <w:szCs w:val="20"/>
              </w:rPr>
              <w:t xml:space="preserve"> sati</w:t>
            </w:r>
          </w:p>
        </w:tc>
        <w:tc>
          <w:tcPr>
            <w:tcW w:w="683" w:type="pct"/>
          </w:tcPr>
          <w:p w14:paraId="342EEC0C" w14:textId="4DF4B2F8" w:rsidR="000F0901" w:rsidRDefault="000F0901" w:rsidP="000F0901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5F849FF">
              <w:rPr>
                <w:rFonts w:eastAsia="Times New Roman"/>
                <w:sz w:val="20"/>
                <w:szCs w:val="20"/>
              </w:rPr>
              <w:t>-</w:t>
            </w:r>
            <w:r>
              <w:rPr>
                <w:rFonts w:eastAsia="Times New Roman"/>
                <w:sz w:val="20"/>
                <w:szCs w:val="20"/>
              </w:rPr>
              <w:t>p</w:t>
            </w:r>
            <w:r w:rsidRPr="05F849FF">
              <w:rPr>
                <w:rFonts w:eastAsia="Times New Roman"/>
                <w:sz w:val="20"/>
                <w:szCs w:val="20"/>
              </w:rPr>
              <w:t xml:space="preserve">otvrda Porezne uprave od </w:t>
            </w:r>
            <w:r w:rsidR="00563C2B">
              <w:rPr>
                <w:rFonts w:eastAsia="Times New Roman"/>
                <w:sz w:val="20"/>
                <w:szCs w:val="20"/>
              </w:rPr>
              <w:t>13</w:t>
            </w:r>
            <w:r w:rsidRPr="05F849FF">
              <w:rPr>
                <w:rFonts w:eastAsia="Times New Roman"/>
                <w:sz w:val="20"/>
                <w:szCs w:val="20"/>
              </w:rPr>
              <w:t>.0</w:t>
            </w:r>
            <w:r w:rsidR="00563C2B">
              <w:rPr>
                <w:rFonts w:eastAsia="Times New Roman"/>
                <w:sz w:val="20"/>
                <w:szCs w:val="20"/>
              </w:rPr>
              <w:t>8</w:t>
            </w:r>
            <w:r w:rsidRPr="05F849FF">
              <w:rPr>
                <w:rFonts w:eastAsia="Times New Roman"/>
                <w:sz w:val="20"/>
                <w:szCs w:val="20"/>
              </w:rPr>
              <w:t>.2026. o nepostojanju duga po osnovi javnih davanja</w:t>
            </w:r>
          </w:p>
          <w:p w14:paraId="4AB9CBBF" w14:textId="2C96AC4D" w:rsidR="000F0901" w:rsidRDefault="000F0901" w:rsidP="000F0901">
            <w:pPr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 preslika važeće osobne iskaznice</w:t>
            </w:r>
          </w:p>
          <w:p w14:paraId="54CA3334" w14:textId="77777777" w:rsidR="000F0901" w:rsidRDefault="000F0901" w:rsidP="000F0901">
            <w:pPr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-potvrda o uplati jamčevine s računa ponuditelja</w:t>
            </w:r>
          </w:p>
          <w:p w14:paraId="492F9F88" w14:textId="3A5B185C" w:rsidR="000F0901" w:rsidRPr="00B74499" w:rsidRDefault="000F0901" w:rsidP="00301BE1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5F849FF">
              <w:rPr>
                <w:rFonts w:eastAsia="Times New Roman"/>
                <w:sz w:val="20"/>
                <w:szCs w:val="20"/>
              </w:rPr>
              <w:t xml:space="preserve">- </w:t>
            </w:r>
            <w:r w:rsidR="00301BE1" w:rsidRPr="00301BE1">
              <w:rPr>
                <w:rFonts w:eastAsia="Times New Roman"/>
                <w:sz w:val="20"/>
                <w:szCs w:val="20"/>
              </w:rPr>
              <w:t xml:space="preserve">Izjava ponuditelja o sklapanju ugovora o kupoprodaji, prihvaćanju uvjeta natječaja i važenju ponude 90 dana od dana otvaranja ponuda te izjava ponuditelja da nema duga s osnove korištenja državne imovine ovjerene kod javnog bilježnika </w:t>
            </w:r>
            <w:r w:rsidR="00332A50">
              <w:rPr>
                <w:rFonts w:eastAsia="Times New Roman"/>
                <w:sz w:val="20"/>
                <w:szCs w:val="20"/>
              </w:rPr>
              <w:t>12</w:t>
            </w:r>
            <w:r w:rsidR="00301BE1" w:rsidRPr="00301BE1">
              <w:rPr>
                <w:rFonts w:eastAsia="Times New Roman"/>
                <w:sz w:val="20"/>
                <w:szCs w:val="20"/>
              </w:rPr>
              <w:t>.08.2026</w:t>
            </w:r>
            <w:r w:rsidRPr="05F849FF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682" w:type="pct"/>
          </w:tcPr>
          <w:p w14:paraId="4307FD6C" w14:textId="16D287DC" w:rsidR="000F0901" w:rsidRPr="00B74499" w:rsidRDefault="000F0901" w:rsidP="000F090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06" w:type="pct"/>
          </w:tcPr>
          <w:p w14:paraId="2491E9FC" w14:textId="3E7E87E5" w:rsidR="000F0901" w:rsidRPr="00963B7A" w:rsidRDefault="00332A50" w:rsidP="000F090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2B3827">
              <w:rPr>
                <w:rFonts w:eastAsia="Times New Roman"/>
                <w:color w:val="EE0000"/>
                <w:sz w:val="20"/>
                <w:szCs w:val="20"/>
              </w:rPr>
              <w:t>41.500</w:t>
            </w:r>
            <w:r w:rsidR="000F0901" w:rsidRPr="002B3827">
              <w:rPr>
                <w:rFonts w:eastAsia="Times New Roman"/>
                <w:color w:val="EE0000"/>
                <w:sz w:val="20"/>
                <w:szCs w:val="20"/>
              </w:rPr>
              <w:t>,00</w:t>
            </w:r>
          </w:p>
        </w:tc>
        <w:tc>
          <w:tcPr>
            <w:tcW w:w="606" w:type="pct"/>
          </w:tcPr>
          <w:p w14:paraId="677C13E7" w14:textId="77777777" w:rsidR="00407B86" w:rsidRDefault="00407B86" w:rsidP="00407B86">
            <w:pPr>
              <w:jc w:val="center"/>
              <w:rPr>
                <w:rFonts w:eastAsia="Times New Roman"/>
                <w:color w:val="EE0000"/>
                <w:sz w:val="20"/>
                <w:szCs w:val="20"/>
              </w:rPr>
            </w:pPr>
            <w:r>
              <w:rPr>
                <w:rFonts w:eastAsia="Times New Roman"/>
                <w:color w:val="EE0000"/>
                <w:sz w:val="20"/>
                <w:szCs w:val="20"/>
              </w:rPr>
              <w:t>NE</w:t>
            </w:r>
          </w:p>
          <w:p w14:paraId="0CCA228B" w14:textId="33046DE1" w:rsidR="000F0901" w:rsidRPr="00963B7A" w:rsidRDefault="00407B86" w:rsidP="00407B86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color w:val="EE0000"/>
                <w:sz w:val="20"/>
                <w:szCs w:val="20"/>
              </w:rPr>
              <w:t>(ponuda nije  numerirana)</w:t>
            </w:r>
          </w:p>
        </w:tc>
      </w:tr>
    </w:tbl>
    <w:p w14:paraId="668B461B" w14:textId="77777777" w:rsidR="003C6AA3" w:rsidRDefault="003C6AA3">
      <w:pPr>
        <w:rPr>
          <w:rFonts w:eastAsia="Times New Roman"/>
          <w:sz w:val="20"/>
          <w:szCs w:val="20"/>
        </w:rPr>
      </w:pPr>
    </w:p>
    <w:p w14:paraId="7314837A" w14:textId="77777777" w:rsidR="004A43A0" w:rsidRDefault="004A43A0">
      <w:pPr>
        <w:rPr>
          <w:rFonts w:eastAsia="Times New Roman"/>
          <w:sz w:val="20"/>
          <w:szCs w:val="20"/>
        </w:rPr>
      </w:pPr>
    </w:p>
    <w:tbl>
      <w:tblPr>
        <w:tblStyle w:val="TableGrid"/>
        <w:tblW w:w="5001" w:type="pct"/>
        <w:tblInd w:w="-5" w:type="dxa"/>
        <w:tblLook w:val="04A0" w:firstRow="1" w:lastRow="0" w:firstColumn="1" w:lastColumn="0" w:noHBand="0" w:noVBand="1"/>
      </w:tblPr>
      <w:tblGrid>
        <w:gridCol w:w="1269"/>
        <w:gridCol w:w="1697"/>
        <w:gridCol w:w="2122"/>
        <w:gridCol w:w="1696"/>
        <w:gridCol w:w="1912"/>
        <w:gridCol w:w="1909"/>
        <w:gridCol w:w="1696"/>
        <w:gridCol w:w="1696"/>
      </w:tblGrid>
      <w:tr w:rsidR="00C03F87" w:rsidRPr="00B74499" w14:paraId="0DAB5492" w14:textId="77777777">
        <w:tc>
          <w:tcPr>
            <w:tcW w:w="453" w:type="pct"/>
            <w:shd w:val="clear" w:color="auto" w:fill="BFBFBF" w:themeFill="background1" w:themeFillShade="BF"/>
          </w:tcPr>
          <w:p w14:paraId="142330A9" w14:textId="095D534D" w:rsidR="00C03F87" w:rsidRPr="00B74499" w:rsidRDefault="00C03F87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6</w:t>
            </w:r>
            <w:r w:rsidRPr="00B74499">
              <w:rPr>
                <w:rFonts w:eastAsia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364" w:type="pct"/>
            <w:gridSpan w:val="2"/>
            <w:shd w:val="clear" w:color="auto" w:fill="BFBFBF" w:themeFill="background1" w:themeFillShade="BF"/>
            <w:vAlign w:val="center"/>
          </w:tcPr>
          <w:p w14:paraId="250E72FA" w14:textId="4527AF4E" w:rsidR="00C03F87" w:rsidRPr="00B74499" w:rsidRDefault="00C03F87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C09DD">
              <w:rPr>
                <w:rFonts w:eastAsia="Times New Roman"/>
                <w:b/>
                <w:bCs/>
                <w:sz w:val="20"/>
                <w:szCs w:val="20"/>
              </w:rPr>
              <w:t xml:space="preserve">STAN 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>6440</w:t>
            </w:r>
          </w:p>
        </w:tc>
        <w:tc>
          <w:tcPr>
            <w:tcW w:w="1289" w:type="pct"/>
            <w:gridSpan w:val="2"/>
            <w:shd w:val="clear" w:color="auto" w:fill="BFBFBF" w:themeFill="background1" w:themeFillShade="BF"/>
          </w:tcPr>
          <w:p w14:paraId="365DA169" w14:textId="77777777" w:rsidR="00C03F87" w:rsidRPr="00B74499" w:rsidRDefault="00C03F87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5545CE">
              <w:rPr>
                <w:rFonts w:eastAsia="Times New Roman"/>
                <w:b/>
                <w:bCs/>
                <w:sz w:val="20"/>
                <w:szCs w:val="20"/>
              </w:rPr>
              <w:t xml:space="preserve">Zagreb, </w:t>
            </w:r>
            <w:r w:rsidRPr="008A1E08">
              <w:rPr>
                <w:rFonts w:eastAsia="Times New Roman"/>
                <w:b/>
                <w:bCs/>
                <w:sz w:val="20"/>
                <w:szCs w:val="20"/>
              </w:rPr>
              <w:t>Medulićeva ulica 7</w:t>
            </w:r>
          </w:p>
        </w:tc>
        <w:tc>
          <w:tcPr>
            <w:tcW w:w="682" w:type="pct"/>
            <w:shd w:val="clear" w:color="auto" w:fill="BFBFBF" w:themeFill="background1" w:themeFillShade="BF"/>
          </w:tcPr>
          <w:p w14:paraId="410602A6" w14:textId="0A94C47F" w:rsidR="00C03F87" w:rsidRPr="00B74499" w:rsidRDefault="00C03F87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14,35</w:t>
            </w:r>
            <w:r w:rsidRPr="005545CE">
              <w:rPr>
                <w:rFonts w:eastAsia="Times New Roman"/>
                <w:b/>
                <w:bCs/>
                <w:sz w:val="20"/>
                <w:szCs w:val="20"/>
              </w:rPr>
              <w:t xml:space="preserve"> m</w:t>
            </w:r>
            <w:r w:rsidRPr="005545CE">
              <w:rPr>
                <w:rFonts w:eastAsia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212" w:type="pct"/>
            <w:gridSpan w:val="2"/>
            <w:shd w:val="clear" w:color="auto" w:fill="BFBFBF" w:themeFill="background1" w:themeFillShade="BF"/>
          </w:tcPr>
          <w:p w14:paraId="1EA07B6A" w14:textId="114BBE5F" w:rsidR="00C03F87" w:rsidRPr="00B74499" w:rsidRDefault="00C03F87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29.200</w:t>
            </w:r>
            <w:r w:rsidRPr="00387E56">
              <w:rPr>
                <w:rFonts w:eastAsia="Times New Roman"/>
                <w:b/>
                <w:bCs/>
                <w:sz w:val="20"/>
                <w:szCs w:val="20"/>
              </w:rPr>
              <w:t>,00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r w:rsidRPr="005545CE">
              <w:rPr>
                <w:rFonts w:eastAsia="Times New Roman"/>
                <w:b/>
                <w:bCs/>
                <w:sz w:val="20"/>
                <w:szCs w:val="20"/>
              </w:rPr>
              <w:t>EUR</w:t>
            </w:r>
          </w:p>
        </w:tc>
      </w:tr>
      <w:tr w:rsidR="00C03F87" w:rsidRPr="00B74499" w14:paraId="6F80B7F8" w14:textId="77777777" w:rsidTr="00A223E4">
        <w:trPr>
          <w:trHeight w:val="456"/>
        </w:trPr>
        <w:tc>
          <w:tcPr>
            <w:tcW w:w="453" w:type="pct"/>
          </w:tcPr>
          <w:p w14:paraId="00D82E53" w14:textId="77777777" w:rsidR="00C03F87" w:rsidRPr="00B74499" w:rsidRDefault="00C03F8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Redni</w:t>
            </w:r>
          </w:p>
          <w:p w14:paraId="0075CBFF" w14:textId="77777777" w:rsidR="00C03F87" w:rsidRPr="00B74499" w:rsidRDefault="00C03F8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broj ponude</w:t>
            </w:r>
          </w:p>
        </w:tc>
        <w:tc>
          <w:tcPr>
            <w:tcW w:w="606" w:type="pct"/>
          </w:tcPr>
          <w:p w14:paraId="421F9EB3" w14:textId="77777777" w:rsidR="00C03F87" w:rsidRPr="00B74499" w:rsidRDefault="00C03F8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Ponuditelj</w:t>
            </w:r>
          </w:p>
          <w:p w14:paraId="52180CAF" w14:textId="77777777" w:rsidR="00C03F87" w:rsidRPr="00B74499" w:rsidRDefault="00C03F8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7FAB6405" w14:textId="77777777" w:rsidR="00C03F87" w:rsidRPr="00B74499" w:rsidRDefault="00C03F8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OIB</w:t>
            </w:r>
          </w:p>
        </w:tc>
        <w:tc>
          <w:tcPr>
            <w:tcW w:w="606" w:type="pct"/>
          </w:tcPr>
          <w:p w14:paraId="6D291AD6" w14:textId="77777777" w:rsidR="00C03F87" w:rsidRPr="00B74499" w:rsidRDefault="00C03F8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Datum i vrijeme zaprimanja ponude</w:t>
            </w:r>
          </w:p>
        </w:tc>
        <w:tc>
          <w:tcPr>
            <w:tcW w:w="683" w:type="pct"/>
          </w:tcPr>
          <w:p w14:paraId="5CF769DE" w14:textId="77777777" w:rsidR="00C03F87" w:rsidRPr="00B74499" w:rsidRDefault="00C03F8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Podaci o dostavljenim prilozima</w:t>
            </w:r>
          </w:p>
        </w:tc>
        <w:tc>
          <w:tcPr>
            <w:tcW w:w="682" w:type="pct"/>
          </w:tcPr>
          <w:p w14:paraId="1AA559AB" w14:textId="77777777" w:rsidR="00C03F87" w:rsidRPr="00B74499" w:rsidRDefault="00C03F8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Podaci o prilozima koji nisu dostavljeni</w:t>
            </w:r>
          </w:p>
          <w:p w14:paraId="546DBDCD" w14:textId="77777777" w:rsidR="00C03F87" w:rsidRPr="00B74499" w:rsidRDefault="00C03F8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06" w:type="pct"/>
          </w:tcPr>
          <w:p w14:paraId="111742A8" w14:textId="77777777" w:rsidR="00C03F87" w:rsidRPr="00B74499" w:rsidRDefault="00C03F8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Ponuđeni iznos (EUR)</w:t>
            </w:r>
          </w:p>
        </w:tc>
        <w:tc>
          <w:tcPr>
            <w:tcW w:w="606" w:type="pct"/>
          </w:tcPr>
          <w:p w14:paraId="4464F10F" w14:textId="77777777" w:rsidR="00C03F87" w:rsidRPr="00B74499" w:rsidRDefault="00C03F8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Valjanost ponude</w:t>
            </w:r>
          </w:p>
        </w:tc>
      </w:tr>
      <w:tr w:rsidR="00C03F87" w:rsidRPr="00B74499" w14:paraId="4B0460FC" w14:textId="77777777">
        <w:tc>
          <w:tcPr>
            <w:tcW w:w="453" w:type="pct"/>
          </w:tcPr>
          <w:p w14:paraId="381E9809" w14:textId="77777777" w:rsidR="00C03F87" w:rsidRPr="00B74499" w:rsidRDefault="00C03F8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1.</w:t>
            </w:r>
          </w:p>
        </w:tc>
        <w:tc>
          <w:tcPr>
            <w:tcW w:w="606" w:type="pct"/>
          </w:tcPr>
          <w:p w14:paraId="08BB5D53" w14:textId="566D29FB" w:rsidR="00C03F87" w:rsidRPr="00B74499" w:rsidRDefault="00C03F8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Dijana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Baraković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758" w:type="pct"/>
          </w:tcPr>
          <w:p w14:paraId="774CA4BB" w14:textId="77777777" w:rsidR="00CB5067" w:rsidRPr="00CB5067" w:rsidRDefault="00CB5067" w:rsidP="00CB506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CB5067">
              <w:rPr>
                <w:rFonts w:eastAsia="Times New Roman"/>
                <w:sz w:val="20"/>
                <w:szCs w:val="20"/>
              </w:rPr>
              <w:t>XXXXXXXXXXX</w:t>
            </w:r>
          </w:p>
          <w:p w14:paraId="16F7FAA4" w14:textId="6C4D94A6" w:rsidR="00C03F87" w:rsidRPr="00B74499" w:rsidRDefault="00C03F87" w:rsidP="00CB506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06" w:type="pct"/>
          </w:tcPr>
          <w:p w14:paraId="425735FA" w14:textId="77777777" w:rsidR="00C03F87" w:rsidRDefault="00C03F8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28.08.2026. u </w:t>
            </w:r>
          </w:p>
          <w:p w14:paraId="26BE8DD7" w14:textId="77777777" w:rsidR="00C03F87" w:rsidRPr="00B74499" w:rsidRDefault="00C03F8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10:41 sati</w:t>
            </w:r>
          </w:p>
        </w:tc>
        <w:tc>
          <w:tcPr>
            <w:tcW w:w="683" w:type="pct"/>
          </w:tcPr>
          <w:p w14:paraId="775438A9" w14:textId="77777777" w:rsidR="00C03F87" w:rsidRDefault="00C03F87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5F849FF">
              <w:rPr>
                <w:rFonts w:eastAsia="Times New Roman"/>
                <w:sz w:val="20"/>
                <w:szCs w:val="20"/>
              </w:rPr>
              <w:t>-</w:t>
            </w:r>
            <w:r>
              <w:rPr>
                <w:rFonts w:eastAsia="Times New Roman"/>
                <w:sz w:val="20"/>
                <w:szCs w:val="20"/>
              </w:rPr>
              <w:t>p</w:t>
            </w:r>
            <w:r w:rsidRPr="05F849FF">
              <w:rPr>
                <w:rFonts w:eastAsia="Times New Roman"/>
                <w:sz w:val="20"/>
                <w:szCs w:val="20"/>
              </w:rPr>
              <w:t xml:space="preserve">otvrda Porezne uprave od </w:t>
            </w:r>
            <w:r>
              <w:rPr>
                <w:rFonts w:eastAsia="Times New Roman"/>
                <w:sz w:val="20"/>
                <w:szCs w:val="20"/>
              </w:rPr>
              <w:t>24</w:t>
            </w:r>
            <w:r w:rsidRPr="05F849FF">
              <w:rPr>
                <w:rFonts w:eastAsia="Times New Roman"/>
                <w:sz w:val="20"/>
                <w:szCs w:val="20"/>
              </w:rPr>
              <w:t>.0</w:t>
            </w:r>
            <w:r>
              <w:rPr>
                <w:rFonts w:eastAsia="Times New Roman"/>
                <w:sz w:val="20"/>
                <w:szCs w:val="20"/>
              </w:rPr>
              <w:t>8</w:t>
            </w:r>
            <w:r w:rsidRPr="05F849FF">
              <w:rPr>
                <w:rFonts w:eastAsia="Times New Roman"/>
                <w:sz w:val="20"/>
                <w:szCs w:val="20"/>
              </w:rPr>
              <w:t xml:space="preserve">.2026. o </w:t>
            </w:r>
            <w:r w:rsidRPr="05F849FF">
              <w:rPr>
                <w:rFonts w:eastAsia="Times New Roman"/>
                <w:sz w:val="20"/>
                <w:szCs w:val="20"/>
              </w:rPr>
              <w:lastRenderedPageBreak/>
              <w:t>nepostojanju duga po osnovi javnih davanja</w:t>
            </w:r>
          </w:p>
          <w:p w14:paraId="750E9723" w14:textId="221A9EEF" w:rsidR="00C03F87" w:rsidRDefault="00C03F87">
            <w:pPr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-preslika važeće osobne iskaznice</w:t>
            </w:r>
          </w:p>
          <w:p w14:paraId="4BC921B6" w14:textId="77777777" w:rsidR="00C03F87" w:rsidRDefault="00C03F87">
            <w:pPr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-potvrda o uplati jamčevine s računa ponuditelja</w:t>
            </w:r>
          </w:p>
          <w:p w14:paraId="7E1F10AA" w14:textId="77777777" w:rsidR="00C03F87" w:rsidRPr="00B74499" w:rsidRDefault="00C03F87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5F849FF">
              <w:rPr>
                <w:rFonts w:eastAsia="Times New Roman"/>
                <w:sz w:val="20"/>
                <w:szCs w:val="20"/>
              </w:rPr>
              <w:t>-</w:t>
            </w:r>
            <w:r>
              <w:t xml:space="preserve"> </w:t>
            </w:r>
            <w:r w:rsidRPr="00405AE1">
              <w:rPr>
                <w:rFonts w:eastAsia="Times New Roman"/>
                <w:sz w:val="20"/>
                <w:szCs w:val="20"/>
              </w:rPr>
              <w:t>Izjava ponuditelja o sklapanju ugovora o kupoprodaji, prihvaćanju uvjeta natječaja i važenju ponude 90 dana od dana otvaranja ponuda te izjava ponuditelja da nema duga s osnove korištenja državne imovine ovjeren</w:t>
            </w:r>
            <w:r>
              <w:rPr>
                <w:rFonts w:eastAsia="Times New Roman"/>
                <w:sz w:val="20"/>
                <w:szCs w:val="20"/>
              </w:rPr>
              <w:t>e</w:t>
            </w:r>
            <w:r w:rsidRPr="00405AE1">
              <w:rPr>
                <w:rFonts w:eastAsia="Times New Roman"/>
                <w:sz w:val="20"/>
                <w:szCs w:val="20"/>
              </w:rPr>
              <w:t xml:space="preserve"> kod javnog bilježnika </w:t>
            </w:r>
            <w:r>
              <w:rPr>
                <w:rFonts w:eastAsia="Times New Roman"/>
                <w:sz w:val="20"/>
                <w:szCs w:val="20"/>
              </w:rPr>
              <w:t>24</w:t>
            </w:r>
            <w:r w:rsidRPr="00405AE1">
              <w:rPr>
                <w:rFonts w:eastAsia="Times New Roman"/>
                <w:sz w:val="20"/>
                <w:szCs w:val="20"/>
              </w:rPr>
              <w:t>.08.2026.</w:t>
            </w:r>
          </w:p>
        </w:tc>
        <w:tc>
          <w:tcPr>
            <w:tcW w:w="682" w:type="pct"/>
          </w:tcPr>
          <w:p w14:paraId="08CF49E4" w14:textId="25B2C72F" w:rsidR="00C03F87" w:rsidRPr="00B74499" w:rsidRDefault="00C03F8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06" w:type="pct"/>
          </w:tcPr>
          <w:p w14:paraId="13525452" w14:textId="1B0C6B5D" w:rsidR="00C03F87" w:rsidRPr="00B74499" w:rsidRDefault="0079273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highlight w:val="cyan"/>
              </w:rPr>
              <w:t>36</w:t>
            </w:r>
            <w:r w:rsidR="00DD7D73">
              <w:rPr>
                <w:rFonts w:eastAsia="Times New Roman"/>
                <w:sz w:val="20"/>
                <w:szCs w:val="20"/>
                <w:highlight w:val="cyan"/>
              </w:rPr>
              <w:t>.162</w:t>
            </w:r>
            <w:r w:rsidR="00C03F87" w:rsidRPr="00414F85">
              <w:rPr>
                <w:rFonts w:eastAsia="Times New Roman"/>
                <w:sz w:val="20"/>
                <w:szCs w:val="20"/>
                <w:highlight w:val="cyan"/>
              </w:rPr>
              <w:t>,</w:t>
            </w:r>
            <w:r w:rsidR="00DD7D73">
              <w:rPr>
                <w:rFonts w:eastAsia="Times New Roman"/>
                <w:sz w:val="20"/>
                <w:szCs w:val="20"/>
                <w:highlight w:val="cyan"/>
              </w:rPr>
              <w:t>0</w:t>
            </w:r>
            <w:r w:rsidR="00C03F87" w:rsidRPr="00414F85">
              <w:rPr>
                <w:rFonts w:eastAsia="Times New Roman"/>
                <w:sz w:val="20"/>
                <w:szCs w:val="20"/>
                <w:highlight w:val="cyan"/>
              </w:rPr>
              <w:t>0</w:t>
            </w:r>
          </w:p>
        </w:tc>
        <w:tc>
          <w:tcPr>
            <w:tcW w:w="606" w:type="pct"/>
          </w:tcPr>
          <w:p w14:paraId="587992DF" w14:textId="77777777" w:rsidR="00C03F87" w:rsidRPr="00B74499" w:rsidRDefault="00C03F8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5829FF">
              <w:rPr>
                <w:rFonts w:eastAsia="Times New Roman"/>
                <w:sz w:val="20"/>
                <w:szCs w:val="20"/>
                <w:highlight w:val="cyan"/>
              </w:rPr>
              <w:t>DA</w:t>
            </w:r>
          </w:p>
        </w:tc>
      </w:tr>
    </w:tbl>
    <w:p w14:paraId="4AE269B5" w14:textId="77777777" w:rsidR="00C03F87" w:rsidRDefault="00C03F87">
      <w:pPr>
        <w:rPr>
          <w:rFonts w:eastAsia="Times New Roman"/>
          <w:sz w:val="20"/>
          <w:szCs w:val="20"/>
        </w:rPr>
      </w:pPr>
    </w:p>
    <w:p w14:paraId="40A02991" w14:textId="77777777" w:rsidR="009B7B7E" w:rsidRDefault="009B7B7E">
      <w:pPr>
        <w:rPr>
          <w:rFonts w:eastAsia="Times New Roman"/>
          <w:sz w:val="20"/>
          <w:szCs w:val="2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265"/>
        <w:gridCol w:w="1696"/>
        <w:gridCol w:w="2121"/>
        <w:gridCol w:w="1696"/>
        <w:gridCol w:w="1912"/>
        <w:gridCol w:w="1909"/>
        <w:gridCol w:w="1696"/>
        <w:gridCol w:w="1699"/>
      </w:tblGrid>
      <w:tr w:rsidR="00C261A2" w:rsidRPr="00B74499" w14:paraId="3DA1924E" w14:textId="77777777">
        <w:tc>
          <w:tcPr>
            <w:tcW w:w="452" w:type="pct"/>
            <w:shd w:val="clear" w:color="auto" w:fill="BFBFBF" w:themeFill="background1" w:themeFillShade="BF"/>
          </w:tcPr>
          <w:p w14:paraId="43889F2B" w14:textId="4477A4BB" w:rsidR="00C261A2" w:rsidRPr="00B74499" w:rsidRDefault="005D3917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7</w:t>
            </w:r>
            <w:r w:rsidR="00C261A2" w:rsidRPr="00B74499">
              <w:rPr>
                <w:rFonts w:eastAsia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364" w:type="pct"/>
            <w:gridSpan w:val="2"/>
            <w:shd w:val="clear" w:color="auto" w:fill="BFBFBF" w:themeFill="background1" w:themeFillShade="BF"/>
          </w:tcPr>
          <w:p w14:paraId="6B4F01B8" w14:textId="71B8BF34" w:rsidR="00C261A2" w:rsidRPr="00B74499" w:rsidRDefault="00393C6A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393C6A">
              <w:rPr>
                <w:rFonts w:eastAsia="Times New Roman"/>
                <w:b/>
                <w:bCs/>
                <w:sz w:val="20"/>
                <w:szCs w:val="20"/>
              </w:rPr>
              <w:t>PP168</w:t>
            </w:r>
          </w:p>
        </w:tc>
        <w:tc>
          <w:tcPr>
            <w:tcW w:w="1289" w:type="pct"/>
            <w:gridSpan w:val="2"/>
            <w:shd w:val="clear" w:color="auto" w:fill="BFBFBF" w:themeFill="background1" w:themeFillShade="BF"/>
          </w:tcPr>
          <w:p w14:paraId="5101EC86" w14:textId="550EC9B8" w:rsidR="00C261A2" w:rsidRPr="00B74499" w:rsidRDefault="00240979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240979">
              <w:rPr>
                <w:rFonts w:eastAsia="Times New Roman"/>
                <w:b/>
                <w:bCs/>
                <w:sz w:val="20"/>
                <w:szCs w:val="20"/>
              </w:rPr>
              <w:t>Karlovac</w:t>
            </w:r>
            <w:r w:rsidR="00C261A2">
              <w:rPr>
                <w:rFonts w:eastAsia="Times New Roman"/>
                <w:b/>
                <w:bCs/>
                <w:sz w:val="20"/>
                <w:szCs w:val="20"/>
              </w:rPr>
              <w:t xml:space="preserve">, </w:t>
            </w:r>
            <w:r w:rsidR="002A3CE0" w:rsidRPr="002A3CE0">
              <w:rPr>
                <w:rFonts w:eastAsia="Times New Roman"/>
                <w:b/>
                <w:bCs/>
                <w:sz w:val="20"/>
                <w:szCs w:val="20"/>
              </w:rPr>
              <w:t>Ulica Ivana Mažuranića 1</w:t>
            </w:r>
          </w:p>
        </w:tc>
        <w:tc>
          <w:tcPr>
            <w:tcW w:w="682" w:type="pct"/>
            <w:shd w:val="clear" w:color="auto" w:fill="BFBFBF" w:themeFill="background1" w:themeFillShade="BF"/>
          </w:tcPr>
          <w:p w14:paraId="51DBB41C" w14:textId="4F62B4DF" w:rsidR="00C261A2" w:rsidRPr="00B74499" w:rsidRDefault="00C14F4E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C14F4E">
              <w:rPr>
                <w:rFonts w:eastAsia="Times New Roman"/>
                <w:b/>
                <w:bCs/>
                <w:sz w:val="20"/>
                <w:szCs w:val="20"/>
              </w:rPr>
              <w:t>32,00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r w:rsidR="00C261A2" w:rsidRPr="00B74499">
              <w:rPr>
                <w:rFonts w:eastAsia="Times New Roman"/>
                <w:b/>
                <w:bCs/>
                <w:sz w:val="20"/>
                <w:szCs w:val="20"/>
              </w:rPr>
              <w:t>m</w:t>
            </w:r>
            <w:r w:rsidR="00C261A2" w:rsidRPr="00B74499">
              <w:rPr>
                <w:rFonts w:eastAsia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213" w:type="pct"/>
            <w:gridSpan w:val="2"/>
            <w:shd w:val="clear" w:color="auto" w:fill="BFBFBF" w:themeFill="background1" w:themeFillShade="BF"/>
          </w:tcPr>
          <w:p w14:paraId="7499716F" w14:textId="69B3D31F" w:rsidR="00C261A2" w:rsidRPr="00B74499" w:rsidRDefault="00482E32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82E32">
              <w:rPr>
                <w:rFonts w:eastAsia="Times New Roman"/>
                <w:b/>
                <w:bCs/>
                <w:sz w:val="20"/>
                <w:szCs w:val="20"/>
              </w:rPr>
              <w:t>15.900,00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r w:rsidR="00C261A2" w:rsidRPr="00B74499">
              <w:rPr>
                <w:rFonts w:eastAsia="Times New Roman"/>
                <w:b/>
                <w:bCs/>
                <w:sz w:val="20"/>
                <w:szCs w:val="20"/>
              </w:rPr>
              <w:t>EUR</w:t>
            </w:r>
          </w:p>
        </w:tc>
      </w:tr>
      <w:tr w:rsidR="00C261A2" w:rsidRPr="00B74499" w14:paraId="1D24029C" w14:textId="77777777">
        <w:tc>
          <w:tcPr>
            <w:tcW w:w="452" w:type="pct"/>
          </w:tcPr>
          <w:p w14:paraId="7A769239" w14:textId="77777777" w:rsidR="00C261A2" w:rsidRPr="00B74499" w:rsidRDefault="00C261A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Redni</w:t>
            </w:r>
          </w:p>
          <w:p w14:paraId="31D49762" w14:textId="77777777" w:rsidR="00C261A2" w:rsidRPr="00B74499" w:rsidRDefault="00C261A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broj ponude</w:t>
            </w:r>
          </w:p>
        </w:tc>
        <w:tc>
          <w:tcPr>
            <w:tcW w:w="606" w:type="pct"/>
          </w:tcPr>
          <w:p w14:paraId="43C05C0C" w14:textId="77777777" w:rsidR="00C261A2" w:rsidRPr="00B74499" w:rsidRDefault="00C261A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Ponuditelj</w:t>
            </w:r>
          </w:p>
          <w:p w14:paraId="45982335" w14:textId="77777777" w:rsidR="00C261A2" w:rsidRPr="00B74499" w:rsidRDefault="00C261A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788B82D7" w14:textId="77777777" w:rsidR="00C261A2" w:rsidRPr="00B74499" w:rsidRDefault="00C261A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OIB</w:t>
            </w:r>
          </w:p>
        </w:tc>
        <w:tc>
          <w:tcPr>
            <w:tcW w:w="606" w:type="pct"/>
          </w:tcPr>
          <w:p w14:paraId="1B27631A" w14:textId="77777777" w:rsidR="00C261A2" w:rsidRPr="00B74499" w:rsidRDefault="00C261A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Datum i vrijeme zaprimanja ponude</w:t>
            </w:r>
          </w:p>
        </w:tc>
        <w:tc>
          <w:tcPr>
            <w:tcW w:w="683" w:type="pct"/>
          </w:tcPr>
          <w:p w14:paraId="51118CA0" w14:textId="77777777" w:rsidR="00C261A2" w:rsidRPr="00B74499" w:rsidRDefault="00C261A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Podaci o dostavljenim prilozima</w:t>
            </w:r>
          </w:p>
        </w:tc>
        <w:tc>
          <w:tcPr>
            <w:tcW w:w="682" w:type="pct"/>
          </w:tcPr>
          <w:p w14:paraId="294CA819" w14:textId="77777777" w:rsidR="00C261A2" w:rsidRPr="00B74499" w:rsidRDefault="00C261A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Podaci o prilozima koji nisu dostavljeni</w:t>
            </w:r>
          </w:p>
          <w:p w14:paraId="7CD995FA" w14:textId="77777777" w:rsidR="00C261A2" w:rsidRPr="00B74499" w:rsidRDefault="00C261A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06" w:type="pct"/>
          </w:tcPr>
          <w:p w14:paraId="425BA24A" w14:textId="77777777" w:rsidR="00C261A2" w:rsidRPr="00B74499" w:rsidRDefault="00C261A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Ponuđeni iznos (EUR)</w:t>
            </w:r>
          </w:p>
        </w:tc>
        <w:tc>
          <w:tcPr>
            <w:tcW w:w="607" w:type="pct"/>
          </w:tcPr>
          <w:p w14:paraId="506DBE22" w14:textId="77777777" w:rsidR="00C261A2" w:rsidRPr="00B74499" w:rsidRDefault="00C261A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Valjanost ponude</w:t>
            </w:r>
          </w:p>
        </w:tc>
      </w:tr>
      <w:tr w:rsidR="00F3682C" w:rsidRPr="00B74499" w14:paraId="7062FD27" w14:textId="77777777">
        <w:tc>
          <w:tcPr>
            <w:tcW w:w="452" w:type="pct"/>
          </w:tcPr>
          <w:p w14:paraId="0984CF80" w14:textId="77777777" w:rsidR="00F3682C" w:rsidRPr="00B74499" w:rsidRDefault="00F3682C" w:rsidP="00F3682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1.</w:t>
            </w:r>
          </w:p>
        </w:tc>
        <w:tc>
          <w:tcPr>
            <w:tcW w:w="606" w:type="pct"/>
          </w:tcPr>
          <w:p w14:paraId="47191726" w14:textId="03074F5E" w:rsidR="00F3682C" w:rsidRPr="00B74499" w:rsidRDefault="001D6DFD" w:rsidP="00F3682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PTO </w:t>
            </w:r>
            <w:r w:rsidR="00F14AED">
              <w:rPr>
                <w:rFonts w:eastAsia="Times New Roman"/>
                <w:sz w:val="20"/>
                <w:szCs w:val="20"/>
              </w:rPr>
              <w:t xml:space="preserve">Kožna galanterija </w:t>
            </w:r>
            <w:r w:rsidR="00252F8E">
              <w:rPr>
                <w:rFonts w:eastAsia="Times New Roman"/>
                <w:sz w:val="20"/>
                <w:szCs w:val="20"/>
              </w:rPr>
              <w:t>i kišobrani</w:t>
            </w:r>
            <w:r w:rsidR="004D7A7C">
              <w:rPr>
                <w:rFonts w:eastAsia="Times New Roman"/>
                <w:sz w:val="20"/>
                <w:szCs w:val="20"/>
              </w:rPr>
              <w:t xml:space="preserve"> Šporčić</w:t>
            </w:r>
            <w:r w:rsidR="00B0321B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758" w:type="pct"/>
          </w:tcPr>
          <w:p w14:paraId="2899E8BE" w14:textId="1D494FCC" w:rsidR="00F3682C" w:rsidRPr="00B74499" w:rsidRDefault="00AA494E" w:rsidP="00F3682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49706938212</w:t>
            </w:r>
          </w:p>
        </w:tc>
        <w:tc>
          <w:tcPr>
            <w:tcW w:w="606" w:type="pct"/>
          </w:tcPr>
          <w:p w14:paraId="00735F14" w14:textId="77777777" w:rsidR="00AA494E" w:rsidRPr="00AA494E" w:rsidRDefault="00AA494E" w:rsidP="00AA494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A494E">
              <w:rPr>
                <w:rFonts w:eastAsia="Times New Roman"/>
                <w:sz w:val="20"/>
                <w:szCs w:val="20"/>
              </w:rPr>
              <w:t xml:space="preserve">28.08.2026. u </w:t>
            </w:r>
          </w:p>
          <w:p w14:paraId="338295FE" w14:textId="53036C3B" w:rsidR="00F3682C" w:rsidRPr="00B74499" w:rsidRDefault="00AA494E" w:rsidP="00AA494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A494E">
              <w:rPr>
                <w:rFonts w:eastAsia="Times New Roman"/>
                <w:sz w:val="20"/>
                <w:szCs w:val="20"/>
              </w:rPr>
              <w:t>1</w:t>
            </w:r>
            <w:r>
              <w:rPr>
                <w:rFonts w:eastAsia="Times New Roman"/>
                <w:sz w:val="20"/>
                <w:szCs w:val="20"/>
              </w:rPr>
              <w:t>1</w:t>
            </w:r>
            <w:r w:rsidRPr="00AA494E">
              <w:rPr>
                <w:rFonts w:eastAsia="Times New Roman"/>
                <w:sz w:val="20"/>
                <w:szCs w:val="20"/>
              </w:rPr>
              <w:t>:4</w:t>
            </w:r>
            <w:r>
              <w:rPr>
                <w:rFonts w:eastAsia="Times New Roman"/>
                <w:sz w:val="20"/>
                <w:szCs w:val="20"/>
              </w:rPr>
              <w:t>5</w:t>
            </w:r>
            <w:r w:rsidRPr="00AA494E">
              <w:rPr>
                <w:rFonts w:eastAsia="Times New Roman"/>
                <w:sz w:val="20"/>
                <w:szCs w:val="20"/>
              </w:rPr>
              <w:t xml:space="preserve"> sati</w:t>
            </w:r>
          </w:p>
        </w:tc>
        <w:tc>
          <w:tcPr>
            <w:tcW w:w="683" w:type="pct"/>
          </w:tcPr>
          <w:p w14:paraId="6D20A927" w14:textId="0F0C2F30" w:rsidR="00F3682C" w:rsidRDefault="00F3682C" w:rsidP="00F3682C">
            <w:pPr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-Potvrda Porezne uprave od </w:t>
            </w:r>
            <w:r w:rsidR="0011727E">
              <w:rPr>
                <w:rFonts w:eastAsia="Times New Roman"/>
                <w:sz w:val="20"/>
                <w:szCs w:val="20"/>
              </w:rPr>
              <w:t>25</w:t>
            </w:r>
            <w:r>
              <w:rPr>
                <w:rFonts w:eastAsia="Times New Roman"/>
                <w:sz w:val="20"/>
                <w:szCs w:val="20"/>
              </w:rPr>
              <w:t>.</w:t>
            </w:r>
            <w:r w:rsidR="00546C8C">
              <w:rPr>
                <w:rFonts w:eastAsia="Times New Roman"/>
                <w:sz w:val="20"/>
                <w:szCs w:val="20"/>
              </w:rPr>
              <w:t>0</w:t>
            </w:r>
            <w:r w:rsidR="0011727E">
              <w:rPr>
                <w:rFonts w:eastAsia="Times New Roman"/>
                <w:sz w:val="20"/>
                <w:szCs w:val="20"/>
              </w:rPr>
              <w:t>8</w:t>
            </w:r>
            <w:r>
              <w:rPr>
                <w:rFonts w:eastAsia="Times New Roman"/>
                <w:sz w:val="20"/>
                <w:szCs w:val="20"/>
              </w:rPr>
              <w:t>.202</w:t>
            </w:r>
            <w:r w:rsidR="00546C8C">
              <w:rPr>
                <w:rFonts w:eastAsia="Times New Roman"/>
                <w:sz w:val="20"/>
                <w:szCs w:val="20"/>
              </w:rPr>
              <w:t>6</w:t>
            </w:r>
            <w:r>
              <w:rPr>
                <w:rFonts w:eastAsia="Times New Roman"/>
                <w:sz w:val="20"/>
                <w:szCs w:val="20"/>
              </w:rPr>
              <w:t>. o nepostojanju duga po osnovi javnih davanja</w:t>
            </w:r>
            <w:r w:rsidR="00B3684D">
              <w:rPr>
                <w:rFonts w:eastAsia="Times New Roman"/>
                <w:sz w:val="20"/>
                <w:szCs w:val="20"/>
              </w:rPr>
              <w:t xml:space="preserve"> vlasnika obrta</w:t>
            </w:r>
          </w:p>
          <w:p w14:paraId="2955495B" w14:textId="56A16905" w:rsidR="00EA3FB1" w:rsidRDefault="00EA3FB1" w:rsidP="00F3682C">
            <w:pPr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</w:t>
            </w:r>
            <w:r w:rsidRPr="00EA3FB1">
              <w:rPr>
                <w:rFonts w:eastAsia="Times New Roman"/>
                <w:sz w:val="20"/>
                <w:szCs w:val="20"/>
              </w:rPr>
              <w:t>preslika važeće osobne iskaznice</w:t>
            </w:r>
            <w:r w:rsidR="00B3684D">
              <w:rPr>
                <w:rFonts w:eastAsia="Times New Roman"/>
                <w:sz w:val="20"/>
                <w:szCs w:val="20"/>
              </w:rPr>
              <w:t xml:space="preserve"> vlasnika obrta</w:t>
            </w:r>
          </w:p>
          <w:p w14:paraId="19062F70" w14:textId="7A95A923" w:rsidR="00F3682C" w:rsidRDefault="00F3682C" w:rsidP="00F3682C">
            <w:pPr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-</w:t>
            </w:r>
            <w:r w:rsidR="00E02A12">
              <w:rPr>
                <w:rFonts w:eastAsia="Times New Roman"/>
                <w:sz w:val="20"/>
                <w:szCs w:val="20"/>
              </w:rPr>
              <w:t>Rješenje o upisu u Obrtni registar od 03.02.2025</w:t>
            </w:r>
            <w:r w:rsidR="00200E3A">
              <w:rPr>
                <w:rFonts w:eastAsia="Times New Roman"/>
                <w:sz w:val="20"/>
                <w:szCs w:val="20"/>
              </w:rPr>
              <w:t>.</w:t>
            </w:r>
          </w:p>
          <w:p w14:paraId="1D568F51" w14:textId="77777777" w:rsidR="00F3682C" w:rsidRDefault="00F3682C" w:rsidP="00F3682C">
            <w:pPr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-podatak o broju računa ponuditelja s naznakom poslovne banke kod koje je isti otvoren</w:t>
            </w:r>
          </w:p>
          <w:p w14:paraId="1CC4CFAC" w14:textId="77777777" w:rsidR="00F3682C" w:rsidRDefault="00F3682C" w:rsidP="00F3682C">
            <w:pPr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-potvrda o uplati jamčevine s računa ponuditelja</w:t>
            </w:r>
          </w:p>
          <w:p w14:paraId="21F3EDCA" w14:textId="6FAA4B91" w:rsidR="00F3682C" w:rsidRPr="00B74499" w:rsidRDefault="00F3682C" w:rsidP="00F3682C">
            <w:pPr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</w:t>
            </w:r>
            <w:r w:rsidR="00E34F4B">
              <w:t xml:space="preserve"> </w:t>
            </w:r>
            <w:r w:rsidR="00E34F4B" w:rsidRPr="00E34F4B">
              <w:rPr>
                <w:rFonts w:eastAsia="Times New Roman"/>
                <w:sz w:val="20"/>
                <w:szCs w:val="20"/>
              </w:rPr>
              <w:t>Izjava ponuditelja o sklapanju ugovora o kupoprodaji, prihvaćanju uvjeta natječaja i važenju ponude 90 dana od dana otvaranja ponuda te izjava ponuditelja da nema duga s osnove korištenja državne imovine ovjerene kod javnog bilježnika 2</w:t>
            </w:r>
            <w:r w:rsidR="00422067">
              <w:rPr>
                <w:rFonts w:eastAsia="Times New Roman"/>
                <w:sz w:val="20"/>
                <w:szCs w:val="20"/>
              </w:rPr>
              <w:t>8</w:t>
            </w:r>
            <w:r w:rsidR="00E34F4B" w:rsidRPr="00E34F4B">
              <w:rPr>
                <w:rFonts w:eastAsia="Times New Roman"/>
                <w:sz w:val="20"/>
                <w:szCs w:val="20"/>
              </w:rPr>
              <w:t>.08.2026.</w:t>
            </w:r>
          </w:p>
        </w:tc>
        <w:tc>
          <w:tcPr>
            <w:tcW w:w="682" w:type="pct"/>
          </w:tcPr>
          <w:p w14:paraId="25F62C89" w14:textId="277A64AE" w:rsidR="00F3682C" w:rsidRPr="00B74499" w:rsidRDefault="00F3682C" w:rsidP="00F3682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06" w:type="pct"/>
          </w:tcPr>
          <w:p w14:paraId="7017488D" w14:textId="690B7F32" w:rsidR="00F3682C" w:rsidRPr="000A5345" w:rsidRDefault="00912D58" w:rsidP="00F3682C">
            <w:pPr>
              <w:jc w:val="center"/>
              <w:rPr>
                <w:rFonts w:eastAsia="Times New Roman"/>
                <w:sz w:val="20"/>
                <w:szCs w:val="20"/>
                <w:highlight w:val="cyan"/>
              </w:rPr>
            </w:pPr>
            <w:r w:rsidRPr="008D322C">
              <w:rPr>
                <w:rFonts w:eastAsia="Times New Roman"/>
                <w:sz w:val="20"/>
                <w:szCs w:val="20"/>
                <w:highlight w:val="cyan"/>
              </w:rPr>
              <w:t>15.909,00</w:t>
            </w:r>
          </w:p>
        </w:tc>
        <w:tc>
          <w:tcPr>
            <w:tcW w:w="607" w:type="pct"/>
          </w:tcPr>
          <w:p w14:paraId="48473FAF" w14:textId="1E90BB68" w:rsidR="0040293B" w:rsidRPr="008D322C" w:rsidRDefault="008D322C" w:rsidP="0040293B">
            <w:pPr>
              <w:jc w:val="center"/>
              <w:rPr>
                <w:rFonts w:eastAsia="Times New Roman"/>
                <w:sz w:val="20"/>
                <w:szCs w:val="20"/>
                <w:highlight w:val="cyan"/>
              </w:rPr>
            </w:pPr>
            <w:r w:rsidRPr="008D322C">
              <w:rPr>
                <w:rFonts w:eastAsia="Times New Roman"/>
                <w:sz w:val="20"/>
                <w:szCs w:val="20"/>
                <w:highlight w:val="cyan"/>
              </w:rPr>
              <w:t>DA</w:t>
            </w:r>
            <w:r w:rsidR="0040293B" w:rsidRPr="008D322C">
              <w:rPr>
                <w:rFonts w:eastAsia="Times New Roman"/>
                <w:sz w:val="20"/>
                <w:szCs w:val="20"/>
                <w:highlight w:val="cyan"/>
              </w:rPr>
              <w:t xml:space="preserve"> </w:t>
            </w:r>
          </w:p>
        </w:tc>
      </w:tr>
    </w:tbl>
    <w:p w14:paraId="0C32EFD1" w14:textId="77777777" w:rsidR="008F7A85" w:rsidRDefault="008F7A85">
      <w:pPr>
        <w:rPr>
          <w:rFonts w:eastAsia="Times New Roman"/>
          <w:sz w:val="20"/>
          <w:szCs w:val="20"/>
        </w:rPr>
      </w:pPr>
    </w:p>
    <w:p w14:paraId="40AE2018" w14:textId="77777777" w:rsidR="003F77DA" w:rsidRDefault="003F77DA">
      <w:pPr>
        <w:rPr>
          <w:rFonts w:eastAsia="Times New Roman"/>
          <w:sz w:val="20"/>
          <w:szCs w:val="20"/>
        </w:rPr>
      </w:pPr>
    </w:p>
    <w:tbl>
      <w:tblPr>
        <w:tblStyle w:val="TableGrid"/>
        <w:tblW w:w="5001" w:type="pct"/>
        <w:tblInd w:w="-5" w:type="dxa"/>
        <w:tblLook w:val="04A0" w:firstRow="1" w:lastRow="0" w:firstColumn="1" w:lastColumn="0" w:noHBand="0" w:noVBand="1"/>
      </w:tblPr>
      <w:tblGrid>
        <w:gridCol w:w="1269"/>
        <w:gridCol w:w="1697"/>
        <w:gridCol w:w="1996"/>
        <w:gridCol w:w="1822"/>
        <w:gridCol w:w="1912"/>
        <w:gridCol w:w="1909"/>
        <w:gridCol w:w="1696"/>
        <w:gridCol w:w="1696"/>
      </w:tblGrid>
      <w:tr w:rsidR="003F77DA" w:rsidRPr="00B74499" w14:paraId="4152160A" w14:textId="77777777" w:rsidTr="00B37042">
        <w:tc>
          <w:tcPr>
            <w:tcW w:w="453" w:type="pct"/>
            <w:shd w:val="clear" w:color="auto" w:fill="BFBFBF" w:themeFill="background1" w:themeFillShade="BF"/>
          </w:tcPr>
          <w:p w14:paraId="1EDD3E09" w14:textId="5E874DF5" w:rsidR="003F77DA" w:rsidRPr="00B74499" w:rsidRDefault="003F77DA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8</w:t>
            </w:r>
            <w:r w:rsidRPr="00B74499">
              <w:rPr>
                <w:rFonts w:eastAsia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319" w:type="pct"/>
            <w:gridSpan w:val="2"/>
            <w:shd w:val="clear" w:color="auto" w:fill="BFBFBF" w:themeFill="background1" w:themeFillShade="BF"/>
            <w:vAlign w:val="center"/>
          </w:tcPr>
          <w:p w14:paraId="28A190CD" w14:textId="3765ADFB" w:rsidR="003F77DA" w:rsidRPr="00B74499" w:rsidRDefault="003F77DA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C09DD">
              <w:rPr>
                <w:rFonts w:eastAsia="Times New Roman"/>
                <w:b/>
                <w:bCs/>
                <w:sz w:val="20"/>
                <w:szCs w:val="20"/>
              </w:rPr>
              <w:t xml:space="preserve">STAN 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>1233</w:t>
            </w:r>
          </w:p>
        </w:tc>
        <w:tc>
          <w:tcPr>
            <w:tcW w:w="1334" w:type="pct"/>
            <w:gridSpan w:val="2"/>
            <w:shd w:val="clear" w:color="auto" w:fill="BFBFBF" w:themeFill="background1" w:themeFillShade="BF"/>
          </w:tcPr>
          <w:p w14:paraId="593CBE6B" w14:textId="1D869AC9" w:rsidR="003F77DA" w:rsidRPr="00B74499" w:rsidRDefault="003F77DA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3F77DA">
              <w:rPr>
                <w:rFonts w:eastAsia="Times New Roman"/>
                <w:b/>
                <w:bCs/>
                <w:sz w:val="20"/>
                <w:szCs w:val="20"/>
              </w:rPr>
              <w:t>Osijek</w:t>
            </w:r>
            <w:r w:rsidRPr="005545CE">
              <w:rPr>
                <w:rFonts w:eastAsia="Times New Roman"/>
                <w:b/>
                <w:bCs/>
                <w:sz w:val="20"/>
                <w:szCs w:val="20"/>
              </w:rPr>
              <w:t xml:space="preserve">, </w:t>
            </w:r>
            <w:r w:rsidRPr="003F77DA">
              <w:rPr>
                <w:rFonts w:eastAsia="Times New Roman"/>
                <w:b/>
                <w:bCs/>
                <w:sz w:val="20"/>
                <w:szCs w:val="20"/>
              </w:rPr>
              <w:t>Ulica Pavla Pejačevića 22</w:t>
            </w:r>
          </w:p>
        </w:tc>
        <w:tc>
          <w:tcPr>
            <w:tcW w:w="682" w:type="pct"/>
            <w:shd w:val="clear" w:color="auto" w:fill="BFBFBF" w:themeFill="background1" w:themeFillShade="BF"/>
          </w:tcPr>
          <w:p w14:paraId="0A6206AF" w14:textId="6BD75A0D" w:rsidR="003F77DA" w:rsidRPr="00B74499" w:rsidRDefault="003F77DA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</w:t>
            </w:r>
            <w:r w:rsidR="00FD6C42">
              <w:rPr>
                <w:rFonts w:eastAsia="Times New Roman"/>
                <w:b/>
                <w:bCs/>
                <w:sz w:val="20"/>
                <w:szCs w:val="20"/>
              </w:rPr>
              <w:t>4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>,08</w:t>
            </w:r>
            <w:r w:rsidRPr="005545CE">
              <w:rPr>
                <w:rFonts w:eastAsia="Times New Roman"/>
                <w:b/>
                <w:bCs/>
                <w:sz w:val="20"/>
                <w:szCs w:val="20"/>
              </w:rPr>
              <w:t xml:space="preserve"> m</w:t>
            </w:r>
            <w:r w:rsidRPr="005545CE">
              <w:rPr>
                <w:rFonts w:eastAsia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212" w:type="pct"/>
            <w:gridSpan w:val="2"/>
            <w:shd w:val="clear" w:color="auto" w:fill="BFBFBF" w:themeFill="background1" w:themeFillShade="BF"/>
          </w:tcPr>
          <w:p w14:paraId="6DA72C0E" w14:textId="2DF37094" w:rsidR="003F77DA" w:rsidRPr="00B74499" w:rsidRDefault="00FD6C42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49.3</w:t>
            </w:r>
            <w:r w:rsidR="003F77DA" w:rsidRPr="00387E56">
              <w:rPr>
                <w:rFonts w:eastAsia="Times New Roman"/>
                <w:b/>
                <w:bCs/>
                <w:sz w:val="20"/>
                <w:szCs w:val="20"/>
              </w:rPr>
              <w:t>00,00</w:t>
            </w:r>
            <w:r w:rsidR="003F77DA"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r w:rsidR="003F77DA" w:rsidRPr="005545CE">
              <w:rPr>
                <w:rFonts w:eastAsia="Times New Roman"/>
                <w:b/>
                <w:bCs/>
                <w:sz w:val="20"/>
                <w:szCs w:val="20"/>
              </w:rPr>
              <w:t>EUR</w:t>
            </w:r>
          </w:p>
        </w:tc>
      </w:tr>
      <w:tr w:rsidR="003F77DA" w:rsidRPr="00B74499" w14:paraId="6A70491B" w14:textId="77777777" w:rsidTr="00B37042">
        <w:tc>
          <w:tcPr>
            <w:tcW w:w="453" w:type="pct"/>
          </w:tcPr>
          <w:p w14:paraId="05244857" w14:textId="77777777" w:rsidR="003F77DA" w:rsidRPr="00B74499" w:rsidRDefault="003F77D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Redni</w:t>
            </w:r>
          </w:p>
          <w:p w14:paraId="5BF7E8C0" w14:textId="77777777" w:rsidR="003F77DA" w:rsidRPr="00B74499" w:rsidRDefault="003F77D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broj ponude</w:t>
            </w:r>
          </w:p>
        </w:tc>
        <w:tc>
          <w:tcPr>
            <w:tcW w:w="606" w:type="pct"/>
          </w:tcPr>
          <w:p w14:paraId="50A901F7" w14:textId="77777777" w:rsidR="003F77DA" w:rsidRPr="00B74499" w:rsidRDefault="003F77D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Ponuditelj</w:t>
            </w:r>
          </w:p>
          <w:p w14:paraId="7EBD3000" w14:textId="77777777" w:rsidR="003F77DA" w:rsidRPr="00B74499" w:rsidRDefault="003F77D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13" w:type="pct"/>
          </w:tcPr>
          <w:p w14:paraId="3AE776F2" w14:textId="77777777" w:rsidR="003F77DA" w:rsidRPr="00B74499" w:rsidRDefault="003F77D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OIB</w:t>
            </w:r>
          </w:p>
        </w:tc>
        <w:tc>
          <w:tcPr>
            <w:tcW w:w="651" w:type="pct"/>
          </w:tcPr>
          <w:p w14:paraId="5CCB00FF" w14:textId="77777777" w:rsidR="003F77DA" w:rsidRPr="00B74499" w:rsidRDefault="003F77D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Datum i vrijeme zaprimanja ponude</w:t>
            </w:r>
          </w:p>
        </w:tc>
        <w:tc>
          <w:tcPr>
            <w:tcW w:w="683" w:type="pct"/>
          </w:tcPr>
          <w:p w14:paraId="72F223BB" w14:textId="77777777" w:rsidR="003F77DA" w:rsidRPr="00B74499" w:rsidRDefault="003F77D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Podaci o dostavljenim prilozima</w:t>
            </w:r>
          </w:p>
        </w:tc>
        <w:tc>
          <w:tcPr>
            <w:tcW w:w="682" w:type="pct"/>
          </w:tcPr>
          <w:p w14:paraId="4E51A8C1" w14:textId="77777777" w:rsidR="003F77DA" w:rsidRPr="00B74499" w:rsidRDefault="003F77D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Podaci o prilozima koji nisu dostavljeni</w:t>
            </w:r>
          </w:p>
          <w:p w14:paraId="2DC3DCA4" w14:textId="77777777" w:rsidR="003F77DA" w:rsidRPr="00B74499" w:rsidRDefault="003F77D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06" w:type="pct"/>
          </w:tcPr>
          <w:p w14:paraId="4DF441F7" w14:textId="77777777" w:rsidR="003F77DA" w:rsidRPr="00B74499" w:rsidRDefault="003F77D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Ponuđeni iznos (EUR)</w:t>
            </w:r>
          </w:p>
        </w:tc>
        <w:tc>
          <w:tcPr>
            <w:tcW w:w="606" w:type="pct"/>
          </w:tcPr>
          <w:p w14:paraId="2E937806" w14:textId="77777777" w:rsidR="003F77DA" w:rsidRPr="00B74499" w:rsidRDefault="003F77D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Valjanost ponude</w:t>
            </w:r>
          </w:p>
        </w:tc>
      </w:tr>
      <w:tr w:rsidR="00CB5067" w:rsidRPr="00B74499" w14:paraId="7BE4FB20" w14:textId="77777777" w:rsidTr="00B37042">
        <w:tc>
          <w:tcPr>
            <w:tcW w:w="453" w:type="pct"/>
          </w:tcPr>
          <w:p w14:paraId="70B18339" w14:textId="77777777" w:rsidR="00CB5067" w:rsidRPr="00B74499" w:rsidRDefault="00CB5067" w:rsidP="00CB50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1.</w:t>
            </w:r>
          </w:p>
        </w:tc>
        <w:tc>
          <w:tcPr>
            <w:tcW w:w="606" w:type="pct"/>
          </w:tcPr>
          <w:p w14:paraId="6504098E" w14:textId="45B9BA47" w:rsidR="00CB5067" w:rsidRPr="00B74499" w:rsidRDefault="00CB5067" w:rsidP="00CB50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Ivana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Brandeker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Suk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713" w:type="pct"/>
          </w:tcPr>
          <w:p w14:paraId="4691D86B" w14:textId="77777777" w:rsidR="00CB5067" w:rsidRPr="00CB5067" w:rsidRDefault="00CB5067" w:rsidP="00CB506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CB5067">
              <w:rPr>
                <w:rFonts w:eastAsia="Times New Roman"/>
                <w:sz w:val="20"/>
                <w:szCs w:val="20"/>
              </w:rPr>
              <w:t>XXXXXXXXXXX</w:t>
            </w:r>
          </w:p>
          <w:p w14:paraId="66EF837F" w14:textId="53F058F7" w:rsidR="00CB5067" w:rsidRPr="00B74499" w:rsidRDefault="00CB5067" w:rsidP="00CB506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0D948318" w14:textId="7D848641" w:rsidR="00CB5067" w:rsidRDefault="00CB5067" w:rsidP="00CB50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26.08.2026. u </w:t>
            </w:r>
          </w:p>
          <w:p w14:paraId="1575EF09" w14:textId="3F4F5578" w:rsidR="00CB5067" w:rsidRPr="00B74499" w:rsidRDefault="00CB5067" w:rsidP="00CB50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09:20 sati</w:t>
            </w:r>
          </w:p>
        </w:tc>
        <w:tc>
          <w:tcPr>
            <w:tcW w:w="683" w:type="pct"/>
          </w:tcPr>
          <w:p w14:paraId="685FF266" w14:textId="2807E088" w:rsidR="00CB5067" w:rsidRDefault="00CB5067" w:rsidP="00CB5067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5F849FF">
              <w:rPr>
                <w:rFonts w:eastAsia="Times New Roman"/>
                <w:sz w:val="20"/>
                <w:szCs w:val="20"/>
              </w:rPr>
              <w:t>-</w:t>
            </w:r>
            <w:r>
              <w:rPr>
                <w:rFonts w:eastAsia="Times New Roman"/>
                <w:sz w:val="20"/>
                <w:szCs w:val="20"/>
              </w:rPr>
              <w:t>p</w:t>
            </w:r>
            <w:r w:rsidRPr="05F849FF">
              <w:rPr>
                <w:rFonts w:eastAsia="Times New Roman"/>
                <w:sz w:val="20"/>
                <w:szCs w:val="20"/>
              </w:rPr>
              <w:t xml:space="preserve">otvrda Porezne uprave od </w:t>
            </w:r>
            <w:r>
              <w:rPr>
                <w:rFonts w:eastAsia="Times New Roman"/>
                <w:sz w:val="20"/>
                <w:szCs w:val="20"/>
              </w:rPr>
              <w:t>21</w:t>
            </w:r>
            <w:r w:rsidRPr="05F849FF">
              <w:rPr>
                <w:rFonts w:eastAsia="Times New Roman"/>
                <w:sz w:val="20"/>
                <w:szCs w:val="20"/>
              </w:rPr>
              <w:t>.0</w:t>
            </w:r>
            <w:r>
              <w:rPr>
                <w:rFonts w:eastAsia="Times New Roman"/>
                <w:sz w:val="20"/>
                <w:szCs w:val="20"/>
              </w:rPr>
              <w:t>8</w:t>
            </w:r>
            <w:r w:rsidRPr="05F849FF">
              <w:rPr>
                <w:rFonts w:eastAsia="Times New Roman"/>
                <w:sz w:val="20"/>
                <w:szCs w:val="20"/>
              </w:rPr>
              <w:t>.2026. o nepostojanju duga po osnovi javnih davanja</w:t>
            </w:r>
          </w:p>
          <w:p w14:paraId="43E333DB" w14:textId="77777777" w:rsidR="00CB5067" w:rsidRDefault="00CB5067" w:rsidP="00CB5067">
            <w:pPr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- preslika važeće osobne iskaznice</w:t>
            </w:r>
          </w:p>
          <w:p w14:paraId="303FB06C" w14:textId="3444B815" w:rsidR="00CB5067" w:rsidRDefault="00CB5067" w:rsidP="00CB5067">
            <w:pPr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</w:t>
            </w:r>
            <w:r>
              <w:t xml:space="preserve"> </w:t>
            </w:r>
            <w:r w:rsidRPr="00FD6C42">
              <w:rPr>
                <w:rFonts w:eastAsia="Times New Roman"/>
                <w:sz w:val="20"/>
                <w:szCs w:val="20"/>
              </w:rPr>
              <w:t>podatak o broju računa ponuditelja s naznakom poslovne banke kod koje je isti otvoren</w:t>
            </w:r>
          </w:p>
          <w:p w14:paraId="7E493B9C" w14:textId="77777777" w:rsidR="00CB5067" w:rsidRDefault="00CB5067" w:rsidP="00CB5067">
            <w:pPr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-potvrda o uplati jamčevine s računa ponuditelja</w:t>
            </w:r>
          </w:p>
          <w:p w14:paraId="5A80D4D1" w14:textId="77777777" w:rsidR="00CB5067" w:rsidRPr="00B74499" w:rsidRDefault="00CB5067" w:rsidP="00CB5067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5F849FF">
              <w:rPr>
                <w:rFonts w:eastAsia="Times New Roman"/>
                <w:sz w:val="20"/>
                <w:szCs w:val="20"/>
              </w:rPr>
              <w:t>-</w:t>
            </w:r>
            <w:r>
              <w:t xml:space="preserve"> </w:t>
            </w:r>
            <w:r w:rsidRPr="00405AE1">
              <w:rPr>
                <w:rFonts w:eastAsia="Times New Roman"/>
                <w:sz w:val="20"/>
                <w:szCs w:val="20"/>
              </w:rPr>
              <w:t>Izjava ponuditelja o sklapanju ugovora o kupoprodaji, prihvaćanju uvjeta natječaja i važenju ponude 90 dana od dana otvaranja ponuda te izjava ponuditelja da nema duga s osnove korištenja državne imovine ovjeren</w:t>
            </w:r>
            <w:r>
              <w:rPr>
                <w:rFonts w:eastAsia="Times New Roman"/>
                <w:sz w:val="20"/>
                <w:szCs w:val="20"/>
              </w:rPr>
              <w:t>e</w:t>
            </w:r>
            <w:r w:rsidRPr="00405AE1">
              <w:rPr>
                <w:rFonts w:eastAsia="Times New Roman"/>
                <w:sz w:val="20"/>
                <w:szCs w:val="20"/>
              </w:rPr>
              <w:t xml:space="preserve"> kod javnog bilježnika </w:t>
            </w:r>
            <w:r>
              <w:rPr>
                <w:rFonts w:eastAsia="Times New Roman"/>
                <w:sz w:val="20"/>
                <w:szCs w:val="20"/>
              </w:rPr>
              <w:t>24</w:t>
            </w:r>
            <w:r w:rsidRPr="00405AE1">
              <w:rPr>
                <w:rFonts w:eastAsia="Times New Roman"/>
                <w:sz w:val="20"/>
                <w:szCs w:val="20"/>
              </w:rPr>
              <w:t>.08.2026.</w:t>
            </w:r>
          </w:p>
        </w:tc>
        <w:tc>
          <w:tcPr>
            <w:tcW w:w="682" w:type="pct"/>
          </w:tcPr>
          <w:p w14:paraId="1B714D97" w14:textId="56901BC2" w:rsidR="00CB5067" w:rsidRPr="00B74499" w:rsidRDefault="00CB5067" w:rsidP="00CB506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06" w:type="pct"/>
          </w:tcPr>
          <w:p w14:paraId="64BA5067" w14:textId="09A83EC1" w:rsidR="00CB5067" w:rsidRPr="00B74499" w:rsidRDefault="00CB5067" w:rsidP="00CB506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D6C42">
              <w:rPr>
                <w:rFonts w:eastAsia="Times New Roman"/>
                <w:sz w:val="20"/>
                <w:szCs w:val="20"/>
                <w:highlight w:val="cyan"/>
              </w:rPr>
              <w:t>60.105</w:t>
            </w:r>
            <w:r w:rsidRPr="00FD6C42">
              <w:rPr>
                <w:rFonts w:eastAsia="Times New Roman"/>
                <w:sz w:val="20"/>
                <w:szCs w:val="20"/>
                <w:highlight w:val="cyan"/>
                <w:shd w:val="clear" w:color="auto" w:fill="95DCF7" w:themeFill="accent4" w:themeFillTint="66"/>
              </w:rPr>
              <w:t>,99</w:t>
            </w:r>
          </w:p>
        </w:tc>
        <w:tc>
          <w:tcPr>
            <w:tcW w:w="606" w:type="pct"/>
          </w:tcPr>
          <w:p w14:paraId="5AAB623F" w14:textId="77777777" w:rsidR="00CB5067" w:rsidRPr="00B74499" w:rsidRDefault="00CB5067" w:rsidP="00CB506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5829FF">
              <w:rPr>
                <w:rFonts w:eastAsia="Times New Roman"/>
                <w:sz w:val="20"/>
                <w:szCs w:val="20"/>
                <w:highlight w:val="cyan"/>
              </w:rPr>
              <w:t>DA</w:t>
            </w:r>
          </w:p>
        </w:tc>
      </w:tr>
      <w:tr w:rsidR="00CB5067" w:rsidRPr="005829FF" w14:paraId="1E7AE2B8" w14:textId="77777777" w:rsidTr="00B37042">
        <w:tc>
          <w:tcPr>
            <w:tcW w:w="453" w:type="pct"/>
          </w:tcPr>
          <w:p w14:paraId="5F91206B" w14:textId="7B1666DE" w:rsidR="00CB5067" w:rsidRDefault="00CB5067" w:rsidP="00CB50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2.</w:t>
            </w:r>
          </w:p>
        </w:tc>
        <w:tc>
          <w:tcPr>
            <w:tcW w:w="606" w:type="pct"/>
          </w:tcPr>
          <w:p w14:paraId="5D958FBF" w14:textId="57EB317D" w:rsidR="00CB5067" w:rsidRDefault="00CB5067" w:rsidP="00CB50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Dino Obradović </w:t>
            </w:r>
          </w:p>
        </w:tc>
        <w:tc>
          <w:tcPr>
            <w:tcW w:w="713" w:type="pct"/>
          </w:tcPr>
          <w:p w14:paraId="38B5C821" w14:textId="77777777" w:rsidR="00CB5067" w:rsidRPr="00CB5067" w:rsidRDefault="00CB5067" w:rsidP="00CB506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CB5067">
              <w:rPr>
                <w:rFonts w:eastAsia="Times New Roman"/>
                <w:sz w:val="20"/>
                <w:szCs w:val="20"/>
              </w:rPr>
              <w:t>XXXXXXXXXXX</w:t>
            </w:r>
          </w:p>
          <w:p w14:paraId="4DB87B49" w14:textId="18DB8624" w:rsidR="00CB5067" w:rsidRDefault="00CB5067" w:rsidP="00CB506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7AEACB1E" w14:textId="1E783792" w:rsidR="00CB5067" w:rsidRPr="004C7732" w:rsidRDefault="00CB5067" w:rsidP="00CB506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C7732">
              <w:rPr>
                <w:rFonts w:eastAsia="Times New Roman"/>
                <w:sz w:val="20"/>
                <w:szCs w:val="20"/>
              </w:rPr>
              <w:t>2</w:t>
            </w:r>
            <w:r>
              <w:rPr>
                <w:rFonts w:eastAsia="Times New Roman"/>
                <w:sz w:val="20"/>
                <w:szCs w:val="20"/>
              </w:rPr>
              <w:t>4</w:t>
            </w:r>
            <w:r w:rsidRPr="004C7732">
              <w:rPr>
                <w:rFonts w:eastAsia="Times New Roman"/>
                <w:sz w:val="20"/>
                <w:szCs w:val="20"/>
              </w:rPr>
              <w:t xml:space="preserve">.08.2026. u </w:t>
            </w:r>
          </w:p>
          <w:p w14:paraId="395E84C0" w14:textId="66DA3E3A" w:rsidR="00CB5067" w:rsidRDefault="00CB5067" w:rsidP="00CB506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C7732">
              <w:rPr>
                <w:rFonts w:eastAsia="Times New Roman"/>
                <w:sz w:val="20"/>
                <w:szCs w:val="20"/>
              </w:rPr>
              <w:t>0</w:t>
            </w:r>
            <w:r>
              <w:rPr>
                <w:rFonts w:eastAsia="Times New Roman"/>
                <w:sz w:val="20"/>
                <w:szCs w:val="20"/>
              </w:rPr>
              <w:t>8</w:t>
            </w:r>
            <w:r w:rsidRPr="004C7732">
              <w:rPr>
                <w:rFonts w:eastAsia="Times New Roman"/>
                <w:sz w:val="20"/>
                <w:szCs w:val="20"/>
              </w:rPr>
              <w:t>:</w:t>
            </w:r>
            <w:r>
              <w:rPr>
                <w:rFonts w:eastAsia="Times New Roman"/>
                <w:sz w:val="20"/>
                <w:szCs w:val="20"/>
              </w:rPr>
              <w:t>0</w:t>
            </w:r>
            <w:r w:rsidRPr="004C7732">
              <w:rPr>
                <w:rFonts w:eastAsia="Times New Roman"/>
                <w:sz w:val="20"/>
                <w:szCs w:val="20"/>
              </w:rPr>
              <w:t>0 sati</w:t>
            </w:r>
          </w:p>
        </w:tc>
        <w:tc>
          <w:tcPr>
            <w:tcW w:w="683" w:type="pct"/>
          </w:tcPr>
          <w:p w14:paraId="024BC5EE" w14:textId="00330CEC" w:rsidR="00CB5067" w:rsidRPr="004C7732" w:rsidRDefault="00CB5067" w:rsidP="00CB5067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4C7732">
              <w:rPr>
                <w:rFonts w:eastAsia="Times New Roman"/>
                <w:sz w:val="20"/>
                <w:szCs w:val="20"/>
              </w:rPr>
              <w:t xml:space="preserve">-potvrda Porezne uprave od </w:t>
            </w:r>
            <w:r>
              <w:rPr>
                <w:rFonts w:eastAsia="Times New Roman"/>
                <w:sz w:val="20"/>
                <w:szCs w:val="20"/>
              </w:rPr>
              <w:t>1</w:t>
            </w:r>
            <w:r w:rsidRPr="004C7732">
              <w:rPr>
                <w:rFonts w:eastAsia="Times New Roman"/>
                <w:sz w:val="20"/>
                <w:szCs w:val="20"/>
              </w:rPr>
              <w:t>1.08.2026. o nepostojanju duga po osnovi javnih davanja</w:t>
            </w:r>
          </w:p>
          <w:p w14:paraId="2FF4FBFA" w14:textId="77777777" w:rsidR="00CB5067" w:rsidRPr="004C7732" w:rsidRDefault="00CB5067" w:rsidP="00CB5067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4C7732">
              <w:rPr>
                <w:rFonts w:eastAsia="Times New Roman"/>
                <w:sz w:val="20"/>
                <w:szCs w:val="20"/>
              </w:rPr>
              <w:t>- preslika važeće osobne iskaznice</w:t>
            </w:r>
          </w:p>
          <w:p w14:paraId="6473685B" w14:textId="77777777" w:rsidR="00CB5067" w:rsidRPr="004C7732" w:rsidRDefault="00CB5067" w:rsidP="00CB5067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4C7732">
              <w:rPr>
                <w:rFonts w:eastAsia="Times New Roman"/>
                <w:sz w:val="20"/>
                <w:szCs w:val="20"/>
              </w:rPr>
              <w:t>- podatak o broju računa ponuditelja s naznakom poslovne banke kod koje je isti otvoren</w:t>
            </w:r>
          </w:p>
          <w:p w14:paraId="3A77674A" w14:textId="77777777" w:rsidR="00CB5067" w:rsidRPr="004C7732" w:rsidRDefault="00CB5067" w:rsidP="00CB5067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4C7732">
              <w:rPr>
                <w:rFonts w:eastAsia="Times New Roman"/>
                <w:sz w:val="20"/>
                <w:szCs w:val="20"/>
              </w:rPr>
              <w:lastRenderedPageBreak/>
              <w:t>-potvrda o uplati jamčevine s računa ponuditelja</w:t>
            </w:r>
          </w:p>
          <w:p w14:paraId="7A177C6F" w14:textId="69A2A68E" w:rsidR="00CB5067" w:rsidRPr="05F849FF" w:rsidRDefault="00CB5067" w:rsidP="00CB5067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4C7732">
              <w:rPr>
                <w:rFonts w:eastAsia="Times New Roman"/>
                <w:sz w:val="20"/>
                <w:szCs w:val="20"/>
              </w:rPr>
              <w:t>- Izjava ponuditelja o sklapanju ugovora o kupoprodaji, prihvaćanju uvjeta natječaja i važenju ponude 90 dana od dana otvaranja ponuda te izjava ponuditelja da nema duga s osnove korištenja državne imovine ovjerene kod javnog bilježnika 2</w:t>
            </w:r>
            <w:r>
              <w:rPr>
                <w:rFonts w:eastAsia="Times New Roman"/>
                <w:sz w:val="20"/>
                <w:szCs w:val="20"/>
              </w:rPr>
              <w:t>0</w:t>
            </w:r>
            <w:r w:rsidRPr="004C7732">
              <w:rPr>
                <w:rFonts w:eastAsia="Times New Roman"/>
                <w:sz w:val="20"/>
                <w:szCs w:val="20"/>
              </w:rPr>
              <w:t>.08.2026.</w:t>
            </w:r>
          </w:p>
        </w:tc>
        <w:tc>
          <w:tcPr>
            <w:tcW w:w="682" w:type="pct"/>
          </w:tcPr>
          <w:p w14:paraId="720DA17C" w14:textId="7185B877" w:rsidR="00CB5067" w:rsidRDefault="00CB5067" w:rsidP="00CB506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06" w:type="pct"/>
          </w:tcPr>
          <w:p w14:paraId="0FF9194C" w14:textId="1F46E3D4" w:rsidR="00CB5067" w:rsidRDefault="00CB5067" w:rsidP="00CB50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55.761,96</w:t>
            </w:r>
          </w:p>
        </w:tc>
        <w:tc>
          <w:tcPr>
            <w:tcW w:w="606" w:type="pct"/>
          </w:tcPr>
          <w:p w14:paraId="624C26D7" w14:textId="5244138B" w:rsidR="00CB5067" w:rsidRPr="004C7732" w:rsidRDefault="00CB5067" w:rsidP="00CB50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DA</w:t>
            </w:r>
          </w:p>
        </w:tc>
      </w:tr>
      <w:tr w:rsidR="00CB5067" w:rsidRPr="005829FF" w14:paraId="5FFE823B" w14:textId="77777777" w:rsidTr="00B37042">
        <w:tc>
          <w:tcPr>
            <w:tcW w:w="453" w:type="pct"/>
          </w:tcPr>
          <w:p w14:paraId="64691B7D" w14:textId="6BE41E21" w:rsidR="00CB5067" w:rsidRDefault="00CB5067" w:rsidP="00CB50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3.</w:t>
            </w:r>
          </w:p>
        </w:tc>
        <w:tc>
          <w:tcPr>
            <w:tcW w:w="606" w:type="pct"/>
          </w:tcPr>
          <w:p w14:paraId="2F5084B2" w14:textId="3F10DFBF" w:rsidR="00CB5067" w:rsidRDefault="00CB5067" w:rsidP="00CB50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Antonio Sobol </w:t>
            </w:r>
          </w:p>
        </w:tc>
        <w:tc>
          <w:tcPr>
            <w:tcW w:w="713" w:type="pct"/>
          </w:tcPr>
          <w:p w14:paraId="3F9FD031" w14:textId="77777777" w:rsidR="00CB5067" w:rsidRPr="00CB5067" w:rsidRDefault="00CB5067" w:rsidP="00CB506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CB5067">
              <w:rPr>
                <w:rFonts w:eastAsia="Times New Roman"/>
                <w:sz w:val="20"/>
                <w:szCs w:val="20"/>
              </w:rPr>
              <w:t>XXXXXXXXXXX</w:t>
            </w:r>
          </w:p>
          <w:p w14:paraId="3EFF64ED" w14:textId="6891E234" w:rsidR="00CB5067" w:rsidRDefault="00CB5067" w:rsidP="00CB506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47FE635A" w14:textId="6544ABF6" w:rsidR="00CB5067" w:rsidRPr="004C7732" w:rsidRDefault="00CB5067" w:rsidP="00CB506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C7732">
              <w:rPr>
                <w:rFonts w:eastAsia="Times New Roman"/>
                <w:sz w:val="20"/>
                <w:szCs w:val="20"/>
              </w:rPr>
              <w:t>2</w:t>
            </w:r>
            <w:r>
              <w:rPr>
                <w:rFonts w:eastAsia="Times New Roman"/>
                <w:sz w:val="20"/>
                <w:szCs w:val="20"/>
              </w:rPr>
              <w:t>4</w:t>
            </w:r>
            <w:r w:rsidRPr="004C7732">
              <w:rPr>
                <w:rFonts w:eastAsia="Times New Roman"/>
                <w:sz w:val="20"/>
                <w:szCs w:val="20"/>
              </w:rPr>
              <w:t xml:space="preserve">.08.2026. u </w:t>
            </w:r>
          </w:p>
          <w:p w14:paraId="66CF9DC7" w14:textId="28D63126" w:rsidR="00CB5067" w:rsidRDefault="00CB5067" w:rsidP="00CB506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C7732">
              <w:rPr>
                <w:rFonts w:eastAsia="Times New Roman"/>
                <w:sz w:val="20"/>
                <w:szCs w:val="20"/>
              </w:rPr>
              <w:t>09:</w:t>
            </w:r>
            <w:r>
              <w:rPr>
                <w:rFonts w:eastAsia="Times New Roman"/>
                <w:sz w:val="20"/>
                <w:szCs w:val="20"/>
              </w:rPr>
              <w:t>5</w:t>
            </w:r>
            <w:r w:rsidRPr="004C7732">
              <w:rPr>
                <w:rFonts w:eastAsia="Times New Roman"/>
                <w:sz w:val="20"/>
                <w:szCs w:val="20"/>
              </w:rPr>
              <w:t>0 sati</w:t>
            </w:r>
          </w:p>
        </w:tc>
        <w:tc>
          <w:tcPr>
            <w:tcW w:w="683" w:type="pct"/>
          </w:tcPr>
          <w:p w14:paraId="696A1003" w14:textId="0E36EF28" w:rsidR="00CB5067" w:rsidRPr="004C7732" w:rsidRDefault="00CB5067" w:rsidP="00CB5067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4C7732">
              <w:rPr>
                <w:rFonts w:eastAsia="Times New Roman"/>
                <w:sz w:val="20"/>
                <w:szCs w:val="20"/>
              </w:rPr>
              <w:t xml:space="preserve">-potvrda Porezne uprave od </w:t>
            </w:r>
            <w:r>
              <w:rPr>
                <w:rFonts w:eastAsia="Times New Roman"/>
                <w:sz w:val="20"/>
                <w:szCs w:val="20"/>
              </w:rPr>
              <w:t>17</w:t>
            </w:r>
            <w:r w:rsidRPr="004C7732">
              <w:rPr>
                <w:rFonts w:eastAsia="Times New Roman"/>
                <w:sz w:val="20"/>
                <w:szCs w:val="20"/>
              </w:rPr>
              <w:t>.08.2026. o nepostojanju duga po osnovi javnih davanja</w:t>
            </w:r>
          </w:p>
          <w:p w14:paraId="24F53AFA" w14:textId="77777777" w:rsidR="00CB5067" w:rsidRPr="004C7732" w:rsidRDefault="00CB5067" w:rsidP="00CB5067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4C7732">
              <w:rPr>
                <w:rFonts w:eastAsia="Times New Roman"/>
                <w:sz w:val="20"/>
                <w:szCs w:val="20"/>
              </w:rPr>
              <w:t>- preslika važeće osobne iskaznice</w:t>
            </w:r>
          </w:p>
          <w:p w14:paraId="6EE45445" w14:textId="77777777" w:rsidR="00CB5067" w:rsidRPr="004C7732" w:rsidRDefault="00CB5067" w:rsidP="00CB5067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4C7732">
              <w:rPr>
                <w:rFonts w:eastAsia="Times New Roman"/>
                <w:sz w:val="20"/>
                <w:szCs w:val="20"/>
              </w:rPr>
              <w:t>- podatak o broju računa ponuditelja s naznakom poslovne banke kod koje je isti otvoren</w:t>
            </w:r>
          </w:p>
          <w:p w14:paraId="4881D7E6" w14:textId="77777777" w:rsidR="00CB5067" w:rsidRPr="004C7732" w:rsidRDefault="00CB5067" w:rsidP="00CB5067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4C7732">
              <w:rPr>
                <w:rFonts w:eastAsia="Times New Roman"/>
                <w:sz w:val="20"/>
                <w:szCs w:val="20"/>
              </w:rPr>
              <w:t>-potvrda o uplati jamčevine s računa ponuditelja</w:t>
            </w:r>
          </w:p>
          <w:p w14:paraId="45E4D8A6" w14:textId="42A14F53" w:rsidR="00CB5067" w:rsidRPr="05F849FF" w:rsidRDefault="00CB5067" w:rsidP="00CB5067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4C7732">
              <w:rPr>
                <w:rFonts w:eastAsia="Times New Roman"/>
                <w:sz w:val="20"/>
                <w:szCs w:val="20"/>
              </w:rPr>
              <w:t xml:space="preserve">- Izjava ponuditelja o sklapanju ugovora o kupoprodaji, prihvaćanju uvjeta natječaja i važenju </w:t>
            </w:r>
            <w:r w:rsidRPr="004C7732">
              <w:rPr>
                <w:rFonts w:eastAsia="Times New Roman"/>
                <w:sz w:val="20"/>
                <w:szCs w:val="20"/>
              </w:rPr>
              <w:lastRenderedPageBreak/>
              <w:t>ponude 90 dana od dana otvaranja ponuda te izjava ponuditelja da nema duga s osnove korištenja državne imovine ovjerene kod javnog bilježnika 2</w:t>
            </w:r>
            <w:r>
              <w:rPr>
                <w:rFonts w:eastAsia="Times New Roman"/>
                <w:sz w:val="20"/>
                <w:szCs w:val="20"/>
              </w:rPr>
              <w:t>1</w:t>
            </w:r>
            <w:r w:rsidRPr="004C7732">
              <w:rPr>
                <w:rFonts w:eastAsia="Times New Roman"/>
                <w:sz w:val="20"/>
                <w:szCs w:val="20"/>
              </w:rPr>
              <w:t>.08.2026.</w:t>
            </w:r>
          </w:p>
        </w:tc>
        <w:tc>
          <w:tcPr>
            <w:tcW w:w="682" w:type="pct"/>
          </w:tcPr>
          <w:p w14:paraId="77582DB8" w14:textId="3202A903" w:rsidR="00CB5067" w:rsidRDefault="00CB5067" w:rsidP="00CB506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06" w:type="pct"/>
          </w:tcPr>
          <w:p w14:paraId="0CDEEEBF" w14:textId="4E23E661" w:rsidR="00CB5067" w:rsidRDefault="00CB5067" w:rsidP="00CB50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55.117,01</w:t>
            </w:r>
          </w:p>
        </w:tc>
        <w:tc>
          <w:tcPr>
            <w:tcW w:w="606" w:type="pct"/>
          </w:tcPr>
          <w:p w14:paraId="5F79D573" w14:textId="244A1D6C" w:rsidR="00CB5067" w:rsidRDefault="00CB5067" w:rsidP="00CB5067">
            <w:pPr>
              <w:jc w:val="center"/>
              <w:rPr>
                <w:rFonts w:eastAsia="Times New Roman"/>
                <w:color w:val="EE0000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DA</w:t>
            </w:r>
          </w:p>
        </w:tc>
      </w:tr>
      <w:tr w:rsidR="00CB5067" w:rsidRPr="005829FF" w14:paraId="02BDA057" w14:textId="77777777" w:rsidTr="00B37042">
        <w:tc>
          <w:tcPr>
            <w:tcW w:w="453" w:type="pct"/>
          </w:tcPr>
          <w:p w14:paraId="0473C218" w14:textId="680DB5DF" w:rsidR="00CB5067" w:rsidRDefault="00CB5067" w:rsidP="00CB50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4.</w:t>
            </w:r>
          </w:p>
        </w:tc>
        <w:tc>
          <w:tcPr>
            <w:tcW w:w="606" w:type="pct"/>
          </w:tcPr>
          <w:p w14:paraId="67E9D75A" w14:textId="18C8EBEE" w:rsidR="00CB5067" w:rsidRDefault="00CB5067" w:rsidP="00CB50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Neven Šimić </w:t>
            </w:r>
          </w:p>
        </w:tc>
        <w:tc>
          <w:tcPr>
            <w:tcW w:w="713" w:type="pct"/>
          </w:tcPr>
          <w:p w14:paraId="06462E0F" w14:textId="77777777" w:rsidR="00CB5067" w:rsidRPr="00CB5067" w:rsidRDefault="00CB5067" w:rsidP="00CB506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CB5067">
              <w:rPr>
                <w:rFonts w:eastAsia="Times New Roman"/>
                <w:sz w:val="20"/>
                <w:szCs w:val="20"/>
              </w:rPr>
              <w:t>XXXXXXXXXXX</w:t>
            </w:r>
          </w:p>
          <w:p w14:paraId="10F78039" w14:textId="05E6E75A" w:rsidR="00CB5067" w:rsidRDefault="00CB5067" w:rsidP="00CB506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6920243A" w14:textId="44CB8181" w:rsidR="00CB5067" w:rsidRPr="00497FAA" w:rsidRDefault="00CB5067" w:rsidP="00CB506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FAA">
              <w:rPr>
                <w:rFonts w:eastAsia="Times New Roman"/>
                <w:sz w:val="20"/>
                <w:szCs w:val="20"/>
              </w:rPr>
              <w:t>2</w:t>
            </w:r>
            <w:r>
              <w:rPr>
                <w:rFonts w:eastAsia="Times New Roman"/>
                <w:sz w:val="20"/>
                <w:szCs w:val="20"/>
              </w:rPr>
              <w:t>7</w:t>
            </w:r>
            <w:r w:rsidRPr="00497FAA">
              <w:rPr>
                <w:rFonts w:eastAsia="Times New Roman"/>
                <w:sz w:val="20"/>
                <w:szCs w:val="20"/>
              </w:rPr>
              <w:t xml:space="preserve">.08.2026. u </w:t>
            </w:r>
          </w:p>
          <w:p w14:paraId="01FECD19" w14:textId="22F66CB7" w:rsidR="00CB5067" w:rsidRPr="004C7732" w:rsidRDefault="00CB5067" w:rsidP="00CB50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08</w:t>
            </w:r>
            <w:r w:rsidRPr="00497FAA">
              <w:rPr>
                <w:rFonts w:eastAsia="Times New Roman"/>
                <w:sz w:val="20"/>
                <w:szCs w:val="20"/>
              </w:rPr>
              <w:t>:</w:t>
            </w:r>
            <w:r>
              <w:rPr>
                <w:rFonts w:eastAsia="Times New Roman"/>
                <w:sz w:val="20"/>
                <w:szCs w:val="20"/>
              </w:rPr>
              <w:t>48</w:t>
            </w:r>
            <w:r w:rsidRPr="00497FAA">
              <w:rPr>
                <w:rFonts w:eastAsia="Times New Roman"/>
                <w:sz w:val="20"/>
                <w:szCs w:val="20"/>
              </w:rPr>
              <w:t xml:space="preserve"> sati</w:t>
            </w:r>
          </w:p>
        </w:tc>
        <w:tc>
          <w:tcPr>
            <w:tcW w:w="683" w:type="pct"/>
          </w:tcPr>
          <w:p w14:paraId="7E7D3FC8" w14:textId="3CFE701F" w:rsidR="00CB5067" w:rsidRPr="00497FAA" w:rsidRDefault="00CB5067" w:rsidP="00CB5067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497FAA">
              <w:rPr>
                <w:rFonts w:eastAsia="Times New Roman"/>
                <w:sz w:val="20"/>
                <w:szCs w:val="20"/>
              </w:rPr>
              <w:t xml:space="preserve">-potvrda Porezne uprave od </w:t>
            </w:r>
            <w:r>
              <w:rPr>
                <w:rFonts w:eastAsia="Times New Roman"/>
                <w:sz w:val="20"/>
                <w:szCs w:val="20"/>
              </w:rPr>
              <w:t>25</w:t>
            </w:r>
            <w:r w:rsidRPr="00497FAA">
              <w:rPr>
                <w:rFonts w:eastAsia="Times New Roman"/>
                <w:sz w:val="20"/>
                <w:szCs w:val="20"/>
              </w:rPr>
              <w:t>.08.2026. o nepostojanju duga po osnovi javnih davanja</w:t>
            </w:r>
          </w:p>
          <w:p w14:paraId="2604E753" w14:textId="6E6D4D2E" w:rsidR="00CB5067" w:rsidRPr="00497FAA" w:rsidRDefault="00CB5067" w:rsidP="00CB5067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497FAA">
              <w:rPr>
                <w:rFonts w:eastAsia="Times New Roman"/>
                <w:sz w:val="20"/>
                <w:szCs w:val="20"/>
              </w:rPr>
              <w:t>-preslika važeće osobne iskaznice</w:t>
            </w:r>
          </w:p>
          <w:p w14:paraId="032FE1E2" w14:textId="77777777" w:rsidR="00CB5067" w:rsidRPr="00497FAA" w:rsidRDefault="00CB5067" w:rsidP="00CB5067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497FAA">
              <w:rPr>
                <w:rFonts w:eastAsia="Times New Roman"/>
                <w:sz w:val="20"/>
                <w:szCs w:val="20"/>
              </w:rPr>
              <w:t>-potvrda o uplati jamčevine s računa ponuditelja</w:t>
            </w:r>
          </w:p>
          <w:p w14:paraId="270EE903" w14:textId="3C0F0139" w:rsidR="00CB5067" w:rsidRPr="004C7732" w:rsidRDefault="00CB5067" w:rsidP="00CB5067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497FAA">
              <w:rPr>
                <w:rFonts w:eastAsia="Times New Roman"/>
                <w:sz w:val="20"/>
                <w:szCs w:val="20"/>
              </w:rPr>
              <w:t>- Izjava ponuditelja o sklapanju ugovora o kupoprodaji, prihvaćanju uvjeta natječaja i važenju ponude 90 dana od dana otvaranja ponuda te izjava ponuditelja da nema duga s osnove korištenja državne imovine ovjerene kod javnog bilježnika 2</w:t>
            </w:r>
            <w:r>
              <w:rPr>
                <w:rFonts w:eastAsia="Times New Roman"/>
                <w:sz w:val="20"/>
                <w:szCs w:val="20"/>
              </w:rPr>
              <w:t>5</w:t>
            </w:r>
            <w:r w:rsidRPr="00497FAA">
              <w:rPr>
                <w:rFonts w:eastAsia="Times New Roman"/>
                <w:sz w:val="20"/>
                <w:szCs w:val="20"/>
              </w:rPr>
              <w:t>.08.2026.</w:t>
            </w:r>
          </w:p>
        </w:tc>
        <w:tc>
          <w:tcPr>
            <w:tcW w:w="682" w:type="pct"/>
          </w:tcPr>
          <w:p w14:paraId="020DE306" w14:textId="2B1AB4A1" w:rsidR="00CB5067" w:rsidRDefault="00CB5067" w:rsidP="00CB506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06" w:type="pct"/>
          </w:tcPr>
          <w:p w14:paraId="69CB19DF" w14:textId="5021DAE3" w:rsidR="00CB5067" w:rsidRDefault="00CB5067" w:rsidP="00CB50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52.701,66</w:t>
            </w:r>
          </w:p>
        </w:tc>
        <w:tc>
          <w:tcPr>
            <w:tcW w:w="606" w:type="pct"/>
          </w:tcPr>
          <w:p w14:paraId="2FAC5ECD" w14:textId="72D5116D" w:rsidR="00CB5067" w:rsidRDefault="00CB5067" w:rsidP="00CB506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FAA">
              <w:rPr>
                <w:rFonts w:eastAsia="Times New Roman"/>
                <w:sz w:val="20"/>
                <w:szCs w:val="20"/>
              </w:rPr>
              <w:t>DA</w:t>
            </w:r>
          </w:p>
        </w:tc>
      </w:tr>
      <w:tr w:rsidR="00CB5067" w:rsidRPr="005829FF" w14:paraId="124B0405" w14:textId="77777777" w:rsidTr="00B37042">
        <w:tc>
          <w:tcPr>
            <w:tcW w:w="453" w:type="pct"/>
          </w:tcPr>
          <w:p w14:paraId="4BF5BF89" w14:textId="361C267F" w:rsidR="00CB5067" w:rsidRDefault="00CB5067" w:rsidP="00CB50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5.</w:t>
            </w:r>
          </w:p>
        </w:tc>
        <w:tc>
          <w:tcPr>
            <w:tcW w:w="606" w:type="pct"/>
          </w:tcPr>
          <w:p w14:paraId="2DC1C67C" w14:textId="4C455C9E" w:rsidR="00CB5067" w:rsidRDefault="00CB5067" w:rsidP="00CB50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Dalibor Borota </w:t>
            </w:r>
          </w:p>
        </w:tc>
        <w:tc>
          <w:tcPr>
            <w:tcW w:w="713" w:type="pct"/>
          </w:tcPr>
          <w:p w14:paraId="055B1103" w14:textId="77777777" w:rsidR="00CB5067" w:rsidRPr="00CB5067" w:rsidRDefault="00CB5067" w:rsidP="00CB506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CB5067">
              <w:rPr>
                <w:rFonts w:eastAsia="Times New Roman"/>
                <w:sz w:val="20"/>
                <w:szCs w:val="20"/>
              </w:rPr>
              <w:t>XXXXXXXXXXX</w:t>
            </w:r>
          </w:p>
          <w:p w14:paraId="7DE8431B" w14:textId="670D53F7" w:rsidR="00CB5067" w:rsidRDefault="00CB5067" w:rsidP="00CB506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0029B759" w14:textId="14EB711E" w:rsidR="00CB5067" w:rsidRPr="004C7732" w:rsidRDefault="00CB5067" w:rsidP="00CB506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C7732">
              <w:rPr>
                <w:rFonts w:eastAsia="Times New Roman"/>
                <w:sz w:val="20"/>
                <w:szCs w:val="20"/>
              </w:rPr>
              <w:t>2</w:t>
            </w:r>
            <w:r>
              <w:rPr>
                <w:rFonts w:eastAsia="Times New Roman"/>
                <w:sz w:val="20"/>
                <w:szCs w:val="20"/>
              </w:rPr>
              <w:t>7</w:t>
            </w:r>
            <w:r w:rsidRPr="004C7732">
              <w:rPr>
                <w:rFonts w:eastAsia="Times New Roman"/>
                <w:sz w:val="20"/>
                <w:szCs w:val="20"/>
              </w:rPr>
              <w:t xml:space="preserve">.08.2026. u </w:t>
            </w:r>
          </w:p>
          <w:p w14:paraId="52636EA0" w14:textId="043C8DDE" w:rsidR="00CB5067" w:rsidRDefault="00CB5067" w:rsidP="00CB50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08</w:t>
            </w:r>
            <w:r w:rsidRPr="004C7732">
              <w:rPr>
                <w:rFonts w:eastAsia="Times New Roman"/>
                <w:sz w:val="20"/>
                <w:szCs w:val="20"/>
              </w:rPr>
              <w:t>:</w:t>
            </w:r>
            <w:r>
              <w:rPr>
                <w:rFonts w:eastAsia="Times New Roman"/>
                <w:sz w:val="20"/>
                <w:szCs w:val="20"/>
              </w:rPr>
              <w:t>48</w:t>
            </w:r>
            <w:r w:rsidRPr="004C7732">
              <w:rPr>
                <w:rFonts w:eastAsia="Times New Roman"/>
                <w:sz w:val="20"/>
                <w:szCs w:val="20"/>
              </w:rPr>
              <w:t xml:space="preserve"> sati</w:t>
            </w:r>
          </w:p>
        </w:tc>
        <w:tc>
          <w:tcPr>
            <w:tcW w:w="683" w:type="pct"/>
          </w:tcPr>
          <w:p w14:paraId="773D1587" w14:textId="77777777" w:rsidR="00CB5067" w:rsidRPr="004C7732" w:rsidRDefault="00CB5067" w:rsidP="00CB5067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4C7732">
              <w:rPr>
                <w:rFonts w:eastAsia="Times New Roman"/>
                <w:sz w:val="20"/>
                <w:szCs w:val="20"/>
              </w:rPr>
              <w:t xml:space="preserve">-potvrda Porezne uprave od 21.08.2026. o </w:t>
            </w:r>
            <w:r w:rsidRPr="004C7732">
              <w:rPr>
                <w:rFonts w:eastAsia="Times New Roman"/>
                <w:sz w:val="20"/>
                <w:szCs w:val="20"/>
              </w:rPr>
              <w:lastRenderedPageBreak/>
              <w:t>nepostojanju duga po osnovi javnih davanja</w:t>
            </w:r>
          </w:p>
          <w:p w14:paraId="7D6FCC6F" w14:textId="77777777" w:rsidR="00CB5067" w:rsidRPr="004C7732" w:rsidRDefault="00CB5067" w:rsidP="00CB5067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4C7732">
              <w:rPr>
                <w:rFonts w:eastAsia="Times New Roman"/>
                <w:sz w:val="20"/>
                <w:szCs w:val="20"/>
              </w:rPr>
              <w:t>- preslika važeće osobne iskaznice</w:t>
            </w:r>
          </w:p>
          <w:p w14:paraId="4502A9D9" w14:textId="77777777" w:rsidR="00CB5067" w:rsidRPr="004C7732" w:rsidRDefault="00CB5067" w:rsidP="00CB5067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4C7732">
              <w:rPr>
                <w:rFonts w:eastAsia="Times New Roman"/>
                <w:sz w:val="20"/>
                <w:szCs w:val="20"/>
              </w:rPr>
              <w:t>- podatak o broju računa ponuditelja s naznakom poslovne banke kod koje je isti otvoren</w:t>
            </w:r>
          </w:p>
          <w:p w14:paraId="123AB67D" w14:textId="77777777" w:rsidR="00CB5067" w:rsidRPr="004C7732" w:rsidRDefault="00CB5067" w:rsidP="00CB5067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4C7732">
              <w:rPr>
                <w:rFonts w:eastAsia="Times New Roman"/>
                <w:sz w:val="20"/>
                <w:szCs w:val="20"/>
              </w:rPr>
              <w:t>-potvrda o uplati jamčevine s računa ponuditelja</w:t>
            </w:r>
          </w:p>
          <w:p w14:paraId="4B97C7DE" w14:textId="539DAFFB" w:rsidR="00CB5067" w:rsidRPr="05F849FF" w:rsidRDefault="00CB5067" w:rsidP="00CB5067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4C7732">
              <w:rPr>
                <w:rFonts w:eastAsia="Times New Roman"/>
                <w:sz w:val="20"/>
                <w:szCs w:val="20"/>
              </w:rPr>
              <w:t>- Izjava ponuditelja o sklapanju ugovora o kupoprodaji, prihvaćanju uvjeta natječaja i važenju ponude 90 dana od dana otvaranja ponuda te izjava ponuditelja da nema duga s osnove korištenja državne imovine ovjerene kod javnog bilježnika 2</w:t>
            </w:r>
            <w:r>
              <w:rPr>
                <w:rFonts w:eastAsia="Times New Roman"/>
                <w:sz w:val="20"/>
                <w:szCs w:val="20"/>
              </w:rPr>
              <w:t>5</w:t>
            </w:r>
            <w:r w:rsidRPr="004C7732">
              <w:rPr>
                <w:rFonts w:eastAsia="Times New Roman"/>
                <w:sz w:val="20"/>
                <w:szCs w:val="20"/>
              </w:rPr>
              <w:t>.08.2026.</w:t>
            </w:r>
          </w:p>
        </w:tc>
        <w:tc>
          <w:tcPr>
            <w:tcW w:w="682" w:type="pct"/>
          </w:tcPr>
          <w:p w14:paraId="18DB5E07" w14:textId="3A90447A" w:rsidR="00CB5067" w:rsidRDefault="00CB5067" w:rsidP="00CB506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06" w:type="pct"/>
          </w:tcPr>
          <w:p w14:paraId="32B2E5DF" w14:textId="6B73955E" w:rsidR="00CB5067" w:rsidRDefault="00CB5067" w:rsidP="00CB50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52.500,00</w:t>
            </w:r>
          </w:p>
        </w:tc>
        <w:tc>
          <w:tcPr>
            <w:tcW w:w="606" w:type="pct"/>
          </w:tcPr>
          <w:p w14:paraId="14295FC0" w14:textId="725AE42B" w:rsidR="00CB5067" w:rsidRDefault="00CB5067" w:rsidP="00CB5067">
            <w:pPr>
              <w:jc w:val="center"/>
              <w:rPr>
                <w:rFonts w:eastAsia="Times New Roman"/>
                <w:color w:val="EE0000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DA</w:t>
            </w:r>
          </w:p>
        </w:tc>
      </w:tr>
      <w:tr w:rsidR="00777D25" w:rsidRPr="005829FF" w14:paraId="6BB03E50" w14:textId="77777777" w:rsidTr="00B37042">
        <w:tc>
          <w:tcPr>
            <w:tcW w:w="453" w:type="pct"/>
          </w:tcPr>
          <w:p w14:paraId="5F31FDB0" w14:textId="388F9F88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</w:t>
            </w:r>
          </w:p>
        </w:tc>
        <w:tc>
          <w:tcPr>
            <w:tcW w:w="606" w:type="pct"/>
          </w:tcPr>
          <w:p w14:paraId="1BDE28EC" w14:textId="3CB1017C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FAA">
              <w:rPr>
                <w:rFonts w:eastAsia="Times New Roman"/>
                <w:sz w:val="20"/>
                <w:szCs w:val="20"/>
              </w:rPr>
              <w:t>Denis Gudelj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713" w:type="pct"/>
          </w:tcPr>
          <w:p w14:paraId="3ECC642A" w14:textId="77777777" w:rsidR="00777D25" w:rsidRPr="00CB5067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CB5067">
              <w:rPr>
                <w:rFonts w:eastAsia="Times New Roman"/>
                <w:sz w:val="20"/>
                <w:szCs w:val="20"/>
              </w:rPr>
              <w:t>XXXXXXXXXXX</w:t>
            </w:r>
          </w:p>
          <w:p w14:paraId="34D4B35C" w14:textId="4A97DB7F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2A1BDF5A" w14:textId="77777777" w:rsidR="00777D25" w:rsidRPr="00497FAA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FAA">
              <w:rPr>
                <w:rFonts w:eastAsia="Times New Roman"/>
                <w:sz w:val="20"/>
                <w:szCs w:val="20"/>
              </w:rPr>
              <w:t xml:space="preserve">28.08.2026. u </w:t>
            </w:r>
          </w:p>
          <w:p w14:paraId="5EF1B127" w14:textId="0A545BB6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FAA">
              <w:rPr>
                <w:rFonts w:eastAsia="Times New Roman"/>
                <w:sz w:val="20"/>
                <w:szCs w:val="20"/>
              </w:rPr>
              <w:t>11:00 sati</w:t>
            </w:r>
          </w:p>
        </w:tc>
        <w:tc>
          <w:tcPr>
            <w:tcW w:w="683" w:type="pct"/>
          </w:tcPr>
          <w:p w14:paraId="66B271AA" w14:textId="6BE2DEF8" w:rsidR="00777D25" w:rsidRPr="00497FAA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497FAA">
              <w:rPr>
                <w:rFonts w:eastAsia="Times New Roman"/>
                <w:sz w:val="20"/>
                <w:szCs w:val="20"/>
              </w:rPr>
              <w:t xml:space="preserve">-potvrda Porezne uprave od </w:t>
            </w:r>
            <w:r>
              <w:rPr>
                <w:rFonts w:eastAsia="Times New Roman"/>
                <w:sz w:val="20"/>
                <w:szCs w:val="20"/>
              </w:rPr>
              <w:t>15</w:t>
            </w:r>
            <w:r w:rsidRPr="00497FAA">
              <w:rPr>
                <w:rFonts w:eastAsia="Times New Roman"/>
                <w:sz w:val="20"/>
                <w:szCs w:val="20"/>
              </w:rPr>
              <w:t>.08.2026. o nepostojanju duga po osnovi javnih davanja</w:t>
            </w:r>
          </w:p>
          <w:p w14:paraId="66BF6205" w14:textId="77777777" w:rsidR="00777D25" w:rsidRPr="00497FAA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497FAA">
              <w:rPr>
                <w:rFonts w:eastAsia="Times New Roman"/>
                <w:sz w:val="20"/>
                <w:szCs w:val="20"/>
              </w:rPr>
              <w:t>- preslika važeće osobne iskaznice</w:t>
            </w:r>
          </w:p>
          <w:p w14:paraId="0AC935EE" w14:textId="77777777" w:rsidR="00777D25" w:rsidRPr="00497FAA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497FAA">
              <w:rPr>
                <w:rFonts w:eastAsia="Times New Roman"/>
                <w:sz w:val="20"/>
                <w:szCs w:val="20"/>
              </w:rPr>
              <w:t>-potvrda o uplati jamčevine s računa ponuditelja</w:t>
            </w:r>
          </w:p>
          <w:p w14:paraId="7926121C" w14:textId="2E364433" w:rsidR="00777D25" w:rsidRPr="05F849FF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497FAA">
              <w:rPr>
                <w:rFonts w:eastAsia="Times New Roman"/>
                <w:sz w:val="20"/>
                <w:szCs w:val="20"/>
              </w:rPr>
              <w:lastRenderedPageBreak/>
              <w:t xml:space="preserve">- Izjava ponuditelja o sklapanju ugovora o kupoprodaji, prihvaćanju uvjeta natječaja i važenju ponude 90 dana od dana otvaranja ponuda te izjava ponuditelja da nema duga s osnove korištenja državne imovine </w:t>
            </w:r>
          </w:p>
        </w:tc>
        <w:tc>
          <w:tcPr>
            <w:tcW w:w="682" w:type="pct"/>
          </w:tcPr>
          <w:p w14:paraId="4491C06C" w14:textId="77777777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06" w:type="pct"/>
          </w:tcPr>
          <w:p w14:paraId="268FB9A4" w14:textId="0F12C7BC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574D0A">
              <w:rPr>
                <w:rFonts w:eastAsia="Times New Roman"/>
                <w:color w:val="EE0000"/>
                <w:sz w:val="20"/>
                <w:szCs w:val="20"/>
              </w:rPr>
              <w:t>53.280,00</w:t>
            </w:r>
          </w:p>
        </w:tc>
        <w:tc>
          <w:tcPr>
            <w:tcW w:w="606" w:type="pct"/>
          </w:tcPr>
          <w:p w14:paraId="68888E8C" w14:textId="77777777" w:rsidR="00777D25" w:rsidRDefault="00777D25" w:rsidP="00777D25">
            <w:pPr>
              <w:jc w:val="center"/>
              <w:rPr>
                <w:rFonts w:eastAsia="Times New Roman"/>
                <w:color w:val="EE0000"/>
                <w:sz w:val="20"/>
                <w:szCs w:val="20"/>
              </w:rPr>
            </w:pPr>
            <w:r>
              <w:rPr>
                <w:rFonts w:eastAsia="Times New Roman"/>
                <w:color w:val="EE0000"/>
                <w:sz w:val="20"/>
                <w:szCs w:val="20"/>
              </w:rPr>
              <w:t>NE</w:t>
            </w:r>
          </w:p>
          <w:p w14:paraId="46A4C8F0" w14:textId="3248FBE8" w:rsidR="00777D25" w:rsidRDefault="00777D25" w:rsidP="00777D25">
            <w:pPr>
              <w:jc w:val="center"/>
              <w:rPr>
                <w:rFonts w:eastAsia="Times New Roman"/>
                <w:color w:val="EE0000"/>
                <w:sz w:val="20"/>
                <w:szCs w:val="20"/>
              </w:rPr>
            </w:pPr>
            <w:r>
              <w:rPr>
                <w:rFonts w:eastAsia="Times New Roman"/>
                <w:color w:val="EE0000"/>
                <w:sz w:val="20"/>
                <w:szCs w:val="20"/>
              </w:rPr>
              <w:t>(I</w:t>
            </w:r>
            <w:r w:rsidRPr="00574D0A">
              <w:rPr>
                <w:rFonts w:eastAsia="Times New Roman"/>
                <w:color w:val="EE0000"/>
                <w:sz w:val="20"/>
                <w:szCs w:val="20"/>
              </w:rPr>
              <w:t>zjav</w:t>
            </w:r>
            <w:r>
              <w:rPr>
                <w:rFonts w:eastAsia="Times New Roman"/>
                <w:color w:val="EE0000"/>
                <w:sz w:val="20"/>
                <w:szCs w:val="20"/>
              </w:rPr>
              <w:t>a</w:t>
            </w:r>
            <w:r w:rsidRPr="00574D0A">
              <w:rPr>
                <w:rFonts w:eastAsia="Times New Roman"/>
                <w:color w:val="EE0000"/>
                <w:sz w:val="20"/>
                <w:szCs w:val="20"/>
              </w:rPr>
              <w:t xml:space="preserve"> ponuditelja o sklapanju ugovora o kupoprodaji, prihvaćanju uvjeta natječaja i važenju ponude 90 dana od dana otvaranja ponuda te izjava </w:t>
            </w:r>
            <w:r w:rsidRPr="00574D0A">
              <w:rPr>
                <w:rFonts w:eastAsia="Times New Roman"/>
                <w:color w:val="EE0000"/>
                <w:sz w:val="20"/>
                <w:szCs w:val="20"/>
              </w:rPr>
              <w:lastRenderedPageBreak/>
              <w:t>ponuditelja da nema duga s osnove korištenja državne imovine</w:t>
            </w:r>
          </w:p>
          <w:p w14:paraId="72D18A36" w14:textId="30C723D6" w:rsidR="00777D25" w:rsidRPr="00497FAA" w:rsidRDefault="00777D25" w:rsidP="00777D25">
            <w:pPr>
              <w:jc w:val="center"/>
              <w:rPr>
                <w:rFonts w:eastAsia="Times New Roman"/>
                <w:color w:val="EE0000"/>
                <w:sz w:val="20"/>
                <w:szCs w:val="20"/>
              </w:rPr>
            </w:pPr>
            <w:r>
              <w:rPr>
                <w:rFonts w:eastAsia="Times New Roman"/>
                <w:color w:val="EE0000"/>
                <w:sz w:val="20"/>
                <w:szCs w:val="20"/>
              </w:rPr>
              <w:t>nisu ovjerene kod javnog bilježnika)</w:t>
            </w:r>
          </w:p>
        </w:tc>
      </w:tr>
      <w:tr w:rsidR="00777D25" w:rsidRPr="005829FF" w14:paraId="31A0BCCD" w14:textId="77777777" w:rsidTr="00B37042">
        <w:tc>
          <w:tcPr>
            <w:tcW w:w="453" w:type="pct"/>
          </w:tcPr>
          <w:p w14:paraId="74B27A96" w14:textId="445E06DD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7.</w:t>
            </w:r>
          </w:p>
        </w:tc>
        <w:tc>
          <w:tcPr>
            <w:tcW w:w="606" w:type="pct"/>
          </w:tcPr>
          <w:p w14:paraId="7E15BF34" w14:textId="72B0E335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Jurica Gorup </w:t>
            </w:r>
          </w:p>
        </w:tc>
        <w:tc>
          <w:tcPr>
            <w:tcW w:w="713" w:type="pct"/>
          </w:tcPr>
          <w:p w14:paraId="4492FA9F" w14:textId="77777777" w:rsidR="00777D25" w:rsidRPr="00CB5067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CB5067">
              <w:rPr>
                <w:rFonts w:eastAsia="Times New Roman"/>
                <w:sz w:val="20"/>
                <w:szCs w:val="20"/>
              </w:rPr>
              <w:t>XXXXXXXXXXX</w:t>
            </w:r>
          </w:p>
          <w:p w14:paraId="235531B1" w14:textId="77098DD4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3EA9CEE5" w14:textId="1EC232A5" w:rsidR="00777D25" w:rsidRPr="004C7732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19</w:t>
            </w:r>
            <w:r w:rsidRPr="004C7732">
              <w:rPr>
                <w:rFonts w:eastAsia="Times New Roman"/>
                <w:sz w:val="20"/>
                <w:szCs w:val="20"/>
              </w:rPr>
              <w:t xml:space="preserve">.08.2026. u </w:t>
            </w:r>
          </w:p>
          <w:p w14:paraId="16601A43" w14:textId="33250DA6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C7732">
              <w:rPr>
                <w:rFonts w:eastAsia="Times New Roman"/>
                <w:sz w:val="20"/>
                <w:szCs w:val="20"/>
              </w:rPr>
              <w:t>0</w:t>
            </w:r>
            <w:r>
              <w:rPr>
                <w:rFonts w:eastAsia="Times New Roman"/>
                <w:sz w:val="20"/>
                <w:szCs w:val="20"/>
              </w:rPr>
              <w:t>8</w:t>
            </w:r>
            <w:r w:rsidRPr="004C7732">
              <w:rPr>
                <w:rFonts w:eastAsia="Times New Roman"/>
                <w:sz w:val="20"/>
                <w:szCs w:val="20"/>
              </w:rPr>
              <w:t>:</w:t>
            </w:r>
            <w:r>
              <w:rPr>
                <w:rFonts w:eastAsia="Times New Roman"/>
                <w:sz w:val="20"/>
                <w:szCs w:val="20"/>
              </w:rPr>
              <w:t>0</w:t>
            </w:r>
            <w:r w:rsidRPr="004C7732">
              <w:rPr>
                <w:rFonts w:eastAsia="Times New Roman"/>
                <w:sz w:val="20"/>
                <w:szCs w:val="20"/>
              </w:rPr>
              <w:t>0 sati</w:t>
            </w:r>
          </w:p>
        </w:tc>
        <w:tc>
          <w:tcPr>
            <w:tcW w:w="683" w:type="pct"/>
          </w:tcPr>
          <w:p w14:paraId="4A82F0DC" w14:textId="5CEFCE5C" w:rsidR="00777D25" w:rsidRPr="00574D0A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</w:t>
            </w:r>
            <w:r w:rsidRPr="00574D0A">
              <w:rPr>
                <w:rFonts w:eastAsia="Times New Roman"/>
                <w:sz w:val="20"/>
                <w:szCs w:val="20"/>
              </w:rPr>
              <w:t>potvrda Porezne uprave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574D0A">
              <w:rPr>
                <w:rFonts w:eastAsia="Times New Roman"/>
                <w:sz w:val="20"/>
                <w:szCs w:val="20"/>
              </w:rPr>
              <w:t>od 13.08.2026. o nepostojanju duga po osnovi javnih davanja</w:t>
            </w:r>
          </w:p>
          <w:p w14:paraId="1C5F0AC1" w14:textId="77777777" w:rsidR="00777D25" w:rsidRPr="00574D0A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574D0A">
              <w:rPr>
                <w:rFonts w:eastAsia="Times New Roman"/>
                <w:sz w:val="20"/>
                <w:szCs w:val="20"/>
              </w:rPr>
              <w:t>- preslika važeće osobne iskaznice</w:t>
            </w:r>
          </w:p>
          <w:p w14:paraId="052C57FF" w14:textId="77777777" w:rsidR="00777D25" w:rsidRPr="00574D0A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574D0A">
              <w:rPr>
                <w:rFonts w:eastAsia="Times New Roman"/>
                <w:sz w:val="20"/>
                <w:szCs w:val="20"/>
              </w:rPr>
              <w:t>-potvrda o uplati jamčevine s računa ponuditelja</w:t>
            </w:r>
          </w:p>
          <w:p w14:paraId="7FDC3056" w14:textId="113888DD" w:rsidR="00777D25" w:rsidRPr="05F849FF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574D0A">
              <w:rPr>
                <w:rFonts w:eastAsia="Times New Roman"/>
                <w:sz w:val="20"/>
                <w:szCs w:val="20"/>
              </w:rPr>
              <w:t>- Izjava ponuditelja o sklapanju ugovora o kupoprodaji, prihvaćanju uvjeta natječaja i važenju ponude 90 dana od dana otvaranja ponuda te izjava ponuditelja da nema duga s osnove korištenja državne imovine ovjerene kod javnog bilježnika 12.08.2026</w:t>
            </w:r>
          </w:p>
        </w:tc>
        <w:tc>
          <w:tcPr>
            <w:tcW w:w="682" w:type="pct"/>
          </w:tcPr>
          <w:p w14:paraId="3D3755B1" w14:textId="77777777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06" w:type="pct"/>
          </w:tcPr>
          <w:p w14:paraId="0EDF4A49" w14:textId="142CCBE9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574D0A">
              <w:rPr>
                <w:rFonts w:eastAsia="Times New Roman"/>
                <w:color w:val="EE0000"/>
                <w:sz w:val="20"/>
                <w:szCs w:val="20"/>
              </w:rPr>
              <w:t>52.400,00</w:t>
            </w:r>
          </w:p>
        </w:tc>
        <w:tc>
          <w:tcPr>
            <w:tcW w:w="606" w:type="pct"/>
          </w:tcPr>
          <w:p w14:paraId="42BC6E5D" w14:textId="77777777" w:rsidR="00777D25" w:rsidRPr="00574D0A" w:rsidRDefault="00777D25" w:rsidP="00777D25">
            <w:pPr>
              <w:jc w:val="center"/>
              <w:rPr>
                <w:rFonts w:eastAsia="Times New Roman"/>
                <w:color w:val="EE0000"/>
                <w:sz w:val="20"/>
                <w:szCs w:val="20"/>
              </w:rPr>
            </w:pPr>
            <w:r w:rsidRPr="00574D0A">
              <w:rPr>
                <w:rFonts w:eastAsia="Times New Roman"/>
                <w:color w:val="EE0000"/>
                <w:sz w:val="20"/>
                <w:szCs w:val="20"/>
              </w:rPr>
              <w:t>NE</w:t>
            </w:r>
          </w:p>
          <w:p w14:paraId="273183F9" w14:textId="51E2C59E" w:rsidR="00777D25" w:rsidRDefault="00777D25" w:rsidP="00777D25">
            <w:pPr>
              <w:jc w:val="center"/>
              <w:rPr>
                <w:rFonts w:eastAsia="Times New Roman"/>
                <w:color w:val="EE0000"/>
                <w:sz w:val="20"/>
                <w:szCs w:val="20"/>
              </w:rPr>
            </w:pPr>
            <w:r w:rsidRPr="00574D0A">
              <w:rPr>
                <w:rFonts w:eastAsia="Times New Roman"/>
                <w:color w:val="EE0000"/>
                <w:sz w:val="20"/>
                <w:szCs w:val="20"/>
              </w:rPr>
              <w:t>(ponuda nije  numerirana)</w:t>
            </w:r>
          </w:p>
        </w:tc>
      </w:tr>
    </w:tbl>
    <w:p w14:paraId="172B0BF4" w14:textId="77777777" w:rsidR="003F77DA" w:rsidRDefault="003F77DA">
      <w:pPr>
        <w:rPr>
          <w:rFonts w:eastAsia="Times New Roman"/>
          <w:sz w:val="20"/>
          <w:szCs w:val="20"/>
        </w:rPr>
      </w:pPr>
    </w:p>
    <w:p w14:paraId="5CC0E656" w14:textId="77777777" w:rsidR="00B37042" w:rsidRDefault="00B37042">
      <w:pPr>
        <w:rPr>
          <w:rFonts w:eastAsia="Times New Roman"/>
          <w:sz w:val="20"/>
          <w:szCs w:val="20"/>
        </w:rPr>
      </w:pPr>
    </w:p>
    <w:tbl>
      <w:tblPr>
        <w:tblStyle w:val="TableGrid"/>
        <w:tblW w:w="5001" w:type="pct"/>
        <w:tblInd w:w="-5" w:type="dxa"/>
        <w:tblLook w:val="04A0" w:firstRow="1" w:lastRow="0" w:firstColumn="1" w:lastColumn="0" w:noHBand="0" w:noVBand="1"/>
      </w:tblPr>
      <w:tblGrid>
        <w:gridCol w:w="1269"/>
        <w:gridCol w:w="1697"/>
        <w:gridCol w:w="1996"/>
        <w:gridCol w:w="1822"/>
        <w:gridCol w:w="1912"/>
        <w:gridCol w:w="1909"/>
        <w:gridCol w:w="1696"/>
        <w:gridCol w:w="1696"/>
      </w:tblGrid>
      <w:tr w:rsidR="00B37042" w:rsidRPr="00B74499" w14:paraId="52605FF5" w14:textId="77777777" w:rsidTr="00B37042">
        <w:tc>
          <w:tcPr>
            <w:tcW w:w="453" w:type="pct"/>
            <w:shd w:val="clear" w:color="auto" w:fill="BFBFBF" w:themeFill="background1" w:themeFillShade="BF"/>
          </w:tcPr>
          <w:p w14:paraId="3324E7F1" w14:textId="68790231" w:rsidR="00B37042" w:rsidRPr="00B74499" w:rsidRDefault="00B37042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9</w:t>
            </w:r>
            <w:r w:rsidRPr="00B74499">
              <w:rPr>
                <w:rFonts w:eastAsia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319" w:type="pct"/>
            <w:gridSpan w:val="2"/>
            <w:shd w:val="clear" w:color="auto" w:fill="BFBFBF" w:themeFill="background1" w:themeFillShade="BF"/>
            <w:vAlign w:val="center"/>
          </w:tcPr>
          <w:p w14:paraId="29E2E1F1" w14:textId="2F4CAA2E" w:rsidR="00B37042" w:rsidRPr="00B74499" w:rsidRDefault="00B37042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C09DD">
              <w:rPr>
                <w:rFonts w:eastAsia="Times New Roman"/>
                <w:b/>
                <w:bCs/>
                <w:sz w:val="20"/>
                <w:szCs w:val="20"/>
              </w:rPr>
              <w:t xml:space="preserve">STAN 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>5907</w:t>
            </w:r>
          </w:p>
        </w:tc>
        <w:tc>
          <w:tcPr>
            <w:tcW w:w="1334" w:type="pct"/>
            <w:gridSpan w:val="2"/>
            <w:shd w:val="clear" w:color="auto" w:fill="BFBFBF" w:themeFill="background1" w:themeFillShade="BF"/>
          </w:tcPr>
          <w:p w14:paraId="0002A8C8" w14:textId="1F0F879C" w:rsidR="00B37042" w:rsidRPr="00B74499" w:rsidRDefault="00B37042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t xml:space="preserve"> </w:t>
            </w:r>
            <w:r w:rsidRPr="00B37042">
              <w:rPr>
                <w:rFonts w:eastAsia="Times New Roman"/>
                <w:b/>
                <w:bCs/>
                <w:sz w:val="20"/>
                <w:szCs w:val="20"/>
              </w:rPr>
              <w:t>Požega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>,</w:t>
            </w:r>
            <w:r>
              <w:t xml:space="preserve"> </w:t>
            </w:r>
            <w:r w:rsidRPr="00B37042">
              <w:rPr>
                <w:rFonts w:eastAsia="Times New Roman"/>
                <w:b/>
                <w:bCs/>
                <w:sz w:val="20"/>
                <w:szCs w:val="20"/>
              </w:rPr>
              <w:t>Ulica Pape Ivana Pavla II br. 3</w:t>
            </w:r>
            <w:r w:rsidRPr="005545CE"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82" w:type="pct"/>
            <w:shd w:val="clear" w:color="auto" w:fill="BFBFBF" w:themeFill="background1" w:themeFillShade="BF"/>
          </w:tcPr>
          <w:p w14:paraId="0111A60D" w14:textId="0395DB73" w:rsidR="00B37042" w:rsidRPr="00B74499" w:rsidRDefault="00B37042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22,33</w:t>
            </w:r>
            <w:r w:rsidRPr="005545CE">
              <w:rPr>
                <w:rFonts w:eastAsia="Times New Roman"/>
                <w:b/>
                <w:bCs/>
                <w:sz w:val="20"/>
                <w:szCs w:val="20"/>
              </w:rPr>
              <w:t xml:space="preserve"> m</w:t>
            </w:r>
            <w:r w:rsidRPr="005545CE">
              <w:rPr>
                <w:rFonts w:eastAsia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212" w:type="pct"/>
            <w:gridSpan w:val="2"/>
            <w:shd w:val="clear" w:color="auto" w:fill="BFBFBF" w:themeFill="background1" w:themeFillShade="BF"/>
          </w:tcPr>
          <w:p w14:paraId="1D1BE657" w14:textId="6A0EC5E3" w:rsidR="00B37042" w:rsidRPr="00B74499" w:rsidRDefault="00B37042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12.6</w:t>
            </w:r>
            <w:r w:rsidRPr="00387E56">
              <w:rPr>
                <w:rFonts w:eastAsia="Times New Roman"/>
                <w:b/>
                <w:bCs/>
                <w:sz w:val="20"/>
                <w:szCs w:val="20"/>
              </w:rPr>
              <w:t>00,00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r w:rsidRPr="005545CE">
              <w:rPr>
                <w:rFonts w:eastAsia="Times New Roman"/>
                <w:b/>
                <w:bCs/>
                <w:sz w:val="20"/>
                <w:szCs w:val="20"/>
              </w:rPr>
              <w:t>EUR</w:t>
            </w:r>
          </w:p>
        </w:tc>
      </w:tr>
      <w:tr w:rsidR="00B37042" w:rsidRPr="00B74499" w14:paraId="0D56B6C7" w14:textId="77777777" w:rsidTr="00B37042">
        <w:tc>
          <w:tcPr>
            <w:tcW w:w="453" w:type="pct"/>
          </w:tcPr>
          <w:p w14:paraId="564E29C2" w14:textId="77777777" w:rsidR="00B37042" w:rsidRPr="00B74499" w:rsidRDefault="00B3704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Redni</w:t>
            </w:r>
          </w:p>
          <w:p w14:paraId="0FA4E147" w14:textId="77777777" w:rsidR="00B37042" w:rsidRPr="00B74499" w:rsidRDefault="00B3704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broj ponude</w:t>
            </w:r>
          </w:p>
        </w:tc>
        <w:tc>
          <w:tcPr>
            <w:tcW w:w="606" w:type="pct"/>
          </w:tcPr>
          <w:p w14:paraId="4363268D" w14:textId="77777777" w:rsidR="00B37042" w:rsidRPr="00B74499" w:rsidRDefault="00B3704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Ponuditelj</w:t>
            </w:r>
          </w:p>
          <w:p w14:paraId="4DCACD2F" w14:textId="77777777" w:rsidR="00B37042" w:rsidRPr="00B74499" w:rsidRDefault="00B3704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13" w:type="pct"/>
          </w:tcPr>
          <w:p w14:paraId="782E555E" w14:textId="77777777" w:rsidR="00B37042" w:rsidRPr="00B74499" w:rsidRDefault="00B3704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OIB</w:t>
            </w:r>
          </w:p>
        </w:tc>
        <w:tc>
          <w:tcPr>
            <w:tcW w:w="651" w:type="pct"/>
          </w:tcPr>
          <w:p w14:paraId="248DFA6D" w14:textId="77777777" w:rsidR="00B37042" w:rsidRPr="00B74499" w:rsidRDefault="00B3704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Datum i vrijeme zaprimanja ponude</w:t>
            </w:r>
          </w:p>
        </w:tc>
        <w:tc>
          <w:tcPr>
            <w:tcW w:w="683" w:type="pct"/>
          </w:tcPr>
          <w:p w14:paraId="75CCE410" w14:textId="77777777" w:rsidR="00B37042" w:rsidRPr="00B74499" w:rsidRDefault="00B3704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Podaci o dostavljenim prilozima</w:t>
            </w:r>
          </w:p>
        </w:tc>
        <w:tc>
          <w:tcPr>
            <w:tcW w:w="682" w:type="pct"/>
          </w:tcPr>
          <w:p w14:paraId="50562A0E" w14:textId="77777777" w:rsidR="00B37042" w:rsidRPr="00B74499" w:rsidRDefault="00B3704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Podaci o prilozima koji nisu dostavljeni</w:t>
            </w:r>
          </w:p>
          <w:p w14:paraId="149838D3" w14:textId="77777777" w:rsidR="00B37042" w:rsidRPr="00B74499" w:rsidRDefault="00B3704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06" w:type="pct"/>
          </w:tcPr>
          <w:p w14:paraId="2EC8B30C" w14:textId="77777777" w:rsidR="00B37042" w:rsidRPr="00B74499" w:rsidRDefault="00B3704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Ponuđeni iznos (EUR)</w:t>
            </w:r>
          </w:p>
        </w:tc>
        <w:tc>
          <w:tcPr>
            <w:tcW w:w="606" w:type="pct"/>
          </w:tcPr>
          <w:p w14:paraId="64899645" w14:textId="77777777" w:rsidR="00B37042" w:rsidRPr="00B74499" w:rsidRDefault="00B3704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Valjanost ponude</w:t>
            </w:r>
          </w:p>
        </w:tc>
      </w:tr>
      <w:tr w:rsidR="00777D25" w:rsidRPr="00B74499" w14:paraId="787D589C" w14:textId="77777777" w:rsidTr="00B37042">
        <w:tc>
          <w:tcPr>
            <w:tcW w:w="453" w:type="pct"/>
          </w:tcPr>
          <w:p w14:paraId="52AE9E60" w14:textId="77777777" w:rsidR="00777D25" w:rsidRPr="00B74499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1.</w:t>
            </w:r>
          </w:p>
        </w:tc>
        <w:tc>
          <w:tcPr>
            <w:tcW w:w="606" w:type="pct"/>
          </w:tcPr>
          <w:p w14:paraId="0FFE978E" w14:textId="48BA3C2A" w:rsidR="00777D25" w:rsidRPr="00B74499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Petar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Nogolica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713" w:type="pct"/>
          </w:tcPr>
          <w:p w14:paraId="1374C156" w14:textId="77777777" w:rsidR="00777D25" w:rsidRPr="00CB5067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CB5067">
              <w:rPr>
                <w:rFonts w:eastAsia="Times New Roman"/>
                <w:sz w:val="20"/>
                <w:szCs w:val="20"/>
              </w:rPr>
              <w:t>XXXXXXXXXXX</w:t>
            </w:r>
          </w:p>
          <w:p w14:paraId="3508CB6C" w14:textId="46284F3D" w:rsidR="00777D25" w:rsidRPr="00B74499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2D70C7DA" w14:textId="086572E3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28.08.2026. u </w:t>
            </w:r>
          </w:p>
          <w:p w14:paraId="5AAFB2F6" w14:textId="57366C6B" w:rsidR="00777D25" w:rsidRPr="00B74499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11:13 sati</w:t>
            </w:r>
          </w:p>
        </w:tc>
        <w:tc>
          <w:tcPr>
            <w:tcW w:w="683" w:type="pct"/>
          </w:tcPr>
          <w:p w14:paraId="21716D1F" w14:textId="7B63A9DF" w:rsidR="00777D25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5F849FF">
              <w:rPr>
                <w:rFonts w:eastAsia="Times New Roman"/>
                <w:sz w:val="20"/>
                <w:szCs w:val="20"/>
              </w:rPr>
              <w:t>-</w:t>
            </w:r>
            <w:r>
              <w:rPr>
                <w:rFonts w:eastAsia="Times New Roman"/>
                <w:sz w:val="20"/>
                <w:szCs w:val="20"/>
              </w:rPr>
              <w:t>p</w:t>
            </w:r>
            <w:r w:rsidRPr="05F849FF">
              <w:rPr>
                <w:rFonts w:eastAsia="Times New Roman"/>
                <w:sz w:val="20"/>
                <w:szCs w:val="20"/>
              </w:rPr>
              <w:t xml:space="preserve">otvrda Porezne uprave od </w:t>
            </w:r>
            <w:r>
              <w:rPr>
                <w:rFonts w:eastAsia="Times New Roman"/>
                <w:sz w:val="20"/>
                <w:szCs w:val="20"/>
              </w:rPr>
              <w:t>28</w:t>
            </w:r>
            <w:r w:rsidRPr="05F849FF">
              <w:rPr>
                <w:rFonts w:eastAsia="Times New Roman"/>
                <w:sz w:val="20"/>
                <w:szCs w:val="20"/>
              </w:rPr>
              <w:t>.0</w:t>
            </w:r>
            <w:r>
              <w:rPr>
                <w:rFonts w:eastAsia="Times New Roman"/>
                <w:sz w:val="20"/>
                <w:szCs w:val="20"/>
              </w:rPr>
              <w:t>8</w:t>
            </w:r>
            <w:r w:rsidRPr="05F849FF">
              <w:rPr>
                <w:rFonts w:eastAsia="Times New Roman"/>
                <w:sz w:val="20"/>
                <w:szCs w:val="20"/>
              </w:rPr>
              <w:t>.2026. o nepostojanju duga po osnovi javnih davanja</w:t>
            </w:r>
          </w:p>
          <w:p w14:paraId="17740B5E" w14:textId="77777777" w:rsidR="00777D25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 preslika važeće osobne iskaznice</w:t>
            </w:r>
          </w:p>
          <w:p w14:paraId="59E4C51A" w14:textId="77777777" w:rsidR="00777D25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</w:t>
            </w:r>
            <w:r>
              <w:t xml:space="preserve"> </w:t>
            </w:r>
            <w:r w:rsidRPr="00FD6C42">
              <w:rPr>
                <w:rFonts w:eastAsia="Times New Roman"/>
                <w:sz w:val="20"/>
                <w:szCs w:val="20"/>
              </w:rPr>
              <w:t>podatak o broju računa ponuditelja s naznakom poslovne banke kod koje je isti otvoren</w:t>
            </w:r>
          </w:p>
          <w:p w14:paraId="386A59E0" w14:textId="77777777" w:rsidR="00777D25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-potvrda o uplati jamčevine s računa ponuditelja</w:t>
            </w:r>
          </w:p>
          <w:p w14:paraId="2311866C" w14:textId="523D6465" w:rsidR="00777D25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5F849FF">
              <w:rPr>
                <w:rFonts w:eastAsia="Times New Roman"/>
                <w:sz w:val="20"/>
                <w:szCs w:val="20"/>
              </w:rPr>
              <w:t>-</w:t>
            </w:r>
            <w:r>
              <w:t xml:space="preserve"> </w:t>
            </w:r>
            <w:r w:rsidRPr="00405AE1">
              <w:rPr>
                <w:rFonts w:eastAsia="Times New Roman"/>
                <w:sz w:val="20"/>
                <w:szCs w:val="20"/>
              </w:rPr>
              <w:t>Izjava ponuditelja o sklapanju ugovora o kupoprodaji, prihvaćanju uvjeta natječaja i važenju ponude 90 dana od dana otvaranja ponuda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405AE1">
              <w:rPr>
                <w:rFonts w:eastAsia="Times New Roman"/>
                <w:sz w:val="20"/>
                <w:szCs w:val="20"/>
              </w:rPr>
              <w:t xml:space="preserve"> </w:t>
            </w:r>
            <w:r w:rsidRPr="009D1662">
              <w:rPr>
                <w:rFonts w:eastAsia="Times New Roman"/>
                <w:sz w:val="20"/>
                <w:szCs w:val="20"/>
              </w:rPr>
              <w:t xml:space="preserve">te izjava ponuditelja da nema duga s osnove korištenja državne imovine </w:t>
            </w:r>
            <w:r w:rsidRPr="00B37042">
              <w:rPr>
                <w:rFonts w:eastAsia="Times New Roman"/>
                <w:sz w:val="20"/>
                <w:szCs w:val="20"/>
              </w:rPr>
              <w:t>ovjerene kod javnog bilježnika 2</w:t>
            </w:r>
            <w:r>
              <w:rPr>
                <w:rFonts w:eastAsia="Times New Roman"/>
                <w:sz w:val="20"/>
                <w:szCs w:val="20"/>
              </w:rPr>
              <w:t>8</w:t>
            </w:r>
            <w:r w:rsidRPr="00B37042">
              <w:rPr>
                <w:rFonts w:eastAsia="Times New Roman"/>
                <w:sz w:val="20"/>
                <w:szCs w:val="20"/>
              </w:rPr>
              <w:t>.08.2026.</w:t>
            </w:r>
          </w:p>
          <w:p w14:paraId="6306C1A3" w14:textId="289AA425" w:rsidR="00777D25" w:rsidRPr="00B74499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-I</w:t>
            </w:r>
            <w:r w:rsidRPr="00405AE1">
              <w:rPr>
                <w:rFonts w:eastAsia="Times New Roman"/>
                <w:sz w:val="20"/>
                <w:szCs w:val="20"/>
              </w:rPr>
              <w:t xml:space="preserve">zjava ponuditelja da nema duga s osnove korištenja </w:t>
            </w:r>
            <w:r w:rsidRPr="00405AE1">
              <w:rPr>
                <w:rFonts w:eastAsia="Times New Roman"/>
                <w:sz w:val="20"/>
                <w:szCs w:val="20"/>
              </w:rPr>
              <w:lastRenderedPageBreak/>
              <w:t>državne imovine ovjeren</w:t>
            </w:r>
            <w:r>
              <w:rPr>
                <w:rFonts w:eastAsia="Times New Roman"/>
                <w:sz w:val="20"/>
                <w:szCs w:val="20"/>
              </w:rPr>
              <w:t>a</w:t>
            </w:r>
            <w:r w:rsidRPr="00405AE1">
              <w:rPr>
                <w:rFonts w:eastAsia="Times New Roman"/>
                <w:sz w:val="20"/>
                <w:szCs w:val="20"/>
              </w:rPr>
              <w:t xml:space="preserve"> kod javnog bilježnika </w:t>
            </w:r>
            <w:r>
              <w:rPr>
                <w:rFonts w:eastAsia="Times New Roman"/>
                <w:sz w:val="20"/>
                <w:szCs w:val="20"/>
              </w:rPr>
              <w:t>28</w:t>
            </w:r>
            <w:r w:rsidRPr="00405AE1">
              <w:rPr>
                <w:rFonts w:eastAsia="Times New Roman"/>
                <w:sz w:val="20"/>
                <w:szCs w:val="20"/>
              </w:rPr>
              <w:t>.08.2026.</w:t>
            </w:r>
          </w:p>
        </w:tc>
        <w:tc>
          <w:tcPr>
            <w:tcW w:w="682" w:type="pct"/>
          </w:tcPr>
          <w:p w14:paraId="153F6D33" w14:textId="77777777" w:rsidR="00777D25" w:rsidRPr="00B74499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06" w:type="pct"/>
          </w:tcPr>
          <w:p w14:paraId="3D4CEEFB" w14:textId="4110D187" w:rsidR="00777D25" w:rsidRPr="00B74499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32D37">
              <w:rPr>
                <w:rFonts w:eastAsia="Times New Roman"/>
                <w:sz w:val="20"/>
                <w:szCs w:val="20"/>
                <w:highlight w:val="cyan"/>
              </w:rPr>
              <w:t>51.115</w:t>
            </w:r>
            <w:r w:rsidRPr="00932D37">
              <w:rPr>
                <w:rFonts w:eastAsia="Times New Roman"/>
                <w:sz w:val="20"/>
                <w:szCs w:val="20"/>
                <w:highlight w:val="cyan"/>
                <w:shd w:val="clear" w:color="auto" w:fill="95DCF7" w:themeFill="accent4" w:themeFillTint="66"/>
              </w:rPr>
              <w:t>,00</w:t>
            </w:r>
          </w:p>
        </w:tc>
        <w:tc>
          <w:tcPr>
            <w:tcW w:w="606" w:type="pct"/>
          </w:tcPr>
          <w:p w14:paraId="4B78E887" w14:textId="77777777" w:rsidR="00777D25" w:rsidRPr="00B74499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5829FF">
              <w:rPr>
                <w:rFonts w:eastAsia="Times New Roman"/>
                <w:sz w:val="20"/>
                <w:szCs w:val="20"/>
                <w:highlight w:val="cyan"/>
              </w:rPr>
              <w:t>DA</w:t>
            </w:r>
          </w:p>
        </w:tc>
      </w:tr>
      <w:tr w:rsidR="00777D25" w:rsidRPr="005829FF" w14:paraId="251E2D16" w14:textId="77777777" w:rsidTr="00B37042">
        <w:tc>
          <w:tcPr>
            <w:tcW w:w="453" w:type="pct"/>
          </w:tcPr>
          <w:p w14:paraId="7BBD4324" w14:textId="77777777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2.</w:t>
            </w:r>
          </w:p>
        </w:tc>
        <w:tc>
          <w:tcPr>
            <w:tcW w:w="606" w:type="pct"/>
          </w:tcPr>
          <w:p w14:paraId="26C5C0A1" w14:textId="2BA2FD63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Ana Bogović Lucić </w:t>
            </w:r>
          </w:p>
        </w:tc>
        <w:tc>
          <w:tcPr>
            <w:tcW w:w="713" w:type="pct"/>
          </w:tcPr>
          <w:p w14:paraId="3525F548" w14:textId="77777777" w:rsidR="00777D25" w:rsidRPr="00CB5067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CB5067">
              <w:rPr>
                <w:rFonts w:eastAsia="Times New Roman"/>
                <w:sz w:val="20"/>
                <w:szCs w:val="20"/>
              </w:rPr>
              <w:t>XXXXXXXXXXX</w:t>
            </w:r>
          </w:p>
          <w:p w14:paraId="0B7BA068" w14:textId="02B3573A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20C566F0" w14:textId="6C41FFD4" w:rsidR="00777D25" w:rsidRPr="004C7732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C7732">
              <w:rPr>
                <w:rFonts w:eastAsia="Times New Roman"/>
                <w:sz w:val="20"/>
                <w:szCs w:val="20"/>
              </w:rPr>
              <w:t>2</w:t>
            </w:r>
            <w:r>
              <w:rPr>
                <w:rFonts w:eastAsia="Times New Roman"/>
                <w:sz w:val="20"/>
                <w:szCs w:val="20"/>
              </w:rPr>
              <w:t>7</w:t>
            </w:r>
            <w:r w:rsidRPr="004C7732">
              <w:rPr>
                <w:rFonts w:eastAsia="Times New Roman"/>
                <w:sz w:val="20"/>
                <w:szCs w:val="20"/>
              </w:rPr>
              <w:t xml:space="preserve">.08.2026. u </w:t>
            </w:r>
          </w:p>
          <w:p w14:paraId="500ABEA8" w14:textId="072DB751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</w:t>
            </w:r>
            <w:r w:rsidRPr="004C7732">
              <w:rPr>
                <w:rFonts w:eastAsia="Times New Roman"/>
                <w:sz w:val="20"/>
                <w:szCs w:val="20"/>
              </w:rPr>
              <w:t>:</w:t>
            </w:r>
            <w:r>
              <w:rPr>
                <w:rFonts w:eastAsia="Times New Roman"/>
                <w:sz w:val="20"/>
                <w:szCs w:val="20"/>
              </w:rPr>
              <w:t>15</w:t>
            </w:r>
            <w:r w:rsidRPr="004C7732">
              <w:rPr>
                <w:rFonts w:eastAsia="Times New Roman"/>
                <w:sz w:val="20"/>
                <w:szCs w:val="20"/>
              </w:rPr>
              <w:t xml:space="preserve"> sati</w:t>
            </w:r>
          </w:p>
        </w:tc>
        <w:tc>
          <w:tcPr>
            <w:tcW w:w="683" w:type="pct"/>
          </w:tcPr>
          <w:p w14:paraId="47411915" w14:textId="03EDE73E" w:rsidR="00777D25" w:rsidRPr="004C7732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4C7732">
              <w:rPr>
                <w:rFonts w:eastAsia="Times New Roman"/>
                <w:sz w:val="20"/>
                <w:szCs w:val="20"/>
              </w:rPr>
              <w:t xml:space="preserve">-potvrda Porezne uprave od </w:t>
            </w:r>
            <w:r>
              <w:rPr>
                <w:rFonts w:eastAsia="Times New Roman"/>
                <w:sz w:val="20"/>
                <w:szCs w:val="20"/>
              </w:rPr>
              <w:t>24</w:t>
            </w:r>
            <w:r w:rsidRPr="004C7732">
              <w:rPr>
                <w:rFonts w:eastAsia="Times New Roman"/>
                <w:sz w:val="20"/>
                <w:szCs w:val="20"/>
              </w:rPr>
              <w:t>.08.2026. o nepostojanju duga po osnovi javnih davanja</w:t>
            </w:r>
          </w:p>
          <w:p w14:paraId="276C239B" w14:textId="7A578280" w:rsidR="00777D25" w:rsidRPr="004C7732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4C7732">
              <w:rPr>
                <w:rFonts w:eastAsia="Times New Roman"/>
                <w:sz w:val="20"/>
                <w:szCs w:val="20"/>
              </w:rPr>
              <w:t>-preslika važeće osobne iskaznice</w:t>
            </w:r>
          </w:p>
          <w:p w14:paraId="35E4C502" w14:textId="77777777" w:rsidR="00777D25" w:rsidRPr="004C7732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4C7732">
              <w:rPr>
                <w:rFonts w:eastAsia="Times New Roman"/>
                <w:sz w:val="20"/>
                <w:szCs w:val="20"/>
              </w:rPr>
              <w:t>-potvrda o uplati jamčevine s računa ponuditelja</w:t>
            </w:r>
          </w:p>
          <w:p w14:paraId="2466AAFB" w14:textId="62B50612" w:rsidR="00777D25" w:rsidRPr="05F849FF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4C7732">
              <w:rPr>
                <w:rFonts w:eastAsia="Times New Roman"/>
                <w:sz w:val="20"/>
                <w:szCs w:val="20"/>
              </w:rPr>
              <w:t>- Izjava ponuditelja o sklapanju ugovora o kupoprodaji, prihvaćanju uvjeta natječaja i važenju ponude 90 dana od dana otvaranja ponuda te izjava ponuditelja da nema duga s osnove korištenja državne imovine ovjerene kod javnog bilježnika 2</w:t>
            </w:r>
            <w:r>
              <w:rPr>
                <w:rFonts w:eastAsia="Times New Roman"/>
                <w:sz w:val="20"/>
                <w:szCs w:val="20"/>
              </w:rPr>
              <w:t>6</w:t>
            </w:r>
            <w:r w:rsidRPr="004C7732">
              <w:rPr>
                <w:rFonts w:eastAsia="Times New Roman"/>
                <w:sz w:val="20"/>
                <w:szCs w:val="20"/>
              </w:rPr>
              <w:t>.08.2026.</w:t>
            </w:r>
          </w:p>
        </w:tc>
        <w:tc>
          <w:tcPr>
            <w:tcW w:w="682" w:type="pct"/>
          </w:tcPr>
          <w:p w14:paraId="11BA1D14" w14:textId="77777777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06" w:type="pct"/>
          </w:tcPr>
          <w:p w14:paraId="2BFA3D17" w14:textId="2159386D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35.000,00</w:t>
            </w:r>
          </w:p>
        </w:tc>
        <w:tc>
          <w:tcPr>
            <w:tcW w:w="606" w:type="pct"/>
          </w:tcPr>
          <w:p w14:paraId="3A06775E" w14:textId="77777777" w:rsidR="00777D25" w:rsidRPr="004C7732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DA</w:t>
            </w:r>
          </w:p>
        </w:tc>
      </w:tr>
      <w:tr w:rsidR="00B37042" w:rsidRPr="005829FF" w14:paraId="798D0374" w14:textId="77777777" w:rsidTr="00B37042">
        <w:tc>
          <w:tcPr>
            <w:tcW w:w="453" w:type="pct"/>
          </w:tcPr>
          <w:p w14:paraId="11B479F7" w14:textId="77777777" w:rsidR="00B37042" w:rsidRDefault="00B3704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3.</w:t>
            </w:r>
          </w:p>
        </w:tc>
        <w:tc>
          <w:tcPr>
            <w:tcW w:w="606" w:type="pct"/>
          </w:tcPr>
          <w:p w14:paraId="53B7AB75" w14:textId="795B2836" w:rsidR="00B37042" w:rsidRDefault="00932D3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JMV d.o.o.</w:t>
            </w:r>
            <w:r w:rsidR="001F206D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713" w:type="pct"/>
          </w:tcPr>
          <w:p w14:paraId="48398038" w14:textId="73DDF90C" w:rsidR="00B37042" w:rsidRDefault="00932D3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44807304973</w:t>
            </w:r>
          </w:p>
        </w:tc>
        <w:tc>
          <w:tcPr>
            <w:tcW w:w="651" w:type="pct"/>
          </w:tcPr>
          <w:p w14:paraId="60F8C094" w14:textId="40EB3A06" w:rsidR="00B37042" w:rsidRPr="004C7732" w:rsidRDefault="00B3704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C7732">
              <w:rPr>
                <w:rFonts w:eastAsia="Times New Roman"/>
                <w:sz w:val="20"/>
                <w:szCs w:val="20"/>
              </w:rPr>
              <w:t>2</w:t>
            </w:r>
            <w:r w:rsidR="00932D37">
              <w:rPr>
                <w:rFonts w:eastAsia="Times New Roman"/>
                <w:sz w:val="20"/>
                <w:szCs w:val="20"/>
              </w:rPr>
              <w:t>8</w:t>
            </w:r>
            <w:r w:rsidRPr="004C7732">
              <w:rPr>
                <w:rFonts w:eastAsia="Times New Roman"/>
                <w:sz w:val="20"/>
                <w:szCs w:val="20"/>
              </w:rPr>
              <w:t xml:space="preserve">.08.2026. u </w:t>
            </w:r>
          </w:p>
          <w:p w14:paraId="4200DE9C" w14:textId="6E7193A3" w:rsidR="00B37042" w:rsidRDefault="00932D3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  <w:r w:rsidR="00B37042" w:rsidRPr="004C7732">
              <w:rPr>
                <w:rFonts w:eastAsia="Times New Roman"/>
                <w:sz w:val="20"/>
                <w:szCs w:val="20"/>
              </w:rPr>
              <w:t>:</w:t>
            </w:r>
            <w:r>
              <w:rPr>
                <w:rFonts w:eastAsia="Times New Roman"/>
                <w:sz w:val="20"/>
                <w:szCs w:val="20"/>
              </w:rPr>
              <w:t>13</w:t>
            </w:r>
            <w:r w:rsidR="00B37042" w:rsidRPr="004C7732">
              <w:rPr>
                <w:rFonts w:eastAsia="Times New Roman"/>
                <w:sz w:val="20"/>
                <w:szCs w:val="20"/>
              </w:rPr>
              <w:t xml:space="preserve"> sati</w:t>
            </w:r>
          </w:p>
        </w:tc>
        <w:tc>
          <w:tcPr>
            <w:tcW w:w="683" w:type="pct"/>
          </w:tcPr>
          <w:p w14:paraId="3668CF47" w14:textId="12ECA612" w:rsidR="00B37042" w:rsidRPr="004C7732" w:rsidRDefault="00B37042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4C7732">
              <w:rPr>
                <w:rFonts w:eastAsia="Times New Roman"/>
                <w:sz w:val="20"/>
                <w:szCs w:val="20"/>
              </w:rPr>
              <w:t xml:space="preserve">-potvrda Porezne uprave od </w:t>
            </w:r>
            <w:r w:rsidR="00932D37">
              <w:rPr>
                <w:rFonts w:eastAsia="Times New Roman"/>
                <w:sz w:val="20"/>
                <w:szCs w:val="20"/>
              </w:rPr>
              <w:t>21</w:t>
            </w:r>
            <w:r w:rsidRPr="004C7732">
              <w:rPr>
                <w:rFonts w:eastAsia="Times New Roman"/>
                <w:sz w:val="20"/>
                <w:szCs w:val="20"/>
              </w:rPr>
              <w:t>.08.2026. o nepostojanju duga po osnovi javnih davanja</w:t>
            </w:r>
          </w:p>
          <w:p w14:paraId="7BF038C3" w14:textId="77777777" w:rsidR="00932D37" w:rsidRDefault="00B37042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4C7732">
              <w:rPr>
                <w:rFonts w:eastAsia="Times New Roman"/>
                <w:sz w:val="20"/>
                <w:szCs w:val="20"/>
              </w:rPr>
              <w:t>-</w:t>
            </w:r>
            <w:r w:rsidR="00932D37">
              <w:t xml:space="preserve"> </w:t>
            </w:r>
            <w:r w:rsidR="00932D37" w:rsidRPr="00932D37">
              <w:rPr>
                <w:rFonts w:eastAsia="Times New Roman"/>
                <w:sz w:val="20"/>
                <w:szCs w:val="20"/>
              </w:rPr>
              <w:t xml:space="preserve">Izvadak iz Sudskog registra od </w:t>
            </w:r>
            <w:r w:rsidR="00932D37">
              <w:rPr>
                <w:rFonts w:eastAsia="Times New Roman"/>
                <w:sz w:val="20"/>
                <w:szCs w:val="20"/>
              </w:rPr>
              <w:t>21</w:t>
            </w:r>
            <w:r w:rsidR="00932D37" w:rsidRPr="00932D37">
              <w:rPr>
                <w:rFonts w:eastAsia="Times New Roman"/>
                <w:sz w:val="20"/>
                <w:szCs w:val="20"/>
              </w:rPr>
              <w:t>.</w:t>
            </w:r>
            <w:r w:rsidR="00932D37">
              <w:rPr>
                <w:rFonts w:eastAsia="Times New Roman"/>
                <w:sz w:val="20"/>
                <w:szCs w:val="20"/>
              </w:rPr>
              <w:t>08</w:t>
            </w:r>
            <w:r w:rsidR="00932D37" w:rsidRPr="00932D37">
              <w:rPr>
                <w:rFonts w:eastAsia="Times New Roman"/>
                <w:sz w:val="20"/>
                <w:szCs w:val="20"/>
              </w:rPr>
              <w:t>.202</w:t>
            </w:r>
            <w:r w:rsidR="00932D37">
              <w:rPr>
                <w:rFonts w:eastAsia="Times New Roman"/>
                <w:sz w:val="20"/>
                <w:szCs w:val="20"/>
              </w:rPr>
              <w:t>6</w:t>
            </w:r>
            <w:r w:rsidR="00932D37" w:rsidRPr="00932D37">
              <w:rPr>
                <w:rFonts w:eastAsia="Times New Roman"/>
                <w:sz w:val="20"/>
                <w:szCs w:val="20"/>
              </w:rPr>
              <w:t>.</w:t>
            </w:r>
          </w:p>
          <w:p w14:paraId="6DE4B101" w14:textId="27E4AD99" w:rsidR="00B37042" w:rsidRPr="004C7732" w:rsidRDefault="00932D37">
            <w:pPr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-</w:t>
            </w:r>
            <w:r w:rsidRPr="00932D37">
              <w:rPr>
                <w:rFonts w:eastAsia="Times New Roman"/>
                <w:sz w:val="20"/>
                <w:szCs w:val="20"/>
              </w:rPr>
              <w:t>preslika važeće osobne iskaznice</w:t>
            </w:r>
            <w:r>
              <w:rPr>
                <w:rFonts w:eastAsia="Times New Roman"/>
                <w:sz w:val="20"/>
                <w:szCs w:val="20"/>
              </w:rPr>
              <w:t xml:space="preserve"> osobe ovlaštene za zastupanje</w:t>
            </w:r>
          </w:p>
          <w:p w14:paraId="0F08E79A" w14:textId="77777777" w:rsidR="00B37042" w:rsidRPr="004C7732" w:rsidRDefault="00B37042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4C7732">
              <w:rPr>
                <w:rFonts w:eastAsia="Times New Roman"/>
                <w:sz w:val="20"/>
                <w:szCs w:val="20"/>
              </w:rPr>
              <w:t>-potvrda o uplati jamčevine s računa ponuditelja</w:t>
            </w:r>
          </w:p>
          <w:p w14:paraId="63A9AFB9" w14:textId="77777777" w:rsidR="00B37042" w:rsidRPr="05F849FF" w:rsidRDefault="00B37042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4C7732">
              <w:rPr>
                <w:rFonts w:eastAsia="Times New Roman"/>
                <w:sz w:val="20"/>
                <w:szCs w:val="20"/>
              </w:rPr>
              <w:t>- Izjava ponuditelja o sklapanju ugovora o kupoprodaji, prihvaćanju uvjeta natječaja i važenju ponude 90 dana od dana otvaranja ponuda te izjava ponuditelja da nema duga s osnove korištenja državne imovine ovjerene kod javnog bilježnika 2</w:t>
            </w:r>
            <w:r>
              <w:rPr>
                <w:rFonts w:eastAsia="Times New Roman"/>
                <w:sz w:val="20"/>
                <w:szCs w:val="20"/>
              </w:rPr>
              <w:t>1</w:t>
            </w:r>
            <w:r w:rsidRPr="004C7732">
              <w:rPr>
                <w:rFonts w:eastAsia="Times New Roman"/>
                <w:sz w:val="20"/>
                <w:szCs w:val="20"/>
              </w:rPr>
              <w:t>.08.2026.</w:t>
            </w:r>
          </w:p>
        </w:tc>
        <w:tc>
          <w:tcPr>
            <w:tcW w:w="682" w:type="pct"/>
          </w:tcPr>
          <w:p w14:paraId="7FC72F8F" w14:textId="77777777" w:rsidR="00B37042" w:rsidRDefault="00B3704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06" w:type="pct"/>
          </w:tcPr>
          <w:p w14:paraId="17787B9C" w14:textId="278989BD" w:rsidR="00B37042" w:rsidRDefault="00932D3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26.260,00</w:t>
            </w:r>
          </w:p>
        </w:tc>
        <w:tc>
          <w:tcPr>
            <w:tcW w:w="606" w:type="pct"/>
          </w:tcPr>
          <w:p w14:paraId="042AD07D" w14:textId="77777777" w:rsidR="00B37042" w:rsidRDefault="00B37042">
            <w:pPr>
              <w:jc w:val="center"/>
              <w:rPr>
                <w:rFonts w:eastAsia="Times New Roman"/>
                <w:color w:val="EE0000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DA</w:t>
            </w:r>
          </w:p>
        </w:tc>
      </w:tr>
      <w:tr w:rsidR="00B37042" w:rsidRPr="005829FF" w14:paraId="7F8C294C" w14:textId="77777777" w:rsidTr="00B37042">
        <w:tc>
          <w:tcPr>
            <w:tcW w:w="453" w:type="pct"/>
          </w:tcPr>
          <w:p w14:paraId="31CA7440" w14:textId="77777777" w:rsidR="00B37042" w:rsidRDefault="00B3704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4.</w:t>
            </w:r>
          </w:p>
        </w:tc>
        <w:tc>
          <w:tcPr>
            <w:tcW w:w="606" w:type="pct"/>
          </w:tcPr>
          <w:p w14:paraId="3EDA7F83" w14:textId="39229B53" w:rsidR="00B37042" w:rsidRDefault="00A225CF">
            <w:pPr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0"/>
                <w:szCs w:val="20"/>
              </w:rPr>
              <w:t>Experta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grupa d.o.o.</w:t>
            </w:r>
            <w:r w:rsidR="00F244B2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713" w:type="pct"/>
          </w:tcPr>
          <w:p w14:paraId="5F5A8A46" w14:textId="01BA3A4B" w:rsidR="00B37042" w:rsidRDefault="00A225C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76603559319</w:t>
            </w:r>
          </w:p>
        </w:tc>
        <w:tc>
          <w:tcPr>
            <w:tcW w:w="651" w:type="pct"/>
          </w:tcPr>
          <w:p w14:paraId="2F77766C" w14:textId="62B19D8C" w:rsidR="00B37042" w:rsidRPr="00497FAA" w:rsidRDefault="00B3704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FAA">
              <w:rPr>
                <w:rFonts w:eastAsia="Times New Roman"/>
                <w:sz w:val="20"/>
                <w:szCs w:val="20"/>
              </w:rPr>
              <w:t>2</w:t>
            </w:r>
            <w:r w:rsidR="006E34D2">
              <w:rPr>
                <w:rFonts w:eastAsia="Times New Roman"/>
                <w:sz w:val="20"/>
                <w:szCs w:val="20"/>
              </w:rPr>
              <w:t>8</w:t>
            </w:r>
            <w:r w:rsidRPr="00497FAA">
              <w:rPr>
                <w:rFonts w:eastAsia="Times New Roman"/>
                <w:sz w:val="20"/>
                <w:szCs w:val="20"/>
              </w:rPr>
              <w:t xml:space="preserve">.08.2026. u </w:t>
            </w:r>
          </w:p>
          <w:p w14:paraId="1506E2A8" w14:textId="124EE2B6" w:rsidR="00B37042" w:rsidRPr="004C7732" w:rsidRDefault="006E34D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  <w:r w:rsidR="00B37042" w:rsidRPr="00497FAA">
              <w:rPr>
                <w:rFonts w:eastAsia="Times New Roman"/>
                <w:sz w:val="20"/>
                <w:szCs w:val="20"/>
              </w:rPr>
              <w:t>:</w:t>
            </w:r>
            <w:r>
              <w:rPr>
                <w:rFonts w:eastAsia="Times New Roman"/>
                <w:sz w:val="20"/>
                <w:szCs w:val="20"/>
              </w:rPr>
              <w:t>11</w:t>
            </w:r>
            <w:r w:rsidR="00B37042" w:rsidRPr="00497FAA">
              <w:rPr>
                <w:rFonts w:eastAsia="Times New Roman"/>
                <w:sz w:val="20"/>
                <w:szCs w:val="20"/>
              </w:rPr>
              <w:t xml:space="preserve"> sati</w:t>
            </w:r>
          </w:p>
        </w:tc>
        <w:tc>
          <w:tcPr>
            <w:tcW w:w="683" w:type="pct"/>
          </w:tcPr>
          <w:p w14:paraId="4431FD34" w14:textId="5C423523" w:rsidR="00B37042" w:rsidRPr="00497FAA" w:rsidRDefault="00B37042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497FAA">
              <w:rPr>
                <w:rFonts w:eastAsia="Times New Roman"/>
                <w:sz w:val="20"/>
                <w:szCs w:val="20"/>
              </w:rPr>
              <w:t xml:space="preserve">-potvrda Porezne uprave od </w:t>
            </w:r>
            <w:r>
              <w:rPr>
                <w:rFonts w:eastAsia="Times New Roman"/>
                <w:sz w:val="20"/>
                <w:szCs w:val="20"/>
              </w:rPr>
              <w:t>2</w:t>
            </w:r>
            <w:r w:rsidR="00DC1994">
              <w:rPr>
                <w:rFonts w:eastAsia="Times New Roman"/>
                <w:sz w:val="20"/>
                <w:szCs w:val="20"/>
              </w:rPr>
              <w:t>7</w:t>
            </w:r>
            <w:r w:rsidRPr="00497FAA">
              <w:rPr>
                <w:rFonts w:eastAsia="Times New Roman"/>
                <w:sz w:val="20"/>
                <w:szCs w:val="20"/>
              </w:rPr>
              <w:t>.08.2026. o nepostojanju duga po osnovi javnih davanja</w:t>
            </w:r>
          </w:p>
          <w:p w14:paraId="4CCB9A3E" w14:textId="1CCEB0BD" w:rsidR="00B37042" w:rsidRPr="00497FAA" w:rsidRDefault="00B37042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497FAA">
              <w:rPr>
                <w:rFonts w:eastAsia="Times New Roman"/>
                <w:sz w:val="20"/>
                <w:szCs w:val="20"/>
              </w:rPr>
              <w:t>-</w:t>
            </w:r>
            <w:r w:rsidR="00DC1994">
              <w:t xml:space="preserve"> </w:t>
            </w:r>
            <w:r w:rsidR="00DC1994" w:rsidRPr="00DC1994">
              <w:rPr>
                <w:rFonts w:eastAsia="Times New Roman"/>
                <w:sz w:val="20"/>
                <w:szCs w:val="20"/>
              </w:rPr>
              <w:t>Izvadak iz Sudskog registra od 2</w:t>
            </w:r>
            <w:r w:rsidR="00DC1994">
              <w:rPr>
                <w:rFonts w:eastAsia="Times New Roman"/>
                <w:sz w:val="20"/>
                <w:szCs w:val="20"/>
              </w:rPr>
              <w:t>7</w:t>
            </w:r>
            <w:r w:rsidR="00DC1994" w:rsidRPr="00DC1994">
              <w:rPr>
                <w:rFonts w:eastAsia="Times New Roman"/>
                <w:sz w:val="20"/>
                <w:szCs w:val="20"/>
              </w:rPr>
              <w:t>.08.2026.</w:t>
            </w:r>
          </w:p>
          <w:p w14:paraId="39E91B02" w14:textId="77777777" w:rsidR="00B37042" w:rsidRPr="00497FAA" w:rsidRDefault="00B37042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497FAA">
              <w:rPr>
                <w:rFonts w:eastAsia="Times New Roman"/>
                <w:sz w:val="20"/>
                <w:szCs w:val="20"/>
              </w:rPr>
              <w:t>-potvrda o uplati jamčevine s računa ponuditelja</w:t>
            </w:r>
          </w:p>
          <w:p w14:paraId="3EBDF770" w14:textId="6E0AD9AA" w:rsidR="00B37042" w:rsidRPr="004C7732" w:rsidRDefault="00B37042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497FAA">
              <w:rPr>
                <w:rFonts w:eastAsia="Times New Roman"/>
                <w:sz w:val="20"/>
                <w:szCs w:val="20"/>
              </w:rPr>
              <w:t xml:space="preserve">- Izjava ponuditelja o sklapanju ugovora o kupoprodaji, prihvaćanju uvjeta natječaja i važenju </w:t>
            </w:r>
            <w:r w:rsidRPr="00497FAA">
              <w:rPr>
                <w:rFonts w:eastAsia="Times New Roman"/>
                <w:sz w:val="20"/>
                <w:szCs w:val="20"/>
              </w:rPr>
              <w:lastRenderedPageBreak/>
              <w:t>ponude 90 dana od dana otvaranja ponuda te izjava ponuditelja da nema duga s osnove korištenja državne imovine ovjerene kod javnog bilježnika 2</w:t>
            </w:r>
            <w:r w:rsidR="008D495A">
              <w:rPr>
                <w:rFonts w:eastAsia="Times New Roman"/>
                <w:sz w:val="20"/>
                <w:szCs w:val="20"/>
              </w:rPr>
              <w:t>7</w:t>
            </w:r>
            <w:r w:rsidRPr="00497FAA">
              <w:rPr>
                <w:rFonts w:eastAsia="Times New Roman"/>
                <w:sz w:val="20"/>
                <w:szCs w:val="20"/>
              </w:rPr>
              <w:t>.08.2026.</w:t>
            </w:r>
          </w:p>
        </w:tc>
        <w:tc>
          <w:tcPr>
            <w:tcW w:w="682" w:type="pct"/>
          </w:tcPr>
          <w:p w14:paraId="18CA6A1E" w14:textId="77777777" w:rsidR="00B37042" w:rsidRDefault="00B3704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06" w:type="pct"/>
          </w:tcPr>
          <w:p w14:paraId="2855BFFD" w14:textId="55E5DEFF" w:rsidR="00B37042" w:rsidRDefault="009B646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18.000,00</w:t>
            </w:r>
          </w:p>
        </w:tc>
        <w:tc>
          <w:tcPr>
            <w:tcW w:w="606" w:type="pct"/>
          </w:tcPr>
          <w:p w14:paraId="7CB3247F" w14:textId="77777777" w:rsidR="00B37042" w:rsidRDefault="00B3704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FAA">
              <w:rPr>
                <w:rFonts w:eastAsia="Times New Roman"/>
                <w:sz w:val="20"/>
                <w:szCs w:val="20"/>
              </w:rPr>
              <w:t>DA</w:t>
            </w:r>
          </w:p>
        </w:tc>
      </w:tr>
      <w:tr w:rsidR="00777D25" w:rsidRPr="005829FF" w14:paraId="6260ABA0" w14:textId="77777777" w:rsidTr="00B37042">
        <w:tc>
          <w:tcPr>
            <w:tcW w:w="453" w:type="pct"/>
          </w:tcPr>
          <w:p w14:paraId="3F1950E8" w14:textId="77777777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5.</w:t>
            </w:r>
          </w:p>
        </w:tc>
        <w:tc>
          <w:tcPr>
            <w:tcW w:w="606" w:type="pct"/>
          </w:tcPr>
          <w:p w14:paraId="49419758" w14:textId="3B300894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Josip Pavković </w:t>
            </w:r>
          </w:p>
        </w:tc>
        <w:tc>
          <w:tcPr>
            <w:tcW w:w="713" w:type="pct"/>
          </w:tcPr>
          <w:p w14:paraId="7538B958" w14:textId="77777777" w:rsidR="00777D25" w:rsidRPr="00CB5067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CB5067">
              <w:rPr>
                <w:rFonts w:eastAsia="Times New Roman"/>
                <w:sz w:val="20"/>
                <w:szCs w:val="20"/>
              </w:rPr>
              <w:t>XXXXXXXXXXX</w:t>
            </w:r>
          </w:p>
          <w:p w14:paraId="7457D43F" w14:textId="2858E43D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68766773" w14:textId="7F5F340F" w:rsidR="00777D25" w:rsidRPr="004C7732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C7732">
              <w:rPr>
                <w:rFonts w:eastAsia="Times New Roman"/>
                <w:sz w:val="20"/>
                <w:szCs w:val="20"/>
              </w:rPr>
              <w:t>2</w:t>
            </w:r>
            <w:r>
              <w:rPr>
                <w:rFonts w:eastAsia="Times New Roman"/>
                <w:sz w:val="20"/>
                <w:szCs w:val="20"/>
              </w:rPr>
              <w:t>8</w:t>
            </w:r>
            <w:r w:rsidRPr="004C7732">
              <w:rPr>
                <w:rFonts w:eastAsia="Times New Roman"/>
                <w:sz w:val="20"/>
                <w:szCs w:val="20"/>
              </w:rPr>
              <w:t xml:space="preserve">.08.2026. u </w:t>
            </w:r>
          </w:p>
          <w:p w14:paraId="216B9CA4" w14:textId="503F4DF9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09</w:t>
            </w:r>
            <w:r w:rsidRPr="004C7732">
              <w:rPr>
                <w:rFonts w:eastAsia="Times New Roman"/>
                <w:sz w:val="20"/>
                <w:szCs w:val="20"/>
              </w:rPr>
              <w:t>:</w:t>
            </w:r>
            <w:r>
              <w:rPr>
                <w:rFonts w:eastAsia="Times New Roman"/>
                <w:sz w:val="20"/>
                <w:szCs w:val="20"/>
              </w:rPr>
              <w:t>09</w:t>
            </w:r>
            <w:r w:rsidRPr="004C7732">
              <w:rPr>
                <w:rFonts w:eastAsia="Times New Roman"/>
                <w:sz w:val="20"/>
                <w:szCs w:val="20"/>
              </w:rPr>
              <w:t xml:space="preserve"> sati</w:t>
            </w:r>
          </w:p>
        </w:tc>
        <w:tc>
          <w:tcPr>
            <w:tcW w:w="683" w:type="pct"/>
          </w:tcPr>
          <w:p w14:paraId="38650EB4" w14:textId="54CEE38D" w:rsidR="00777D25" w:rsidRPr="004C7732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4C7732">
              <w:rPr>
                <w:rFonts w:eastAsia="Times New Roman"/>
                <w:sz w:val="20"/>
                <w:szCs w:val="20"/>
              </w:rPr>
              <w:t>-potvrda Porezne uprave od 2</w:t>
            </w:r>
            <w:r>
              <w:rPr>
                <w:rFonts w:eastAsia="Times New Roman"/>
                <w:sz w:val="20"/>
                <w:szCs w:val="20"/>
              </w:rPr>
              <w:t>4</w:t>
            </w:r>
            <w:r w:rsidRPr="004C7732">
              <w:rPr>
                <w:rFonts w:eastAsia="Times New Roman"/>
                <w:sz w:val="20"/>
                <w:szCs w:val="20"/>
              </w:rPr>
              <w:t>.08.2026. o nepostojanju duga po osnovi javnih davanja</w:t>
            </w:r>
          </w:p>
          <w:p w14:paraId="17F1E20A" w14:textId="77777777" w:rsidR="00777D25" w:rsidRPr="004C7732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4C7732">
              <w:rPr>
                <w:rFonts w:eastAsia="Times New Roman"/>
                <w:sz w:val="20"/>
                <w:szCs w:val="20"/>
              </w:rPr>
              <w:t>- preslika važeće osobne iskaznice</w:t>
            </w:r>
          </w:p>
          <w:p w14:paraId="35795A86" w14:textId="77777777" w:rsidR="00777D25" w:rsidRPr="004C7732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4C7732">
              <w:rPr>
                <w:rFonts w:eastAsia="Times New Roman"/>
                <w:sz w:val="20"/>
                <w:szCs w:val="20"/>
              </w:rPr>
              <w:t>- podatak o broju računa ponuditelja s naznakom poslovne banke kod koje je isti otvoren</w:t>
            </w:r>
          </w:p>
          <w:p w14:paraId="0B9285B3" w14:textId="77777777" w:rsidR="00777D25" w:rsidRPr="004C7732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4C7732">
              <w:rPr>
                <w:rFonts w:eastAsia="Times New Roman"/>
                <w:sz w:val="20"/>
                <w:szCs w:val="20"/>
              </w:rPr>
              <w:t>-potvrda o uplati jamčevine s računa ponuditelja</w:t>
            </w:r>
          </w:p>
          <w:p w14:paraId="3B0781DE" w14:textId="77777777" w:rsidR="00777D25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4C7732">
              <w:rPr>
                <w:rFonts w:eastAsia="Times New Roman"/>
                <w:sz w:val="20"/>
                <w:szCs w:val="20"/>
              </w:rPr>
              <w:t xml:space="preserve">- Izjava ponuditelja o sklapanju ugovora o kupoprodaji, prihvaćanju uvjeta natječaja i važenju ponude 90 dana od dana otvaranja ponuda te izjava ponuditelja da nema duga s osnove korištenja državne imovine ovjerene kod javnog </w:t>
            </w:r>
            <w:r w:rsidRPr="004C7732">
              <w:rPr>
                <w:rFonts w:eastAsia="Times New Roman"/>
                <w:sz w:val="20"/>
                <w:szCs w:val="20"/>
              </w:rPr>
              <w:lastRenderedPageBreak/>
              <w:t>bilježnika 2</w:t>
            </w:r>
            <w:r>
              <w:rPr>
                <w:rFonts w:eastAsia="Times New Roman"/>
                <w:sz w:val="20"/>
                <w:szCs w:val="20"/>
              </w:rPr>
              <w:t>1</w:t>
            </w:r>
            <w:r w:rsidRPr="004C7732">
              <w:rPr>
                <w:rFonts w:eastAsia="Times New Roman"/>
                <w:sz w:val="20"/>
                <w:szCs w:val="20"/>
              </w:rPr>
              <w:t>.08.2026.</w:t>
            </w:r>
          </w:p>
          <w:p w14:paraId="0F1FCE4A" w14:textId="29D4BB11" w:rsidR="00777D25" w:rsidRPr="05F849FF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</w:t>
            </w:r>
            <w:r>
              <w:t xml:space="preserve"> </w:t>
            </w:r>
            <w:r w:rsidRPr="007575C8">
              <w:rPr>
                <w:rFonts w:eastAsia="Times New Roman"/>
                <w:sz w:val="20"/>
                <w:szCs w:val="20"/>
              </w:rPr>
              <w:t>Izjava ponuditelja da nema duga s osnove korištenja državne imovine ovjerena kod javnog bilježnika 2</w:t>
            </w:r>
            <w:r>
              <w:rPr>
                <w:rFonts w:eastAsia="Times New Roman"/>
                <w:sz w:val="20"/>
                <w:szCs w:val="20"/>
              </w:rPr>
              <w:t>1</w:t>
            </w:r>
            <w:r w:rsidRPr="007575C8">
              <w:rPr>
                <w:rFonts w:eastAsia="Times New Roman"/>
                <w:sz w:val="20"/>
                <w:szCs w:val="20"/>
              </w:rPr>
              <w:t>.08.2026.</w:t>
            </w:r>
          </w:p>
        </w:tc>
        <w:tc>
          <w:tcPr>
            <w:tcW w:w="682" w:type="pct"/>
          </w:tcPr>
          <w:p w14:paraId="5239B171" w14:textId="77777777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06" w:type="pct"/>
          </w:tcPr>
          <w:p w14:paraId="0A591D9C" w14:textId="226FC431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17.651,00</w:t>
            </w:r>
          </w:p>
        </w:tc>
        <w:tc>
          <w:tcPr>
            <w:tcW w:w="606" w:type="pct"/>
          </w:tcPr>
          <w:p w14:paraId="17D1B02F" w14:textId="77777777" w:rsidR="00777D25" w:rsidRDefault="00777D25" w:rsidP="00777D25">
            <w:pPr>
              <w:jc w:val="center"/>
              <w:rPr>
                <w:rFonts w:eastAsia="Times New Roman"/>
                <w:color w:val="EE0000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DA</w:t>
            </w:r>
          </w:p>
        </w:tc>
      </w:tr>
      <w:tr w:rsidR="00777D25" w:rsidRPr="005829FF" w14:paraId="189C888D" w14:textId="77777777" w:rsidTr="00B37042">
        <w:tc>
          <w:tcPr>
            <w:tcW w:w="453" w:type="pct"/>
          </w:tcPr>
          <w:p w14:paraId="31A50DF0" w14:textId="77777777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</w:t>
            </w:r>
          </w:p>
        </w:tc>
        <w:tc>
          <w:tcPr>
            <w:tcW w:w="606" w:type="pct"/>
          </w:tcPr>
          <w:p w14:paraId="241490D9" w14:textId="384B1DCC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Vesna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Oršulić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713" w:type="pct"/>
          </w:tcPr>
          <w:p w14:paraId="4441042C" w14:textId="77777777" w:rsidR="00777D25" w:rsidRPr="00CB5067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CB5067">
              <w:rPr>
                <w:rFonts w:eastAsia="Times New Roman"/>
                <w:sz w:val="20"/>
                <w:szCs w:val="20"/>
              </w:rPr>
              <w:t>XXXXXXXXXXX</w:t>
            </w:r>
          </w:p>
          <w:p w14:paraId="44059472" w14:textId="4098E2C9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251CBB6C" w14:textId="77777777" w:rsidR="00777D25" w:rsidRPr="00497FAA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FAA">
              <w:rPr>
                <w:rFonts w:eastAsia="Times New Roman"/>
                <w:sz w:val="20"/>
                <w:szCs w:val="20"/>
              </w:rPr>
              <w:t xml:space="preserve">28.08.2026. u </w:t>
            </w:r>
          </w:p>
          <w:p w14:paraId="5A4EE830" w14:textId="73132D09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FAA">
              <w:rPr>
                <w:rFonts w:eastAsia="Times New Roman"/>
                <w:sz w:val="20"/>
                <w:szCs w:val="20"/>
              </w:rPr>
              <w:t>1</w:t>
            </w:r>
            <w:r>
              <w:rPr>
                <w:rFonts w:eastAsia="Times New Roman"/>
                <w:sz w:val="20"/>
                <w:szCs w:val="20"/>
              </w:rPr>
              <w:t>0</w:t>
            </w:r>
            <w:r w:rsidRPr="00497FAA">
              <w:rPr>
                <w:rFonts w:eastAsia="Times New Roman"/>
                <w:sz w:val="20"/>
                <w:szCs w:val="20"/>
              </w:rPr>
              <w:t>:</w:t>
            </w:r>
            <w:r>
              <w:rPr>
                <w:rFonts w:eastAsia="Times New Roman"/>
                <w:sz w:val="20"/>
                <w:szCs w:val="20"/>
              </w:rPr>
              <w:t>4</w:t>
            </w:r>
            <w:r w:rsidRPr="00497FAA">
              <w:rPr>
                <w:rFonts w:eastAsia="Times New Roman"/>
                <w:sz w:val="20"/>
                <w:szCs w:val="20"/>
              </w:rPr>
              <w:t>0 sati</w:t>
            </w:r>
          </w:p>
        </w:tc>
        <w:tc>
          <w:tcPr>
            <w:tcW w:w="683" w:type="pct"/>
          </w:tcPr>
          <w:p w14:paraId="202E5DFE" w14:textId="23C1711E" w:rsidR="00777D25" w:rsidRPr="00497FAA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497FAA">
              <w:rPr>
                <w:rFonts w:eastAsia="Times New Roman"/>
                <w:sz w:val="20"/>
                <w:szCs w:val="20"/>
              </w:rPr>
              <w:t xml:space="preserve">-potvrda Porezne uprave od </w:t>
            </w:r>
            <w:r>
              <w:rPr>
                <w:rFonts w:eastAsia="Times New Roman"/>
                <w:sz w:val="20"/>
                <w:szCs w:val="20"/>
              </w:rPr>
              <w:t>27</w:t>
            </w:r>
            <w:r w:rsidRPr="00497FAA">
              <w:rPr>
                <w:rFonts w:eastAsia="Times New Roman"/>
                <w:sz w:val="20"/>
                <w:szCs w:val="20"/>
              </w:rPr>
              <w:t>.08.2026. o nepostojanju duga po osnovi javnih davanja</w:t>
            </w:r>
          </w:p>
          <w:p w14:paraId="2DD8A9F9" w14:textId="77777777" w:rsidR="00777D25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497FAA">
              <w:rPr>
                <w:rFonts w:eastAsia="Times New Roman"/>
                <w:sz w:val="20"/>
                <w:szCs w:val="20"/>
              </w:rPr>
              <w:t>- preslika važeće osobne iskaznice</w:t>
            </w:r>
          </w:p>
          <w:p w14:paraId="4D77BEF5" w14:textId="70E730E3" w:rsidR="00777D25" w:rsidRPr="00497FAA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</w:t>
            </w:r>
            <w:r>
              <w:t xml:space="preserve"> </w:t>
            </w:r>
            <w:r w:rsidRPr="00E37385">
              <w:rPr>
                <w:rFonts w:eastAsia="Times New Roman"/>
                <w:sz w:val="20"/>
                <w:szCs w:val="20"/>
              </w:rPr>
              <w:t>podatak o broju računa ponuditelja s naznakom poslovne banke kod koje je isti otvoren</w:t>
            </w:r>
          </w:p>
          <w:p w14:paraId="6BFD80FB" w14:textId="77777777" w:rsidR="00777D25" w:rsidRPr="00497FAA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497FAA">
              <w:rPr>
                <w:rFonts w:eastAsia="Times New Roman"/>
                <w:sz w:val="20"/>
                <w:szCs w:val="20"/>
              </w:rPr>
              <w:t>-potvrda o uplati jamčevine s računa ponuditelja</w:t>
            </w:r>
          </w:p>
          <w:p w14:paraId="21C5C450" w14:textId="77777777" w:rsidR="00777D25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497FAA">
              <w:rPr>
                <w:rFonts w:eastAsia="Times New Roman"/>
                <w:sz w:val="20"/>
                <w:szCs w:val="20"/>
              </w:rPr>
              <w:t xml:space="preserve">- </w:t>
            </w:r>
            <w:r w:rsidRPr="007F0720">
              <w:rPr>
                <w:rFonts w:eastAsia="Times New Roman"/>
                <w:sz w:val="20"/>
                <w:szCs w:val="20"/>
              </w:rPr>
              <w:t xml:space="preserve">Izjava ponuditelja o sklapanju ugovora o kupoprodaji, prihvaćanju uvjeta natječaja i važenju ponude 90 dana od dana otvaranja ponuda te izjava ponuditelja da nema duga s osnove korištenja državne imovine ovjerene kod javnog </w:t>
            </w:r>
            <w:r w:rsidRPr="007F0720">
              <w:rPr>
                <w:rFonts w:eastAsia="Times New Roman"/>
                <w:sz w:val="20"/>
                <w:szCs w:val="20"/>
              </w:rPr>
              <w:lastRenderedPageBreak/>
              <w:t>bilježnika 2</w:t>
            </w:r>
            <w:r>
              <w:rPr>
                <w:rFonts w:eastAsia="Times New Roman"/>
                <w:sz w:val="20"/>
                <w:szCs w:val="20"/>
              </w:rPr>
              <w:t>8</w:t>
            </w:r>
            <w:r w:rsidRPr="007F0720">
              <w:rPr>
                <w:rFonts w:eastAsia="Times New Roman"/>
                <w:sz w:val="20"/>
                <w:szCs w:val="20"/>
              </w:rPr>
              <w:t>.08.2026.</w:t>
            </w:r>
          </w:p>
          <w:p w14:paraId="774A20FB" w14:textId="53983FD0" w:rsidR="00777D25" w:rsidRPr="05F849FF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</w:t>
            </w:r>
            <w:r>
              <w:t xml:space="preserve"> </w:t>
            </w:r>
            <w:r w:rsidRPr="007575C8">
              <w:rPr>
                <w:rFonts w:eastAsia="Times New Roman"/>
                <w:sz w:val="20"/>
                <w:szCs w:val="20"/>
              </w:rPr>
              <w:t>Izjava ponuditelja da nema duga s osnove korištenja državne imovine ovjerena kod javnog bilježnika 28.08.2026.</w:t>
            </w:r>
          </w:p>
        </w:tc>
        <w:tc>
          <w:tcPr>
            <w:tcW w:w="682" w:type="pct"/>
          </w:tcPr>
          <w:p w14:paraId="71E02A80" w14:textId="77777777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06" w:type="pct"/>
          </w:tcPr>
          <w:p w14:paraId="3FCB714D" w14:textId="6BC56FBC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16.001,00</w:t>
            </w:r>
          </w:p>
        </w:tc>
        <w:tc>
          <w:tcPr>
            <w:tcW w:w="606" w:type="pct"/>
          </w:tcPr>
          <w:p w14:paraId="6237FAC7" w14:textId="64311BEA" w:rsidR="00777D25" w:rsidRPr="00497FAA" w:rsidRDefault="00777D25" w:rsidP="00777D25">
            <w:pPr>
              <w:jc w:val="center"/>
              <w:rPr>
                <w:rFonts w:eastAsia="Times New Roman"/>
                <w:color w:val="EE0000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DA</w:t>
            </w:r>
          </w:p>
        </w:tc>
      </w:tr>
    </w:tbl>
    <w:p w14:paraId="7ADB9014" w14:textId="77777777" w:rsidR="00E17C82" w:rsidRDefault="00E17C82">
      <w:pPr>
        <w:rPr>
          <w:rFonts w:eastAsia="Times New Roman"/>
          <w:sz w:val="20"/>
          <w:szCs w:val="20"/>
        </w:rPr>
      </w:pPr>
    </w:p>
    <w:p w14:paraId="4C9CA173" w14:textId="77777777" w:rsidR="00E17C82" w:rsidRPr="00B74499" w:rsidRDefault="00E17C82">
      <w:pPr>
        <w:rPr>
          <w:rFonts w:eastAsia="Times New Roman"/>
          <w:sz w:val="20"/>
          <w:szCs w:val="2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266"/>
        <w:gridCol w:w="1696"/>
        <w:gridCol w:w="2121"/>
        <w:gridCol w:w="1696"/>
        <w:gridCol w:w="1864"/>
        <w:gridCol w:w="1956"/>
        <w:gridCol w:w="1696"/>
        <w:gridCol w:w="1699"/>
      </w:tblGrid>
      <w:tr w:rsidR="00804B88" w:rsidRPr="00B74499" w14:paraId="16D54777" w14:textId="77777777" w:rsidTr="00C31423">
        <w:tc>
          <w:tcPr>
            <w:tcW w:w="452" w:type="pct"/>
            <w:shd w:val="clear" w:color="auto" w:fill="BFBFBF" w:themeFill="background1" w:themeFillShade="BF"/>
          </w:tcPr>
          <w:p w14:paraId="090BA6F5" w14:textId="0043D31D" w:rsidR="00804B88" w:rsidRPr="008127ED" w:rsidRDefault="00804B88" w:rsidP="00804B8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127ED">
              <w:rPr>
                <w:b/>
                <w:bCs/>
                <w:sz w:val="20"/>
                <w:szCs w:val="20"/>
              </w:rPr>
              <w:t>10.</w:t>
            </w:r>
          </w:p>
        </w:tc>
        <w:tc>
          <w:tcPr>
            <w:tcW w:w="1364" w:type="pct"/>
            <w:gridSpan w:val="2"/>
            <w:shd w:val="clear" w:color="auto" w:fill="BFBFBF" w:themeFill="background1" w:themeFillShade="BF"/>
          </w:tcPr>
          <w:p w14:paraId="1F10B5B6" w14:textId="1DD04BE0" w:rsidR="00804B88" w:rsidRPr="008127ED" w:rsidRDefault="00804B88" w:rsidP="00804B8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127ED">
              <w:rPr>
                <w:b/>
                <w:bCs/>
                <w:sz w:val="20"/>
                <w:szCs w:val="20"/>
              </w:rPr>
              <w:t>PP645</w:t>
            </w:r>
          </w:p>
        </w:tc>
        <w:tc>
          <w:tcPr>
            <w:tcW w:w="1272" w:type="pct"/>
            <w:gridSpan w:val="2"/>
            <w:shd w:val="clear" w:color="auto" w:fill="BFBFBF" w:themeFill="background1" w:themeFillShade="BF"/>
          </w:tcPr>
          <w:p w14:paraId="5F17BD24" w14:textId="0C213028" w:rsidR="00804B88" w:rsidRPr="008127ED" w:rsidRDefault="00804B88" w:rsidP="00804B8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127ED">
              <w:rPr>
                <w:b/>
                <w:bCs/>
                <w:sz w:val="20"/>
                <w:szCs w:val="20"/>
              </w:rPr>
              <w:t>Slavonski Brod, Naselje Andrije Hebranga BLOK 8</w:t>
            </w:r>
          </w:p>
        </w:tc>
        <w:tc>
          <w:tcPr>
            <w:tcW w:w="699" w:type="pct"/>
            <w:shd w:val="clear" w:color="auto" w:fill="BFBFBF" w:themeFill="background1" w:themeFillShade="BF"/>
          </w:tcPr>
          <w:p w14:paraId="2CBFE67F" w14:textId="0BCB8607" w:rsidR="00804B88" w:rsidRPr="008127ED" w:rsidRDefault="00804B88" w:rsidP="00804B8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127ED">
              <w:rPr>
                <w:b/>
                <w:bCs/>
                <w:sz w:val="20"/>
                <w:szCs w:val="20"/>
              </w:rPr>
              <w:t>32,75 m2</w:t>
            </w:r>
          </w:p>
        </w:tc>
        <w:tc>
          <w:tcPr>
            <w:tcW w:w="1213" w:type="pct"/>
            <w:gridSpan w:val="2"/>
            <w:shd w:val="clear" w:color="auto" w:fill="BFBFBF" w:themeFill="background1" w:themeFillShade="BF"/>
          </w:tcPr>
          <w:p w14:paraId="58FA5680" w14:textId="792C7D24" w:rsidR="00804B88" w:rsidRPr="008127ED" w:rsidRDefault="00804B88" w:rsidP="00804B8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127ED">
              <w:rPr>
                <w:b/>
                <w:bCs/>
                <w:sz w:val="20"/>
                <w:szCs w:val="20"/>
              </w:rPr>
              <w:t>21.500,00 EUR</w:t>
            </w:r>
          </w:p>
        </w:tc>
      </w:tr>
      <w:tr w:rsidR="0013069A" w:rsidRPr="00B74499" w14:paraId="762DC4B5" w14:textId="77777777" w:rsidTr="00C31423">
        <w:tc>
          <w:tcPr>
            <w:tcW w:w="452" w:type="pct"/>
          </w:tcPr>
          <w:p w14:paraId="0F236757" w14:textId="77777777" w:rsidR="0013069A" w:rsidRPr="00B74499" w:rsidRDefault="0013069A" w:rsidP="00C56A2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Redni</w:t>
            </w:r>
          </w:p>
          <w:p w14:paraId="5C40368A" w14:textId="77777777" w:rsidR="0013069A" w:rsidRPr="00B74499" w:rsidRDefault="0013069A" w:rsidP="00C56A2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broj ponude</w:t>
            </w:r>
          </w:p>
        </w:tc>
        <w:tc>
          <w:tcPr>
            <w:tcW w:w="606" w:type="pct"/>
          </w:tcPr>
          <w:p w14:paraId="26794658" w14:textId="77777777" w:rsidR="0013069A" w:rsidRPr="00B74499" w:rsidRDefault="0013069A" w:rsidP="00C56A2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Ponuditelj</w:t>
            </w:r>
          </w:p>
          <w:p w14:paraId="158C5B43" w14:textId="77777777" w:rsidR="0013069A" w:rsidRPr="00B74499" w:rsidRDefault="0013069A" w:rsidP="00C56A28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4495E325" w14:textId="77777777" w:rsidR="0013069A" w:rsidRPr="00B74499" w:rsidRDefault="0013069A" w:rsidP="00C56A2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OIB</w:t>
            </w:r>
          </w:p>
        </w:tc>
        <w:tc>
          <w:tcPr>
            <w:tcW w:w="606" w:type="pct"/>
          </w:tcPr>
          <w:p w14:paraId="4537D90F" w14:textId="77777777" w:rsidR="0013069A" w:rsidRPr="00B74499" w:rsidRDefault="0013069A" w:rsidP="00C56A2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Datum i vrijeme zaprimanja ponude</w:t>
            </w:r>
          </w:p>
        </w:tc>
        <w:tc>
          <w:tcPr>
            <w:tcW w:w="666" w:type="pct"/>
          </w:tcPr>
          <w:p w14:paraId="0A8EED65" w14:textId="77777777" w:rsidR="0013069A" w:rsidRPr="00B74499" w:rsidRDefault="0013069A" w:rsidP="00C56A2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Podaci o dostavljenim prilozima</w:t>
            </w:r>
          </w:p>
        </w:tc>
        <w:tc>
          <w:tcPr>
            <w:tcW w:w="699" w:type="pct"/>
          </w:tcPr>
          <w:p w14:paraId="35E3504A" w14:textId="23C50BAB" w:rsidR="0013069A" w:rsidRPr="00B74499" w:rsidRDefault="0013069A" w:rsidP="0048575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Podaci o prilozima koji nisu dostavljeni</w:t>
            </w:r>
          </w:p>
        </w:tc>
        <w:tc>
          <w:tcPr>
            <w:tcW w:w="606" w:type="pct"/>
          </w:tcPr>
          <w:p w14:paraId="6C8BF09C" w14:textId="77777777" w:rsidR="0013069A" w:rsidRPr="00B74499" w:rsidRDefault="0013069A" w:rsidP="00C56A2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Ponuđeni iznos (EUR)</w:t>
            </w:r>
          </w:p>
        </w:tc>
        <w:tc>
          <w:tcPr>
            <w:tcW w:w="607" w:type="pct"/>
          </w:tcPr>
          <w:p w14:paraId="4F9A86AF" w14:textId="77777777" w:rsidR="0013069A" w:rsidRPr="00B74499" w:rsidRDefault="0013069A" w:rsidP="00C56A2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Valjanost ponude</w:t>
            </w:r>
          </w:p>
        </w:tc>
      </w:tr>
      <w:tr w:rsidR="00777D25" w:rsidRPr="00B74499" w14:paraId="32E73468" w14:textId="77777777" w:rsidTr="00C31423">
        <w:tc>
          <w:tcPr>
            <w:tcW w:w="452" w:type="pct"/>
          </w:tcPr>
          <w:p w14:paraId="69E942D6" w14:textId="2F9BFB82" w:rsidR="00777D25" w:rsidRPr="00B74499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1.</w:t>
            </w:r>
          </w:p>
        </w:tc>
        <w:tc>
          <w:tcPr>
            <w:tcW w:w="606" w:type="pct"/>
          </w:tcPr>
          <w:p w14:paraId="34B5FB3D" w14:textId="21727862" w:rsidR="00777D25" w:rsidRPr="00B74499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Mario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Blekić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758" w:type="pct"/>
          </w:tcPr>
          <w:p w14:paraId="08711529" w14:textId="77777777" w:rsidR="00777D25" w:rsidRPr="00CB5067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CB5067">
              <w:rPr>
                <w:rFonts w:eastAsia="Times New Roman"/>
                <w:sz w:val="20"/>
                <w:szCs w:val="20"/>
              </w:rPr>
              <w:t>XXXXXXXXXXX</w:t>
            </w:r>
          </w:p>
          <w:p w14:paraId="4474116D" w14:textId="4A3FB0DE" w:rsidR="00777D25" w:rsidRPr="00B74499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06" w:type="pct"/>
          </w:tcPr>
          <w:p w14:paraId="291ACF94" w14:textId="7E877632" w:rsidR="00777D25" w:rsidRPr="0048575F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8575F">
              <w:rPr>
                <w:rFonts w:eastAsia="Times New Roman"/>
                <w:sz w:val="20"/>
                <w:szCs w:val="20"/>
              </w:rPr>
              <w:t>2</w:t>
            </w:r>
            <w:r>
              <w:rPr>
                <w:rFonts w:eastAsia="Times New Roman"/>
                <w:sz w:val="20"/>
                <w:szCs w:val="20"/>
              </w:rPr>
              <w:t>8</w:t>
            </w:r>
            <w:r w:rsidRPr="0048575F">
              <w:rPr>
                <w:rFonts w:eastAsia="Times New Roman"/>
                <w:sz w:val="20"/>
                <w:szCs w:val="20"/>
              </w:rPr>
              <w:t xml:space="preserve">.08.2026. u </w:t>
            </w:r>
          </w:p>
          <w:p w14:paraId="33CD5A44" w14:textId="4A251DE3" w:rsidR="00777D25" w:rsidRPr="00B74499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  <w:r w:rsidRPr="0048575F">
              <w:rPr>
                <w:rFonts w:eastAsia="Times New Roman"/>
                <w:sz w:val="20"/>
                <w:szCs w:val="20"/>
              </w:rPr>
              <w:t>:</w:t>
            </w:r>
            <w:r>
              <w:rPr>
                <w:rFonts w:eastAsia="Times New Roman"/>
                <w:sz w:val="20"/>
                <w:szCs w:val="20"/>
              </w:rPr>
              <w:t>50</w:t>
            </w:r>
            <w:r w:rsidRPr="0048575F">
              <w:rPr>
                <w:rFonts w:eastAsia="Times New Roman"/>
                <w:sz w:val="20"/>
                <w:szCs w:val="20"/>
              </w:rPr>
              <w:t xml:space="preserve"> sati</w:t>
            </w:r>
          </w:p>
        </w:tc>
        <w:tc>
          <w:tcPr>
            <w:tcW w:w="666" w:type="pct"/>
          </w:tcPr>
          <w:p w14:paraId="65D3AE5C" w14:textId="035D7FDB" w:rsidR="00777D25" w:rsidRPr="005D7439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5D7439">
              <w:rPr>
                <w:rFonts w:eastAsia="Times New Roman"/>
                <w:sz w:val="20"/>
                <w:szCs w:val="20"/>
              </w:rPr>
              <w:t>-potvrda Porezne uprave od 2</w:t>
            </w:r>
            <w:r>
              <w:rPr>
                <w:rFonts w:eastAsia="Times New Roman"/>
                <w:sz w:val="20"/>
                <w:szCs w:val="20"/>
              </w:rPr>
              <w:t>4</w:t>
            </w:r>
            <w:r w:rsidRPr="005D7439">
              <w:rPr>
                <w:rFonts w:eastAsia="Times New Roman"/>
                <w:sz w:val="20"/>
                <w:szCs w:val="20"/>
              </w:rPr>
              <w:t>.08.2026. o nepostojanju duga po osnovi javnih davanja</w:t>
            </w:r>
          </w:p>
          <w:p w14:paraId="04D4E21B" w14:textId="77777777" w:rsidR="00777D25" w:rsidRPr="005D7439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5D7439">
              <w:rPr>
                <w:rFonts w:eastAsia="Times New Roman"/>
                <w:sz w:val="20"/>
                <w:szCs w:val="20"/>
              </w:rPr>
              <w:t>- preslika važeće osobne iskaznice</w:t>
            </w:r>
          </w:p>
          <w:p w14:paraId="75F2E1C0" w14:textId="77777777" w:rsidR="00777D25" w:rsidRPr="005D7439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5D7439">
              <w:rPr>
                <w:rFonts w:eastAsia="Times New Roman"/>
                <w:sz w:val="20"/>
                <w:szCs w:val="20"/>
              </w:rPr>
              <w:t>- podatak o broju računa ponuditelja s naznakom poslovne banke kod koje je isti otvoren</w:t>
            </w:r>
          </w:p>
          <w:p w14:paraId="01CB6895" w14:textId="77777777" w:rsidR="00777D25" w:rsidRPr="005D7439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5D7439">
              <w:rPr>
                <w:rFonts w:eastAsia="Times New Roman"/>
                <w:sz w:val="20"/>
                <w:szCs w:val="20"/>
              </w:rPr>
              <w:t>-potvrda o uplati jamčevine s računa ponuditelja</w:t>
            </w:r>
          </w:p>
          <w:p w14:paraId="680CAA1C" w14:textId="6B9B6556" w:rsidR="00777D25" w:rsidRPr="00B74499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5D7439">
              <w:rPr>
                <w:rFonts w:eastAsia="Times New Roman"/>
                <w:sz w:val="20"/>
                <w:szCs w:val="20"/>
              </w:rPr>
              <w:t>-</w:t>
            </w:r>
            <w:r w:rsidRPr="002C106B">
              <w:rPr>
                <w:rFonts w:eastAsia="Times New Roman"/>
                <w:sz w:val="20"/>
                <w:szCs w:val="20"/>
              </w:rPr>
              <w:t xml:space="preserve"> Izjava ponuditelja o sklapanju ugovora o kupoprodaji, prihvaćanju uvjeta natječaja i važenju ponude 90 dana od dana otvaranja </w:t>
            </w:r>
            <w:r w:rsidRPr="002C106B">
              <w:rPr>
                <w:rFonts w:eastAsia="Times New Roman"/>
                <w:sz w:val="20"/>
                <w:szCs w:val="20"/>
              </w:rPr>
              <w:lastRenderedPageBreak/>
              <w:t>ponuda te izjava ponuditelja da nema duga s osnove korištenja državne imovine ovjerene kod javnog bilježnika 2</w:t>
            </w:r>
            <w:r>
              <w:rPr>
                <w:rFonts w:eastAsia="Times New Roman"/>
                <w:sz w:val="20"/>
                <w:szCs w:val="20"/>
              </w:rPr>
              <w:t>7</w:t>
            </w:r>
            <w:r w:rsidRPr="002C106B">
              <w:rPr>
                <w:rFonts w:eastAsia="Times New Roman"/>
                <w:sz w:val="20"/>
                <w:szCs w:val="20"/>
              </w:rPr>
              <w:t>.08.2026.</w:t>
            </w:r>
          </w:p>
        </w:tc>
        <w:tc>
          <w:tcPr>
            <w:tcW w:w="699" w:type="pct"/>
          </w:tcPr>
          <w:p w14:paraId="48E6D1FB" w14:textId="4B3446DA" w:rsidR="00777D25" w:rsidRPr="00B74499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06" w:type="pct"/>
          </w:tcPr>
          <w:p w14:paraId="5A1273E8" w14:textId="1CFDAF21" w:rsidR="00777D25" w:rsidRPr="005829FF" w:rsidRDefault="00777D25" w:rsidP="00777D25">
            <w:pPr>
              <w:jc w:val="center"/>
              <w:rPr>
                <w:rFonts w:eastAsia="Times New Roman"/>
                <w:sz w:val="20"/>
                <w:szCs w:val="20"/>
                <w:highlight w:val="cyan"/>
              </w:rPr>
            </w:pPr>
            <w:r>
              <w:rPr>
                <w:rFonts w:eastAsia="Times New Roman"/>
                <w:sz w:val="20"/>
                <w:szCs w:val="20"/>
                <w:highlight w:val="cyan"/>
              </w:rPr>
              <w:t>24.595,00</w:t>
            </w:r>
          </w:p>
        </w:tc>
        <w:tc>
          <w:tcPr>
            <w:tcW w:w="607" w:type="pct"/>
          </w:tcPr>
          <w:p w14:paraId="10F57070" w14:textId="45545963" w:rsidR="00777D25" w:rsidRPr="005829FF" w:rsidRDefault="00777D25" w:rsidP="00777D25">
            <w:pPr>
              <w:jc w:val="center"/>
              <w:rPr>
                <w:rFonts w:eastAsia="Times New Roman"/>
                <w:sz w:val="20"/>
                <w:szCs w:val="20"/>
                <w:highlight w:val="cyan"/>
              </w:rPr>
            </w:pPr>
            <w:r w:rsidRPr="005829FF">
              <w:rPr>
                <w:rFonts w:eastAsia="Times New Roman"/>
                <w:sz w:val="20"/>
                <w:szCs w:val="20"/>
                <w:highlight w:val="cyan"/>
              </w:rPr>
              <w:t>DA</w:t>
            </w:r>
          </w:p>
        </w:tc>
      </w:tr>
    </w:tbl>
    <w:p w14:paraId="4851598A" w14:textId="77777777" w:rsidR="008A4037" w:rsidRDefault="008A4037">
      <w:pPr>
        <w:rPr>
          <w:rFonts w:eastAsia="Times New Roman"/>
          <w:sz w:val="20"/>
          <w:szCs w:val="20"/>
        </w:rPr>
      </w:pPr>
    </w:p>
    <w:p w14:paraId="5E5AF848" w14:textId="77777777" w:rsidR="0092310A" w:rsidRDefault="0092310A">
      <w:pPr>
        <w:rPr>
          <w:rFonts w:eastAsia="Times New Roman"/>
          <w:sz w:val="20"/>
          <w:szCs w:val="2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266"/>
        <w:gridCol w:w="1696"/>
        <w:gridCol w:w="2121"/>
        <w:gridCol w:w="1696"/>
        <w:gridCol w:w="2289"/>
        <w:gridCol w:w="1531"/>
        <w:gridCol w:w="1696"/>
        <w:gridCol w:w="1699"/>
      </w:tblGrid>
      <w:tr w:rsidR="0092310A" w:rsidRPr="00B74499" w14:paraId="4EE711D6" w14:textId="77777777">
        <w:tc>
          <w:tcPr>
            <w:tcW w:w="452" w:type="pct"/>
            <w:shd w:val="clear" w:color="auto" w:fill="BFBFBF" w:themeFill="background1" w:themeFillShade="BF"/>
          </w:tcPr>
          <w:p w14:paraId="1459DA5F" w14:textId="3BD073B0" w:rsidR="0092310A" w:rsidRPr="00A07742" w:rsidRDefault="0092310A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07742">
              <w:rPr>
                <w:b/>
                <w:bCs/>
                <w:sz w:val="20"/>
                <w:szCs w:val="20"/>
              </w:rPr>
              <w:t>11.</w:t>
            </w:r>
          </w:p>
        </w:tc>
        <w:tc>
          <w:tcPr>
            <w:tcW w:w="1364" w:type="pct"/>
            <w:gridSpan w:val="2"/>
            <w:shd w:val="clear" w:color="auto" w:fill="BFBFBF" w:themeFill="background1" w:themeFillShade="BF"/>
          </w:tcPr>
          <w:p w14:paraId="561B1C38" w14:textId="5AFB8127" w:rsidR="0092310A" w:rsidRPr="00A07742" w:rsidRDefault="0092310A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07742">
              <w:rPr>
                <w:b/>
                <w:bCs/>
                <w:sz w:val="20"/>
                <w:szCs w:val="20"/>
              </w:rPr>
              <w:t>PP646</w:t>
            </w:r>
          </w:p>
        </w:tc>
        <w:tc>
          <w:tcPr>
            <w:tcW w:w="1424" w:type="pct"/>
            <w:gridSpan w:val="2"/>
            <w:shd w:val="clear" w:color="auto" w:fill="BFBFBF" w:themeFill="background1" w:themeFillShade="BF"/>
          </w:tcPr>
          <w:p w14:paraId="6916628A" w14:textId="77777777" w:rsidR="0092310A" w:rsidRPr="00A07742" w:rsidRDefault="0092310A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07742">
              <w:rPr>
                <w:b/>
                <w:bCs/>
                <w:sz w:val="20"/>
                <w:szCs w:val="20"/>
              </w:rPr>
              <w:t>Slavonski Brod, Naselje Andrije Hebranga BLOK 8</w:t>
            </w:r>
          </w:p>
        </w:tc>
        <w:tc>
          <w:tcPr>
            <w:tcW w:w="547" w:type="pct"/>
            <w:shd w:val="clear" w:color="auto" w:fill="BFBFBF" w:themeFill="background1" w:themeFillShade="BF"/>
          </w:tcPr>
          <w:p w14:paraId="1ACF2BF1" w14:textId="65AF7DBC" w:rsidR="0092310A" w:rsidRPr="00A07742" w:rsidRDefault="0092310A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07742">
              <w:rPr>
                <w:b/>
                <w:bCs/>
                <w:sz w:val="20"/>
                <w:szCs w:val="20"/>
              </w:rPr>
              <w:t>52,47 m2</w:t>
            </w:r>
          </w:p>
        </w:tc>
        <w:tc>
          <w:tcPr>
            <w:tcW w:w="1213" w:type="pct"/>
            <w:gridSpan w:val="2"/>
            <w:shd w:val="clear" w:color="auto" w:fill="BFBFBF" w:themeFill="background1" w:themeFillShade="BF"/>
          </w:tcPr>
          <w:p w14:paraId="18D56DEE" w14:textId="4399D75F" w:rsidR="0092310A" w:rsidRPr="00A07742" w:rsidRDefault="00E06273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07742">
              <w:rPr>
                <w:b/>
                <w:bCs/>
                <w:sz w:val="20"/>
                <w:szCs w:val="20"/>
              </w:rPr>
              <w:t>34.4</w:t>
            </w:r>
            <w:r w:rsidR="0092310A" w:rsidRPr="00A07742">
              <w:rPr>
                <w:b/>
                <w:bCs/>
                <w:sz w:val="20"/>
                <w:szCs w:val="20"/>
              </w:rPr>
              <w:t>00,00 EUR</w:t>
            </w:r>
          </w:p>
        </w:tc>
      </w:tr>
      <w:tr w:rsidR="0092310A" w:rsidRPr="00B74499" w14:paraId="29582867" w14:textId="77777777">
        <w:tc>
          <w:tcPr>
            <w:tcW w:w="452" w:type="pct"/>
          </w:tcPr>
          <w:p w14:paraId="11A4186F" w14:textId="77777777" w:rsidR="0092310A" w:rsidRPr="00B74499" w:rsidRDefault="0092310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Redni</w:t>
            </w:r>
          </w:p>
          <w:p w14:paraId="5F4A1E0F" w14:textId="77777777" w:rsidR="0092310A" w:rsidRPr="00B74499" w:rsidRDefault="0092310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broj ponude</w:t>
            </w:r>
          </w:p>
        </w:tc>
        <w:tc>
          <w:tcPr>
            <w:tcW w:w="606" w:type="pct"/>
          </w:tcPr>
          <w:p w14:paraId="39700715" w14:textId="77777777" w:rsidR="0092310A" w:rsidRPr="00B74499" w:rsidRDefault="0092310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Ponuditelj</w:t>
            </w:r>
          </w:p>
          <w:p w14:paraId="19CC7E1B" w14:textId="77777777" w:rsidR="0092310A" w:rsidRPr="00B74499" w:rsidRDefault="0092310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550EA49A" w14:textId="77777777" w:rsidR="0092310A" w:rsidRPr="00B74499" w:rsidRDefault="0092310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OIB</w:t>
            </w:r>
          </w:p>
        </w:tc>
        <w:tc>
          <w:tcPr>
            <w:tcW w:w="606" w:type="pct"/>
          </w:tcPr>
          <w:p w14:paraId="2DCD9D22" w14:textId="77777777" w:rsidR="0092310A" w:rsidRPr="00B74499" w:rsidRDefault="0092310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Datum i vrijeme zaprimanja ponude</w:t>
            </w:r>
          </w:p>
        </w:tc>
        <w:tc>
          <w:tcPr>
            <w:tcW w:w="818" w:type="pct"/>
          </w:tcPr>
          <w:p w14:paraId="4411FE7D" w14:textId="77777777" w:rsidR="0092310A" w:rsidRPr="00B74499" w:rsidRDefault="0092310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Podaci o dostavljenim prilozima</w:t>
            </w:r>
          </w:p>
        </w:tc>
        <w:tc>
          <w:tcPr>
            <w:tcW w:w="547" w:type="pct"/>
          </w:tcPr>
          <w:p w14:paraId="015CD2C9" w14:textId="77777777" w:rsidR="0092310A" w:rsidRPr="00B74499" w:rsidRDefault="0092310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Podaci o prilozima koji nisu dostavljeni</w:t>
            </w:r>
          </w:p>
        </w:tc>
        <w:tc>
          <w:tcPr>
            <w:tcW w:w="606" w:type="pct"/>
          </w:tcPr>
          <w:p w14:paraId="610F2689" w14:textId="77777777" w:rsidR="0092310A" w:rsidRPr="00B74499" w:rsidRDefault="0092310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Ponuđeni iznos (EUR)</w:t>
            </w:r>
          </w:p>
        </w:tc>
        <w:tc>
          <w:tcPr>
            <w:tcW w:w="607" w:type="pct"/>
          </w:tcPr>
          <w:p w14:paraId="1D46347C" w14:textId="77777777" w:rsidR="0092310A" w:rsidRPr="00B74499" w:rsidRDefault="0092310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Valjanost ponude</w:t>
            </w:r>
          </w:p>
        </w:tc>
      </w:tr>
      <w:tr w:rsidR="00777D25" w:rsidRPr="00B74499" w14:paraId="09E33638" w14:textId="77777777">
        <w:tc>
          <w:tcPr>
            <w:tcW w:w="452" w:type="pct"/>
          </w:tcPr>
          <w:p w14:paraId="3612C977" w14:textId="77777777" w:rsidR="00777D25" w:rsidRPr="00B74499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1.</w:t>
            </w:r>
          </w:p>
        </w:tc>
        <w:tc>
          <w:tcPr>
            <w:tcW w:w="606" w:type="pct"/>
          </w:tcPr>
          <w:p w14:paraId="09C7B01A" w14:textId="4C6D5584" w:rsidR="00777D25" w:rsidRPr="00B74499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664BF0">
              <w:rPr>
                <w:rFonts w:eastAsia="Times New Roman"/>
                <w:sz w:val="20"/>
                <w:szCs w:val="20"/>
              </w:rPr>
              <w:t xml:space="preserve">Mario </w:t>
            </w:r>
            <w:proofErr w:type="spellStart"/>
            <w:r w:rsidRPr="00664BF0">
              <w:rPr>
                <w:rFonts w:eastAsia="Times New Roman"/>
                <w:sz w:val="20"/>
                <w:szCs w:val="20"/>
              </w:rPr>
              <w:t>Blekić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758" w:type="pct"/>
          </w:tcPr>
          <w:p w14:paraId="09C84793" w14:textId="77777777" w:rsidR="00777D25" w:rsidRPr="00CB5067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CB5067">
              <w:rPr>
                <w:rFonts w:eastAsia="Times New Roman"/>
                <w:sz w:val="20"/>
                <w:szCs w:val="20"/>
              </w:rPr>
              <w:t>XXXXXXXXXXX</w:t>
            </w:r>
          </w:p>
          <w:p w14:paraId="4CBB8F11" w14:textId="741FFA0A" w:rsidR="00777D25" w:rsidRPr="00B74499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06" w:type="pct"/>
          </w:tcPr>
          <w:p w14:paraId="6DD07CDC" w14:textId="77777777" w:rsidR="00777D25" w:rsidRPr="00664BF0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664BF0">
              <w:rPr>
                <w:rFonts w:eastAsia="Times New Roman"/>
                <w:sz w:val="20"/>
                <w:szCs w:val="20"/>
              </w:rPr>
              <w:t xml:space="preserve">28.08.2026. u </w:t>
            </w:r>
          </w:p>
          <w:p w14:paraId="1FCB3535" w14:textId="7252FEBA" w:rsidR="00777D25" w:rsidRPr="00B74499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664BF0">
              <w:rPr>
                <w:rFonts w:eastAsia="Times New Roman"/>
                <w:sz w:val="20"/>
                <w:szCs w:val="20"/>
              </w:rPr>
              <w:t>10:50 sati</w:t>
            </w:r>
          </w:p>
        </w:tc>
        <w:tc>
          <w:tcPr>
            <w:tcW w:w="818" w:type="pct"/>
          </w:tcPr>
          <w:p w14:paraId="7B0C27BE" w14:textId="77777777" w:rsidR="00777D25" w:rsidRPr="008106ED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8106ED">
              <w:rPr>
                <w:rFonts w:eastAsia="Times New Roman"/>
                <w:sz w:val="20"/>
                <w:szCs w:val="20"/>
              </w:rPr>
              <w:t>-potvrda Porezne uprave od 24.08.2026. o nepostojanju duga po osnovi javnih davanja</w:t>
            </w:r>
          </w:p>
          <w:p w14:paraId="1C5D8B34" w14:textId="77777777" w:rsidR="00777D25" w:rsidRPr="008106ED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8106ED">
              <w:rPr>
                <w:rFonts w:eastAsia="Times New Roman"/>
                <w:sz w:val="20"/>
                <w:szCs w:val="20"/>
              </w:rPr>
              <w:t>- preslika važeće osobne iskaznice</w:t>
            </w:r>
          </w:p>
          <w:p w14:paraId="4BB20203" w14:textId="77777777" w:rsidR="00777D25" w:rsidRPr="008106ED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8106ED">
              <w:rPr>
                <w:rFonts w:eastAsia="Times New Roman"/>
                <w:sz w:val="20"/>
                <w:szCs w:val="20"/>
              </w:rPr>
              <w:t>- podatak o broju računa ponuditelja s naznakom poslovne banke kod koje je isti otvoren</w:t>
            </w:r>
          </w:p>
          <w:p w14:paraId="070408CE" w14:textId="77777777" w:rsidR="00777D25" w:rsidRPr="008106ED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8106ED">
              <w:rPr>
                <w:rFonts w:eastAsia="Times New Roman"/>
                <w:sz w:val="20"/>
                <w:szCs w:val="20"/>
              </w:rPr>
              <w:t>-potvrda o uplati jamčevine s računa ponuditelja</w:t>
            </w:r>
          </w:p>
          <w:p w14:paraId="67509C44" w14:textId="40D286E6" w:rsidR="00777D25" w:rsidRPr="00B74499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8106ED">
              <w:rPr>
                <w:rFonts w:eastAsia="Times New Roman"/>
                <w:sz w:val="20"/>
                <w:szCs w:val="20"/>
              </w:rPr>
              <w:t>- Izjava ponuditelja o sklapanju ugovora o kupoprodaji, prihvaćanju uvjeta natječaja i važenju ponude 90 dana od dana otvaranja ponuda te izjava ponuditelja da nema duga s osnove korištenja državne imovine ovjerene kod javnog bilježnika 27.08.2026.</w:t>
            </w:r>
          </w:p>
        </w:tc>
        <w:tc>
          <w:tcPr>
            <w:tcW w:w="547" w:type="pct"/>
          </w:tcPr>
          <w:p w14:paraId="1A87CEE5" w14:textId="6CE8D8FF" w:rsidR="00777D25" w:rsidRPr="00B74499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06" w:type="pct"/>
          </w:tcPr>
          <w:p w14:paraId="6718FA23" w14:textId="06601DA7" w:rsidR="00777D25" w:rsidRPr="005829FF" w:rsidRDefault="00777D25" w:rsidP="00777D25">
            <w:pPr>
              <w:jc w:val="center"/>
              <w:rPr>
                <w:rFonts w:eastAsia="Times New Roman"/>
                <w:sz w:val="20"/>
                <w:szCs w:val="20"/>
                <w:highlight w:val="cyan"/>
              </w:rPr>
            </w:pPr>
            <w:r>
              <w:rPr>
                <w:rFonts w:eastAsia="Times New Roman"/>
                <w:sz w:val="20"/>
                <w:szCs w:val="20"/>
                <w:highlight w:val="cyan"/>
              </w:rPr>
              <w:t>41.103,00</w:t>
            </w:r>
          </w:p>
        </w:tc>
        <w:tc>
          <w:tcPr>
            <w:tcW w:w="607" w:type="pct"/>
          </w:tcPr>
          <w:p w14:paraId="4440ED7A" w14:textId="77777777" w:rsidR="00777D25" w:rsidRPr="005829FF" w:rsidRDefault="00777D25" w:rsidP="00777D25">
            <w:pPr>
              <w:jc w:val="center"/>
              <w:rPr>
                <w:rFonts w:eastAsia="Times New Roman"/>
                <w:sz w:val="20"/>
                <w:szCs w:val="20"/>
                <w:highlight w:val="cyan"/>
              </w:rPr>
            </w:pPr>
            <w:r w:rsidRPr="005829FF">
              <w:rPr>
                <w:rFonts w:eastAsia="Times New Roman"/>
                <w:sz w:val="20"/>
                <w:szCs w:val="20"/>
                <w:highlight w:val="cyan"/>
              </w:rPr>
              <w:t>DA</w:t>
            </w:r>
          </w:p>
        </w:tc>
      </w:tr>
    </w:tbl>
    <w:p w14:paraId="6CA23963" w14:textId="77777777" w:rsidR="00232680" w:rsidRDefault="00232680">
      <w:pPr>
        <w:rPr>
          <w:rFonts w:eastAsia="Times New Roman"/>
          <w:sz w:val="20"/>
          <w:szCs w:val="20"/>
        </w:rPr>
      </w:pPr>
    </w:p>
    <w:p w14:paraId="74CFDC2C" w14:textId="77777777" w:rsidR="00122DAF" w:rsidRDefault="00122DAF">
      <w:pPr>
        <w:rPr>
          <w:rFonts w:eastAsia="Times New Roman"/>
          <w:sz w:val="20"/>
          <w:szCs w:val="2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266"/>
        <w:gridCol w:w="1696"/>
        <w:gridCol w:w="2121"/>
        <w:gridCol w:w="1696"/>
        <w:gridCol w:w="2289"/>
        <w:gridCol w:w="1531"/>
        <w:gridCol w:w="1696"/>
        <w:gridCol w:w="1699"/>
      </w:tblGrid>
      <w:tr w:rsidR="00122DAF" w:rsidRPr="00B74499" w14:paraId="4F9BFE5B" w14:textId="77777777">
        <w:tc>
          <w:tcPr>
            <w:tcW w:w="452" w:type="pct"/>
            <w:shd w:val="clear" w:color="auto" w:fill="BFBFBF" w:themeFill="background1" w:themeFillShade="BF"/>
          </w:tcPr>
          <w:p w14:paraId="5D9942CA" w14:textId="0A594135" w:rsidR="00122DAF" w:rsidRPr="005A44B3" w:rsidRDefault="00122DAF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5A44B3">
              <w:rPr>
                <w:b/>
                <w:bCs/>
                <w:sz w:val="20"/>
                <w:szCs w:val="20"/>
              </w:rPr>
              <w:t>12.</w:t>
            </w:r>
          </w:p>
        </w:tc>
        <w:tc>
          <w:tcPr>
            <w:tcW w:w="1364" w:type="pct"/>
            <w:gridSpan w:val="2"/>
            <w:shd w:val="clear" w:color="auto" w:fill="BFBFBF" w:themeFill="background1" w:themeFillShade="BF"/>
          </w:tcPr>
          <w:p w14:paraId="5BA42296" w14:textId="2ACB51AF" w:rsidR="00122DAF" w:rsidRPr="005A44B3" w:rsidRDefault="00122DAF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5A44B3">
              <w:rPr>
                <w:b/>
                <w:bCs/>
                <w:sz w:val="20"/>
                <w:szCs w:val="20"/>
              </w:rPr>
              <w:t>PP647</w:t>
            </w:r>
          </w:p>
        </w:tc>
        <w:tc>
          <w:tcPr>
            <w:tcW w:w="1424" w:type="pct"/>
            <w:gridSpan w:val="2"/>
            <w:shd w:val="clear" w:color="auto" w:fill="BFBFBF" w:themeFill="background1" w:themeFillShade="BF"/>
          </w:tcPr>
          <w:p w14:paraId="42CFC137" w14:textId="77777777" w:rsidR="00122DAF" w:rsidRPr="005A44B3" w:rsidRDefault="00122DAF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5A44B3">
              <w:rPr>
                <w:b/>
                <w:bCs/>
                <w:sz w:val="20"/>
                <w:szCs w:val="20"/>
              </w:rPr>
              <w:t>Slavonski Brod, Naselje Andrije Hebranga BLOK 8</w:t>
            </w:r>
          </w:p>
        </w:tc>
        <w:tc>
          <w:tcPr>
            <w:tcW w:w="547" w:type="pct"/>
            <w:shd w:val="clear" w:color="auto" w:fill="BFBFBF" w:themeFill="background1" w:themeFillShade="BF"/>
          </w:tcPr>
          <w:p w14:paraId="373423F6" w14:textId="14FA36DE" w:rsidR="00122DAF" w:rsidRPr="005A44B3" w:rsidRDefault="00D230B2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5A44B3">
              <w:rPr>
                <w:b/>
                <w:bCs/>
                <w:sz w:val="20"/>
                <w:szCs w:val="20"/>
              </w:rPr>
              <w:t>64,81</w:t>
            </w:r>
            <w:r w:rsidR="00122DAF" w:rsidRPr="005A44B3">
              <w:rPr>
                <w:b/>
                <w:bCs/>
                <w:sz w:val="20"/>
                <w:szCs w:val="20"/>
              </w:rPr>
              <w:t xml:space="preserve"> m2</w:t>
            </w:r>
          </w:p>
        </w:tc>
        <w:tc>
          <w:tcPr>
            <w:tcW w:w="1213" w:type="pct"/>
            <w:gridSpan w:val="2"/>
            <w:shd w:val="clear" w:color="auto" w:fill="BFBFBF" w:themeFill="background1" w:themeFillShade="BF"/>
          </w:tcPr>
          <w:p w14:paraId="66546B0F" w14:textId="6812C9E3" w:rsidR="00122DAF" w:rsidRPr="005A44B3" w:rsidRDefault="001D78FB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5A44B3">
              <w:rPr>
                <w:b/>
                <w:bCs/>
                <w:sz w:val="20"/>
                <w:szCs w:val="20"/>
              </w:rPr>
              <w:t>42.5</w:t>
            </w:r>
            <w:r w:rsidR="00122DAF" w:rsidRPr="005A44B3">
              <w:rPr>
                <w:b/>
                <w:bCs/>
                <w:sz w:val="20"/>
                <w:szCs w:val="20"/>
              </w:rPr>
              <w:t>00,00 EUR</w:t>
            </w:r>
          </w:p>
        </w:tc>
      </w:tr>
      <w:tr w:rsidR="00122DAF" w:rsidRPr="00B74499" w14:paraId="567D8EBE" w14:textId="77777777">
        <w:tc>
          <w:tcPr>
            <w:tcW w:w="452" w:type="pct"/>
          </w:tcPr>
          <w:p w14:paraId="2E79D615" w14:textId="77777777" w:rsidR="00122DAF" w:rsidRPr="00B74499" w:rsidRDefault="00122DA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Redni</w:t>
            </w:r>
          </w:p>
          <w:p w14:paraId="1316A21F" w14:textId="77777777" w:rsidR="00122DAF" w:rsidRPr="00B74499" w:rsidRDefault="00122DA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broj ponude</w:t>
            </w:r>
          </w:p>
        </w:tc>
        <w:tc>
          <w:tcPr>
            <w:tcW w:w="606" w:type="pct"/>
          </w:tcPr>
          <w:p w14:paraId="66564578" w14:textId="77777777" w:rsidR="00122DAF" w:rsidRPr="00B74499" w:rsidRDefault="00122DA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Ponuditelj</w:t>
            </w:r>
          </w:p>
          <w:p w14:paraId="16B3EE01" w14:textId="77777777" w:rsidR="00122DAF" w:rsidRPr="00B74499" w:rsidRDefault="00122DAF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0FBE54F0" w14:textId="77777777" w:rsidR="00122DAF" w:rsidRPr="00B74499" w:rsidRDefault="00122DA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OIB</w:t>
            </w:r>
          </w:p>
        </w:tc>
        <w:tc>
          <w:tcPr>
            <w:tcW w:w="606" w:type="pct"/>
          </w:tcPr>
          <w:p w14:paraId="13CD33FC" w14:textId="77777777" w:rsidR="00122DAF" w:rsidRPr="00B74499" w:rsidRDefault="00122DA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Datum i vrijeme zaprimanja ponude</w:t>
            </w:r>
          </w:p>
        </w:tc>
        <w:tc>
          <w:tcPr>
            <w:tcW w:w="818" w:type="pct"/>
          </w:tcPr>
          <w:p w14:paraId="4250183F" w14:textId="77777777" w:rsidR="00122DAF" w:rsidRPr="00B74499" w:rsidRDefault="00122DA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Podaci o dostavljenim prilozima</w:t>
            </w:r>
          </w:p>
        </w:tc>
        <w:tc>
          <w:tcPr>
            <w:tcW w:w="547" w:type="pct"/>
          </w:tcPr>
          <w:p w14:paraId="15BF1097" w14:textId="77777777" w:rsidR="00122DAF" w:rsidRPr="00B74499" w:rsidRDefault="00122DA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Podaci o prilozima koji nisu dostavljeni</w:t>
            </w:r>
          </w:p>
        </w:tc>
        <w:tc>
          <w:tcPr>
            <w:tcW w:w="606" w:type="pct"/>
          </w:tcPr>
          <w:p w14:paraId="5DEC3351" w14:textId="77777777" w:rsidR="00122DAF" w:rsidRPr="00B74499" w:rsidRDefault="00122DA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Ponuđeni iznos (EUR)</w:t>
            </w:r>
          </w:p>
        </w:tc>
        <w:tc>
          <w:tcPr>
            <w:tcW w:w="607" w:type="pct"/>
          </w:tcPr>
          <w:p w14:paraId="497988AF" w14:textId="77777777" w:rsidR="00122DAF" w:rsidRPr="00B74499" w:rsidRDefault="00122DA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Valjanost ponude</w:t>
            </w:r>
          </w:p>
        </w:tc>
      </w:tr>
      <w:tr w:rsidR="00777D25" w:rsidRPr="00B74499" w14:paraId="1BC56DAB" w14:textId="77777777">
        <w:tc>
          <w:tcPr>
            <w:tcW w:w="452" w:type="pct"/>
          </w:tcPr>
          <w:p w14:paraId="29DA01D1" w14:textId="77777777" w:rsidR="00777D25" w:rsidRPr="00B74499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1.</w:t>
            </w:r>
          </w:p>
        </w:tc>
        <w:tc>
          <w:tcPr>
            <w:tcW w:w="606" w:type="pct"/>
          </w:tcPr>
          <w:p w14:paraId="2B846CE5" w14:textId="44F5655C" w:rsidR="00777D25" w:rsidRPr="00B74499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7C3A0A">
              <w:rPr>
                <w:rFonts w:eastAsia="Times New Roman"/>
                <w:sz w:val="20"/>
                <w:szCs w:val="20"/>
              </w:rPr>
              <w:t xml:space="preserve">Mario </w:t>
            </w:r>
            <w:proofErr w:type="spellStart"/>
            <w:r w:rsidRPr="007C3A0A">
              <w:rPr>
                <w:rFonts w:eastAsia="Times New Roman"/>
                <w:sz w:val="20"/>
                <w:szCs w:val="20"/>
              </w:rPr>
              <w:t>Blekić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758" w:type="pct"/>
          </w:tcPr>
          <w:p w14:paraId="7E010A86" w14:textId="77777777" w:rsidR="00777D25" w:rsidRPr="00CB5067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CB5067">
              <w:rPr>
                <w:rFonts w:eastAsia="Times New Roman"/>
                <w:sz w:val="20"/>
                <w:szCs w:val="20"/>
              </w:rPr>
              <w:t>XXXXXXXXXXX</w:t>
            </w:r>
          </w:p>
          <w:p w14:paraId="125248FD" w14:textId="14BBA6F7" w:rsidR="00777D25" w:rsidRPr="00B74499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06" w:type="pct"/>
          </w:tcPr>
          <w:p w14:paraId="571F179F" w14:textId="77777777" w:rsidR="00777D25" w:rsidRPr="007C3A0A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7C3A0A">
              <w:rPr>
                <w:rFonts w:eastAsia="Times New Roman"/>
                <w:sz w:val="20"/>
                <w:szCs w:val="20"/>
              </w:rPr>
              <w:t xml:space="preserve">28.08.2026. u </w:t>
            </w:r>
          </w:p>
          <w:p w14:paraId="59447BFF" w14:textId="5EDA1B42" w:rsidR="00777D25" w:rsidRPr="00B74499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7C3A0A">
              <w:rPr>
                <w:rFonts w:eastAsia="Times New Roman"/>
                <w:sz w:val="20"/>
                <w:szCs w:val="20"/>
              </w:rPr>
              <w:t>10:50 sati</w:t>
            </w:r>
          </w:p>
        </w:tc>
        <w:tc>
          <w:tcPr>
            <w:tcW w:w="818" w:type="pct"/>
          </w:tcPr>
          <w:p w14:paraId="22CF3912" w14:textId="77777777" w:rsidR="00777D25" w:rsidRPr="007C3A0A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7C3A0A">
              <w:rPr>
                <w:rFonts w:eastAsia="Times New Roman"/>
                <w:sz w:val="20"/>
                <w:szCs w:val="20"/>
              </w:rPr>
              <w:t>-potvrda Porezne uprave od 24.08.2026. o nepostojanju duga po osnovi javnih davanja</w:t>
            </w:r>
          </w:p>
          <w:p w14:paraId="02CD34CB" w14:textId="77777777" w:rsidR="00777D25" w:rsidRPr="007C3A0A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7C3A0A">
              <w:rPr>
                <w:rFonts w:eastAsia="Times New Roman"/>
                <w:sz w:val="20"/>
                <w:szCs w:val="20"/>
              </w:rPr>
              <w:t>- preslika važeće osobne iskaznice</w:t>
            </w:r>
          </w:p>
          <w:p w14:paraId="156F0DA4" w14:textId="77777777" w:rsidR="00777D25" w:rsidRPr="007C3A0A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7C3A0A">
              <w:rPr>
                <w:rFonts w:eastAsia="Times New Roman"/>
                <w:sz w:val="20"/>
                <w:szCs w:val="20"/>
              </w:rPr>
              <w:t>- podatak o broju računa ponuditelja s naznakom poslovne banke kod koje je isti otvoren</w:t>
            </w:r>
          </w:p>
          <w:p w14:paraId="606B0167" w14:textId="77777777" w:rsidR="00777D25" w:rsidRPr="007C3A0A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7C3A0A">
              <w:rPr>
                <w:rFonts w:eastAsia="Times New Roman"/>
                <w:sz w:val="20"/>
                <w:szCs w:val="20"/>
              </w:rPr>
              <w:t>-potvrda o uplati jamčevine s računa ponuditelja</w:t>
            </w:r>
          </w:p>
          <w:p w14:paraId="1D3842B3" w14:textId="0421BF70" w:rsidR="00777D25" w:rsidRPr="00B74499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7C3A0A">
              <w:rPr>
                <w:rFonts w:eastAsia="Times New Roman"/>
                <w:sz w:val="20"/>
                <w:szCs w:val="20"/>
              </w:rPr>
              <w:t>- Izjava ponuditelja o sklapanju ugovora o kupoprodaji, prihvaćanju uvjeta natječaja i važenju ponude 90 dana od dana otvaranja ponuda te izjava ponuditelja da nema duga s osnove korištenja državne imovine ovjerene kod javnog bilježnika 27.08.2026.</w:t>
            </w:r>
          </w:p>
        </w:tc>
        <w:tc>
          <w:tcPr>
            <w:tcW w:w="547" w:type="pct"/>
          </w:tcPr>
          <w:p w14:paraId="126383F4" w14:textId="3BD99584" w:rsidR="00777D25" w:rsidRPr="00B74499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06" w:type="pct"/>
          </w:tcPr>
          <w:p w14:paraId="0EC9EC17" w14:textId="6C9A5E6B" w:rsidR="00777D25" w:rsidRPr="005829FF" w:rsidRDefault="00777D25" w:rsidP="00777D25">
            <w:pPr>
              <w:jc w:val="center"/>
              <w:rPr>
                <w:rFonts w:eastAsia="Times New Roman"/>
                <w:sz w:val="20"/>
                <w:szCs w:val="20"/>
                <w:highlight w:val="cyan"/>
              </w:rPr>
            </w:pPr>
            <w:r>
              <w:rPr>
                <w:rFonts w:eastAsia="Times New Roman"/>
                <w:sz w:val="20"/>
                <w:szCs w:val="20"/>
                <w:highlight w:val="cyan"/>
              </w:rPr>
              <w:t>48.607,00</w:t>
            </w:r>
          </w:p>
        </w:tc>
        <w:tc>
          <w:tcPr>
            <w:tcW w:w="607" w:type="pct"/>
          </w:tcPr>
          <w:p w14:paraId="7372F246" w14:textId="77777777" w:rsidR="00777D25" w:rsidRPr="005829FF" w:rsidRDefault="00777D25" w:rsidP="00777D25">
            <w:pPr>
              <w:jc w:val="center"/>
              <w:rPr>
                <w:rFonts w:eastAsia="Times New Roman"/>
                <w:sz w:val="20"/>
                <w:szCs w:val="20"/>
                <w:highlight w:val="cyan"/>
              </w:rPr>
            </w:pPr>
            <w:r w:rsidRPr="005829FF">
              <w:rPr>
                <w:rFonts w:eastAsia="Times New Roman"/>
                <w:sz w:val="20"/>
                <w:szCs w:val="20"/>
                <w:highlight w:val="cyan"/>
              </w:rPr>
              <w:t>DA</w:t>
            </w:r>
          </w:p>
        </w:tc>
      </w:tr>
    </w:tbl>
    <w:p w14:paraId="7F8CCAC0" w14:textId="77777777" w:rsidR="009C7442" w:rsidRDefault="009C7442">
      <w:pPr>
        <w:rPr>
          <w:rFonts w:eastAsia="Times New Roman"/>
          <w:sz w:val="20"/>
          <w:szCs w:val="2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266"/>
        <w:gridCol w:w="3820"/>
        <w:gridCol w:w="4030"/>
        <w:gridCol w:w="1511"/>
        <w:gridCol w:w="3367"/>
      </w:tblGrid>
      <w:tr w:rsidR="009C7442" w:rsidRPr="00B74499" w14:paraId="1D603119" w14:textId="77777777" w:rsidTr="0015631B">
        <w:tc>
          <w:tcPr>
            <w:tcW w:w="452" w:type="pct"/>
            <w:shd w:val="clear" w:color="auto" w:fill="BFBFBF" w:themeFill="background1" w:themeFillShade="BF"/>
          </w:tcPr>
          <w:p w14:paraId="5C9D1C2D" w14:textId="70451633" w:rsidR="009C7442" w:rsidRPr="001E3EDF" w:rsidRDefault="009C7442" w:rsidP="009C7442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E3EDF">
              <w:rPr>
                <w:b/>
                <w:bCs/>
                <w:sz w:val="20"/>
                <w:szCs w:val="20"/>
              </w:rPr>
              <w:t>13.</w:t>
            </w:r>
          </w:p>
        </w:tc>
        <w:tc>
          <w:tcPr>
            <w:tcW w:w="1365" w:type="pct"/>
            <w:shd w:val="clear" w:color="auto" w:fill="BFBFBF" w:themeFill="background1" w:themeFillShade="BF"/>
          </w:tcPr>
          <w:p w14:paraId="124EDC04" w14:textId="4A1E7D2D" w:rsidR="009C7442" w:rsidRPr="001E3EDF" w:rsidRDefault="009C7442" w:rsidP="009C7442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E3EDF">
              <w:rPr>
                <w:b/>
                <w:bCs/>
                <w:sz w:val="20"/>
                <w:szCs w:val="20"/>
              </w:rPr>
              <w:t>PP648</w:t>
            </w:r>
          </w:p>
        </w:tc>
        <w:tc>
          <w:tcPr>
            <w:tcW w:w="1440" w:type="pct"/>
            <w:shd w:val="clear" w:color="auto" w:fill="BFBFBF" w:themeFill="background1" w:themeFillShade="BF"/>
          </w:tcPr>
          <w:p w14:paraId="765B4DFB" w14:textId="7B65906D" w:rsidR="009C7442" w:rsidRPr="001E3EDF" w:rsidRDefault="009C7442" w:rsidP="009C7442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E3EDF">
              <w:rPr>
                <w:b/>
                <w:bCs/>
                <w:sz w:val="20"/>
                <w:szCs w:val="20"/>
              </w:rPr>
              <w:t>Slavonski Brod, Naselje Andrije Hebranga BLOK 8</w:t>
            </w:r>
          </w:p>
        </w:tc>
        <w:tc>
          <w:tcPr>
            <w:tcW w:w="540" w:type="pct"/>
            <w:shd w:val="clear" w:color="auto" w:fill="BFBFBF" w:themeFill="background1" w:themeFillShade="BF"/>
          </w:tcPr>
          <w:p w14:paraId="27CB8FCB" w14:textId="173A3D78" w:rsidR="009C7442" w:rsidRPr="001E3EDF" w:rsidRDefault="00265173" w:rsidP="009C7442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E3EDF">
              <w:rPr>
                <w:b/>
                <w:bCs/>
                <w:sz w:val="20"/>
                <w:szCs w:val="20"/>
              </w:rPr>
              <w:t>70,34</w:t>
            </w:r>
            <w:r w:rsidR="009C7442" w:rsidRPr="001E3EDF">
              <w:rPr>
                <w:b/>
                <w:bCs/>
                <w:sz w:val="20"/>
                <w:szCs w:val="20"/>
              </w:rPr>
              <w:t xml:space="preserve"> m2</w:t>
            </w:r>
          </w:p>
        </w:tc>
        <w:tc>
          <w:tcPr>
            <w:tcW w:w="1203" w:type="pct"/>
            <w:shd w:val="clear" w:color="auto" w:fill="BFBFBF" w:themeFill="background1" w:themeFillShade="BF"/>
          </w:tcPr>
          <w:p w14:paraId="47583118" w14:textId="42C382C0" w:rsidR="009C7442" w:rsidRPr="001E3EDF" w:rsidRDefault="009C7442" w:rsidP="009C7442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E3EDF">
              <w:rPr>
                <w:b/>
                <w:bCs/>
                <w:sz w:val="20"/>
                <w:szCs w:val="20"/>
              </w:rPr>
              <w:t>42.500,00 EUR</w:t>
            </w:r>
          </w:p>
        </w:tc>
      </w:tr>
      <w:tr w:rsidR="009C7442" w:rsidRPr="00B74499" w14:paraId="350ABA43" w14:textId="77777777">
        <w:trPr>
          <w:trHeight w:val="191"/>
        </w:trPr>
        <w:tc>
          <w:tcPr>
            <w:tcW w:w="5000" w:type="pct"/>
            <w:gridSpan w:val="5"/>
          </w:tcPr>
          <w:p w14:paraId="0E485B96" w14:textId="77777777" w:rsidR="009C7442" w:rsidRDefault="009C7442">
            <w:pPr>
              <w:rPr>
                <w:rFonts w:eastAsia="Times New Roman"/>
                <w:sz w:val="20"/>
                <w:szCs w:val="20"/>
              </w:rPr>
            </w:pPr>
            <w:r w:rsidRPr="007E69A4">
              <w:rPr>
                <w:rFonts w:eastAsia="Times New Roman"/>
                <w:sz w:val="20"/>
                <w:szCs w:val="20"/>
              </w:rPr>
              <w:t>Nema pristiglih ponuda.</w:t>
            </w:r>
          </w:p>
          <w:p w14:paraId="08EE3242" w14:textId="77777777" w:rsidR="009C7442" w:rsidRPr="00B74499" w:rsidRDefault="009C7442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77EF9CE7" w14:textId="77777777" w:rsidR="009C7442" w:rsidRDefault="009C7442">
      <w:pPr>
        <w:rPr>
          <w:rFonts w:eastAsia="Times New Roman"/>
          <w:sz w:val="20"/>
          <w:szCs w:val="20"/>
        </w:rPr>
      </w:pPr>
    </w:p>
    <w:p w14:paraId="558F79E8" w14:textId="77777777" w:rsidR="005D53C7" w:rsidRDefault="005D53C7">
      <w:pPr>
        <w:rPr>
          <w:rFonts w:eastAsia="Times New Roman"/>
          <w:sz w:val="20"/>
          <w:szCs w:val="2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266"/>
        <w:gridCol w:w="3820"/>
        <w:gridCol w:w="4030"/>
        <w:gridCol w:w="1696"/>
        <w:gridCol w:w="3182"/>
      </w:tblGrid>
      <w:tr w:rsidR="005D53C7" w:rsidRPr="00B74499" w14:paraId="19D3CDB8" w14:textId="77777777">
        <w:tc>
          <w:tcPr>
            <w:tcW w:w="452" w:type="pct"/>
            <w:shd w:val="clear" w:color="auto" w:fill="BFBFBF" w:themeFill="background1" w:themeFillShade="BF"/>
          </w:tcPr>
          <w:p w14:paraId="04ACFED1" w14:textId="34716B76" w:rsidR="005D53C7" w:rsidRPr="001E3EDF" w:rsidRDefault="005D53C7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E3EDF">
              <w:rPr>
                <w:b/>
                <w:bCs/>
                <w:sz w:val="20"/>
                <w:szCs w:val="20"/>
              </w:rPr>
              <w:lastRenderedPageBreak/>
              <w:t>1</w:t>
            </w:r>
            <w:r w:rsidR="003A494B" w:rsidRPr="001E3EDF">
              <w:rPr>
                <w:b/>
                <w:bCs/>
                <w:sz w:val="20"/>
                <w:szCs w:val="20"/>
              </w:rPr>
              <w:t>4</w:t>
            </w:r>
            <w:r w:rsidRPr="001E3EDF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365" w:type="pct"/>
            <w:shd w:val="clear" w:color="auto" w:fill="BFBFBF" w:themeFill="background1" w:themeFillShade="BF"/>
          </w:tcPr>
          <w:p w14:paraId="7BB851B1" w14:textId="0EB4FFC4" w:rsidR="005D53C7" w:rsidRPr="001E3EDF" w:rsidRDefault="005D53C7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E3EDF">
              <w:rPr>
                <w:b/>
                <w:bCs/>
                <w:sz w:val="20"/>
                <w:szCs w:val="20"/>
              </w:rPr>
              <w:t>PP64</w:t>
            </w:r>
            <w:r w:rsidR="003A494B" w:rsidRPr="001E3EDF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440" w:type="pct"/>
            <w:shd w:val="clear" w:color="auto" w:fill="BFBFBF" w:themeFill="background1" w:themeFillShade="BF"/>
          </w:tcPr>
          <w:p w14:paraId="6922F539" w14:textId="77777777" w:rsidR="005D53C7" w:rsidRPr="001E3EDF" w:rsidRDefault="005D53C7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E3EDF">
              <w:rPr>
                <w:b/>
                <w:bCs/>
                <w:sz w:val="20"/>
                <w:szCs w:val="20"/>
              </w:rPr>
              <w:t>Slavonski Brod, Naselje Andrije Hebranga BLOK 8</w:t>
            </w:r>
          </w:p>
        </w:tc>
        <w:tc>
          <w:tcPr>
            <w:tcW w:w="606" w:type="pct"/>
            <w:shd w:val="clear" w:color="auto" w:fill="BFBFBF" w:themeFill="background1" w:themeFillShade="BF"/>
          </w:tcPr>
          <w:p w14:paraId="7D268AB5" w14:textId="1156D9F9" w:rsidR="005D53C7" w:rsidRPr="001E3EDF" w:rsidRDefault="005D53C7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E3EDF">
              <w:rPr>
                <w:b/>
                <w:bCs/>
                <w:sz w:val="20"/>
                <w:szCs w:val="20"/>
              </w:rPr>
              <w:t>7</w:t>
            </w:r>
            <w:r w:rsidR="003A494B" w:rsidRPr="001E3EDF">
              <w:rPr>
                <w:b/>
                <w:bCs/>
                <w:sz w:val="20"/>
                <w:szCs w:val="20"/>
              </w:rPr>
              <w:t>1,22</w:t>
            </w:r>
            <w:r w:rsidRPr="001E3EDF">
              <w:rPr>
                <w:b/>
                <w:bCs/>
                <w:sz w:val="20"/>
                <w:szCs w:val="20"/>
              </w:rPr>
              <w:t xml:space="preserve"> m2</w:t>
            </w:r>
          </w:p>
        </w:tc>
        <w:tc>
          <w:tcPr>
            <w:tcW w:w="1137" w:type="pct"/>
            <w:shd w:val="clear" w:color="auto" w:fill="BFBFBF" w:themeFill="background1" w:themeFillShade="BF"/>
          </w:tcPr>
          <w:p w14:paraId="4AA43D63" w14:textId="4AE370AD" w:rsidR="005D53C7" w:rsidRPr="001E3EDF" w:rsidRDefault="005D53C7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E3EDF">
              <w:rPr>
                <w:b/>
                <w:bCs/>
                <w:sz w:val="20"/>
                <w:szCs w:val="20"/>
              </w:rPr>
              <w:t>4</w:t>
            </w:r>
            <w:r w:rsidR="003A494B" w:rsidRPr="001E3EDF">
              <w:rPr>
                <w:b/>
                <w:bCs/>
                <w:sz w:val="20"/>
                <w:szCs w:val="20"/>
              </w:rPr>
              <w:t>6.7</w:t>
            </w:r>
            <w:r w:rsidRPr="001E3EDF">
              <w:rPr>
                <w:b/>
                <w:bCs/>
                <w:sz w:val="20"/>
                <w:szCs w:val="20"/>
              </w:rPr>
              <w:t>00,00 EUR</w:t>
            </w:r>
          </w:p>
        </w:tc>
      </w:tr>
      <w:tr w:rsidR="005D53C7" w:rsidRPr="00B74499" w14:paraId="4A5D09B0" w14:textId="77777777">
        <w:trPr>
          <w:trHeight w:val="191"/>
        </w:trPr>
        <w:tc>
          <w:tcPr>
            <w:tcW w:w="5000" w:type="pct"/>
            <w:gridSpan w:val="5"/>
          </w:tcPr>
          <w:p w14:paraId="6D87BBA5" w14:textId="77777777" w:rsidR="005D53C7" w:rsidRDefault="005D53C7">
            <w:pPr>
              <w:rPr>
                <w:rFonts w:eastAsia="Times New Roman"/>
                <w:sz w:val="20"/>
                <w:szCs w:val="20"/>
              </w:rPr>
            </w:pPr>
            <w:r w:rsidRPr="007E69A4">
              <w:rPr>
                <w:rFonts w:eastAsia="Times New Roman"/>
                <w:sz w:val="20"/>
                <w:szCs w:val="20"/>
              </w:rPr>
              <w:t>Nema pristiglih ponuda.</w:t>
            </w:r>
          </w:p>
          <w:p w14:paraId="0B36A4CD" w14:textId="77777777" w:rsidR="005D53C7" w:rsidRPr="00B74499" w:rsidRDefault="005D53C7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6F7C0A88" w14:textId="77777777" w:rsidR="005D53C7" w:rsidRDefault="005D53C7">
      <w:pPr>
        <w:rPr>
          <w:rFonts w:eastAsia="Times New Roman"/>
          <w:sz w:val="20"/>
          <w:szCs w:val="20"/>
        </w:rPr>
      </w:pPr>
    </w:p>
    <w:p w14:paraId="2D35D6B9" w14:textId="77777777" w:rsidR="00C51995" w:rsidRDefault="00C51995">
      <w:pPr>
        <w:rPr>
          <w:rFonts w:eastAsia="Times New Roman"/>
          <w:sz w:val="20"/>
          <w:szCs w:val="20"/>
        </w:rPr>
      </w:pPr>
    </w:p>
    <w:tbl>
      <w:tblPr>
        <w:tblStyle w:val="TableGrid"/>
        <w:tblW w:w="5001" w:type="pct"/>
        <w:tblInd w:w="-5" w:type="dxa"/>
        <w:tblLook w:val="04A0" w:firstRow="1" w:lastRow="0" w:firstColumn="1" w:lastColumn="0" w:noHBand="0" w:noVBand="1"/>
      </w:tblPr>
      <w:tblGrid>
        <w:gridCol w:w="1269"/>
        <w:gridCol w:w="1697"/>
        <w:gridCol w:w="1996"/>
        <w:gridCol w:w="1822"/>
        <w:gridCol w:w="2287"/>
        <w:gridCol w:w="1702"/>
        <w:gridCol w:w="1528"/>
        <w:gridCol w:w="1696"/>
      </w:tblGrid>
      <w:tr w:rsidR="00C51995" w:rsidRPr="00B74499" w14:paraId="02388F56" w14:textId="77777777" w:rsidTr="00E75F41">
        <w:tc>
          <w:tcPr>
            <w:tcW w:w="453" w:type="pct"/>
            <w:shd w:val="clear" w:color="auto" w:fill="BFBFBF" w:themeFill="background1" w:themeFillShade="BF"/>
          </w:tcPr>
          <w:p w14:paraId="7C42A616" w14:textId="50C4C291" w:rsidR="00C51995" w:rsidRPr="001E3EDF" w:rsidRDefault="00C51995" w:rsidP="001E3EDF">
            <w:pPr>
              <w:jc w:val="center"/>
              <w:rPr>
                <w:b/>
                <w:bCs/>
                <w:sz w:val="20"/>
                <w:szCs w:val="20"/>
              </w:rPr>
            </w:pPr>
            <w:r w:rsidRPr="001E3EDF">
              <w:rPr>
                <w:b/>
                <w:bCs/>
                <w:sz w:val="20"/>
                <w:szCs w:val="20"/>
              </w:rPr>
              <w:t>15.</w:t>
            </w:r>
          </w:p>
        </w:tc>
        <w:tc>
          <w:tcPr>
            <w:tcW w:w="1319" w:type="pct"/>
            <w:gridSpan w:val="2"/>
            <w:shd w:val="clear" w:color="auto" w:fill="BFBFBF" w:themeFill="background1" w:themeFillShade="BF"/>
            <w:vAlign w:val="center"/>
          </w:tcPr>
          <w:p w14:paraId="23EA891D" w14:textId="72DB2E7D" w:rsidR="00C51995" w:rsidRPr="001E3EDF" w:rsidRDefault="006C7DE6">
            <w:pPr>
              <w:jc w:val="center"/>
              <w:rPr>
                <w:b/>
                <w:bCs/>
                <w:sz w:val="20"/>
                <w:szCs w:val="20"/>
              </w:rPr>
            </w:pPr>
            <w:r w:rsidRPr="001E3EDF">
              <w:rPr>
                <w:b/>
                <w:bCs/>
                <w:sz w:val="20"/>
                <w:szCs w:val="20"/>
              </w:rPr>
              <w:t>PP9833</w:t>
            </w:r>
          </w:p>
        </w:tc>
        <w:tc>
          <w:tcPr>
            <w:tcW w:w="1468" w:type="pct"/>
            <w:gridSpan w:val="2"/>
            <w:shd w:val="clear" w:color="auto" w:fill="BFBFBF" w:themeFill="background1" w:themeFillShade="BF"/>
          </w:tcPr>
          <w:p w14:paraId="779ADF65" w14:textId="2DF56FE3" w:rsidR="00C51995" w:rsidRPr="001E3EDF" w:rsidRDefault="00FC20FF">
            <w:pPr>
              <w:jc w:val="center"/>
              <w:rPr>
                <w:b/>
                <w:bCs/>
                <w:sz w:val="20"/>
                <w:szCs w:val="20"/>
              </w:rPr>
            </w:pPr>
            <w:r w:rsidRPr="001E3EDF">
              <w:rPr>
                <w:b/>
                <w:bCs/>
                <w:sz w:val="20"/>
                <w:szCs w:val="20"/>
              </w:rPr>
              <w:t xml:space="preserve">Slavonski Brod, </w:t>
            </w:r>
            <w:r w:rsidR="004B0F25" w:rsidRPr="001E3EDF">
              <w:rPr>
                <w:b/>
                <w:bCs/>
                <w:sz w:val="20"/>
                <w:szCs w:val="20"/>
              </w:rPr>
              <w:t>Ulica Ivana Gundulića 66</w:t>
            </w:r>
          </w:p>
        </w:tc>
        <w:tc>
          <w:tcPr>
            <w:tcW w:w="608" w:type="pct"/>
            <w:shd w:val="clear" w:color="auto" w:fill="BFBFBF" w:themeFill="background1" w:themeFillShade="BF"/>
          </w:tcPr>
          <w:p w14:paraId="0B7918EF" w14:textId="4941842B" w:rsidR="00C51995" w:rsidRPr="001E3EDF" w:rsidRDefault="002C1E3A">
            <w:pPr>
              <w:jc w:val="center"/>
              <w:rPr>
                <w:b/>
                <w:bCs/>
                <w:sz w:val="20"/>
                <w:szCs w:val="20"/>
              </w:rPr>
            </w:pPr>
            <w:r w:rsidRPr="001E3EDF">
              <w:rPr>
                <w:b/>
                <w:bCs/>
                <w:sz w:val="20"/>
                <w:szCs w:val="20"/>
              </w:rPr>
              <w:t>15,95</w:t>
            </w:r>
            <w:r w:rsidR="00C51995" w:rsidRPr="001E3EDF">
              <w:rPr>
                <w:b/>
                <w:bCs/>
                <w:sz w:val="20"/>
                <w:szCs w:val="20"/>
              </w:rPr>
              <w:t xml:space="preserve"> m2</w:t>
            </w:r>
          </w:p>
        </w:tc>
        <w:tc>
          <w:tcPr>
            <w:tcW w:w="1152" w:type="pct"/>
            <w:gridSpan w:val="2"/>
            <w:shd w:val="clear" w:color="auto" w:fill="BFBFBF" w:themeFill="background1" w:themeFillShade="BF"/>
          </w:tcPr>
          <w:p w14:paraId="3FBE4A63" w14:textId="0AF48A75" w:rsidR="00C51995" w:rsidRPr="001E3EDF" w:rsidRDefault="002C1E3A">
            <w:pPr>
              <w:jc w:val="center"/>
              <w:rPr>
                <w:b/>
                <w:bCs/>
                <w:sz w:val="20"/>
                <w:szCs w:val="20"/>
              </w:rPr>
            </w:pPr>
            <w:r w:rsidRPr="001E3EDF">
              <w:rPr>
                <w:b/>
                <w:bCs/>
                <w:sz w:val="20"/>
                <w:szCs w:val="20"/>
              </w:rPr>
              <w:t>2.810</w:t>
            </w:r>
            <w:r w:rsidR="00C51995" w:rsidRPr="001E3EDF">
              <w:rPr>
                <w:b/>
                <w:bCs/>
                <w:sz w:val="20"/>
                <w:szCs w:val="20"/>
              </w:rPr>
              <w:t>,00 EUR</w:t>
            </w:r>
          </w:p>
        </w:tc>
      </w:tr>
      <w:tr w:rsidR="00C51995" w:rsidRPr="00B74499" w14:paraId="0D3ECFAE" w14:textId="77777777" w:rsidTr="00E75F41">
        <w:tc>
          <w:tcPr>
            <w:tcW w:w="453" w:type="pct"/>
          </w:tcPr>
          <w:p w14:paraId="4EDF81C6" w14:textId="77777777" w:rsidR="00C51995" w:rsidRPr="00B74499" w:rsidRDefault="00C5199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Redni</w:t>
            </w:r>
          </w:p>
          <w:p w14:paraId="6F827739" w14:textId="77777777" w:rsidR="00C51995" w:rsidRPr="00B74499" w:rsidRDefault="00C5199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broj ponude</w:t>
            </w:r>
          </w:p>
        </w:tc>
        <w:tc>
          <w:tcPr>
            <w:tcW w:w="606" w:type="pct"/>
          </w:tcPr>
          <w:p w14:paraId="7B24C4EF" w14:textId="77777777" w:rsidR="00C51995" w:rsidRPr="00B74499" w:rsidRDefault="00C5199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Ponuditelj</w:t>
            </w:r>
          </w:p>
          <w:p w14:paraId="4CA3EF26" w14:textId="77777777" w:rsidR="00C51995" w:rsidRPr="00B74499" w:rsidRDefault="00C5199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13" w:type="pct"/>
          </w:tcPr>
          <w:p w14:paraId="481A550D" w14:textId="77777777" w:rsidR="00C51995" w:rsidRPr="00B74499" w:rsidRDefault="00C5199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OIB</w:t>
            </w:r>
          </w:p>
        </w:tc>
        <w:tc>
          <w:tcPr>
            <w:tcW w:w="651" w:type="pct"/>
          </w:tcPr>
          <w:p w14:paraId="353DC22B" w14:textId="77777777" w:rsidR="00C51995" w:rsidRPr="00B74499" w:rsidRDefault="00C5199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Datum i vrijeme zaprimanja ponude</w:t>
            </w:r>
          </w:p>
        </w:tc>
        <w:tc>
          <w:tcPr>
            <w:tcW w:w="817" w:type="pct"/>
          </w:tcPr>
          <w:p w14:paraId="1D4EBB6C" w14:textId="77777777" w:rsidR="00C51995" w:rsidRPr="00B74499" w:rsidRDefault="00C5199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Podaci o dostavljenim prilozima</w:t>
            </w:r>
          </w:p>
        </w:tc>
        <w:tc>
          <w:tcPr>
            <w:tcW w:w="608" w:type="pct"/>
          </w:tcPr>
          <w:p w14:paraId="68A4472C" w14:textId="374FEF79" w:rsidR="00C51995" w:rsidRPr="00B74499" w:rsidRDefault="00C51995" w:rsidP="00E75F4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Podaci o prilozima koji nisu dostavljeni</w:t>
            </w:r>
          </w:p>
        </w:tc>
        <w:tc>
          <w:tcPr>
            <w:tcW w:w="546" w:type="pct"/>
          </w:tcPr>
          <w:p w14:paraId="014B4BD0" w14:textId="77777777" w:rsidR="00C51995" w:rsidRPr="00B74499" w:rsidRDefault="00C5199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Ponuđeni iznos (EUR)</w:t>
            </w:r>
          </w:p>
        </w:tc>
        <w:tc>
          <w:tcPr>
            <w:tcW w:w="606" w:type="pct"/>
          </w:tcPr>
          <w:p w14:paraId="40A82276" w14:textId="77777777" w:rsidR="00C51995" w:rsidRPr="00B74499" w:rsidRDefault="00C5199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Valjanost ponude</w:t>
            </w:r>
          </w:p>
        </w:tc>
      </w:tr>
      <w:tr w:rsidR="00777D25" w:rsidRPr="00B74499" w14:paraId="264BF038" w14:textId="77777777" w:rsidTr="00E75F41">
        <w:tc>
          <w:tcPr>
            <w:tcW w:w="453" w:type="pct"/>
          </w:tcPr>
          <w:p w14:paraId="3DB1F7BD" w14:textId="77777777" w:rsidR="00777D25" w:rsidRPr="00B74499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1.</w:t>
            </w:r>
          </w:p>
        </w:tc>
        <w:tc>
          <w:tcPr>
            <w:tcW w:w="606" w:type="pct"/>
          </w:tcPr>
          <w:p w14:paraId="6F79E9F8" w14:textId="722D5377" w:rsidR="00777D25" w:rsidRPr="00B74499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EF52E3">
              <w:rPr>
                <w:rFonts w:eastAsia="Times New Roman"/>
                <w:sz w:val="20"/>
                <w:szCs w:val="20"/>
              </w:rPr>
              <w:t>Ana Bogović Lucić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713" w:type="pct"/>
          </w:tcPr>
          <w:p w14:paraId="39BF1ACB" w14:textId="77777777" w:rsidR="00777D25" w:rsidRPr="00CB5067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CB5067">
              <w:rPr>
                <w:rFonts w:eastAsia="Times New Roman"/>
                <w:sz w:val="20"/>
                <w:szCs w:val="20"/>
              </w:rPr>
              <w:t>XXXXXXXXXXX</w:t>
            </w:r>
          </w:p>
          <w:p w14:paraId="3311C6E8" w14:textId="6A00BF7D" w:rsidR="00777D25" w:rsidRPr="00B74499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4C0876D7" w14:textId="7A808B8E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27.08.2026. u </w:t>
            </w:r>
          </w:p>
          <w:p w14:paraId="7BC3F7A9" w14:textId="08BD9871" w:rsidR="00777D25" w:rsidRPr="00B74499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13:15 sati</w:t>
            </w:r>
          </w:p>
        </w:tc>
        <w:tc>
          <w:tcPr>
            <w:tcW w:w="817" w:type="pct"/>
          </w:tcPr>
          <w:p w14:paraId="0886D386" w14:textId="77777777" w:rsidR="00777D25" w:rsidRPr="00EF52E3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EF52E3">
              <w:rPr>
                <w:rFonts w:eastAsia="Times New Roman"/>
                <w:sz w:val="20"/>
                <w:szCs w:val="20"/>
              </w:rPr>
              <w:t>-potvrda Porezne uprave od 24.08.2026. o nepostojanju duga po osnovi javnih davanja</w:t>
            </w:r>
          </w:p>
          <w:p w14:paraId="376D6989" w14:textId="77777777" w:rsidR="00777D25" w:rsidRPr="00EF52E3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EF52E3">
              <w:rPr>
                <w:rFonts w:eastAsia="Times New Roman"/>
                <w:sz w:val="20"/>
                <w:szCs w:val="20"/>
              </w:rPr>
              <w:t>-preslika važeće osobne iskaznice</w:t>
            </w:r>
          </w:p>
          <w:p w14:paraId="7B768CE6" w14:textId="77777777" w:rsidR="00777D25" w:rsidRPr="00EF52E3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EF52E3">
              <w:rPr>
                <w:rFonts w:eastAsia="Times New Roman"/>
                <w:sz w:val="20"/>
                <w:szCs w:val="20"/>
              </w:rPr>
              <w:t>-potvrda o uplati jamčevine s računa ponuditelja</w:t>
            </w:r>
          </w:p>
          <w:p w14:paraId="019E3E29" w14:textId="0E08557C" w:rsidR="00777D25" w:rsidRPr="00B74499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EF52E3">
              <w:rPr>
                <w:rFonts w:eastAsia="Times New Roman"/>
                <w:sz w:val="20"/>
                <w:szCs w:val="20"/>
              </w:rPr>
              <w:t>- Izjava ponuditelja o sklapanju ugovora o kupoprodaji, prihvaćanju uvjeta natječaja i važenju ponude 90 dana od dana otvaranja ponuda te izjava ponuditelja da nema duga s osnove korištenja državne imovine ovjerene kod javnog bilježnika 26.08.2026.</w:t>
            </w:r>
          </w:p>
        </w:tc>
        <w:tc>
          <w:tcPr>
            <w:tcW w:w="608" w:type="pct"/>
          </w:tcPr>
          <w:p w14:paraId="2EC3603F" w14:textId="77777777" w:rsidR="00777D25" w:rsidRPr="00B74499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46" w:type="pct"/>
          </w:tcPr>
          <w:p w14:paraId="6A20969F" w14:textId="77777777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D4C1D">
              <w:rPr>
                <w:rFonts w:eastAsia="Times New Roman"/>
                <w:sz w:val="20"/>
                <w:szCs w:val="20"/>
                <w:highlight w:val="cyan"/>
              </w:rPr>
              <w:t>6.100,00</w:t>
            </w:r>
          </w:p>
          <w:p w14:paraId="185027F3" w14:textId="195114AF" w:rsidR="00777D25" w:rsidRPr="00B74499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06" w:type="pct"/>
          </w:tcPr>
          <w:p w14:paraId="56195E85" w14:textId="77777777" w:rsidR="00777D25" w:rsidRPr="00B74499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5829FF">
              <w:rPr>
                <w:rFonts w:eastAsia="Times New Roman"/>
                <w:sz w:val="20"/>
                <w:szCs w:val="20"/>
                <w:highlight w:val="cyan"/>
              </w:rPr>
              <w:t>DA</w:t>
            </w:r>
          </w:p>
        </w:tc>
      </w:tr>
      <w:tr w:rsidR="00777D25" w:rsidRPr="005829FF" w14:paraId="4778D565" w14:textId="77777777" w:rsidTr="00E75F41">
        <w:tc>
          <w:tcPr>
            <w:tcW w:w="453" w:type="pct"/>
          </w:tcPr>
          <w:p w14:paraId="4A4B52AF" w14:textId="77777777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2.</w:t>
            </w:r>
          </w:p>
        </w:tc>
        <w:tc>
          <w:tcPr>
            <w:tcW w:w="606" w:type="pct"/>
          </w:tcPr>
          <w:p w14:paraId="46AFE235" w14:textId="0FA15E34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Martin Martinović </w:t>
            </w:r>
          </w:p>
        </w:tc>
        <w:tc>
          <w:tcPr>
            <w:tcW w:w="713" w:type="pct"/>
          </w:tcPr>
          <w:p w14:paraId="58177ADD" w14:textId="77777777" w:rsidR="00777D25" w:rsidRPr="00CB5067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CB5067">
              <w:rPr>
                <w:rFonts w:eastAsia="Times New Roman"/>
                <w:sz w:val="20"/>
                <w:szCs w:val="20"/>
              </w:rPr>
              <w:t>XXXXXXXXXXX</w:t>
            </w:r>
          </w:p>
          <w:p w14:paraId="6485F4E7" w14:textId="1E199FE3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0211201B" w14:textId="251B4DCB" w:rsidR="00777D25" w:rsidRPr="004C7732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C7732">
              <w:rPr>
                <w:rFonts w:eastAsia="Times New Roman"/>
                <w:sz w:val="20"/>
                <w:szCs w:val="20"/>
              </w:rPr>
              <w:t>2</w:t>
            </w:r>
            <w:r>
              <w:rPr>
                <w:rFonts w:eastAsia="Times New Roman"/>
                <w:sz w:val="20"/>
                <w:szCs w:val="20"/>
              </w:rPr>
              <w:t>4</w:t>
            </w:r>
            <w:r w:rsidRPr="004C7732">
              <w:rPr>
                <w:rFonts w:eastAsia="Times New Roman"/>
                <w:sz w:val="20"/>
                <w:szCs w:val="20"/>
              </w:rPr>
              <w:t xml:space="preserve">.08.2026. u </w:t>
            </w:r>
          </w:p>
          <w:p w14:paraId="66096BA5" w14:textId="5D1E4CC7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08</w:t>
            </w:r>
            <w:r w:rsidRPr="004C7732">
              <w:rPr>
                <w:rFonts w:eastAsia="Times New Roman"/>
                <w:sz w:val="20"/>
                <w:szCs w:val="20"/>
              </w:rPr>
              <w:t>:</w:t>
            </w:r>
            <w:r>
              <w:rPr>
                <w:rFonts w:eastAsia="Times New Roman"/>
                <w:sz w:val="20"/>
                <w:szCs w:val="20"/>
              </w:rPr>
              <w:t>00</w:t>
            </w:r>
            <w:r w:rsidRPr="004C7732">
              <w:rPr>
                <w:rFonts w:eastAsia="Times New Roman"/>
                <w:sz w:val="20"/>
                <w:szCs w:val="20"/>
              </w:rPr>
              <w:t xml:space="preserve"> sati</w:t>
            </w:r>
          </w:p>
        </w:tc>
        <w:tc>
          <w:tcPr>
            <w:tcW w:w="817" w:type="pct"/>
          </w:tcPr>
          <w:p w14:paraId="12738FDC" w14:textId="700311C5" w:rsidR="00777D25" w:rsidRPr="004C7732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4C7732">
              <w:rPr>
                <w:rFonts w:eastAsia="Times New Roman"/>
                <w:sz w:val="20"/>
                <w:szCs w:val="20"/>
              </w:rPr>
              <w:t xml:space="preserve">-potvrda Porezne uprave od </w:t>
            </w:r>
            <w:r>
              <w:rPr>
                <w:rFonts w:eastAsia="Times New Roman"/>
                <w:sz w:val="20"/>
                <w:szCs w:val="20"/>
              </w:rPr>
              <w:t>19</w:t>
            </w:r>
            <w:r w:rsidRPr="004C7732">
              <w:rPr>
                <w:rFonts w:eastAsia="Times New Roman"/>
                <w:sz w:val="20"/>
                <w:szCs w:val="20"/>
              </w:rPr>
              <w:t>.08.2026. o nepostojanju duga po osnovi javnih davanja</w:t>
            </w:r>
          </w:p>
          <w:p w14:paraId="76629926" w14:textId="77777777" w:rsidR="00777D25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4C7732">
              <w:rPr>
                <w:rFonts w:eastAsia="Times New Roman"/>
                <w:sz w:val="20"/>
                <w:szCs w:val="20"/>
              </w:rPr>
              <w:t>-preslika važeće osobne iskaznice</w:t>
            </w:r>
          </w:p>
          <w:p w14:paraId="20036C41" w14:textId="71C6CBEF" w:rsidR="00777D25" w:rsidRPr="004C7732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</w:t>
            </w:r>
            <w:r>
              <w:t xml:space="preserve"> </w:t>
            </w:r>
            <w:r w:rsidRPr="00813834">
              <w:rPr>
                <w:rFonts w:eastAsia="Times New Roman"/>
                <w:sz w:val="20"/>
                <w:szCs w:val="20"/>
              </w:rPr>
              <w:t xml:space="preserve">podatak o broju računa ponuditelja s naznakom </w:t>
            </w:r>
            <w:r w:rsidRPr="00813834">
              <w:rPr>
                <w:rFonts w:eastAsia="Times New Roman"/>
                <w:sz w:val="20"/>
                <w:szCs w:val="20"/>
              </w:rPr>
              <w:lastRenderedPageBreak/>
              <w:t>poslovne banke kod koje je isti otvoren</w:t>
            </w:r>
          </w:p>
          <w:p w14:paraId="3F9A49C8" w14:textId="77777777" w:rsidR="00777D25" w:rsidRPr="004C7732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4C7732">
              <w:rPr>
                <w:rFonts w:eastAsia="Times New Roman"/>
                <w:sz w:val="20"/>
                <w:szCs w:val="20"/>
              </w:rPr>
              <w:t>-potvrda o uplati jamčevine s računa ponuditelja</w:t>
            </w:r>
          </w:p>
          <w:p w14:paraId="4A79BFDC" w14:textId="67D600C5" w:rsidR="00777D25" w:rsidRPr="00A66861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4C7732">
              <w:rPr>
                <w:rFonts w:eastAsia="Times New Roman"/>
                <w:sz w:val="20"/>
                <w:szCs w:val="20"/>
              </w:rPr>
              <w:t xml:space="preserve">- </w:t>
            </w:r>
            <w:r w:rsidRPr="00A66861">
              <w:rPr>
                <w:rFonts w:eastAsia="Times New Roman"/>
                <w:sz w:val="20"/>
                <w:szCs w:val="20"/>
              </w:rPr>
              <w:t xml:space="preserve">Izjava ponuditelja o sklapanju ugovora o kupoprodaji, prihvaćanju uvjeta natječaja i važenju ponude 90 dana od dana otvaranja ponuda ovjerena kod javnog bilježnika </w:t>
            </w:r>
            <w:r>
              <w:rPr>
                <w:rFonts w:eastAsia="Times New Roman"/>
                <w:sz w:val="20"/>
                <w:szCs w:val="20"/>
              </w:rPr>
              <w:t>19</w:t>
            </w:r>
            <w:r w:rsidRPr="00A66861">
              <w:rPr>
                <w:rFonts w:eastAsia="Times New Roman"/>
                <w:sz w:val="20"/>
                <w:szCs w:val="20"/>
              </w:rPr>
              <w:t>.0</w:t>
            </w:r>
            <w:r>
              <w:rPr>
                <w:rFonts w:eastAsia="Times New Roman"/>
                <w:sz w:val="20"/>
                <w:szCs w:val="20"/>
              </w:rPr>
              <w:t>8</w:t>
            </w:r>
            <w:r w:rsidRPr="00A66861">
              <w:rPr>
                <w:rFonts w:eastAsia="Times New Roman"/>
                <w:sz w:val="20"/>
                <w:szCs w:val="20"/>
              </w:rPr>
              <w:t>.2026.</w:t>
            </w:r>
          </w:p>
          <w:p w14:paraId="1D0D449E" w14:textId="62EDA862" w:rsidR="00777D25" w:rsidRPr="05F849FF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A66861">
              <w:rPr>
                <w:rFonts w:eastAsia="Times New Roman"/>
                <w:sz w:val="20"/>
                <w:szCs w:val="20"/>
              </w:rPr>
              <w:t xml:space="preserve">- Izjava ponuditelja da nema duga s osnove korištenja državne imovine ovjerena kod javnog bilježnika </w:t>
            </w:r>
            <w:r>
              <w:rPr>
                <w:rFonts w:eastAsia="Times New Roman"/>
                <w:sz w:val="20"/>
                <w:szCs w:val="20"/>
              </w:rPr>
              <w:t>19</w:t>
            </w:r>
            <w:r w:rsidRPr="00A66861">
              <w:rPr>
                <w:rFonts w:eastAsia="Times New Roman"/>
                <w:sz w:val="20"/>
                <w:szCs w:val="20"/>
              </w:rPr>
              <w:t>.0</w:t>
            </w:r>
            <w:r>
              <w:rPr>
                <w:rFonts w:eastAsia="Times New Roman"/>
                <w:sz w:val="20"/>
                <w:szCs w:val="20"/>
              </w:rPr>
              <w:t>8</w:t>
            </w:r>
            <w:r w:rsidRPr="00A66861">
              <w:rPr>
                <w:rFonts w:eastAsia="Times New Roman"/>
                <w:sz w:val="20"/>
                <w:szCs w:val="20"/>
              </w:rPr>
              <w:t>.2026.</w:t>
            </w:r>
          </w:p>
        </w:tc>
        <w:tc>
          <w:tcPr>
            <w:tcW w:w="608" w:type="pct"/>
          </w:tcPr>
          <w:p w14:paraId="210E1567" w14:textId="77777777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46" w:type="pct"/>
          </w:tcPr>
          <w:p w14:paraId="3457C625" w14:textId="7EB7E1CA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6.000,00</w:t>
            </w:r>
          </w:p>
        </w:tc>
        <w:tc>
          <w:tcPr>
            <w:tcW w:w="606" w:type="pct"/>
          </w:tcPr>
          <w:p w14:paraId="265935FC" w14:textId="77777777" w:rsidR="00777D25" w:rsidRPr="004C7732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DA</w:t>
            </w:r>
          </w:p>
        </w:tc>
      </w:tr>
      <w:tr w:rsidR="00777D25" w:rsidRPr="005829FF" w14:paraId="4EF1B886" w14:textId="77777777" w:rsidTr="00E75F41">
        <w:tc>
          <w:tcPr>
            <w:tcW w:w="453" w:type="pct"/>
          </w:tcPr>
          <w:p w14:paraId="019F5D29" w14:textId="77777777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3.</w:t>
            </w:r>
          </w:p>
        </w:tc>
        <w:tc>
          <w:tcPr>
            <w:tcW w:w="606" w:type="pct"/>
          </w:tcPr>
          <w:p w14:paraId="59C59CB9" w14:textId="0071E960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87A80">
              <w:rPr>
                <w:rFonts w:eastAsia="Times New Roman"/>
                <w:sz w:val="20"/>
                <w:szCs w:val="20"/>
              </w:rPr>
              <w:t xml:space="preserve">Mario </w:t>
            </w:r>
            <w:proofErr w:type="spellStart"/>
            <w:r w:rsidRPr="00987A80">
              <w:rPr>
                <w:rFonts w:eastAsia="Times New Roman"/>
                <w:sz w:val="20"/>
                <w:szCs w:val="20"/>
              </w:rPr>
              <w:t>Blekić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713" w:type="pct"/>
          </w:tcPr>
          <w:p w14:paraId="1E4A2956" w14:textId="77777777" w:rsidR="00777D25" w:rsidRPr="00CB5067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CB5067">
              <w:rPr>
                <w:rFonts w:eastAsia="Times New Roman"/>
                <w:sz w:val="20"/>
                <w:szCs w:val="20"/>
              </w:rPr>
              <w:t>XXXXXXXXXXX</w:t>
            </w:r>
          </w:p>
          <w:p w14:paraId="0D1A5335" w14:textId="1A5732F2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4C15EC2D" w14:textId="77777777" w:rsidR="00777D25" w:rsidRPr="00987A80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87A80">
              <w:rPr>
                <w:rFonts w:eastAsia="Times New Roman"/>
                <w:sz w:val="20"/>
                <w:szCs w:val="20"/>
              </w:rPr>
              <w:t xml:space="preserve">28.08.2026. u </w:t>
            </w:r>
          </w:p>
          <w:p w14:paraId="27A4FA19" w14:textId="00125910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87A80">
              <w:rPr>
                <w:rFonts w:eastAsia="Times New Roman"/>
                <w:sz w:val="20"/>
                <w:szCs w:val="20"/>
              </w:rPr>
              <w:t>10:50 sati</w:t>
            </w:r>
          </w:p>
        </w:tc>
        <w:tc>
          <w:tcPr>
            <w:tcW w:w="817" w:type="pct"/>
          </w:tcPr>
          <w:p w14:paraId="59221414" w14:textId="77777777" w:rsidR="00777D25" w:rsidRPr="00987A80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987A80">
              <w:rPr>
                <w:rFonts w:eastAsia="Times New Roman"/>
                <w:sz w:val="20"/>
                <w:szCs w:val="20"/>
              </w:rPr>
              <w:t>-potvrda Porezne uprave od 24.08.2026. o nepostojanju duga po osnovi javnih davanja</w:t>
            </w:r>
          </w:p>
          <w:p w14:paraId="0B693490" w14:textId="77777777" w:rsidR="00777D25" w:rsidRPr="00987A80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987A80">
              <w:rPr>
                <w:rFonts w:eastAsia="Times New Roman"/>
                <w:sz w:val="20"/>
                <w:szCs w:val="20"/>
              </w:rPr>
              <w:t>- preslika važeće osobne iskaznice</w:t>
            </w:r>
          </w:p>
          <w:p w14:paraId="5E121E00" w14:textId="77777777" w:rsidR="00777D25" w:rsidRPr="00987A80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987A80">
              <w:rPr>
                <w:rFonts w:eastAsia="Times New Roman"/>
                <w:sz w:val="20"/>
                <w:szCs w:val="20"/>
              </w:rPr>
              <w:t>- podatak o broju računa ponuditelja s naznakom poslovne banke kod koje je isti otvoren</w:t>
            </w:r>
          </w:p>
          <w:p w14:paraId="7815CDD9" w14:textId="77777777" w:rsidR="00777D25" w:rsidRPr="00987A80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987A80">
              <w:rPr>
                <w:rFonts w:eastAsia="Times New Roman"/>
                <w:sz w:val="20"/>
                <w:szCs w:val="20"/>
              </w:rPr>
              <w:t>-potvrda o uplati jamčevine s računa ponuditelja</w:t>
            </w:r>
          </w:p>
          <w:p w14:paraId="55B2033A" w14:textId="7786F497" w:rsidR="00777D25" w:rsidRPr="05F849FF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987A80">
              <w:rPr>
                <w:rFonts w:eastAsia="Times New Roman"/>
                <w:sz w:val="20"/>
                <w:szCs w:val="20"/>
              </w:rPr>
              <w:t xml:space="preserve">- Izjava ponuditelja o sklapanju ugovora o kupoprodaji, prihvaćanju uvjeta natječaja i važenju ponude 90 dana od dana otvaranja ponuda te izjava ponuditelja da nema duga </w:t>
            </w:r>
            <w:r w:rsidRPr="00987A80">
              <w:rPr>
                <w:rFonts w:eastAsia="Times New Roman"/>
                <w:sz w:val="20"/>
                <w:szCs w:val="20"/>
              </w:rPr>
              <w:lastRenderedPageBreak/>
              <w:t>s osnove korištenja državne imovine ovjerene kod javnog bilježnika 27.08.2026.</w:t>
            </w:r>
          </w:p>
        </w:tc>
        <w:tc>
          <w:tcPr>
            <w:tcW w:w="608" w:type="pct"/>
          </w:tcPr>
          <w:p w14:paraId="2932AC07" w14:textId="77777777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46" w:type="pct"/>
          </w:tcPr>
          <w:p w14:paraId="17FE47DC" w14:textId="1DB6D195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5.104,00</w:t>
            </w:r>
          </w:p>
        </w:tc>
        <w:tc>
          <w:tcPr>
            <w:tcW w:w="606" w:type="pct"/>
          </w:tcPr>
          <w:p w14:paraId="1117890F" w14:textId="77777777" w:rsidR="00777D25" w:rsidRDefault="00777D25" w:rsidP="00777D25">
            <w:pPr>
              <w:jc w:val="center"/>
              <w:rPr>
                <w:rFonts w:eastAsia="Times New Roman"/>
                <w:color w:val="EE0000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DA</w:t>
            </w:r>
          </w:p>
        </w:tc>
      </w:tr>
      <w:tr w:rsidR="00777D25" w:rsidRPr="005829FF" w14:paraId="2B68FFCC" w14:textId="77777777" w:rsidTr="00E75F41">
        <w:tc>
          <w:tcPr>
            <w:tcW w:w="453" w:type="pct"/>
          </w:tcPr>
          <w:p w14:paraId="2A40CFBD" w14:textId="77777777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4.</w:t>
            </w:r>
          </w:p>
        </w:tc>
        <w:tc>
          <w:tcPr>
            <w:tcW w:w="606" w:type="pct"/>
          </w:tcPr>
          <w:p w14:paraId="136E3E16" w14:textId="2D12BDD3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Mario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Mišanec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713" w:type="pct"/>
          </w:tcPr>
          <w:p w14:paraId="276E3254" w14:textId="77777777" w:rsidR="00777D25" w:rsidRPr="00CB5067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CB5067">
              <w:rPr>
                <w:rFonts w:eastAsia="Times New Roman"/>
                <w:sz w:val="20"/>
                <w:szCs w:val="20"/>
              </w:rPr>
              <w:t>XXXXXXXXXXX</w:t>
            </w:r>
          </w:p>
          <w:p w14:paraId="07507CDB" w14:textId="478DD697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35D28D24" w14:textId="57670F5B" w:rsidR="00777D25" w:rsidRPr="00497FAA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19</w:t>
            </w:r>
            <w:r w:rsidRPr="00497FAA">
              <w:rPr>
                <w:rFonts w:eastAsia="Times New Roman"/>
                <w:sz w:val="20"/>
                <w:szCs w:val="20"/>
              </w:rPr>
              <w:t xml:space="preserve">.08.2026. u </w:t>
            </w:r>
          </w:p>
          <w:p w14:paraId="697D5EAA" w14:textId="00309306" w:rsidR="00777D25" w:rsidRPr="004C7732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08</w:t>
            </w:r>
            <w:r w:rsidRPr="00497FAA">
              <w:rPr>
                <w:rFonts w:eastAsia="Times New Roman"/>
                <w:sz w:val="20"/>
                <w:szCs w:val="20"/>
              </w:rPr>
              <w:t>:</w:t>
            </w:r>
            <w:r>
              <w:rPr>
                <w:rFonts w:eastAsia="Times New Roman"/>
                <w:sz w:val="20"/>
                <w:szCs w:val="20"/>
              </w:rPr>
              <w:t>00</w:t>
            </w:r>
            <w:r w:rsidRPr="00497FAA">
              <w:rPr>
                <w:rFonts w:eastAsia="Times New Roman"/>
                <w:sz w:val="20"/>
                <w:szCs w:val="20"/>
              </w:rPr>
              <w:t xml:space="preserve"> sati</w:t>
            </w:r>
          </w:p>
        </w:tc>
        <w:tc>
          <w:tcPr>
            <w:tcW w:w="817" w:type="pct"/>
          </w:tcPr>
          <w:p w14:paraId="09A58FA1" w14:textId="670DD353" w:rsidR="00777D25" w:rsidRPr="00497FAA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497FAA">
              <w:rPr>
                <w:rFonts w:eastAsia="Times New Roman"/>
                <w:sz w:val="20"/>
                <w:szCs w:val="20"/>
              </w:rPr>
              <w:t xml:space="preserve">-potvrda Porezne uprave od </w:t>
            </w:r>
            <w:r>
              <w:rPr>
                <w:rFonts w:eastAsia="Times New Roman"/>
                <w:sz w:val="20"/>
                <w:szCs w:val="20"/>
              </w:rPr>
              <w:t>03</w:t>
            </w:r>
            <w:r w:rsidRPr="00497FAA">
              <w:rPr>
                <w:rFonts w:eastAsia="Times New Roman"/>
                <w:sz w:val="20"/>
                <w:szCs w:val="20"/>
              </w:rPr>
              <w:t>.08.2026. o nepostojanju duga po osnovi javnih davanja</w:t>
            </w:r>
          </w:p>
          <w:p w14:paraId="2F83CE3C" w14:textId="77777777" w:rsidR="00777D25" w:rsidRPr="00497FAA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497FAA">
              <w:rPr>
                <w:rFonts w:eastAsia="Times New Roman"/>
                <w:sz w:val="20"/>
                <w:szCs w:val="20"/>
              </w:rPr>
              <w:t>-preslika važeće osobne iskaznice</w:t>
            </w:r>
          </w:p>
          <w:p w14:paraId="6E8B96DB" w14:textId="77777777" w:rsidR="00777D25" w:rsidRPr="00497FAA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497FAA">
              <w:rPr>
                <w:rFonts w:eastAsia="Times New Roman"/>
                <w:sz w:val="20"/>
                <w:szCs w:val="20"/>
              </w:rPr>
              <w:t>-potvrda o uplati jamčevine s računa ponuditelja</w:t>
            </w:r>
          </w:p>
          <w:p w14:paraId="7C273F33" w14:textId="7791EDD7" w:rsidR="00777D25" w:rsidRPr="004C7732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497FAA">
              <w:rPr>
                <w:rFonts w:eastAsia="Times New Roman"/>
                <w:sz w:val="20"/>
                <w:szCs w:val="20"/>
              </w:rPr>
              <w:t xml:space="preserve">- Izjava ponuditelja o sklapanju ugovora o kupoprodaji, prihvaćanju uvjeta natječaja i važenju ponude 90 dana od dana otvaranja ponuda te izjava ponuditelja da nema duga s osnove korištenja državne imovine ovjerene kod javnog bilježnika </w:t>
            </w:r>
            <w:r>
              <w:rPr>
                <w:rFonts w:eastAsia="Times New Roman"/>
                <w:sz w:val="20"/>
                <w:szCs w:val="20"/>
              </w:rPr>
              <w:t>17</w:t>
            </w:r>
            <w:r w:rsidRPr="00497FAA">
              <w:rPr>
                <w:rFonts w:eastAsia="Times New Roman"/>
                <w:sz w:val="20"/>
                <w:szCs w:val="20"/>
              </w:rPr>
              <w:t>.08.2026.</w:t>
            </w:r>
          </w:p>
        </w:tc>
        <w:tc>
          <w:tcPr>
            <w:tcW w:w="608" w:type="pct"/>
          </w:tcPr>
          <w:p w14:paraId="08B07A3F" w14:textId="77777777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46" w:type="pct"/>
          </w:tcPr>
          <w:p w14:paraId="754E79F5" w14:textId="7D368DA7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5.050,00</w:t>
            </w:r>
          </w:p>
        </w:tc>
        <w:tc>
          <w:tcPr>
            <w:tcW w:w="606" w:type="pct"/>
          </w:tcPr>
          <w:p w14:paraId="5EA9993F" w14:textId="77777777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FAA">
              <w:rPr>
                <w:rFonts w:eastAsia="Times New Roman"/>
                <w:sz w:val="20"/>
                <w:szCs w:val="20"/>
              </w:rPr>
              <w:t>DA</w:t>
            </w:r>
          </w:p>
        </w:tc>
      </w:tr>
      <w:tr w:rsidR="00777D25" w:rsidRPr="005829FF" w14:paraId="3EB0AD12" w14:textId="77777777" w:rsidTr="00E75F41">
        <w:tc>
          <w:tcPr>
            <w:tcW w:w="453" w:type="pct"/>
          </w:tcPr>
          <w:p w14:paraId="7629FCE3" w14:textId="77777777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5.</w:t>
            </w:r>
          </w:p>
        </w:tc>
        <w:tc>
          <w:tcPr>
            <w:tcW w:w="606" w:type="pct"/>
          </w:tcPr>
          <w:p w14:paraId="43D7911E" w14:textId="4309191A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Damir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Vinčazović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713" w:type="pct"/>
          </w:tcPr>
          <w:p w14:paraId="640A987A" w14:textId="77777777" w:rsidR="00777D25" w:rsidRPr="00CB5067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CB5067">
              <w:rPr>
                <w:rFonts w:eastAsia="Times New Roman"/>
                <w:sz w:val="20"/>
                <w:szCs w:val="20"/>
              </w:rPr>
              <w:t>XXXXXXXXXXX</w:t>
            </w:r>
          </w:p>
          <w:p w14:paraId="3FE70118" w14:textId="2DDBCB14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1C21BD5A" w14:textId="39E4EDAE" w:rsidR="00777D25" w:rsidRPr="004C7732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C7732">
              <w:rPr>
                <w:rFonts w:eastAsia="Times New Roman"/>
                <w:sz w:val="20"/>
                <w:szCs w:val="20"/>
              </w:rPr>
              <w:t>2</w:t>
            </w:r>
            <w:r>
              <w:rPr>
                <w:rFonts w:eastAsia="Times New Roman"/>
                <w:sz w:val="20"/>
                <w:szCs w:val="20"/>
              </w:rPr>
              <w:t>4</w:t>
            </w:r>
            <w:r w:rsidRPr="004C7732">
              <w:rPr>
                <w:rFonts w:eastAsia="Times New Roman"/>
                <w:sz w:val="20"/>
                <w:szCs w:val="20"/>
              </w:rPr>
              <w:t xml:space="preserve">.08.2026. u </w:t>
            </w:r>
          </w:p>
          <w:p w14:paraId="5569F20C" w14:textId="30854111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08</w:t>
            </w:r>
            <w:r w:rsidRPr="004C7732">
              <w:rPr>
                <w:rFonts w:eastAsia="Times New Roman"/>
                <w:sz w:val="20"/>
                <w:szCs w:val="20"/>
              </w:rPr>
              <w:t>:</w:t>
            </w:r>
            <w:r>
              <w:rPr>
                <w:rFonts w:eastAsia="Times New Roman"/>
                <w:sz w:val="20"/>
                <w:szCs w:val="20"/>
              </w:rPr>
              <w:t>15</w:t>
            </w:r>
            <w:r w:rsidRPr="004C7732">
              <w:rPr>
                <w:rFonts w:eastAsia="Times New Roman"/>
                <w:sz w:val="20"/>
                <w:szCs w:val="20"/>
              </w:rPr>
              <w:t xml:space="preserve"> sati</w:t>
            </w:r>
          </w:p>
        </w:tc>
        <w:tc>
          <w:tcPr>
            <w:tcW w:w="817" w:type="pct"/>
          </w:tcPr>
          <w:p w14:paraId="5C7793B8" w14:textId="62AF9375" w:rsidR="00777D25" w:rsidRPr="004C7732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4C7732">
              <w:rPr>
                <w:rFonts w:eastAsia="Times New Roman"/>
                <w:sz w:val="20"/>
                <w:szCs w:val="20"/>
              </w:rPr>
              <w:t>-potvrda Porezne uprave od 2</w:t>
            </w:r>
            <w:r>
              <w:rPr>
                <w:rFonts w:eastAsia="Times New Roman"/>
                <w:sz w:val="20"/>
                <w:szCs w:val="20"/>
              </w:rPr>
              <w:t>0</w:t>
            </w:r>
            <w:r w:rsidRPr="004C7732">
              <w:rPr>
                <w:rFonts w:eastAsia="Times New Roman"/>
                <w:sz w:val="20"/>
                <w:szCs w:val="20"/>
              </w:rPr>
              <w:t>.08.2026. o nepostojanju duga po osnovi javnih davanja</w:t>
            </w:r>
          </w:p>
          <w:p w14:paraId="726AE01E" w14:textId="77777777" w:rsidR="00777D25" w:rsidRPr="004C7732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4C7732">
              <w:rPr>
                <w:rFonts w:eastAsia="Times New Roman"/>
                <w:sz w:val="20"/>
                <w:szCs w:val="20"/>
              </w:rPr>
              <w:t>- preslika važeće osobne iskaznice</w:t>
            </w:r>
          </w:p>
          <w:p w14:paraId="66369E20" w14:textId="77777777" w:rsidR="00777D25" w:rsidRPr="004C7732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4C7732">
              <w:rPr>
                <w:rFonts w:eastAsia="Times New Roman"/>
                <w:sz w:val="20"/>
                <w:szCs w:val="20"/>
              </w:rPr>
              <w:t>-potvrda o uplati jamčevine s računa ponuditelja</w:t>
            </w:r>
          </w:p>
          <w:p w14:paraId="585D17AD" w14:textId="22878E01" w:rsidR="00777D25" w:rsidRPr="05F849FF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4C7732">
              <w:rPr>
                <w:rFonts w:eastAsia="Times New Roman"/>
                <w:sz w:val="20"/>
                <w:szCs w:val="20"/>
              </w:rPr>
              <w:t xml:space="preserve">- Izjava ponuditelja o sklapanju ugovora o kupoprodaji, prihvaćanju uvjeta natječaja i važenju ponude 90 dana od dana otvaranja ponuda te izjava </w:t>
            </w:r>
            <w:r w:rsidRPr="004C7732">
              <w:rPr>
                <w:rFonts w:eastAsia="Times New Roman"/>
                <w:sz w:val="20"/>
                <w:szCs w:val="20"/>
              </w:rPr>
              <w:lastRenderedPageBreak/>
              <w:t>ponuditelja da nema duga s osnove korištenja državne imovine ovjerene kod javnog bilježnika 2</w:t>
            </w:r>
            <w:r>
              <w:rPr>
                <w:rFonts w:eastAsia="Times New Roman"/>
                <w:sz w:val="20"/>
                <w:szCs w:val="20"/>
              </w:rPr>
              <w:t>1</w:t>
            </w:r>
            <w:r w:rsidRPr="004C7732">
              <w:rPr>
                <w:rFonts w:eastAsia="Times New Roman"/>
                <w:sz w:val="20"/>
                <w:szCs w:val="20"/>
              </w:rPr>
              <w:t>.08.2026.</w:t>
            </w:r>
          </w:p>
        </w:tc>
        <w:tc>
          <w:tcPr>
            <w:tcW w:w="608" w:type="pct"/>
          </w:tcPr>
          <w:p w14:paraId="066230D3" w14:textId="77777777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46" w:type="pct"/>
          </w:tcPr>
          <w:p w14:paraId="7FF7D47B" w14:textId="361B12F5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5.032,00</w:t>
            </w:r>
          </w:p>
        </w:tc>
        <w:tc>
          <w:tcPr>
            <w:tcW w:w="606" w:type="pct"/>
          </w:tcPr>
          <w:p w14:paraId="619F7DF9" w14:textId="77777777" w:rsidR="00777D25" w:rsidRDefault="00777D25" w:rsidP="00777D25">
            <w:pPr>
              <w:jc w:val="center"/>
              <w:rPr>
                <w:rFonts w:eastAsia="Times New Roman"/>
                <w:color w:val="EE0000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DA</w:t>
            </w:r>
          </w:p>
        </w:tc>
      </w:tr>
      <w:tr w:rsidR="00777D25" w:rsidRPr="005829FF" w14:paraId="44F13B77" w14:textId="77777777" w:rsidTr="00E75F41">
        <w:tc>
          <w:tcPr>
            <w:tcW w:w="453" w:type="pct"/>
          </w:tcPr>
          <w:p w14:paraId="66380EFF" w14:textId="5D0ADC90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</w:t>
            </w:r>
          </w:p>
        </w:tc>
        <w:tc>
          <w:tcPr>
            <w:tcW w:w="606" w:type="pct"/>
          </w:tcPr>
          <w:p w14:paraId="0FA43BC2" w14:textId="67AEC259" w:rsidR="00777D25" w:rsidRPr="00497FAA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Martina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Šetka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713" w:type="pct"/>
          </w:tcPr>
          <w:p w14:paraId="6352F0E6" w14:textId="77777777" w:rsidR="00777D25" w:rsidRPr="00CB5067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CB5067">
              <w:rPr>
                <w:rFonts w:eastAsia="Times New Roman"/>
                <w:sz w:val="20"/>
                <w:szCs w:val="20"/>
              </w:rPr>
              <w:t>XXXXXXXXXXX</w:t>
            </w:r>
          </w:p>
          <w:p w14:paraId="2A954344" w14:textId="4280D407" w:rsidR="00777D25" w:rsidRPr="00497FAA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0C076BF7" w14:textId="33477807" w:rsidR="00777D25" w:rsidRPr="002F5872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2F5872">
              <w:rPr>
                <w:rFonts w:eastAsia="Times New Roman"/>
                <w:sz w:val="20"/>
                <w:szCs w:val="20"/>
              </w:rPr>
              <w:t>2</w:t>
            </w:r>
            <w:r>
              <w:rPr>
                <w:rFonts w:eastAsia="Times New Roman"/>
                <w:sz w:val="20"/>
                <w:szCs w:val="20"/>
              </w:rPr>
              <w:t>1</w:t>
            </w:r>
            <w:r w:rsidRPr="002F5872">
              <w:rPr>
                <w:rFonts w:eastAsia="Times New Roman"/>
                <w:sz w:val="20"/>
                <w:szCs w:val="20"/>
              </w:rPr>
              <w:t xml:space="preserve">.08.2026. u </w:t>
            </w:r>
          </w:p>
          <w:p w14:paraId="3B424D9D" w14:textId="0EFF57BD" w:rsidR="00777D25" w:rsidRPr="00497FAA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2F5872">
              <w:rPr>
                <w:rFonts w:eastAsia="Times New Roman"/>
                <w:sz w:val="20"/>
                <w:szCs w:val="20"/>
              </w:rPr>
              <w:t>08:</w:t>
            </w:r>
            <w:r>
              <w:rPr>
                <w:rFonts w:eastAsia="Times New Roman"/>
                <w:sz w:val="20"/>
                <w:szCs w:val="20"/>
              </w:rPr>
              <w:t>00</w:t>
            </w:r>
            <w:r w:rsidRPr="002F5872">
              <w:rPr>
                <w:rFonts w:eastAsia="Times New Roman"/>
                <w:sz w:val="20"/>
                <w:szCs w:val="20"/>
              </w:rPr>
              <w:t xml:space="preserve"> sati</w:t>
            </w:r>
          </w:p>
        </w:tc>
        <w:tc>
          <w:tcPr>
            <w:tcW w:w="817" w:type="pct"/>
          </w:tcPr>
          <w:p w14:paraId="4BCD4A78" w14:textId="39410C2B" w:rsidR="00777D25" w:rsidRPr="002F5872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2F5872">
              <w:rPr>
                <w:rFonts w:eastAsia="Times New Roman"/>
                <w:sz w:val="20"/>
                <w:szCs w:val="20"/>
              </w:rPr>
              <w:t xml:space="preserve">-potvrda Porezne uprave od </w:t>
            </w:r>
            <w:r>
              <w:rPr>
                <w:rFonts w:eastAsia="Times New Roman"/>
                <w:sz w:val="20"/>
                <w:szCs w:val="20"/>
              </w:rPr>
              <w:t>14</w:t>
            </w:r>
            <w:r w:rsidRPr="002F5872">
              <w:rPr>
                <w:rFonts w:eastAsia="Times New Roman"/>
                <w:sz w:val="20"/>
                <w:szCs w:val="20"/>
              </w:rPr>
              <w:t>.08.2026. o nepostojanju duga po osnovi javnih davanja</w:t>
            </w:r>
          </w:p>
          <w:p w14:paraId="1DAEBE54" w14:textId="77777777" w:rsidR="00777D25" w:rsidRPr="002F5872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2F5872">
              <w:rPr>
                <w:rFonts w:eastAsia="Times New Roman"/>
                <w:sz w:val="20"/>
                <w:szCs w:val="20"/>
              </w:rPr>
              <w:t>- preslika važeće osobne iskaznice</w:t>
            </w:r>
          </w:p>
          <w:p w14:paraId="53C86319" w14:textId="77777777" w:rsidR="00777D25" w:rsidRPr="002F5872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2F5872">
              <w:rPr>
                <w:rFonts w:eastAsia="Times New Roman"/>
                <w:sz w:val="20"/>
                <w:szCs w:val="20"/>
              </w:rPr>
              <w:t>- podatak o broju računa ponuditelja s naznakom poslovne banke kod koje je isti otvoren</w:t>
            </w:r>
          </w:p>
          <w:p w14:paraId="498E93F8" w14:textId="77777777" w:rsidR="00777D25" w:rsidRPr="002F5872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2F5872">
              <w:rPr>
                <w:rFonts w:eastAsia="Times New Roman"/>
                <w:sz w:val="20"/>
                <w:szCs w:val="20"/>
              </w:rPr>
              <w:t>-potvrda o uplati jamčevine s računa ponuditelja</w:t>
            </w:r>
          </w:p>
          <w:p w14:paraId="79A84591" w14:textId="58CD14FB" w:rsidR="00777D25" w:rsidRPr="00497FAA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2F5872">
              <w:rPr>
                <w:rFonts w:eastAsia="Times New Roman"/>
                <w:sz w:val="20"/>
                <w:szCs w:val="20"/>
              </w:rPr>
              <w:t xml:space="preserve">- Izjava ponuditelja o sklapanju ugovora o kupoprodaji, prihvaćanju uvjeta natječaja i važenju ponude 90 dana od dana otvaranja ponuda te izjava ponuditelja da nema duga s osnove korištenja državne imovine ovjerene kod javnog bilježnika </w:t>
            </w:r>
            <w:r>
              <w:rPr>
                <w:rFonts w:eastAsia="Times New Roman"/>
                <w:sz w:val="20"/>
                <w:szCs w:val="20"/>
              </w:rPr>
              <w:t>18</w:t>
            </w:r>
            <w:r w:rsidRPr="002F5872">
              <w:rPr>
                <w:rFonts w:eastAsia="Times New Roman"/>
                <w:sz w:val="20"/>
                <w:szCs w:val="20"/>
              </w:rPr>
              <w:t>.08.2026.</w:t>
            </w:r>
          </w:p>
        </w:tc>
        <w:tc>
          <w:tcPr>
            <w:tcW w:w="608" w:type="pct"/>
          </w:tcPr>
          <w:p w14:paraId="4781BB18" w14:textId="77777777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46" w:type="pct"/>
          </w:tcPr>
          <w:p w14:paraId="56F36574" w14:textId="2688A7C7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5.000,00</w:t>
            </w:r>
          </w:p>
        </w:tc>
        <w:tc>
          <w:tcPr>
            <w:tcW w:w="606" w:type="pct"/>
          </w:tcPr>
          <w:p w14:paraId="5287F5E5" w14:textId="34887DEF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700275">
              <w:rPr>
                <w:rFonts w:eastAsia="Times New Roman"/>
                <w:sz w:val="20"/>
                <w:szCs w:val="20"/>
              </w:rPr>
              <w:t>DA</w:t>
            </w:r>
          </w:p>
        </w:tc>
      </w:tr>
      <w:tr w:rsidR="00777D25" w:rsidRPr="005829FF" w14:paraId="3F267CFE" w14:textId="77777777" w:rsidTr="00E75F41">
        <w:tc>
          <w:tcPr>
            <w:tcW w:w="453" w:type="pct"/>
          </w:tcPr>
          <w:p w14:paraId="1199FB49" w14:textId="491A98FF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7.</w:t>
            </w:r>
          </w:p>
        </w:tc>
        <w:tc>
          <w:tcPr>
            <w:tcW w:w="606" w:type="pct"/>
          </w:tcPr>
          <w:p w14:paraId="5B49DE4F" w14:textId="6853D636" w:rsidR="00777D25" w:rsidRPr="00497FAA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0E0302">
              <w:rPr>
                <w:rFonts w:eastAsia="Times New Roman"/>
                <w:sz w:val="20"/>
                <w:szCs w:val="20"/>
              </w:rPr>
              <w:t>Josip Pavković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713" w:type="pct"/>
          </w:tcPr>
          <w:p w14:paraId="4AF8FA9B" w14:textId="77777777" w:rsidR="00777D25" w:rsidRPr="00CB5067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CB5067">
              <w:rPr>
                <w:rFonts w:eastAsia="Times New Roman"/>
                <w:sz w:val="20"/>
                <w:szCs w:val="20"/>
              </w:rPr>
              <w:t>XXXXXXXXXXX</w:t>
            </w:r>
          </w:p>
          <w:p w14:paraId="3BE25EC8" w14:textId="2804608E" w:rsidR="00777D25" w:rsidRPr="00497FAA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669753A3" w14:textId="6534AF42" w:rsidR="00777D25" w:rsidRPr="002F5872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2F5872">
              <w:rPr>
                <w:rFonts w:eastAsia="Times New Roman"/>
                <w:sz w:val="20"/>
                <w:szCs w:val="20"/>
              </w:rPr>
              <w:t>2</w:t>
            </w:r>
            <w:r>
              <w:rPr>
                <w:rFonts w:eastAsia="Times New Roman"/>
                <w:sz w:val="20"/>
                <w:szCs w:val="20"/>
              </w:rPr>
              <w:t>8</w:t>
            </w:r>
            <w:r w:rsidRPr="002F5872">
              <w:rPr>
                <w:rFonts w:eastAsia="Times New Roman"/>
                <w:sz w:val="20"/>
                <w:szCs w:val="20"/>
              </w:rPr>
              <w:t xml:space="preserve">.08.2026. u </w:t>
            </w:r>
          </w:p>
          <w:p w14:paraId="765AEF93" w14:textId="1303D027" w:rsidR="00777D25" w:rsidRPr="00497FAA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2F5872">
              <w:rPr>
                <w:rFonts w:eastAsia="Times New Roman"/>
                <w:sz w:val="20"/>
                <w:szCs w:val="20"/>
              </w:rPr>
              <w:t>0</w:t>
            </w:r>
            <w:r>
              <w:rPr>
                <w:rFonts w:eastAsia="Times New Roman"/>
                <w:sz w:val="20"/>
                <w:szCs w:val="20"/>
              </w:rPr>
              <w:t>9</w:t>
            </w:r>
            <w:r w:rsidRPr="002F5872">
              <w:rPr>
                <w:rFonts w:eastAsia="Times New Roman"/>
                <w:sz w:val="20"/>
                <w:szCs w:val="20"/>
              </w:rPr>
              <w:t>:</w:t>
            </w:r>
            <w:r>
              <w:rPr>
                <w:rFonts w:eastAsia="Times New Roman"/>
                <w:sz w:val="20"/>
                <w:szCs w:val="20"/>
              </w:rPr>
              <w:t>09</w:t>
            </w:r>
            <w:r w:rsidRPr="002F5872">
              <w:rPr>
                <w:rFonts w:eastAsia="Times New Roman"/>
                <w:sz w:val="20"/>
                <w:szCs w:val="20"/>
              </w:rPr>
              <w:t xml:space="preserve"> sati</w:t>
            </w:r>
          </w:p>
        </w:tc>
        <w:tc>
          <w:tcPr>
            <w:tcW w:w="817" w:type="pct"/>
          </w:tcPr>
          <w:p w14:paraId="0AEC135E" w14:textId="77777777" w:rsidR="00777D25" w:rsidRPr="00435412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435412">
              <w:rPr>
                <w:rFonts w:eastAsia="Times New Roman"/>
                <w:sz w:val="20"/>
                <w:szCs w:val="20"/>
              </w:rPr>
              <w:t>-potvrda Porezne uprave od 24.08.2026. o nepostojanju duga po osnovi javnih davanja</w:t>
            </w:r>
          </w:p>
          <w:p w14:paraId="1DAFC11C" w14:textId="77777777" w:rsidR="00777D25" w:rsidRPr="00435412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435412">
              <w:rPr>
                <w:rFonts w:eastAsia="Times New Roman"/>
                <w:sz w:val="20"/>
                <w:szCs w:val="20"/>
              </w:rPr>
              <w:t>- preslika važeće osobne iskaznice</w:t>
            </w:r>
          </w:p>
          <w:p w14:paraId="7A901F58" w14:textId="77777777" w:rsidR="00777D25" w:rsidRPr="00435412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435412">
              <w:rPr>
                <w:rFonts w:eastAsia="Times New Roman"/>
                <w:sz w:val="20"/>
                <w:szCs w:val="20"/>
              </w:rPr>
              <w:t>- podatak o broju računa ponuditelja s naznakom poslovne banke kod koje je isti otvoren</w:t>
            </w:r>
          </w:p>
          <w:p w14:paraId="060F5A73" w14:textId="77777777" w:rsidR="00777D25" w:rsidRPr="00435412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435412">
              <w:rPr>
                <w:rFonts w:eastAsia="Times New Roman"/>
                <w:sz w:val="20"/>
                <w:szCs w:val="20"/>
              </w:rPr>
              <w:lastRenderedPageBreak/>
              <w:t>-potvrda o uplati jamčevine s računa ponuditelja</w:t>
            </w:r>
          </w:p>
          <w:p w14:paraId="160D9B69" w14:textId="77777777" w:rsidR="00777D25" w:rsidRPr="00435412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435412">
              <w:rPr>
                <w:rFonts w:eastAsia="Times New Roman"/>
                <w:sz w:val="20"/>
                <w:szCs w:val="20"/>
              </w:rPr>
              <w:t>- Izjava ponuditelja o sklapanju ugovora o kupoprodaji, prihvaćanju uvjeta natječaja i važenju ponude 90 dana od dana otvaranja ponuda te izjava ponuditelja da nema duga s osnove korištenja državne imovine ovjerene kod javnog bilježnika 21.08.2026.</w:t>
            </w:r>
          </w:p>
          <w:p w14:paraId="19A5E133" w14:textId="230FD660" w:rsidR="00777D25" w:rsidRPr="00497FAA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435412">
              <w:rPr>
                <w:rFonts w:eastAsia="Times New Roman"/>
                <w:sz w:val="20"/>
                <w:szCs w:val="20"/>
              </w:rPr>
              <w:t>- Izjava ponuditelja da nema duga s osnove korištenja državne imovine ovjerena kod javnog bilježnika 21.08.2026.</w:t>
            </w:r>
          </w:p>
        </w:tc>
        <w:tc>
          <w:tcPr>
            <w:tcW w:w="608" w:type="pct"/>
          </w:tcPr>
          <w:p w14:paraId="0BBD32AE" w14:textId="77777777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46" w:type="pct"/>
          </w:tcPr>
          <w:p w14:paraId="744DE5D2" w14:textId="7F1E143E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4.784,00</w:t>
            </w:r>
          </w:p>
        </w:tc>
        <w:tc>
          <w:tcPr>
            <w:tcW w:w="606" w:type="pct"/>
          </w:tcPr>
          <w:p w14:paraId="6B76945C" w14:textId="632A928B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E1F0E">
              <w:rPr>
                <w:rFonts w:eastAsia="Times New Roman"/>
                <w:sz w:val="20"/>
                <w:szCs w:val="20"/>
              </w:rPr>
              <w:t>DA</w:t>
            </w:r>
          </w:p>
        </w:tc>
      </w:tr>
      <w:tr w:rsidR="00777D25" w:rsidRPr="005829FF" w14:paraId="50EAA3C5" w14:textId="77777777" w:rsidTr="00E75F41">
        <w:tc>
          <w:tcPr>
            <w:tcW w:w="453" w:type="pct"/>
          </w:tcPr>
          <w:p w14:paraId="4B332A9A" w14:textId="7EFD5AD2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8.</w:t>
            </w:r>
          </w:p>
        </w:tc>
        <w:tc>
          <w:tcPr>
            <w:tcW w:w="606" w:type="pct"/>
          </w:tcPr>
          <w:p w14:paraId="04F621DA" w14:textId="1233F7B1" w:rsidR="00777D25" w:rsidRPr="00497FAA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Robert Bošnjak </w:t>
            </w:r>
          </w:p>
        </w:tc>
        <w:tc>
          <w:tcPr>
            <w:tcW w:w="713" w:type="pct"/>
          </w:tcPr>
          <w:p w14:paraId="7F44DA49" w14:textId="77777777" w:rsidR="00777D25" w:rsidRPr="00CB5067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CB5067">
              <w:rPr>
                <w:rFonts w:eastAsia="Times New Roman"/>
                <w:sz w:val="20"/>
                <w:szCs w:val="20"/>
              </w:rPr>
              <w:t>XXXXXXXXXXX</w:t>
            </w:r>
          </w:p>
          <w:p w14:paraId="717D5BBE" w14:textId="72F36A60" w:rsidR="00777D25" w:rsidRPr="00497FAA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2012ED07" w14:textId="77777777" w:rsidR="00777D25" w:rsidRPr="002F5872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2F5872">
              <w:rPr>
                <w:rFonts w:eastAsia="Times New Roman"/>
                <w:sz w:val="20"/>
                <w:szCs w:val="20"/>
              </w:rPr>
              <w:t xml:space="preserve">27.08.2026. u </w:t>
            </w:r>
          </w:p>
          <w:p w14:paraId="71358706" w14:textId="67CDC203" w:rsidR="00777D25" w:rsidRPr="00497FAA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2F5872">
              <w:rPr>
                <w:rFonts w:eastAsia="Times New Roman"/>
                <w:sz w:val="20"/>
                <w:szCs w:val="20"/>
              </w:rPr>
              <w:t>08:4</w:t>
            </w:r>
            <w:r>
              <w:rPr>
                <w:rFonts w:eastAsia="Times New Roman"/>
                <w:sz w:val="20"/>
                <w:szCs w:val="20"/>
              </w:rPr>
              <w:t>8</w:t>
            </w:r>
            <w:r w:rsidRPr="002F5872">
              <w:rPr>
                <w:rFonts w:eastAsia="Times New Roman"/>
                <w:sz w:val="20"/>
                <w:szCs w:val="20"/>
              </w:rPr>
              <w:t xml:space="preserve"> sati</w:t>
            </w:r>
          </w:p>
        </w:tc>
        <w:tc>
          <w:tcPr>
            <w:tcW w:w="817" w:type="pct"/>
          </w:tcPr>
          <w:p w14:paraId="17CECB8C" w14:textId="68DB1AE8" w:rsidR="00777D25" w:rsidRPr="002F5872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2F5872">
              <w:rPr>
                <w:rFonts w:eastAsia="Times New Roman"/>
                <w:sz w:val="20"/>
                <w:szCs w:val="20"/>
              </w:rPr>
              <w:t>-potvrda Porezne uprave od 2</w:t>
            </w:r>
            <w:r>
              <w:rPr>
                <w:rFonts w:eastAsia="Times New Roman"/>
                <w:sz w:val="20"/>
                <w:szCs w:val="20"/>
              </w:rPr>
              <w:t>6</w:t>
            </w:r>
            <w:r w:rsidRPr="002F5872">
              <w:rPr>
                <w:rFonts w:eastAsia="Times New Roman"/>
                <w:sz w:val="20"/>
                <w:szCs w:val="20"/>
              </w:rPr>
              <w:t>.08.2026. o nepostojanju duga po osnovi javnih davanja</w:t>
            </w:r>
          </w:p>
          <w:p w14:paraId="736382C3" w14:textId="77777777" w:rsidR="00777D25" w:rsidRPr="002F5872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2F5872">
              <w:rPr>
                <w:rFonts w:eastAsia="Times New Roman"/>
                <w:sz w:val="20"/>
                <w:szCs w:val="20"/>
              </w:rPr>
              <w:t>- preslika važeće osobne iskaznice</w:t>
            </w:r>
          </w:p>
          <w:p w14:paraId="4A723020" w14:textId="77777777" w:rsidR="00777D25" w:rsidRPr="002F5872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2F5872">
              <w:rPr>
                <w:rFonts w:eastAsia="Times New Roman"/>
                <w:sz w:val="20"/>
                <w:szCs w:val="20"/>
              </w:rPr>
              <w:t>-potvrda o uplati jamčevine s računa ponuditelja</w:t>
            </w:r>
          </w:p>
          <w:p w14:paraId="2D89ECE3" w14:textId="5FE1BBF6" w:rsidR="00777D25" w:rsidRPr="00497FAA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2F5872">
              <w:rPr>
                <w:rFonts w:eastAsia="Times New Roman"/>
                <w:sz w:val="20"/>
                <w:szCs w:val="20"/>
              </w:rPr>
              <w:t xml:space="preserve">- Izjava ponuditelja o sklapanju ugovora o kupoprodaji, prihvaćanju uvjeta natječaja i važenju ponude 90 dana od dana otvaranja ponuda te izjava ponuditelja da nema duga s osnove korištenja državne imovine ovjerene </w:t>
            </w:r>
            <w:r w:rsidRPr="002F5872">
              <w:rPr>
                <w:rFonts w:eastAsia="Times New Roman"/>
                <w:sz w:val="20"/>
                <w:szCs w:val="20"/>
              </w:rPr>
              <w:lastRenderedPageBreak/>
              <w:t>kod javnog bilježnika 2</w:t>
            </w:r>
            <w:r>
              <w:rPr>
                <w:rFonts w:eastAsia="Times New Roman"/>
                <w:sz w:val="20"/>
                <w:szCs w:val="20"/>
              </w:rPr>
              <w:t>6</w:t>
            </w:r>
            <w:r w:rsidRPr="002F5872">
              <w:rPr>
                <w:rFonts w:eastAsia="Times New Roman"/>
                <w:sz w:val="20"/>
                <w:szCs w:val="20"/>
              </w:rPr>
              <w:t>.08.2026.</w:t>
            </w:r>
          </w:p>
        </w:tc>
        <w:tc>
          <w:tcPr>
            <w:tcW w:w="608" w:type="pct"/>
          </w:tcPr>
          <w:p w14:paraId="1F51961C" w14:textId="77777777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46" w:type="pct"/>
          </w:tcPr>
          <w:p w14:paraId="17F87B41" w14:textId="701FB812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4.122,00</w:t>
            </w:r>
          </w:p>
        </w:tc>
        <w:tc>
          <w:tcPr>
            <w:tcW w:w="606" w:type="pct"/>
          </w:tcPr>
          <w:p w14:paraId="329D203D" w14:textId="1C9EE1C4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229D9">
              <w:rPr>
                <w:rFonts w:eastAsia="Times New Roman"/>
                <w:sz w:val="20"/>
                <w:szCs w:val="20"/>
              </w:rPr>
              <w:t>DA</w:t>
            </w:r>
          </w:p>
        </w:tc>
      </w:tr>
      <w:tr w:rsidR="00777D25" w:rsidRPr="005829FF" w14:paraId="0CE36263" w14:textId="77777777" w:rsidTr="00E75F41">
        <w:tc>
          <w:tcPr>
            <w:tcW w:w="453" w:type="pct"/>
          </w:tcPr>
          <w:p w14:paraId="1857B7C1" w14:textId="783BCF20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9.</w:t>
            </w:r>
          </w:p>
        </w:tc>
        <w:tc>
          <w:tcPr>
            <w:tcW w:w="606" w:type="pct"/>
          </w:tcPr>
          <w:p w14:paraId="78313436" w14:textId="071E4547" w:rsidR="00777D25" w:rsidRPr="00497FAA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Igor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Senjić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713" w:type="pct"/>
          </w:tcPr>
          <w:p w14:paraId="3EFA680C" w14:textId="77777777" w:rsidR="00777D25" w:rsidRPr="00CB5067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CB5067">
              <w:rPr>
                <w:rFonts w:eastAsia="Times New Roman"/>
                <w:sz w:val="20"/>
                <w:szCs w:val="20"/>
              </w:rPr>
              <w:t>XXXXXXXXXXX</w:t>
            </w:r>
          </w:p>
          <w:p w14:paraId="12ACF84D" w14:textId="36AA5136" w:rsidR="00777D25" w:rsidRPr="00497FAA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412E7F8E" w14:textId="6368522E" w:rsidR="00777D25" w:rsidRPr="002F5872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2F5872">
              <w:rPr>
                <w:rFonts w:eastAsia="Times New Roman"/>
                <w:sz w:val="20"/>
                <w:szCs w:val="20"/>
              </w:rPr>
              <w:t>2</w:t>
            </w:r>
            <w:r>
              <w:rPr>
                <w:rFonts w:eastAsia="Times New Roman"/>
                <w:sz w:val="20"/>
                <w:szCs w:val="20"/>
              </w:rPr>
              <w:t>6</w:t>
            </w:r>
            <w:r w:rsidRPr="002F5872">
              <w:rPr>
                <w:rFonts w:eastAsia="Times New Roman"/>
                <w:sz w:val="20"/>
                <w:szCs w:val="20"/>
              </w:rPr>
              <w:t xml:space="preserve">.08.2026. u </w:t>
            </w:r>
          </w:p>
          <w:p w14:paraId="10BE5F0B" w14:textId="2391C5BE" w:rsidR="00777D25" w:rsidRPr="00497FAA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2F5872">
              <w:rPr>
                <w:rFonts w:eastAsia="Times New Roman"/>
                <w:sz w:val="20"/>
                <w:szCs w:val="20"/>
              </w:rPr>
              <w:t>08:4</w:t>
            </w:r>
            <w:r>
              <w:rPr>
                <w:rFonts w:eastAsia="Times New Roman"/>
                <w:sz w:val="20"/>
                <w:szCs w:val="20"/>
              </w:rPr>
              <w:t>1</w:t>
            </w:r>
            <w:r w:rsidRPr="002F5872">
              <w:rPr>
                <w:rFonts w:eastAsia="Times New Roman"/>
                <w:sz w:val="20"/>
                <w:szCs w:val="20"/>
              </w:rPr>
              <w:t xml:space="preserve"> sati</w:t>
            </w:r>
          </w:p>
        </w:tc>
        <w:tc>
          <w:tcPr>
            <w:tcW w:w="817" w:type="pct"/>
          </w:tcPr>
          <w:p w14:paraId="45A3EB37" w14:textId="766F0B69" w:rsidR="00777D25" w:rsidRPr="002F5872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2F5872">
              <w:rPr>
                <w:rFonts w:eastAsia="Times New Roman"/>
                <w:sz w:val="20"/>
                <w:szCs w:val="20"/>
              </w:rPr>
              <w:t>-potvrda Porezne uprave od 2</w:t>
            </w:r>
            <w:r>
              <w:rPr>
                <w:rFonts w:eastAsia="Times New Roman"/>
                <w:sz w:val="20"/>
                <w:szCs w:val="20"/>
              </w:rPr>
              <w:t>4</w:t>
            </w:r>
            <w:r w:rsidRPr="002F5872">
              <w:rPr>
                <w:rFonts w:eastAsia="Times New Roman"/>
                <w:sz w:val="20"/>
                <w:szCs w:val="20"/>
              </w:rPr>
              <w:t>.08.2026. o nepostojanju duga po osnovi javnih davanja</w:t>
            </w:r>
          </w:p>
          <w:p w14:paraId="3C8375C5" w14:textId="77777777" w:rsidR="00777D25" w:rsidRPr="002F5872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2F5872">
              <w:rPr>
                <w:rFonts w:eastAsia="Times New Roman"/>
                <w:sz w:val="20"/>
                <w:szCs w:val="20"/>
              </w:rPr>
              <w:t>- preslika važeće osobne iskaznice</w:t>
            </w:r>
          </w:p>
          <w:p w14:paraId="1A49E9C6" w14:textId="77777777" w:rsidR="00777D25" w:rsidRPr="002F5872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2F5872">
              <w:rPr>
                <w:rFonts w:eastAsia="Times New Roman"/>
                <w:sz w:val="20"/>
                <w:szCs w:val="20"/>
              </w:rPr>
              <w:t>- podatak o broju računa ponuditelja s naznakom poslovne banke kod koje je isti otvoren</w:t>
            </w:r>
          </w:p>
          <w:p w14:paraId="209A174A" w14:textId="77777777" w:rsidR="00777D25" w:rsidRPr="002F5872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2F5872">
              <w:rPr>
                <w:rFonts w:eastAsia="Times New Roman"/>
                <w:sz w:val="20"/>
                <w:szCs w:val="20"/>
              </w:rPr>
              <w:t>-potvrda o uplati jamčevine s računa ponuditelja</w:t>
            </w:r>
          </w:p>
          <w:p w14:paraId="48B5C17E" w14:textId="77777777" w:rsidR="00777D25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2F5872">
              <w:rPr>
                <w:rFonts w:eastAsia="Times New Roman"/>
                <w:sz w:val="20"/>
                <w:szCs w:val="20"/>
              </w:rPr>
              <w:t>- Izjava ponuditelja o sklapanju ugovora o kupoprodaji, prihvaćanju uvjeta natječaja i važenju ponude 90 dana od dana otvaranja ponuda te izjava ponuditelja da nema duga s osnove korištenja državne imovine ovjerene kod javnog bilježnika 2</w:t>
            </w:r>
            <w:r>
              <w:rPr>
                <w:rFonts w:eastAsia="Times New Roman"/>
                <w:sz w:val="20"/>
                <w:szCs w:val="20"/>
              </w:rPr>
              <w:t>4</w:t>
            </w:r>
            <w:r w:rsidRPr="002F5872">
              <w:rPr>
                <w:rFonts w:eastAsia="Times New Roman"/>
                <w:sz w:val="20"/>
                <w:szCs w:val="20"/>
              </w:rPr>
              <w:t>.08.2026.</w:t>
            </w:r>
          </w:p>
          <w:p w14:paraId="7250DDE5" w14:textId="4454DA51" w:rsidR="00777D25" w:rsidRPr="00497FAA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</w:t>
            </w:r>
            <w:r>
              <w:t xml:space="preserve"> </w:t>
            </w:r>
            <w:r w:rsidRPr="00540D59">
              <w:rPr>
                <w:rFonts w:eastAsia="Times New Roman"/>
                <w:sz w:val="20"/>
                <w:szCs w:val="20"/>
              </w:rPr>
              <w:t>Izjava ponuditelja da nema duga s osnove korištenja državne imovine ovjerena kod javnog bilježnika 2</w:t>
            </w:r>
            <w:r>
              <w:rPr>
                <w:rFonts w:eastAsia="Times New Roman"/>
                <w:sz w:val="20"/>
                <w:szCs w:val="20"/>
              </w:rPr>
              <w:t>4</w:t>
            </w:r>
            <w:r w:rsidRPr="00540D59">
              <w:rPr>
                <w:rFonts w:eastAsia="Times New Roman"/>
                <w:sz w:val="20"/>
                <w:szCs w:val="20"/>
              </w:rPr>
              <w:t>.08.2026.</w:t>
            </w:r>
          </w:p>
        </w:tc>
        <w:tc>
          <w:tcPr>
            <w:tcW w:w="608" w:type="pct"/>
          </w:tcPr>
          <w:p w14:paraId="235D7D2C" w14:textId="77777777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46" w:type="pct"/>
          </w:tcPr>
          <w:p w14:paraId="5497D8E0" w14:textId="553EC77D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4.005,00</w:t>
            </w:r>
          </w:p>
        </w:tc>
        <w:tc>
          <w:tcPr>
            <w:tcW w:w="606" w:type="pct"/>
          </w:tcPr>
          <w:p w14:paraId="6067E5AF" w14:textId="0DEC0774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67797">
              <w:rPr>
                <w:rFonts w:eastAsia="Times New Roman"/>
                <w:sz w:val="20"/>
                <w:szCs w:val="20"/>
              </w:rPr>
              <w:t>DA</w:t>
            </w:r>
          </w:p>
        </w:tc>
      </w:tr>
      <w:tr w:rsidR="00777D25" w:rsidRPr="005829FF" w14:paraId="54998EBF" w14:textId="77777777" w:rsidTr="00E75F41">
        <w:tc>
          <w:tcPr>
            <w:tcW w:w="453" w:type="pct"/>
          </w:tcPr>
          <w:p w14:paraId="64ECA9EA" w14:textId="00676EB6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10.</w:t>
            </w:r>
          </w:p>
        </w:tc>
        <w:tc>
          <w:tcPr>
            <w:tcW w:w="606" w:type="pct"/>
          </w:tcPr>
          <w:p w14:paraId="663F5A09" w14:textId="2F54747C" w:rsidR="00777D25" w:rsidRPr="00497FAA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Tihomir Kovačić </w:t>
            </w:r>
          </w:p>
        </w:tc>
        <w:tc>
          <w:tcPr>
            <w:tcW w:w="713" w:type="pct"/>
          </w:tcPr>
          <w:p w14:paraId="37F814EE" w14:textId="77777777" w:rsidR="00777D25" w:rsidRPr="00CB5067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CB5067">
              <w:rPr>
                <w:rFonts w:eastAsia="Times New Roman"/>
                <w:sz w:val="20"/>
                <w:szCs w:val="20"/>
              </w:rPr>
              <w:t>XXXXXXXXXXX</w:t>
            </w:r>
          </w:p>
          <w:p w14:paraId="276DF7EB" w14:textId="2AAC885D" w:rsidR="00777D25" w:rsidRPr="00497FAA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35BDCBBF" w14:textId="49690740" w:rsidR="00777D25" w:rsidRPr="002F5872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  <w:r w:rsidRPr="002F5872">
              <w:rPr>
                <w:rFonts w:eastAsia="Times New Roman"/>
                <w:sz w:val="20"/>
                <w:szCs w:val="20"/>
              </w:rPr>
              <w:t xml:space="preserve">.08.2026. u </w:t>
            </w:r>
          </w:p>
          <w:p w14:paraId="40CCB462" w14:textId="660E6E71" w:rsidR="00777D25" w:rsidRPr="00497FAA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2F5872">
              <w:rPr>
                <w:rFonts w:eastAsia="Times New Roman"/>
                <w:sz w:val="20"/>
                <w:szCs w:val="20"/>
              </w:rPr>
              <w:t>08:</w:t>
            </w:r>
            <w:r>
              <w:rPr>
                <w:rFonts w:eastAsia="Times New Roman"/>
                <w:sz w:val="20"/>
                <w:szCs w:val="20"/>
              </w:rPr>
              <w:t>00</w:t>
            </w:r>
            <w:r w:rsidRPr="002F5872">
              <w:rPr>
                <w:rFonts w:eastAsia="Times New Roman"/>
                <w:sz w:val="20"/>
                <w:szCs w:val="20"/>
              </w:rPr>
              <w:t xml:space="preserve"> sati</w:t>
            </w:r>
          </w:p>
        </w:tc>
        <w:tc>
          <w:tcPr>
            <w:tcW w:w="817" w:type="pct"/>
          </w:tcPr>
          <w:p w14:paraId="41159625" w14:textId="4543F84D" w:rsidR="00777D25" w:rsidRPr="002F5872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2F5872">
              <w:rPr>
                <w:rFonts w:eastAsia="Times New Roman"/>
                <w:sz w:val="20"/>
                <w:szCs w:val="20"/>
              </w:rPr>
              <w:t>-potvrda Porezne uprave od 2</w:t>
            </w:r>
            <w:r>
              <w:rPr>
                <w:rFonts w:eastAsia="Times New Roman"/>
                <w:sz w:val="20"/>
                <w:szCs w:val="20"/>
              </w:rPr>
              <w:t>9</w:t>
            </w:r>
            <w:r w:rsidRPr="002F5872">
              <w:rPr>
                <w:rFonts w:eastAsia="Times New Roman"/>
                <w:sz w:val="20"/>
                <w:szCs w:val="20"/>
              </w:rPr>
              <w:t>.0</w:t>
            </w:r>
            <w:r>
              <w:rPr>
                <w:rFonts w:eastAsia="Times New Roman"/>
                <w:sz w:val="20"/>
                <w:szCs w:val="20"/>
              </w:rPr>
              <w:t>7</w:t>
            </w:r>
            <w:r w:rsidRPr="002F5872">
              <w:rPr>
                <w:rFonts w:eastAsia="Times New Roman"/>
                <w:sz w:val="20"/>
                <w:szCs w:val="20"/>
              </w:rPr>
              <w:t>.2026. o nepostojanju duga po osnovi javnih davanja</w:t>
            </w:r>
          </w:p>
          <w:p w14:paraId="742DE5C0" w14:textId="77777777" w:rsidR="00777D25" w:rsidRPr="002F5872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2F5872">
              <w:rPr>
                <w:rFonts w:eastAsia="Times New Roman"/>
                <w:sz w:val="20"/>
                <w:szCs w:val="20"/>
              </w:rPr>
              <w:t>- preslika važeće osobne iskaznice</w:t>
            </w:r>
          </w:p>
          <w:p w14:paraId="1FD3EE90" w14:textId="77777777" w:rsidR="00777D25" w:rsidRPr="002F5872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2F5872">
              <w:rPr>
                <w:rFonts w:eastAsia="Times New Roman"/>
                <w:sz w:val="20"/>
                <w:szCs w:val="20"/>
              </w:rPr>
              <w:lastRenderedPageBreak/>
              <w:t>- podatak o broju računa ponuditelja s naznakom poslovne banke kod koje je isti otvoren</w:t>
            </w:r>
          </w:p>
          <w:p w14:paraId="2073CEE0" w14:textId="77777777" w:rsidR="00777D25" w:rsidRPr="002F5872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2F5872">
              <w:rPr>
                <w:rFonts w:eastAsia="Times New Roman"/>
                <w:sz w:val="20"/>
                <w:szCs w:val="20"/>
              </w:rPr>
              <w:t>-potvrda o uplati jamčevine s računa ponuditelja</w:t>
            </w:r>
          </w:p>
          <w:p w14:paraId="0830EE6B" w14:textId="090BD518" w:rsidR="00777D25" w:rsidRPr="00497FAA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2F5872">
              <w:rPr>
                <w:rFonts w:eastAsia="Times New Roman"/>
                <w:sz w:val="20"/>
                <w:szCs w:val="20"/>
              </w:rPr>
              <w:t xml:space="preserve">- Izjava ponuditelja o sklapanju ugovora o kupoprodaji, prihvaćanju uvjeta natječaja i važenju ponude 90 dana od dana otvaranja ponuda te izjava ponuditelja da nema duga s osnove korištenja državne imovine ovjerene kod javnog bilježnika </w:t>
            </w:r>
            <w:r>
              <w:rPr>
                <w:rFonts w:eastAsia="Times New Roman"/>
                <w:sz w:val="20"/>
                <w:szCs w:val="20"/>
              </w:rPr>
              <w:t>30</w:t>
            </w:r>
            <w:r w:rsidRPr="002F5872">
              <w:rPr>
                <w:rFonts w:eastAsia="Times New Roman"/>
                <w:sz w:val="20"/>
                <w:szCs w:val="20"/>
              </w:rPr>
              <w:t>.0</w:t>
            </w:r>
            <w:r>
              <w:rPr>
                <w:rFonts w:eastAsia="Times New Roman"/>
                <w:sz w:val="20"/>
                <w:szCs w:val="20"/>
              </w:rPr>
              <w:t>7</w:t>
            </w:r>
            <w:r w:rsidRPr="002F5872">
              <w:rPr>
                <w:rFonts w:eastAsia="Times New Roman"/>
                <w:sz w:val="20"/>
                <w:szCs w:val="20"/>
              </w:rPr>
              <w:t>.2026.</w:t>
            </w:r>
          </w:p>
        </w:tc>
        <w:tc>
          <w:tcPr>
            <w:tcW w:w="608" w:type="pct"/>
          </w:tcPr>
          <w:p w14:paraId="5837380A" w14:textId="77777777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46" w:type="pct"/>
          </w:tcPr>
          <w:p w14:paraId="596DC82D" w14:textId="21A6A358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4.000,00</w:t>
            </w:r>
          </w:p>
        </w:tc>
        <w:tc>
          <w:tcPr>
            <w:tcW w:w="606" w:type="pct"/>
          </w:tcPr>
          <w:p w14:paraId="63A53971" w14:textId="7F54BA15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7A3815">
              <w:rPr>
                <w:rFonts w:eastAsia="Times New Roman"/>
                <w:sz w:val="20"/>
                <w:szCs w:val="20"/>
              </w:rPr>
              <w:t>DA</w:t>
            </w:r>
          </w:p>
        </w:tc>
      </w:tr>
      <w:tr w:rsidR="00777D25" w:rsidRPr="005829FF" w14:paraId="1FC5C122" w14:textId="77777777" w:rsidTr="00E75F41">
        <w:tc>
          <w:tcPr>
            <w:tcW w:w="453" w:type="pct"/>
          </w:tcPr>
          <w:p w14:paraId="03FE460F" w14:textId="12FF9B83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11.</w:t>
            </w:r>
          </w:p>
        </w:tc>
        <w:tc>
          <w:tcPr>
            <w:tcW w:w="606" w:type="pct"/>
          </w:tcPr>
          <w:p w14:paraId="4CD26738" w14:textId="18BAF0B7" w:rsidR="00777D25" w:rsidRPr="00497FAA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Mario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Čukušić</w:t>
            </w:r>
            <w:proofErr w:type="spellEnd"/>
          </w:p>
        </w:tc>
        <w:tc>
          <w:tcPr>
            <w:tcW w:w="713" w:type="pct"/>
          </w:tcPr>
          <w:p w14:paraId="41A3F495" w14:textId="77777777" w:rsidR="00777D25" w:rsidRPr="00CB5067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CB5067">
              <w:rPr>
                <w:rFonts w:eastAsia="Times New Roman"/>
                <w:sz w:val="20"/>
                <w:szCs w:val="20"/>
              </w:rPr>
              <w:t>XXXXXXXXXXX</w:t>
            </w:r>
          </w:p>
          <w:p w14:paraId="3ECEAAE8" w14:textId="6AF7DB46" w:rsidR="00777D25" w:rsidRPr="00497FAA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46B1ADF8" w14:textId="77777777" w:rsidR="00777D25" w:rsidRPr="002F5872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2F5872">
              <w:rPr>
                <w:rFonts w:eastAsia="Times New Roman"/>
                <w:sz w:val="20"/>
                <w:szCs w:val="20"/>
              </w:rPr>
              <w:t xml:space="preserve">27.08.2026. u </w:t>
            </w:r>
          </w:p>
          <w:p w14:paraId="197F5EC6" w14:textId="4774BA7D" w:rsidR="00777D25" w:rsidRPr="00497FAA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  <w:r w:rsidRPr="002F5872">
              <w:rPr>
                <w:rFonts w:eastAsia="Times New Roman"/>
                <w:sz w:val="20"/>
                <w:szCs w:val="20"/>
              </w:rPr>
              <w:t>:</w:t>
            </w:r>
            <w:r>
              <w:rPr>
                <w:rFonts w:eastAsia="Times New Roman"/>
                <w:sz w:val="20"/>
                <w:szCs w:val="20"/>
              </w:rPr>
              <w:t>00</w:t>
            </w:r>
            <w:r w:rsidRPr="002F5872">
              <w:rPr>
                <w:rFonts w:eastAsia="Times New Roman"/>
                <w:sz w:val="20"/>
                <w:szCs w:val="20"/>
              </w:rPr>
              <w:t xml:space="preserve"> sati</w:t>
            </w:r>
          </w:p>
        </w:tc>
        <w:tc>
          <w:tcPr>
            <w:tcW w:w="817" w:type="pct"/>
          </w:tcPr>
          <w:p w14:paraId="587EE841" w14:textId="2C95996C" w:rsidR="00777D25" w:rsidRPr="002F5872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2F5872">
              <w:rPr>
                <w:rFonts w:eastAsia="Times New Roman"/>
                <w:sz w:val="20"/>
                <w:szCs w:val="20"/>
              </w:rPr>
              <w:t>-potvrda Porezne uprave od 2</w:t>
            </w:r>
            <w:r>
              <w:rPr>
                <w:rFonts w:eastAsia="Times New Roman"/>
                <w:sz w:val="20"/>
                <w:szCs w:val="20"/>
              </w:rPr>
              <w:t>6</w:t>
            </w:r>
            <w:r w:rsidRPr="002F5872">
              <w:rPr>
                <w:rFonts w:eastAsia="Times New Roman"/>
                <w:sz w:val="20"/>
                <w:szCs w:val="20"/>
              </w:rPr>
              <w:t>.08.2026. o nepostojanju duga po osnovi javnih davanja</w:t>
            </w:r>
          </w:p>
          <w:p w14:paraId="17A0E73F" w14:textId="77777777" w:rsidR="00777D25" w:rsidRPr="002F5872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2F5872">
              <w:rPr>
                <w:rFonts w:eastAsia="Times New Roman"/>
                <w:sz w:val="20"/>
                <w:szCs w:val="20"/>
              </w:rPr>
              <w:t>- preslika važeće osobne iskaznice</w:t>
            </w:r>
          </w:p>
          <w:p w14:paraId="12D4295E" w14:textId="77777777" w:rsidR="00777D25" w:rsidRPr="002F5872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2F5872">
              <w:rPr>
                <w:rFonts w:eastAsia="Times New Roman"/>
                <w:sz w:val="20"/>
                <w:szCs w:val="20"/>
              </w:rPr>
              <w:t>- podatak o broju računa ponuditelja s naznakom poslovne banke kod koje je isti otvoren</w:t>
            </w:r>
          </w:p>
          <w:p w14:paraId="7043A794" w14:textId="77777777" w:rsidR="00777D25" w:rsidRPr="002F5872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2F5872">
              <w:rPr>
                <w:rFonts w:eastAsia="Times New Roman"/>
                <w:sz w:val="20"/>
                <w:szCs w:val="20"/>
              </w:rPr>
              <w:t>-potvrda o uplati jamčevine s računa ponuditelja</w:t>
            </w:r>
          </w:p>
          <w:p w14:paraId="46639943" w14:textId="265CEF23" w:rsidR="00777D25" w:rsidRPr="00497FAA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2F5872">
              <w:rPr>
                <w:rFonts w:eastAsia="Times New Roman"/>
                <w:sz w:val="20"/>
                <w:szCs w:val="20"/>
              </w:rPr>
              <w:t xml:space="preserve">- Izjava ponuditelja o sklapanju ugovora o kupoprodaji, prihvaćanju uvjeta natječaja i važenju ponude 90 dana od dana otvaranja ponuda te izjava ponuditelja da nema duga s osnove korištenja </w:t>
            </w:r>
            <w:r w:rsidRPr="002F5872">
              <w:rPr>
                <w:rFonts w:eastAsia="Times New Roman"/>
                <w:sz w:val="20"/>
                <w:szCs w:val="20"/>
              </w:rPr>
              <w:lastRenderedPageBreak/>
              <w:t>državne imovine ovjerene kod javnog bilježnika 2</w:t>
            </w:r>
            <w:r>
              <w:rPr>
                <w:rFonts w:eastAsia="Times New Roman"/>
                <w:sz w:val="20"/>
                <w:szCs w:val="20"/>
              </w:rPr>
              <w:t>6</w:t>
            </w:r>
            <w:r w:rsidRPr="002F5872">
              <w:rPr>
                <w:rFonts w:eastAsia="Times New Roman"/>
                <w:sz w:val="20"/>
                <w:szCs w:val="20"/>
              </w:rPr>
              <w:t>.08.2026.</w:t>
            </w:r>
          </w:p>
        </w:tc>
        <w:tc>
          <w:tcPr>
            <w:tcW w:w="608" w:type="pct"/>
          </w:tcPr>
          <w:p w14:paraId="75FB762E" w14:textId="77777777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46" w:type="pct"/>
          </w:tcPr>
          <w:p w14:paraId="4AF1B08E" w14:textId="5BD7A9E6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3.481,00</w:t>
            </w:r>
          </w:p>
        </w:tc>
        <w:tc>
          <w:tcPr>
            <w:tcW w:w="606" w:type="pct"/>
          </w:tcPr>
          <w:p w14:paraId="350F1C84" w14:textId="24676653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B6E5D">
              <w:rPr>
                <w:rFonts w:eastAsia="Times New Roman"/>
                <w:sz w:val="20"/>
                <w:szCs w:val="20"/>
              </w:rPr>
              <w:t>DA</w:t>
            </w:r>
          </w:p>
        </w:tc>
      </w:tr>
      <w:tr w:rsidR="00777D25" w:rsidRPr="005829FF" w14:paraId="1A4F2B78" w14:textId="77777777" w:rsidTr="00E75F41">
        <w:tc>
          <w:tcPr>
            <w:tcW w:w="453" w:type="pct"/>
          </w:tcPr>
          <w:p w14:paraId="5D7BAD57" w14:textId="071D6EC9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12.</w:t>
            </w:r>
          </w:p>
        </w:tc>
        <w:tc>
          <w:tcPr>
            <w:tcW w:w="606" w:type="pct"/>
          </w:tcPr>
          <w:p w14:paraId="6CB5DDDC" w14:textId="513B7406" w:rsidR="00777D25" w:rsidRPr="00497FAA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Mirko Žderić </w:t>
            </w:r>
          </w:p>
        </w:tc>
        <w:tc>
          <w:tcPr>
            <w:tcW w:w="713" w:type="pct"/>
          </w:tcPr>
          <w:p w14:paraId="75BB80F3" w14:textId="77777777" w:rsidR="00777D25" w:rsidRPr="00CB5067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CB5067">
              <w:rPr>
                <w:rFonts w:eastAsia="Times New Roman"/>
                <w:sz w:val="20"/>
                <w:szCs w:val="20"/>
              </w:rPr>
              <w:t>XXXXXXXXXXX</w:t>
            </w:r>
          </w:p>
          <w:p w14:paraId="180D3969" w14:textId="5E22BD0D" w:rsidR="00777D25" w:rsidRPr="00497FAA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1D379569" w14:textId="49A4C441" w:rsidR="00777D25" w:rsidRPr="002F5872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2F5872">
              <w:rPr>
                <w:rFonts w:eastAsia="Times New Roman"/>
                <w:sz w:val="20"/>
                <w:szCs w:val="20"/>
              </w:rPr>
              <w:t>2</w:t>
            </w:r>
            <w:r>
              <w:rPr>
                <w:rFonts w:eastAsia="Times New Roman"/>
                <w:sz w:val="20"/>
                <w:szCs w:val="20"/>
              </w:rPr>
              <w:t>8</w:t>
            </w:r>
            <w:r w:rsidRPr="002F5872">
              <w:rPr>
                <w:rFonts w:eastAsia="Times New Roman"/>
                <w:sz w:val="20"/>
                <w:szCs w:val="20"/>
              </w:rPr>
              <w:t xml:space="preserve">.08.2026. u </w:t>
            </w:r>
          </w:p>
          <w:p w14:paraId="4E60279E" w14:textId="2C28FBCD" w:rsidR="00777D25" w:rsidRPr="00497FAA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2F5872">
              <w:rPr>
                <w:rFonts w:eastAsia="Times New Roman"/>
                <w:sz w:val="20"/>
                <w:szCs w:val="20"/>
              </w:rPr>
              <w:t>08:</w:t>
            </w:r>
            <w:r>
              <w:rPr>
                <w:rFonts w:eastAsia="Times New Roman"/>
                <w:sz w:val="20"/>
                <w:szCs w:val="20"/>
              </w:rPr>
              <w:t>32</w:t>
            </w:r>
            <w:r w:rsidRPr="002F5872">
              <w:rPr>
                <w:rFonts w:eastAsia="Times New Roman"/>
                <w:sz w:val="20"/>
                <w:szCs w:val="20"/>
              </w:rPr>
              <w:t xml:space="preserve"> sati</w:t>
            </w:r>
          </w:p>
        </w:tc>
        <w:tc>
          <w:tcPr>
            <w:tcW w:w="817" w:type="pct"/>
          </w:tcPr>
          <w:p w14:paraId="173FA40F" w14:textId="224B949A" w:rsidR="00777D25" w:rsidRPr="002F5872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2F5872">
              <w:rPr>
                <w:rFonts w:eastAsia="Times New Roman"/>
                <w:sz w:val="20"/>
                <w:szCs w:val="20"/>
              </w:rPr>
              <w:t>-potvrda Porezne uprave od 2</w:t>
            </w:r>
            <w:r>
              <w:rPr>
                <w:rFonts w:eastAsia="Times New Roman"/>
                <w:sz w:val="20"/>
                <w:szCs w:val="20"/>
              </w:rPr>
              <w:t>5</w:t>
            </w:r>
            <w:r w:rsidRPr="002F5872">
              <w:rPr>
                <w:rFonts w:eastAsia="Times New Roman"/>
                <w:sz w:val="20"/>
                <w:szCs w:val="20"/>
              </w:rPr>
              <w:t>.08.2026. o nepostojanju duga po osnovi javnih davanja</w:t>
            </w:r>
          </w:p>
          <w:p w14:paraId="7F858E44" w14:textId="77777777" w:rsidR="00777D25" w:rsidRPr="002F5872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2F5872">
              <w:rPr>
                <w:rFonts w:eastAsia="Times New Roman"/>
                <w:sz w:val="20"/>
                <w:szCs w:val="20"/>
              </w:rPr>
              <w:t>- preslika važeće osobne iskaznice</w:t>
            </w:r>
          </w:p>
          <w:p w14:paraId="0D0FFF3F" w14:textId="77777777" w:rsidR="00777D25" w:rsidRPr="002F5872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2F5872">
              <w:rPr>
                <w:rFonts w:eastAsia="Times New Roman"/>
                <w:sz w:val="20"/>
                <w:szCs w:val="20"/>
              </w:rPr>
              <w:t>-potvrda o uplati jamčevine s računa ponuditelja</w:t>
            </w:r>
          </w:p>
          <w:p w14:paraId="59DCB442" w14:textId="39BFBA1A" w:rsidR="00777D25" w:rsidRPr="00497FAA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2F5872">
              <w:rPr>
                <w:rFonts w:eastAsia="Times New Roman"/>
                <w:sz w:val="20"/>
                <w:szCs w:val="20"/>
              </w:rPr>
              <w:t>- Izjava ponuditelja o sklapanju ugovora o kupoprodaji, prihvaćanju uvjeta natječaja i važenju ponude 90 dana od dana otvaranja ponuda te izjava ponuditelja da nema duga s osnove korištenja državne imovine ovjerene kod javnog bilježnika 25.08.2026.</w:t>
            </w:r>
          </w:p>
        </w:tc>
        <w:tc>
          <w:tcPr>
            <w:tcW w:w="608" w:type="pct"/>
          </w:tcPr>
          <w:p w14:paraId="02FC3C58" w14:textId="77777777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46" w:type="pct"/>
          </w:tcPr>
          <w:p w14:paraId="21A3B2D2" w14:textId="4642581D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3.151,00</w:t>
            </w:r>
          </w:p>
        </w:tc>
        <w:tc>
          <w:tcPr>
            <w:tcW w:w="606" w:type="pct"/>
          </w:tcPr>
          <w:p w14:paraId="200FD445" w14:textId="4478FD0F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F7D8C">
              <w:rPr>
                <w:rFonts w:eastAsia="Times New Roman"/>
                <w:sz w:val="20"/>
                <w:szCs w:val="20"/>
              </w:rPr>
              <w:t>DA</w:t>
            </w:r>
          </w:p>
        </w:tc>
      </w:tr>
      <w:tr w:rsidR="00777D25" w:rsidRPr="005829FF" w14:paraId="0C71AFD7" w14:textId="77777777" w:rsidTr="00E75F41">
        <w:tc>
          <w:tcPr>
            <w:tcW w:w="453" w:type="pct"/>
          </w:tcPr>
          <w:p w14:paraId="22936B1F" w14:textId="6FB3A7CB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13.</w:t>
            </w:r>
          </w:p>
        </w:tc>
        <w:tc>
          <w:tcPr>
            <w:tcW w:w="606" w:type="pct"/>
          </w:tcPr>
          <w:p w14:paraId="0C814574" w14:textId="2F8604B6" w:rsidR="00777D25" w:rsidRPr="00497FAA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Josip Larva </w:t>
            </w:r>
          </w:p>
        </w:tc>
        <w:tc>
          <w:tcPr>
            <w:tcW w:w="713" w:type="pct"/>
          </w:tcPr>
          <w:p w14:paraId="6D2FBDD0" w14:textId="77777777" w:rsidR="00777D25" w:rsidRPr="00CB5067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CB5067">
              <w:rPr>
                <w:rFonts w:eastAsia="Times New Roman"/>
                <w:sz w:val="20"/>
                <w:szCs w:val="20"/>
              </w:rPr>
              <w:t>XXXXXXXXXXX</w:t>
            </w:r>
          </w:p>
          <w:p w14:paraId="565227AA" w14:textId="55A9C678" w:rsidR="00777D25" w:rsidRPr="00497FAA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466EB3CE" w14:textId="6EC8A3FF" w:rsidR="00777D25" w:rsidRPr="002F5872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06</w:t>
            </w:r>
            <w:r w:rsidRPr="002F5872">
              <w:rPr>
                <w:rFonts w:eastAsia="Times New Roman"/>
                <w:sz w:val="20"/>
                <w:szCs w:val="20"/>
              </w:rPr>
              <w:t xml:space="preserve">.08.2026. u </w:t>
            </w:r>
          </w:p>
          <w:p w14:paraId="28C88B43" w14:textId="38F4FB4F" w:rsidR="00777D25" w:rsidRPr="00497FAA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2F5872">
              <w:rPr>
                <w:rFonts w:eastAsia="Times New Roman"/>
                <w:sz w:val="20"/>
                <w:szCs w:val="20"/>
              </w:rPr>
              <w:t>08:</w:t>
            </w:r>
            <w:r>
              <w:rPr>
                <w:rFonts w:eastAsia="Times New Roman"/>
                <w:sz w:val="20"/>
                <w:szCs w:val="20"/>
              </w:rPr>
              <w:t>00</w:t>
            </w:r>
            <w:r w:rsidRPr="002F5872">
              <w:rPr>
                <w:rFonts w:eastAsia="Times New Roman"/>
                <w:sz w:val="20"/>
                <w:szCs w:val="20"/>
              </w:rPr>
              <w:t xml:space="preserve"> sati</w:t>
            </w:r>
          </w:p>
        </w:tc>
        <w:tc>
          <w:tcPr>
            <w:tcW w:w="817" w:type="pct"/>
          </w:tcPr>
          <w:p w14:paraId="3D9B67C9" w14:textId="5C7E571A" w:rsidR="00777D25" w:rsidRPr="002F5872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2F5872">
              <w:rPr>
                <w:rFonts w:eastAsia="Times New Roman"/>
                <w:sz w:val="20"/>
                <w:szCs w:val="20"/>
              </w:rPr>
              <w:t xml:space="preserve">-potvrda Porezne uprave od </w:t>
            </w:r>
            <w:r>
              <w:rPr>
                <w:rFonts w:eastAsia="Times New Roman"/>
                <w:sz w:val="20"/>
                <w:szCs w:val="20"/>
              </w:rPr>
              <w:t>31</w:t>
            </w:r>
            <w:r w:rsidRPr="002F5872">
              <w:rPr>
                <w:rFonts w:eastAsia="Times New Roman"/>
                <w:sz w:val="20"/>
                <w:szCs w:val="20"/>
              </w:rPr>
              <w:t>.0</w:t>
            </w:r>
            <w:r>
              <w:rPr>
                <w:rFonts w:eastAsia="Times New Roman"/>
                <w:sz w:val="20"/>
                <w:szCs w:val="20"/>
              </w:rPr>
              <w:t>7</w:t>
            </w:r>
            <w:r w:rsidRPr="002F5872">
              <w:rPr>
                <w:rFonts w:eastAsia="Times New Roman"/>
                <w:sz w:val="20"/>
                <w:szCs w:val="20"/>
              </w:rPr>
              <w:t>.2026. o nepostojanju duga po osnovi javnih davanja</w:t>
            </w:r>
          </w:p>
          <w:p w14:paraId="0DE9685C" w14:textId="473D8BF8" w:rsidR="00777D25" w:rsidRPr="002F5872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2F5872">
              <w:rPr>
                <w:rFonts w:eastAsia="Times New Roman"/>
                <w:sz w:val="20"/>
                <w:szCs w:val="20"/>
              </w:rPr>
              <w:t xml:space="preserve">- preslika </w:t>
            </w:r>
            <w:r>
              <w:rPr>
                <w:rFonts w:eastAsia="Times New Roman"/>
                <w:sz w:val="20"/>
                <w:szCs w:val="20"/>
              </w:rPr>
              <w:t>ne</w:t>
            </w:r>
            <w:r w:rsidRPr="002F5872">
              <w:rPr>
                <w:rFonts w:eastAsia="Times New Roman"/>
                <w:sz w:val="20"/>
                <w:szCs w:val="20"/>
              </w:rPr>
              <w:t>važeće osobne iskaznice</w:t>
            </w:r>
          </w:p>
          <w:p w14:paraId="3672320D" w14:textId="77777777" w:rsidR="00777D25" w:rsidRPr="002F5872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2F5872">
              <w:rPr>
                <w:rFonts w:eastAsia="Times New Roman"/>
                <w:sz w:val="20"/>
                <w:szCs w:val="20"/>
              </w:rPr>
              <w:t>-potvrda o uplati jamčevine s računa ponuditelja</w:t>
            </w:r>
          </w:p>
          <w:p w14:paraId="30934F66" w14:textId="08DC971B" w:rsidR="00777D25" w:rsidRPr="00497FAA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2F5872">
              <w:rPr>
                <w:rFonts w:eastAsia="Times New Roman"/>
                <w:sz w:val="20"/>
                <w:szCs w:val="20"/>
              </w:rPr>
              <w:t xml:space="preserve">- Izjava ponuditelja o sklapanju ugovora o kupoprodaji, prihvaćanju uvjeta natječaja i važenju ponude 90 dana od dana otvaranja ponuda te izjava ponuditelja da nema duga </w:t>
            </w:r>
            <w:r w:rsidRPr="002F5872">
              <w:rPr>
                <w:rFonts w:eastAsia="Times New Roman"/>
                <w:sz w:val="20"/>
                <w:szCs w:val="20"/>
              </w:rPr>
              <w:lastRenderedPageBreak/>
              <w:t xml:space="preserve">s osnove korištenja državne imovine ovjerene kod javnog bilježnika </w:t>
            </w:r>
            <w:r>
              <w:rPr>
                <w:rFonts w:eastAsia="Times New Roman"/>
                <w:sz w:val="20"/>
                <w:szCs w:val="20"/>
              </w:rPr>
              <w:t>04</w:t>
            </w:r>
            <w:r w:rsidRPr="002F5872">
              <w:rPr>
                <w:rFonts w:eastAsia="Times New Roman"/>
                <w:sz w:val="20"/>
                <w:szCs w:val="20"/>
              </w:rPr>
              <w:t>.08.2026.</w:t>
            </w:r>
          </w:p>
        </w:tc>
        <w:tc>
          <w:tcPr>
            <w:tcW w:w="608" w:type="pct"/>
          </w:tcPr>
          <w:p w14:paraId="1E59CF87" w14:textId="77777777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46" w:type="pct"/>
          </w:tcPr>
          <w:p w14:paraId="767B2EDA" w14:textId="0B340FE0" w:rsidR="00777D25" w:rsidRPr="00BF1DE1" w:rsidRDefault="00777D25" w:rsidP="00777D25">
            <w:pPr>
              <w:jc w:val="center"/>
              <w:rPr>
                <w:rFonts w:eastAsia="Times New Roman"/>
                <w:color w:val="EE0000"/>
                <w:sz w:val="20"/>
                <w:szCs w:val="20"/>
              </w:rPr>
            </w:pPr>
            <w:r>
              <w:rPr>
                <w:rFonts w:eastAsia="Times New Roman"/>
                <w:color w:val="EE0000"/>
                <w:sz w:val="20"/>
                <w:szCs w:val="20"/>
              </w:rPr>
              <w:t>4.120,00</w:t>
            </w:r>
          </w:p>
        </w:tc>
        <w:tc>
          <w:tcPr>
            <w:tcW w:w="606" w:type="pct"/>
          </w:tcPr>
          <w:p w14:paraId="3E60F7F0" w14:textId="77777777" w:rsidR="00777D25" w:rsidRDefault="00777D25" w:rsidP="00777D25">
            <w:pPr>
              <w:jc w:val="center"/>
              <w:rPr>
                <w:rFonts w:eastAsia="Times New Roman"/>
                <w:color w:val="EE0000"/>
                <w:sz w:val="20"/>
                <w:szCs w:val="20"/>
              </w:rPr>
            </w:pPr>
            <w:r w:rsidRPr="00FF05E6">
              <w:rPr>
                <w:rFonts w:eastAsia="Times New Roman"/>
                <w:color w:val="EE0000"/>
                <w:sz w:val="20"/>
                <w:szCs w:val="20"/>
              </w:rPr>
              <w:t>NE</w:t>
            </w:r>
          </w:p>
          <w:p w14:paraId="6EC165F7" w14:textId="25B38189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color w:val="EE0000"/>
                <w:sz w:val="20"/>
                <w:szCs w:val="20"/>
              </w:rPr>
              <w:t>(priložena je preslika nevažeće osobne iskaznice)</w:t>
            </w:r>
          </w:p>
        </w:tc>
      </w:tr>
      <w:tr w:rsidR="00777D25" w:rsidRPr="005829FF" w14:paraId="2829E359" w14:textId="77777777" w:rsidTr="00E75F41">
        <w:tc>
          <w:tcPr>
            <w:tcW w:w="453" w:type="pct"/>
          </w:tcPr>
          <w:p w14:paraId="28562839" w14:textId="0656907F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14.</w:t>
            </w:r>
          </w:p>
        </w:tc>
        <w:tc>
          <w:tcPr>
            <w:tcW w:w="606" w:type="pct"/>
          </w:tcPr>
          <w:p w14:paraId="0C51D998" w14:textId="02669861" w:rsidR="00777D25" w:rsidRPr="00497FAA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Tihomir Kovačić </w:t>
            </w:r>
          </w:p>
        </w:tc>
        <w:tc>
          <w:tcPr>
            <w:tcW w:w="713" w:type="pct"/>
          </w:tcPr>
          <w:p w14:paraId="5CCC9A47" w14:textId="77777777" w:rsidR="00777D25" w:rsidRPr="00CB5067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CB5067">
              <w:rPr>
                <w:rFonts w:eastAsia="Times New Roman"/>
                <w:sz w:val="20"/>
                <w:szCs w:val="20"/>
              </w:rPr>
              <w:t>XXXXXXXXXXX</w:t>
            </w:r>
          </w:p>
          <w:p w14:paraId="3B154940" w14:textId="43317E71" w:rsidR="00777D25" w:rsidRPr="00497FAA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52033933" w14:textId="2856D8DD" w:rsidR="00777D25" w:rsidRPr="002F5872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31</w:t>
            </w:r>
            <w:r w:rsidRPr="002F5872">
              <w:rPr>
                <w:rFonts w:eastAsia="Times New Roman"/>
                <w:sz w:val="20"/>
                <w:szCs w:val="20"/>
              </w:rPr>
              <w:t>.0</w:t>
            </w:r>
            <w:r>
              <w:rPr>
                <w:rFonts w:eastAsia="Times New Roman"/>
                <w:sz w:val="20"/>
                <w:szCs w:val="20"/>
              </w:rPr>
              <w:t>7</w:t>
            </w:r>
            <w:r w:rsidRPr="002F5872">
              <w:rPr>
                <w:rFonts w:eastAsia="Times New Roman"/>
                <w:sz w:val="20"/>
                <w:szCs w:val="20"/>
              </w:rPr>
              <w:t xml:space="preserve">.2026. u </w:t>
            </w:r>
          </w:p>
          <w:p w14:paraId="3AA7FC75" w14:textId="4C8136BB" w:rsidR="00777D25" w:rsidRPr="00497FAA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2F5872">
              <w:rPr>
                <w:rFonts w:eastAsia="Times New Roman"/>
                <w:sz w:val="20"/>
                <w:szCs w:val="20"/>
              </w:rPr>
              <w:t>08:</w:t>
            </w:r>
            <w:r>
              <w:rPr>
                <w:rFonts w:eastAsia="Times New Roman"/>
                <w:sz w:val="20"/>
                <w:szCs w:val="20"/>
              </w:rPr>
              <w:t>00</w:t>
            </w:r>
            <w:r w:rsidRPr="002F5872">
              <w:rPr>
                <w:rFonts w:eastAsia="Times New Roman"/>
                <w:sz w:val="20"/>
                <w:szCs w:val="20"/>
              </w:rPr>
              <w:t xml:space="preserve"> sati</w:t>
            </w:r>
          </w:p>
        </w:tc>
        <w:tc>
          <w:tcPr>
            <w:tcW w:w="817" w:type="pct"/>
          </w:tcPr>
          <w:p w14:paraId="0AEFE9CB" w14:textId="511E6239" w:rsidR="00777D25" w:rsidRPr="002F5872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2F5872">
              <w:rPr>
                <w:rFonts w:eastAsia="Times New Roman"/>
                <w:sz w:val="20"/>
                <w:szCs w:val="20"/>
              </w:rPr>
              <w:t>-potvrda Porezne uprave od 2</w:t>
            </w:r>
            <w:r>
              <w:rPr>
                <w:rFonts w:eastAsia="Times New Roman"/>
                <w:sz w:val="20"/>
                <w:szCs w:val="20"/>
              </w:rPr>
              <w:t>9</w:t>
            </w:r>
            <w:r w:rsidRPr="002F5872">
              <w:rPr>
                <w:rFonts w:eastAsia="Times New Roman"/>
                <w:sz w:val="20"/>
                <w:szCs w:val="20"/>
              </w:rPr>
              <w:t>.0</w:t>
            </w:r>
            <w:r>
              <w:rPr>
                <w:rFonts w:eastAsia="Times New Roman"/>
                <w:sz w:val="20"/>
                <w:szCs w:val="20"/>
              </w:rPr>
              <w:t>7</w:t>
            </w:r>
            <w:r w:rsidRPr="002F5872">
              <w:rPr>
                <w:rFonts w:eastAsia="Times New Roman"/>
                <w:sz w:val="20"/>
                <w:szCs w:val="20"/>
              </w:rPr>
              <w:t>.2026. o nepostojanju duga po osnovi javnih davanja</w:t>
            </w:r>
          </w:p>
          <w:p w14:paraId="30E8D6F5" w14:textId="77777777" w:rsidR="00777D25" w:rsidRPr="002F5872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2F5872">
              <w:rPr>
                <w:rFonts w:eastAsia="Times New Roman"/>
                <w:sz w:val="20"/>
                <w:szCs w:val="20"/>
              </w:rPr>
              <w:t>- preslika važeće osobne iskaznice</w:t>
            </w:r>
          </w:p>
          <w:p w14:paraId="6F8B300B" w14:textId="77777777" w:rsidR="00777D25" w:rsidRPr="002F5872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2F5872">
              <w:rPr>
                <w:rFonts w:eastAsia="Times New Roman"/>
                <w:sz w:val="20"/>
                <w:szCs w:val="20"/>
              </w:rPr>
              <w:t>- podatak o broju računa ponuditelja s naznakom poslovne banke kod koje je isti otvoren</w:t>
            </w:r>
          </w:p>
          <w:p w14:paraId="49BF1B4B" w14:textId="77777777" w:rsidR="00777D25" w:rsidRPr="002F5872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2F5872">
              <w:rPr>
                <w:rFonts w:eastAsia="Times New Roman"/>
                <w:sz w:val="20"/>
                <w:szCs w:val="20"/>
              </w:rPr>
              <w:t>-potvrda o uplati jamčevine s računa ponuditelja</w:t>
            </w:r>
          </w:p>
          <w:p w14:paraId="598CF709" w14:textId="1180AB78" w:rsidR="00777D25" w:rsidRPr="00497FAA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2F5872">
              <w:rPr>
                <w:rFonts w:eastAsia="Times New Roman"/>
                <w:sz w:val="20"/>
                <w:szCs w:val="20"/>
              </w:rPr>
              <w:t>- Izjava ponuditelja o sklapanju ugovora o kupoprodaji, prihvaćanju uvjeta natječaja i važenju ponude 90 dana od dana otvaranja ponuda te izjava ponuditelja da nema duga s osnove korištenja državne imovine ovjerene kod javnog bilježnika 2</w:t>
            </w:r>
            <w:r>
              <w:rPr>
                <w:rFonts w:eastAsia="Times New Roman"/>
                <w:sz w:val="20"/>
                <w:szCs w:val="20"/>
              </w:rPr>
              <w:t>9</w:t>
            </w:r>
            <w:r w:rsidRPr="002F5872">
              <w:rPr>
                <w:rFonts w:eastAsia="Times New Roman"/>
                <w:sz w:val="20"/>
                <w:szCs w:val="20"/>
              </w:rPr>
              <w:t>.0</w:t>
            </w:r>
            <w:r>
              <w:rPr>
                <w:rFonts w:eastAsia="Times New Roman"/>
                <w:sz w:val="20"/>
                <w:szCs w:val="20"/>
              </w:rPr>
              <w:t>7</w:t>
            </w:r>
            <w:r w:rsidRPr="002F5872">
              <w:rPr>
                <w:rFonts w:eastAsia="Times New Roman"/>
                <w:sz w:val="20"/>
                <w:szCs w:val="20"/>
              </w:rPr>
              <w:t>.2026.</w:t>
            </w:r>
          </w:p>
        </w:tc>
        <w:tc>
          <w:tcPr>
            <w:tcW w:w="608" w:type="pct"/>
          </w:tcPr>
          <w:p w14:paraId="0FEDE8A4" w14:textId="77777777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46" w:type="pct"/>
          </w:tcPr>
          <w:p w14:paraId="3502A349" w14:textId="1AEA963E" w:rsidR="00777D25" w:rsidRPr="00A518F7" w:rsidRDefault="00777D25" w:rsidP="00777D25">
            <w:pPr>
              <w:jc w:val="center"/>
              <w:rPr>
                <w:rFonts w:eastAsia="Times New Roman"/>
                <w:color w:val="EE0000"/>
                <w:sz w:val="20"/>
                <w:szCs w:val="20"/>
              </w:rPr>
            </w:pPr>
            <w:r>
              <w:rPr>
                <w:rFonts w:eastAsia="Times New Roman"/>
                <w:color w:val="EE0000"/>
                <w:sz w:val="20"/>
                <w:szCs w:val="20"/>
              </w:rPr>
              <w:t>4.000,00</w:t>
            </w:r>
          </w:p>
        </w:tc>
        <w:tc>
          <w:tcPr>
            <w:tcW w:w="606" w:type="pct"/>
          </w:tcPr>
          <w:p w14:paraId="1D8C991E" w14:textId="77777777" w:rsidR="00777D25" w:rsidRDefault="00777D25" w:rsidP="00777D25">
            <w:pPr>
              <w:jc w:val="center"/>
              <w:rPr>
                <w:rFonts w:eastAsia="Times New Roman"/>
                <w:color w:val="EE0000"/>
                <w:sz w:val="20"/>
                <w:szCs w:val="20"/>
              </w:rPr>
            </w:pPr>
            <w:r>
              <w:rPr>
                <w:rFonts w:eastAsia="Times New Roman"/>
                <w:color w:val="EE0000"/>
                <w:sz w:val="20"/>
                <w:szCs w:val="20"/>
              </w:rPr>
              <w:t>NE</w:t>
            </w:r>
          </w:p>
          <w:p w14:paraId="413EFAD7" w14:textId="6F7BE513" w:rsidR="00777D25" w:rsidRPr="00A518F7" w:rsidRDefault="00777D25" w:rsidP="00777D25">
            <w:pPr>
              <w:jc w:val="center"/>
              <w:rPr>
                <w:rFonts w:eastAsia="Times New Roman"/>
                <w:color w:val="EE0000"/>
                <w:sz w:val="20"/>
                <w:szCs w:val="20"/>
              </w:rPr>
            </w:pPr>
            <w:r>
              <w:rPr>
                <w:rFonts w:eastAsia="Times New Roman"/>
                <w:color w:val="EE0000"/>
                <w:sz w:val="20"/>
                <w:szCs w:val="20"/>
              </w:rPr>
              <w:t>(ponuda nije numerirana)</w:t>
            </w:r>
          </w:p>
        </w:tc>
      </w:tr>
      <w:tr w:rsidR="00777D25" w:rsidRPr="005829FF" w14:paraId="1534D162" w14:textId="77777777" w:rsidTr="00E75F41">
        <w:tc>
          <w:tcPr>
            <w:tcW w:w="453" w:type="pct"/>
          </w:tcPr>
          <w:p w14:paraId="061B34D0" w14:textId="73466EF2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15.</w:t>
            </w:r>
          </w:p>
        </w:tc>
        <w:tc>
          <w:tcPr>
            <w:tcW w:w="606" w:type="pct"/>
          </w:tcPr>
          <w:p w14:paraId="5CC5C7C2" w14:textId="513728A8" w:rsidR="00777D25" w:rsidRPr="00497FAA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Dejan Milinković </w:t>
            </w:r>
          </w:p>
        </w:tc>
        <w:tc>
          <w:tcPr>
            <w:tcW w:w="713" w:type="pct"/>
          </w:tcPr>
          <w:p w14:paraId="34D80CC0" w14:textId="77777777" w:rsidR="00777D25" w:rsidRPr="00CB5067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CB5067">
              <w:rPr>
                <w:rFonts w:eastAsia="Times New Roman"/>
                <w:sz w:val="20"/>
                <w:szCs w:val="20"/>
              </w:rPr>
              <w:t>XXXXXXXXXXX</w:t>
            </w:r>
          </w:p>
          <w:p w14:paraId="2A8D4029" w14:textId="3C9B8207" w:rsidR="00777D25" w:rsidRPr="00497FAA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02461E09" w14:textId="76E0238A" w:rsidR="00777D25" w:rsidRPr="002F5872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2F5872">
              <w:rPr>
                <w:rFonts w:eastAsia="Times New Roman"/>
                <w:sz w:val="20"/>
                <w:szCs w:val="20"/>
              </w:rPr>
              <w:t>2</w:t>
            </w:r>
            <w:r>
              <w:rPr>
                <w:rFonts w:eastAsia="Times New Roman"/>
                <w:sz w:val="20"/>
                <w:szCs w:val="20"/>
              </w:rPr>
              <w:t>4</w:t>
            </w:r>
            <w:r w:rsidRPr="002F5872">
              <w:rPr>
                <w:rFonts w:eastAsia="Times New Roman"/>
                <w:sz w:val="20"/>
                <w:szCs w:val="20"/>
              </w:rPr>
              <w:t xml:space="preserve">.08.2026. u </w:t>
            </w:r>
          </w:p>
          <w:p w14:paraId="07E320D7" w14:textId="294F3793" w:rsidR="00777D25" w:rsidRPr="00497FAA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2F5872">
              <w:rPr>
                <w:rFonts w:eastAsia="Times New Roman"/>
                <w:sz w:val="20"/>
                <w:szCs w:val="20"/>
              </w:rPr>
              <w:t>08:</w:t>
            </w:r>
            <w:r>
              <w:rPr>
                <w:rFonts w:eastAsia="Times New Roman"/>
                <w:sz w:val="20"/>
                <w:szCs w:val="20"/>
              </w:rPr>
              <w:t>00</w:t>
            </w:r>
            <w:r w:rsidRPr="002F5872">
              <w:rPr>
                <w:rFonts w:eastAsia="Times New Roman"/>
                <w:sz w:val="20"/>
                <w:szCs w:val="20"/>
              </w:rPr>
              <w:t xml:space="preserve"> sati</w:t>
            </w:r>
          </w:p>
        </w:tc>
        <w:tc>
          <w:tcPr>
            <w:tcW w:w="817" w:type="pct"/>
          </w:tcPr>
          <w:p w14:paraId="60173B52" w14:textId="25FC3699" w:rsidR="00777D25" w:rsidRPr="002F5872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2F5872">
              <w:rPr>
                <w:rFonts w:eastAsia="Times New Roman"/>
                <w:sz w:val="20"/>
                <w:szCs w:val="20"/>
              </w:rPr>
              <w:t xml:space="preserve">-potvrda Porezne uprave od </w:t>
            </w:r>
            <w:r>
              <w:rPr>
                <w:rFonts w:eastAsia="Times New Roman"/>
                <w:sz w:val="20"/>
                <w:szCs w:val="20"/>
              </w:rPr>
              <w:t>11</w:t>
            </w:r>
            <w:r w:rsidRPr="002F5872">
              <w:rPr>
                <w:rFonts w:eastAsia="Times New Roman"/>
                <w:sz w:val="20"/>
                <w:szCs w:val="20"/>
              </w:rPr>
              <w:t>.08.2026. o nepostojanju duga po osnovi javnih davanja</w:t>
            </w:r>
          </w:p>
          <w:p w14:paraId="764BB58B" w14:textId="77777777" w:rsidR="00777D25" w:rsidRPr="002F5872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2F5872">
              <w:rPr>
                <w:rFonts w:eastAsia="Times New Roman"/>
                <w:sz w:val="20"/>
                <w:szCs w:val="20"/>
              </w:rPr>
              <w:t>- preslika važeće osobne iskaznice</w:t>
            </w:r>
          </w:p>
          <w:p w14:paraId="51807FE5" w14:textId="77777777" w:rsidR="00777D25" w:rsidRPr="002F5872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2F5872">
              <w:rPr>
                <w:rFonts w:eastAsia="Times New Roman"/>
                <w:sz w:val="20"/>
                <w:szCs w:val="20"/>
              </w:rPr>
              <w:t>- podatak o broju računa ponuditelja s naznakom poslovne banke kod koje je isti otvoren</w:t>
            </w:r>
          </w:p>
          <w:p w14:paraId="49B74B55" w14:textId="77777777" w:rsidR="00777D25" w:rsidRPr="002F5872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2F5872">
              <w:rPr>
                <w:rFonts w:eastAsia="Times New Roman"/>
                <w:sz w:val="20"/>
                <w:szCs w:val="20"/>
              </w:rPr>
              <w:lastRenderedPageBreak/>
              <w:t>-potvrda o uplati jamčevine s računa ponuditelja</w:t>
            </w:r>
          </w:p>
          <w:p w14:paraId="40682638" w14:textId="1A3CC9A0" w:rsidR="00777D25" w:rsidRPr="0023215E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2F5872">
              <w:rPr>
                <w:rFonts w:eastAsia="Times New Roman"/>
                <w:sz w:val="20"/>
                <w:szCs w:val="20"/>
              </w:rPr>
              <w:t>-</w:t>
            </w:r>
            <w:r>
              <w:t xml:space="preserve"> </w:t>
            </w:r>
            <w:r w:rsidRPr="0023215E">
              <w:rPr>
                <w:rFonts w:eastAsia="Times New Roman"/>
                <w:sz w:val="20"/>
                <w:szCs w:val="20"/>
              </w:rPr>
              <w:t>Izjava ponuditelja o sklapanju ugovora o kupoprodaji, prihvaćanju uvjeta natječaja i važenju ponude 90 dana od dana otvaranja ponuda.</w:t>
            </w:r>
          </w:p>
          <w:p w14:paraId="2F6F9792" w14:textId="290FAFE8" w:rsidR="00777D25" w:rsidRPr="00497FAA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23215E">
              <w:rPr>
                <w:rFonts w:eastAsia="Times New Roman"/>
                <w:sz w:val="20"/>
                <w:szCs w:val="20"/>
              </w:rPr>
              <w:t xml:space="preserve">-Izjava ponuditelja da nema duga s osnove korištenja državne imovine </w:t>
            </w:r>
          </w:p>
        </w:tc>
        <w:tc>
          <w:tcPr>
            <w:tcW w:w="608" w:type="pct"/>
          </w:tcPr>
          <w:p w14:paraId="6716901B" w14:textId="77777777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46" w:type="pct"/>
          </w:tcPr>
          <w:p w14:paraId="67A3545E" w14:textId="094CB2E2" w:rsidR="00777D25" w:rsidRPr="00B6130B" w:rsidRDefault="00777D25" w:rsidP="00777D25">
            <w:pPr>
              <w:jc w:val="center"/>
              <w:rPr>
                <w:rFonts w:eastAsia="Times New Roman"/>
                <w:color w:val="EE0000"/>
                <w:sz w:val="20"/>
                <w:szCs w:val="20"/>
              </w:rPr>
            </w:pPr>
            <w:r>
              <w:rPr>
                <w:rFonts w:eastAsia="Times New Roman"/>
                <w:color w:val="EE0000"/>
                <w:sz w:val="20"/>
                <w:szCs w:val="20"/>
              </w:rPr>
              <w:t>3.801,00</w:t>
            </w:r>
          </w:p>
        </w:tc>
        <w:tc>
          <w:tcPr>
            <w:tcW w:w="606" w:type="pct"/>
          </w:tcPr>
          <w:p w14:paraId="5EBB37CC" w14:textId="77777777" w:rsidR="00777D25" w:rsidRPr="0065503D" w:rsidRDefault="00777D25" w:rsidP="00777D25">
            <w:pPr>
              <w:jc w:val="center"/>
              <w:rPr>
                <w:rFonts w:eastAsia="Times New Roman"/>
                <w:color w:val="EE0000"/>
                <w:sz w:val="20"/>
                <w:szCs w:val="20"/>
              </w:rPr>
            </w:pPr>
            <w:r w:rsidRPr="0065503D">
              <w:rPr>
                <w:rFonts w:eastAsia="Times New Roman"/>
                <w:color w:val="EE0000"/>
                <w:sz w:val="20"/>
                <w:szCs w:val="20"/>
              </w:rPr>
              <w:t>NE</w:t>
            </w:r>
          </w:p>
          <w:p w14:paraId="7FE87DF3" w14:textId="0967BA02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65503D">
              <w:rPr>
                <w:rFonts w:eastAsia="Times New Roman"/>
                <w:color w:val="EE0000"/>
                <w:sz w:val="20"/>
                <w:szCs w:val="20"/>
              </w:rPr>
              <w:t>(dostavljene izjave nisu ovjerene od strane javnog bilježnika)</w:t>
            </w:r>
          </w:p>
        </w:tc>
      </w:tr>
      <w:tr w:rsidR="00777D25" w:rsidRPr="005829FF" w14:paraId="71273496" w14:textId="77777777" w:rsidTr="00E75F41">
        <w:tc>
          <w:tcPr>
            <w:tcW w:w="453" w:type="pct"/>
          </w:tcPr>
          <w:p w14:paraId="1AEC6FCC" w14:textId="701B3ADD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16.</w:t>
            </w:r>
          </w:p>
        </w:tc>
        <w:tc>
          <w:tcPr>
            <w:tcW w:w="606" w:type="pct"/>
          </w:tcPr>
          <w:p w14:paraId="7B8999EE" w14:textId="5DC8B0AA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Ivo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Seletković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713" w:type="pct"/>
          </w:tcPr>
          <w:p w14:paraId="1CF87E87" w14:textId="77777777" w:rsidR="00777D25" w:rsidRPr="00CB5067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CB5067">
              <w:rPr>
                <w:rFonts w:eastAsia="Times New Roman"/>
                <w:sz w:val="20"/>
                <w:szCs w:val="20"/>
              </w:rPr>
              <w:t>XXXXXXXXXXX</w:t>
            </w:r>
          </w:p>
          <w:p w14:paraId="68E341D6" w14:textId="5204CB4F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71618AAD" w14:textId="1FB450F9" w:rsidR="00777D25" w:rsidRPr="00497FAA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FAA">
              <w:rPr>
                <w:rFonts w:eastAsia="Times New Roman"/>
                <w:sz w:val="20"/>
                <w:szCs w:val="20"/>
              </w:rPr>
              <w:t>2</w:t>
            </w:r>
            <w:r>
              <w:rPr>
                <w:rFonts w:eastAsia="Times New Roman"/>
                <w:sz w:val="20"/>
                <w:szCs w:val="20"/>
              </w:rPr>
              <w:t>0</w:t>
            </w:r>
            <w:r w:rsidRPr="00497FAA">
              <w:rPr>
                <w:rFonts w:eastAsia="Times New Roman"/>
                <w:sz w:val="20"/>
                <w:szCs w:val="20"/>
              </w:rPr>
              <w:t xml:space="preserve">.08.2026. u </w:t>
            </w:r>
          </w:p>
          <w:p w14:paraId="46120A2E" w14:textId="411EC641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08</w:t>
            </w:r>
            <w:r w:rsidRPr="00497FAA">
              <w:rPr>
                <w:rFonts w:eastAsia="Times New Roman"/>
                <w:sz w:val="20"/>
                <w:szCs w:val="20"/>
              </w:rPr>
              <w:t>:00 sati</w:t>
            </w:r>
          </w:p>
        </w:tc>
        <w:tc>
          <w:tcPr>
            <w:tcW w:w="817" w:type="pct"/>
          </w:tcPr>
          <w:p w14:paraId="5A2D2574" w14:textId="77777777" w:rsidR="00777D25" w:rsidRPr="00497FAA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497FAA">
              <w:rPr>
                <w:rFonts w:eastAsia="Times New Roman"/>
                <w:sz w:val="20"/>
                <w:szCs w:val="20"/>
              </w:rPr>
              <w:t>-potvrda o uplati jamčevine s računa ponuditelja</w:t>
            </w:r>
          </w:p>
          <w:p w14:paraId="1102C4BC" w14:textId="04D90FB2" w:rsidR="00777D25" w:rsidRPr="05F849FF" w:rsidRDefault="00777D25" w:rsidP="00777D25">
            <w:pPr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08" w:type="pct"/>
          </w:tcPr>
          <w:p w14:paraId="6F4DE179" w14:textId="77777777" w:rsidR="00777D25" w:rsidRDefault="00777D25" w:rsidP="00777D2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</w:t>
            </w:r>
            <w:r w:rsidRPr="003416ED">
              <w:rPr>
                <w:rFonts w:eastAsia="Times New Roman"/>
                <w:sz w:val="20"/>
                <w:szCs w:val="20"/>
              </w:rPr>
              <w:t>potvrda Porezne uprave od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3416ED">
              <w:rPr>
                <w:rFonts w:eastAsia="Times New Roman"/>
                <w:sz w:val="20"/>
                <w:szCs w:val="20"/>
              </w:rPr>
              <w:t>o nepostojanju duga po osnovi javnih davanja</w:t>
            </w:r>
          </w:p>
          <w:p w14:paraId="1917DE73" w14:textId="77777777" w:rsidR="00777D25" w:rsidRDefault="00777D25" w:rsidP="00777D2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</w:t>
            </w:r>
            <w:r>
              <w:t xml:space="preserve"> </w:t>
            </w:r>
            <w:r w:rsidRPr="00C063B1">
              <w:rPr>
                <w:rFonts w:eastAsia="Times New Roman"/>
                <w:sz w:val="20"/>
                <w:szCs w:val="20"/>
              </w:rPr>
              <w:t>preslika važeće osobne iskaznice</w:t>
            </w:r>
          </w:p>
          <w:p w14:paraId="324221DC" w14:textId="61A02805" w:rsidR="00777D25" w:rsidRDefault="00777D25" w:rsidP="00777D2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</w:t>
            </w:r>
            <w:r>
              <w:t xml:space="preserve"> </w:t>
            </w:r>
            <w:r w:rsidRPr="00E05BEC">
              <w:rPr>
                <w:rFonts w:eastAsia="Times New Roman"/>
                <w:sz w:val="20"/>
                <w:szCs w:val="20"/>
              </w:rPr>
              <w:t>Izjava ponuditelja o sklapanju ugovora o kupoprodaji, prihvaćanju uvjeta natječaja i važenju ponude 90 dana od dana otvaranja ponuda te izjava ponuditelja da nema duga s osnove korištenja državne imovine</w:t>
            </w:r>
            <w:r>
              <w:rPr>
                <w:rFonts w:eastAsia="Times New Roman"/>
                <w:sz w:val="20"/>
                <w:szCs w:val="20"/>
              </w:rPr>
              <w:t xml:space="preserve"> ovjerene od strane javnog bilježnika</w:t>
            </w:r>
          </w:p>
        </w:tc>
        <w:tc>
          <w:tcPr>
            <w:tcW w:w="546" w:type="pct"/>
          </w:tcPr>
          <w:p w14:paraId="2E19CC4A" w14:textId="2F695799" w:rsidR="00777D25" w:rsidRPr="003B6D23" w:rsidRDefault="00777D25" w:rsidP="00777D25">
            <w:pPr>
              <w:jc w:val="center"/>
              <w:rPr>
                <w:rFonts w:eastAsia="Times New Roman"/>
                <w:color w:val="EE0000"/>
                <w:sz w:val="20"/>
                <w:szCs w:val="20"/>
              </w:rPr>
            </w:pPr>
            <w:r>
              <w:rPr>
                <w:rFonts w:eastAsia="Times New Roman"/>
                <w:color w:val="EE0000"/>
                <w:sz w:val="20"/>
                <w:szCs w:val="20"/>
              </w:rPr>
              <w:t>3.111,00</w:t>
            </w:r>
          </w:p>
        </w:tc>
        <w:tc>
          <w:tcPr>
            <w:tcW w:w="606" w:type="pct"/>
          </w:tcPr>
          <w:p w14:paraId="08F1F03A" w14:textId="77777777" w:rsidR="00777D25" w:rsidRDefault="00777D25" w:rsidP="00777D25">
            <w:pPr>
              <w:jc w:val="center"/>
              <w:rPr>
                <w:rFonts w:eastAsia="Times New Roman"/>
                <w:color w:val="EE0000"/>
                <w:sz w:val="20"/>
                <w:szCs w:val="20"/>
              </w:rPr>
            </w:pPr>
            <w:r>
              <w:rPr>
                <w:rFonts w:eastAsia="Times New Roman"/>
                <w:color w:val="EE0000"/>
                <w:sz w:val="20"/>
                <w:szCs w:val="20"/>
              </w:rPr>
              <w:t>NE</w:t>
            </w:r>
          </w:p>
          <w:p w14:paraId="2EBF04C8" w14:textId="4F28F9D1" w:rsidR="00777D25" w:rsidRPr="003B6D23" w:rsidRDefault="00777D25" w:rsidP="00777D25">
            <w:pPr>
              <w:jc w:val="center"/>
              <w:rPr>
                <w:rFonts w:eastAsia="Times New Roman"/>
                <w:color w:val="EE0000"/>
                <w:sz w:val="20"/>
                <w:szCs w:val="20"/>
              </w:rPr>
            </w:pPr>
            <w:r>
              <w:rPr>
                <w:rFonts w:eastAsia="Times New Roman"/>
                <w:color w:val="EE0000"/>
                <w:sz w:val="20"/>
                <w:szCs w:val="20"/>
              </w:rPr>
              <w:t xml:space="preserve">(ponuditelj nije priložio </w:t>
            </w:r>
            <w:r w:rsidRPr="00612236">
              <w:rPr>
                <w:rFonts w:eastAsia="Times New Roman"/>
                <w:color w:val="EE0000"/>
                <w:sz w:val="20"/>
                <w:szCs w:val="20"/>
              </w:rPr>
              <w:t>potvrd</w:t>
            </w:r>
            <w:r>
              <w:rPr>
                <w:rFonts w:eastAsia="Times New Roman"/>
                <w:color w:val="EE0000"/>
                <w:sz w:val="20"/>
                <w:szCs w:val="20"/>
              </w:rPr>
              <w:t>u</w:t>
            </w:r>
            <w:r w:rsidRPr="00612236">
              <w:rPr>
                <w:rFonts w:eastAsia="Times New Roman"/>
                <w:color w:val="EE0000"/>
                <w:sz w:val="20"/>
                <w:szCs w:val="20"/>
              </w:rPr>
              <w:t xml:space="preserve"> Porezne uprave o nepostojanju duga po osnovi javnih davanja</w:t>
            </w:r>
            <w:r>
              <w:rPr>
                <w:rFonts w:eastAsia="Times New Roman"/>
                <w:color w:val="EE0000"/>
                <w:sz w:val="20"/>
                <w:szCs w:val="20"/>
              </w:rPr>
              <w:t xml:space="preserve">, </w:t>
            </w:r>
            <w:r w:rsidRPr="00612236">
              <w:rPr>
                <w:rFonts w:eastAsia="Times New Roman"/>
                <w:color w:val="EE0000"/>
                <w:sz w:val="20"/>
                <w:szCs w:val="20"/>
              </w:rPr>
              <w:t>preslik</w:t>
            </w:r>
            <w:r>
              <w:rPr>
                <w:rFonts w:eastAsia="Times New Roman"/>
                <w:color w:val="EE0000"/>
                <w:sz w:val="20"/>
                <w:szCs w:val="20"/>
              </w:rPr>
              <w:t>u</w:t>
            </w:r>
            <w:r w:rsidRPr="00612236">
              <w:rPr>
                <w:rFonts w:eastAsia="Times New Roman"/>
                <w:color w:val="EE0000"/>
                <w:sz w:val="20"/>
                <w:szCs w:val="20"/>
              </w:rPr>
              <w:t xml:space="preserve"> važeće osobne iskaznice</w:t>
            </w:r>
            <w:r>
              <w:rPr>
                <w:rFonts w:eastAsia="Times New Roman"/>
                <w:color w:val="EE0000"/>
                <w:sz w:val="20"/>
                <w:szCs w:val="20"/>
              </w:rPr>
              <w:t xml:space="preserve">, </w:t>
            </w:r>
            <w:r w:rsidRPr="00612236">
              <w:rPr>
                <w:rFonts w:eastAsia="Times New Roman"/>
                <w:color w:val="EE0000"/>
                <w:sz w:val="20"/>
                <w:szCs w:val="20"/>
              </w:rPr>
              <w:t>Izjav</w:t>
            </w:r>
            <w:r>
              <w:rPr>
                <w:rFonts w:eastAsia="Times New Roman"/>
                <w:color w:val="EE0000"/>
                <w:sz w:val="20"/>
                <w:szCs w:val="20"/>
              </w:rPr>
              <w:t>u</w:t>
            </w:r>
            <w:r w:rsidRPr="00612236">
              <w:rPr>
                <w:rFonts w:eastAsia="Times New Roman"/>
                <w:color w:val="EE0000"/>
                <w:sz w:val="20"/>
                <w:szCs w:val="20"/>
              </w:rPr>
              <w:t xml:space="preserve"> ponuditelja o sklapanju ugovora o kupoprodaji, prihvaćanju uvjeta natječaja i važenju ponude 90 dana od dana otvaranja ponuda te izjav</w:t>
            </w:r>
            <w:r>
              <w:rPr>
                <w:rFonts w:eastAsia="Times New Roman"/>
                <w:color w:val="EE0000"/>
                <w:sz w:val="20"/>
                <w:szCs w:val="20"/>
              </w:rPr>
              <w:t xml:space="preserve">u </w:t>
            </w:r>
            <w:r w:rsidRPr="00612236">
              <w:rPr>
                <w:rFonts w:eastAsia="Times New Roman"/>
                <w:color w:val="EE0000"/>
                <w:sz w:val="20"/>
                <w:szCs w:val="20"/>
              </w:rPr>
              <w:t>ponuditelja da nema duga s osnove korištenja državne imovine ovjerene od strane javnog bilježnika</w:t>
            </w:r>
            <w:r>
              <w:rPr>
                <w:rFonts w:eastAsia="Times New Roman"/>
                <w:color w:val="EE0000"/>
                <w:sz w:val="20"/>
                <w:szCs w:val="20"/>
              </w:rPr>
              <w:t xml:space="preserve">) </w:t>
            </w:r>
          </w:p>
        </w:tc>
      </w:tr>
      <w:tr w:rsidR="00777D25" w:rsidRPr="005829FF" w14:paraId="4117FD97" w14:textId="77777777" w:rsidTr="00E75F41">
        <w:tc>
          <w:tcPr>
            <w:tcW w:w="453" w:type="pct"/>
          </w:tcPr>
          <w:p w14:paraId="69347606" w14:textId="22F3371B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17.</w:t>
            </w:r>
          </w:p>
        </w:tc>
        <w:tc>
          <w:tcPr>
            <w:tcW w:w="606" w:type="pct"/>
          </w:tcPr>
          <w:p w14:paraId="1CA0AECE" w14:textId="200A7F8E" w:rsidR="00777D25" w:rsidRPr="00497FAA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Katarina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Vincijanović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713" w:type="pct"/>
          </w:tcPr>
          <w:p w14:paraId="7A37DB30" w14:textId="77777777" w:rsidR="00777D25" w:rsidRPr="00CB5067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CB5067">
              <w:rPr>
                <w:rFonts w:eastAsia="Times New Roman"/>
                <w:sz w:val="20"/>
                <w:szCs w:val="20"/>
              </w:rPr>
              <w:t>XXXXXXXXXXX</w:t>
            </w:r>
          </w:p>
          <w:p w14:paraId="5B5EDA85" w14:textId="73E02D54" w:rsidR="00777D25" w:rsidRPr="00497FAA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51" w:type="pct"/>
          </w:tcPr>
          <w:p w14:paraId="60F1F74E" w14:textId="17C9E0D7" w:rsidR="00777D25" w:rsidRPr="00497FAA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/</w:t>
            </w:r>
          </w:p>
        </w:tc>
        <w:tc>
          <w:tcPr>
            <w:tcW w:w="817" w:type="pct"/>
          </w:tcPr>
          <w:p w14:paraId="3DA9671E" w14:textId="36C35C5E" w:rsidR="00777D25" w:rsidRPr="00497FAA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/</w:t>
            </w:r>
          </w:p>
        </w:tc>
        <w:tc>
          <w:tcPr>
            <w:tcW w:w="608" w:type="pct"/>
          </w:tcPr>
          <w:p w14:paraId="26E5C670" w14:textId="7FBB47D4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/</w:t>
            </w:r>
          </w:p>
        </w:tc>
        <w:tc>
          <w:tcPr>
            <w:tcW w:w="546" w:type="pct"/>
          </w:tcPr>
          <w:p w14:paraId="57FA76AD" w14:textId="4EBF8D5F" w:rsidR="00777D25" w:rsidRDefault="00777D25" w:rsidP="00777D2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/</w:t>
            </w:r>
          </w:p>
        </w:tc>
        <w:tc>
          <w:tcPr>
            <w:tcW w:w="606" w:type="pct"/>
          </w:tcPr>
          <w:p w14:paraId="5D393FE9" w14:textId="77777777" w:rsidR="00777D25" w:rsidRDefault="00777D25" w:rsidP="00777D25">
            <w:pPr>
              <w:jc w:val="center"/>
              <w:rPr>
                <w:rFonts w:eastAsia="Times New Roman"/>
                <w:color w:val="EE0000"/>
                <w:sz w:val="20"/>
                <w:szCs w:val="20"/>
              </w:rPr>
            </w:pPr>
            <w:r w:rsidRPr="000668FF">
              <w:rPr>
                <w:rFonts w:eastAsia="Times New Roman"/>
                <w:color w:val="EE0000"/>
                <w:sz w:val="20"/>
                <w:szCs w:val="20"/>
              </w:rPr>
              <w:t>NE</w:t>
            </w:r>
          </w:p>
          <w:p w14:paraId="3EA7A955" w14:textId="3FC642EA" w:rsidR="00777D25" w:rsidRPr="000668FF" w:rsidRDefault="00777D25" w:rsidP="00777D25">
            <w:pPr>
              <w:jc w:val="center"/>
              <w:rPr>
                <w:rFonts w:eastAsia="Times New Roman"/>
                <w:color w:val="EE0000"/>
                <w:sz w:val="20"/>
                <w:szCs w:val="20"/>
              </w:rPr>
            </w:pPr>
            <w:r>
              <w:rPr>
                <w:rFonts w:eastAsia="Times New Roman"/>
                <w:color w:val="EE0000"/>
                <w:sz w:val="20"/>
                <w:szCs w:val="20"/>
              </w:rPr>
              <w:lastRenderedPageBreak/>
              <w:t>(ponuda je pristigla izvan roka te nije razmatrana od strane Povjerenstva)</w:t>
            </w:r>
          </w:p>
        </w:tc>
      </w:tr>
    </w:tbl>
    <w:p w14:paraId="62072A6F" w14:textId="77777777" w:rsidR="009306DB" w:rsidRDefault="009306DB">
      <w:pPr>
        <w:rPr>
          <w:rFonts w:eastAsia="Times New Roman"/>
          <w:sz w:val="20"/>
          <w:szCs w:val="20"/>
        </w:rPr>
      </w:pPr>
    </w:p>
    <w:p w14:paraId="31E3E7B4" w14:textId="77777777" w:rsidR="00190CC0" w:rsidRDefault="00190CC0">
      <w:pPr>
        <w:rPr>
          <w:rFonts w:eastAsia="Times New Roman"/>
          <w:sz w:val="20"/>
          <w:szCs w:val="2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266"/>
        <w:gridCol w:w="1696"/>
        <w:gridCol w:w="2121"/>
        <w:gridCol w:w="1696"/>
        <w:gridCol w:w="2289"/>
        <w:gridCol w:w="1531"/>
        <w:gridCol w:w="1696"/>
        <w:gridCol w:w="1699"/>
      </w:tblGrid>
      <w:tr w:rsidR="009306DB" w:rsidRPr="00B74499" w14:paraId="75AC9A60" w14:textId="77777777">
        <w:tc>
          <w:tcPr>
            <w:tcW w:w="452" w:type="pct"/>
            <w:shd w:val="clear" w:color="auto" w:fill="BFBFBF" w:themeFill="background1" w:themeFillShade="BF"/>
          </w:tcPr>
          <w:p w14:paraId="514B9103" w14:textId="499B0B75" w:rsidR="009306DB" w:rsidRPr="00972A11" w:rsidRDefault="009306DB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72A11">
              <w:rPr>
                <w:b/>
                <w:bCs/>
                <w:sz w:val="20"/>
                <w:szCs w:val="20"/>
              </w:rPr>
              <w:t>16.</w:t>
            </w:r>
          </w:p>
        </w:tc>
        <w:tc>
          <w:tcPr>
            <w:tcW w:w="1364" w:type="pct"/>
            <w:gridSpan w:val="2"/>
            <w:shd w:val="clear" w:color="auto" w:fill="BFBFBF" w:themeFill="background1" w:themeFillShade="BF"/>
          </w:tcPr>
          <w:p w14:paraId="5B0701B8" w14:textId="3432F46B" w:rsidR="009306DB" w:rsidRPr="00972A11" w:rsidRDefault="009306DB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72A11">
              <w:rPr>
                <w:b/>
                <w:bCs/>
                <w:sz w:val="20"/>
                <w:szCs w:val="20"/>
              </w:rPr>
              <w:t>PP</w:t>
            </w:r>
            <w:r w:rsidR="0097313B" w:rsidRPr="00972A11">
              <w:rPr>
                <w:b/>
                <w:bCs/>
                <w:sz w:val="20"/>
                <w:szCs w:val="20"/>
              </w:rPr>
              <w:t>939</w:t>
            </w:r>
          </w:p>
        </w:tc>
        <w:tc>
          <w:tcPr>
            <w:tcW w:w="1424" w:type="pct"/>
            <w:gridSpan w:val="2"/>
            <w:shd w:val="clear" w:color="auto" w:fill="BFBFBF" w:themeFill="background1" w:themeFillShade="BF"/>
          </w:tcPr>
          <w:p w14:paraId="36D9E3AF" w14:textId="4CE53D23" w:rsidR="009306DB" w:rsidRPr="00972A11" w:rsidRDefault="00DA1347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72A11">
              <w:rPr>
                <w:b/>
                <w:bCs/>
                <w:sz w:val="20"/>
                <w:szCs w:val="20"/>
              </w:rPr>
              <w:t>Vukovar</w:t>
            </w:r>
            <w:r w:rsidR="009306DB" w:rsidRPr="00972A11">
              <w:rPr>
                <w:b/>
                <w:bCs/>
                <w:sz w:val="20"/>
                <w:szCs w:val="20"/>
              </w:rPr>
              <w:t xml:space="preserve">, </w:t>
            </w:r>
            <w:r w:rsidR="00E454EF" w:rsidRPr="00972A11">
              <w:rPr>
                <w:b/>
                <w:bCs/>
                <w:sz w:val="20"/>
                <w:szCs w:val="20"/>
              </w:rPr>
              <w:t>Frankopanska 6</w:t>
            </w:r>
          </w:p>
        </w:tc>
        <w:tc>
          <w:tcPr>
            <w:tcW w:w="547" w:type="pct"/>
            <w:shd w:val="clear" w:color="auto" w:fill="BFBFBF" w:themeFill="background1" w:themeFillShade="BF"/>
          </w:tcPr>
          <w:p w14:paraId="6000835E" w14:textId="162EE515" w:rsidR="009306DB" w:rsidRPr="00972A11" w:rsidRDefault="00E454EF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72A11">
              <w:rPr>
                <w:b/>
                <w:bCs/>
                <w:sz w:val="20"/>
                <w:szCs w:val="20"/>
              </w:rPr>
              <w:t>79,80</w:t>
            </w:r>
            <w:r w:rsidR="009306DB" w:rsidRPr="00972A11">
              <w:rPr>
                <w:b/>
                <w:bCs/>
                <w:sz w:val="20"/>
                <w:szCs w:val="20"/>
              </w:rPr>
              <w:t xml:space="preserve"> m2</w:t>
            </w:r>
          </w:p>
        </w:tc>
        <w:tc>
          <w:tcPr>
            <w:tcW w:w="1213" w:type="pct"/>
            <w:gridSpan w:val="2"/>
            <w:shd w:val="clear" w:color="auto" w:fill="BFBFBF" w:themeFill="background1" w:themeFillShade="BF"/>
          </w:tcPr>
          <w:p w14:paraId="0EBCA257" w14:textId="4594031F" w:rsidR="009306DB" w:rsidRPr="00972A11" w:rsidRDefault="00E454EF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72A11">
              <w:rPr>
                <w:b/>
                <w:bCs/>
                <w:sz w:val="20"/>
                <w:szCs w:val="20"/>
              </w:rPr>
              <w:t>62.1</w:t>
            </w:r>
            <w:r w:rsidR="009306DB" w:rsidRPr="00972A11">
              <w:rPr>
                <w:b/>
                <w:bCs/>
                <w:sz w:val="20"/>
                <w:szCs w:val="20"/>
              </w:rPr>
              <w:t>00,00 EUR</w:t>
            </w:r>
          </w:p>
        </w:tc>
      </w:tr>
      <w:tr w:rsidR="009306DB" w:rsidRPr="00B74499" w14:paraId="47F56118" w14:textId="77777777">
        <w:tc>
          <w:tcPr>
            <w:tcW w:w="452" w:type="pct"/>
          </w:tcPr>
          <w:p w14:paraId="79AB4C9B" w14:textId="77777777" w:rsidR="009306DB" w:rsidRPr="00B74499" w:rsidRDefault="009306DB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Redni</w:t>
            </w:r>
          </w:p>
          <w:p w14:paraId="3BA6E0B4" w14:textId="77777777" w:rsidR="009306DB" w:rsidRPr="00B74499" w:rsidRDefault="009306DB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broj ponude</w:t>
            </w:r>
          </w:p>
        </w:tc>
        <w:tc>
          <w:tcPr>
            <w:tcW w:w="606" w:type="pct"/>
          </w:tcPr>
          <w:p w14:paraId="0C071FC0" w14:textId="77777777" w:rsidR="009306DB" w:rsidRPr="00B74499" w:rsidRDefault="009306DB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Ponuditelj</w:t>
            </w:r>
          </w:p>
          <w:p w14:paraId="0859D1BC" w14:textId="77777777" w:rsidR="009306DB" w:rsidRPr="00B74499" w:rsidRDefault="009306DB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78CFC99F" w14:textId="77777777" w:rsidR="009306DB" w:rsidRPr="00B74499" w:rsidRDefault="009306DB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OIB</w:t>
            </w:r>
          </w:p>
        </w:tc>
        <w:tc>
          <w:tcPr>
            <w:tcW w:w="606" w:type="pct"/>
          </w:tcPr>
          <w:p w14:paraId="5676DF08" w14:textId="77777777" w:rsidR="009306DB" w:rsidRPr="00B74499" w:rsidRDefault="009306DB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Datum i vrijeme zaprimanja ponude</w:t>
            </w:r>
          </w:p>
        </w:tc>
        <w:tc>
          <w:tcPr>
            <w:tcW w:w="818" w:type="pct"/>
          </w:tcPr>
          <w:p w14:paraId="295722EE" w14:textId="77777777" w:rsidR="009306DB" w:rsidRPr="00B74499" w:rsidRDefault="009306DB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Podaci o dostavljenim prilozima</w:t>
            </w:r>
          </w:p>
        </w:tc>
        <w:tc>
          <w:tcPr>
            <w:tcW w:w="547" w:type="pct"/>
          </w:tcPr>
          <w:p w14:paraId="0EE3C2F4" w14:textId="77777777" w:rsidR="009306DB" w:rsidRPr="00B74499" w:rsidRDefault="009306DB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Podaci o prilozima koji nisu dostavljeni</w:t>
            </w:r>
          </w:p>
        </w:tc>
        <w:tc>
          <w:tcPr>
            <w:tcW w:w="606" w:type="pct"/>
          </w:tcPr>
          <w:p w14:paraId="52BAD0D9" w14:textId="77777777" w:rsidR="009306DB" w:rsidRPr="00B74499" w:rsidRDefault="009306DB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Ponuđeni iznos (EUR)</w:t>
            </w:r>
          </w:p>
        </w:tc>
        <w:tc>
          <w:tcPr>
            <w:tcW w:w="607" w:type="pct"/>
          </w:tcPr>
          <w:p w14:paraId="63EAF63D" w14:textId="77777777" w:rsidR="009306DB" w:rsidRPr="00B74499" w:rsidRDefault="009306DB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Valjanost ponude</w:t>
            </w:r>
          </w:p>
        </w:tc>
      </w:tr>
      <w:tr w:rsidR="009306DB" w:rsidRPr="00B74499" w14:paraId="1CF99887" w14:textId="77777777">
        <w:tc>
          <w:tcPr>
            <w:tcW w:w="452" w:type="pct"/>
          </w:tcPr>
          <w:p w14:paraId="2B9AB4E1" w14:textId="77777777" w:rsidR="009306DB" w:rsidRPr="00B74499" w:rsidRDefault="009306DB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1.</w:t>
            </w:r>
          </w:p>
        </w:tc>
        <w:tc>
          <w:tcPr>
            <w:tcW w:w="606" w:type="pct"/>
          </w:tcPr>
          <w:p w14:paraId="6919E970" w14:textId="7A8FB7CF" w:rsidR="009306DB" w:rsidRPr="00B74499" w:rsidRDefault="00E7606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KREDITNA UNIJA JAMSTVO</w:t>
            </w:r>
            <w:r w:rsidR="008D2515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758" w:type="pct"/>
          </w:tcPr>
          <w:p w14:paraId="221D5564" w14:textId="2BD1EA59" w:rsidR="009306DB" w:rsidRPr="00B74499" w:rsidRDefault="00335719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8848</w:t>
            </w:r>
            <w:r w:rsidR="00D8561A">
              <w:rPr>
                <w:rFonts w:eastAsia="Times New Roman"/>
                <w:sz w:val="20"/>
                <w:szCs w:val="20"/>
              </w:rPr>
              <w:t>1061437</w:t>
            </w:r>
          </w:p>
        </w:tc>
        <w:tc>
          <w:tcPr>
            <w:tcW w:w="606" w:type="pct"/>
          </w:tcPr>
          <w:p w14:paraId="5A619FCA" w14:textId="02F576C7" w:rsidR="009306DB" w:rsidRPr="0048575F" w:rsidRDefault="009306DB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8575F">
              <w:rPr>
                <w:rFonts w:eastAsia="Times New Roman"/>
                <w:sz w:val="20"/>
                <w:szCs w:val="20"/>
              </w:rPr>
              <w:t>2</w:t>
            </w:r>
            <w:r w:rsidR="00D8561A">
              <w:rPr>
                <w:rFonts w:eastAsia="Times New Roman"/>
                <w:sz w:val="20"/>
                <w:szCs w:val="20"/>
              </w:rPr>
              <w:t>8</w:t>
            </w:r>
            <w:r w:rsidRPr="0048575F">
              <w:rPr>
                <w:rFonts w:eastAsia="Times New Roman"/>
                <w:sz w:val="20"/>
                <w:szCs w:val="20"/>
              </w:rPr>
              <w:t xml:space="preserve">.08.2026. u </w:t>
            </w:r>
          </w:p>
          <w:p w14:paraId="6E3BE6A4" w14:textId="24DAD58F" w:rsidR="009306DB" w:rsidRPr="00B74499" w:rsidRDefault="00B32D4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  <w:r w:rsidR="009306DB" w:rsidRPr="0048575F">
              <w:rPr>
                <w:rFonts w:eastAsia="Times New Roman"/>
                <w:sz w:val="20"/>
                <w:szCs w:val="20"/>
              </w:rPr>
              <w:t>:</w:t>
            </w:r>
            <w:r>
              <w:rPr>
                <w:rFonts w:eastAsia="Times New Roman"/>
                <w:sz w:val="20"/>
                <w:szCs w:val="20"/>
              </w:rPr>
              <w:t>30</w:t>
            </w:r>
            <w:r w:rsidR="009306DB" w:rsidRPr="0048575F">
              <w:rPr>
                <w:rFonts w:eastAsia="Times New Roman"/>
                <w:sz w:val="20"/>
                <w:szCs w:val="20"/>
              </w:rPr>
              <w:t xml:space="preserve"> sati</w:t>
            </w:r>
          </w:p>
        </w:tc>
        <w:tc>
          <w:tcPr>
            <w:tcW w:w="818" w:type="pct"/>
          </w:tcPr>
          <w:p w14:paraId="0B0C0EC1" w14:textId="49DFE67B" w:rsidR="009306DB" w:rsidRPr="005D7439" w:rsidRDefault="009306DB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5D7439">
              <w:rPr>
                <w:rFonts w:eastAsia="Times New Roman"/>
                <w:sz w:val="20"/>
                <w:szCs w:val="20"/>
              </w:rPr>
              <w:t>-potvrda Porezne uprave od 2</w:t>
            </w:r>
            <w:r w:rsidR="00D8561A">
              <w:rPr>
                <w:rFonts w:eastAsia="Times New Roman"/>
                <w:sz w:val="20"/>
                <w:szCs w:val="20"/>
              </w:rPr>
              <w:t>6</w:t>
            </w:r>
            <w:r w:rsidRPr="005D7439">
              <w:rPr>
                <w:rFonts w:eastAsia="Times New Roman"/>
                <w:sz w:val="20"/>
                <w:szCs w:val="20"/>
              </w:rPr>
              <w:t>.08.2026. o nepostojanju duga po osnovi javnih davanja</w:t>
            </w:r>
          </w:p>
          <w:p w14:paraId="3F0DFA0C" w14:textId="18EB2516" w:rsidR="000441A5" w:rsidRPr="000441A5" w:rsidRDefault="009306DB" w:rsidP="000441A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5D7439">
              <w:rPr>
                <w:rFonts w:eastAsia="Times New Roman"/>
                <w:sz w:val="20"/>
                <w:szCs w:val="20"/>
              </w:rPr>
              <w:t>-</w:t>
            </w:r>
            <w:r w:rsidR="000441A5">
              <w:rPr>
                <w:rFonts w:eastAsia="Times New Roman"/>
                <w:sz w:val="20"/>
                <w:szCs w:val="20"/>
              </w:rPr>
              <w:t xml:space="preserve"> </w:t>
            </w:r>
            <w:r w:rsidR="000441A5" w:rsidRPr="000441A5">
              <w:rPr>
                <w:rFonts w:eastAsia="Times New Roman"/>
                <w:sz w:val="20"/>
                <w:szCs w:val="20"/>
              </w:rPr>
              <w:t>Izvadak iz Sudskog registra od 2</w:t>
            </w:r>
            <w:r w:rsidR="00755A58">
              <w:rPr>
                <w:rFonts w:eastAsia="Times New Roman"/>
                <w:sz w:val="20"/>
                <w:szCs w:val="20"/>
              </w:rPr>
              <w:t>6</w:t>
            </w:r>
            <w:r w:rsidR="000441A5" w:rsidRPr="000441A5">
              <w:rPr>
                <w:rFonts w:eastAsia="Times New Roman"/>
                <w:sz w:val="20"/>
                <w:szCs w:val="20"/>
              </w:rPr>
              <w:t>.08.2026.</w:t>
            </w:r>
            <w:r w:rsidR="00755A58">
              <w:rPr>
                <w:rFonts w:eastAsia="Times New Roman"/>
                <w:sz w:val="20"/>
                <w:szCs w:val="20"/>
              </w:rPr>
              <w:t xml:space="preserve"> ovjeren od strane javnog bilježnika </w:t>
            </w:r>
            <w:r w:rsidR="007620DD">
              <w:rPr>
                <w:rFonts w:eastAsia="Times New Roman"/>
                <w:sz w:val="20"/>
                <w:szCs w:val="20"/>
              </w:rPr>
              <w:t>26.08.2026</w:t>
            </w:r>
          </w:p>
          <w:p w14:paraId="689EA840" w14:textId="6A0A79B6" w:rsidR="009306DB" w:rsidRPr="005D7439" w:rsidRDefault="000441A5" w:rsidP="000441A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0441A5">
              <w:rPr>
                <w:rFonts w:eastAsia="Times New Roman"/>
                <w:sz w:val="20"/>
                <w:szCs w:val="20"/>
              </w:rPr>
              <w:t>-preslika važeće osobne iskaznice osobe ovlaštene za zastupanje</w:t>
            </w:r>
          </w:p>
          <w:p w14:paraId="29A98A8D" w14:textId="77777777" w:rsidR="009306DB" w:rsidRPr="005D7439" w:rsidRDefault="009306DB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5D7439">
              <w:rPr>
                <w:rFonts w:eastAsia="Times New Roman"/>
                <w:sz w:val="20"/>
                <w:szCs w:val="20"/>
              </w:rPr>
              <w:t>- podatak o broju računa ponuditelja s naznakom poslovne banke kod koje je isti otvoren</w:t>
            </w:r>
          </w:p>
          <w:p w14:paraId="6834FAE4" w14:textId="77777777" w:rsidR="009306DB" w:rsidRPr="005D7439" w:rsidRDefault="009306DB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5D7439">
              <w:rPr>
                <w:rFonts w:eastAsia="Times New Roman"/>
                <w:sz w:val="20"/>
                <w:szCs w:val="20"/>
              </w:rPr>
              <w:t>-potvrda o uplati jamčevine s računa ponuditelja</w:t>
            </w:r>
          </w:p>
          <w:p w14:paraId="6F80904B" w14:textId="69EC1CC1" w:rsidR="009306DB" w:rsidRPr="00B74499" w:rsidRDefault="009306DB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5D7439">
              <w:rPr>
                <w:rFonts w:eastAsia="Times New Roman"/>
                <w:sz w:val="20"/>
                <w:szCs w:val="20"/>
              </w:rPr>
              <w:t xml:space="preserve">- </w:t>
            </w:r>
            <w:r w:rsidR="00D87233" w:rsidRPr="00D87233">
              <w:rPr>
                <w:rFonts w:eastAsia="Times New Roman"/>
                <w:sz w:val="20"/>
                <w:szCs w:val="20"/>
              </w:rPr>
              <w:t xml:space="preserve">Izjava ponuditelja o sklapanju ugovora o kupoprodaji, prihvaćanju uvjeta natječaja i važenju ponude 90 dana od dana otvaranja ponuda te izjava ponuditelja da nema duga s osnove korištenja državne imovine ovjerene </w:t>
            </w:r>
            <w:r w:rsidR="00D87233" w:rsidRPr="00D87233">
              <w:rPr>
                <w:rFonts w:eastAsia="Times New Roman"/>
                <w:sz w:val="20"/>
                <w:szCs w:val="20"/>
              </w:rPr>
              <w:lastRenderedPageBreak/>
              <w:t>kod javnog bilježnika 2</w:t>
            </w:r>
            <w:r w:rsidR="007E576C">
              <w:rPr>
                <w:rFonts w:eastAsia="Times New Roman"/>
                <w:sz w:val="20"/>
                <w:szCs w:val="20"/>
              </w:rPr>
              <w:t>6</w:t>
            </w:r>
            <w:r w:rsidR="00D87233" w:rsidRPr="00D87233">
              <w:rPr>
                <w:rFonts w:eastAsia="Times New Roman"/>
                <w:sz w:val="20"/>
                <w:szCs w:val="20"/>
              </w:rPr>
              <w:t>.07.2026.</w:t>
            </w:r>
          </w:p>
        </w:tc>
        <w:tc>
          <w:tcPr>
            <w:tcW w:w="547" w:type="pct"/>
          </w:tcPr>
          <w:p w14:paraId="322C7074" w14:textId="77777777" w:rsidR="009306DB" w:rsidRPr="00B74499" w:rsidRDefault="009306DB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nema</w:t>
            </w:r>
          </w:p>
        </w:tc>
        <w:tc>
          <w:tcPr>
            <w:tcW w:w="606" w:type="pct"/>
          </w:tcPr>
          <w:p w14:paraId="6DE2D87F" w14:textId="0D385E10" w:rsidR="009306DB" w:rsidRPr="005829FF" w:rsidRDefault="00B32D4F">
            <w:pPr>
              <w:jc w:val="center"/>
              <w:rPr>
                <w:rFonts w:eastAsia="Times New Roman"/>
                <w:sz w:val="20"/>
                <w:szCs w:val="20"/>
                <w:highlight w:val="cyan"/>
              </w:rPr>
            </w:pPr>
            <w:r>
              <w:rPr>
                <w:rFonts w:eastAsia="Times New Roman"/>
                <w:sz w:val="20"/>
                <w:szCs w:val="20"/>
                <w:highlight w:val="cyan"/>
              </w:rPr>
              <w:t>71.5</w:t>
            </w:r>
            <w:r w:rsidR="00902D72">
              <w:rPr>
                <w:rFonts w:eastAsia="Times New Roman"/>
                <w:sz w:val="20"/>
                <w:szCs w:val="20"/>
                <w:highlight w:val="cyan"/>
              </w:rPr>
              <w:t>1</w:t>
            </w:r>
            <w:r>
              <w:rPr>
                <w:rFonts w:eastAsia="Times New Roman"/>
                <w:sz w:val="20"/>
                <w:szCs w:val="20"/>
                <w:highlight w:val="cyan"/>
              </w:rPr>
              <w:t>0,00</w:t>
            </w:r>
          </w:p>
        </w:tc>
        <w:tc>
          <w:tcPr>
            <w:tcW w:w="607" w:type="pct"/>
          </w:tcPr>
          <w:p w14:paraId="32986F7B" w14:textId="77777777" w:rsidR="009306DB" w:rsidRPr="005829FF" w:rsidRDefault="009306DB">
            <w:pPr>
              <w:jc w:val="center"/>
              <w:rPr>
                <w:rFonts w:eastAsia="Times New Roman"/>
                <w:sz w:val="20"/>
                <w:szCs w:val="20"/>
                <w:highlight w:val="cyan"/>
              </w:rPr>
            </w:pPr>
            <w:r w:rsidRPr="005829FF">
              <w:rPr>
                <w:rFonts w:eastAsia="Times New Roman"/>
                <w:sz w:val="20"/>
                <w:szCs w:val="20"/>
                <w:highlight w:val="cyan"/>
              </w:rPr>
              <w:t>DA</w:t>
            </w:r>
          </w:p>
        </w:tc>
      </w:tr>
      <w:tr w:rsidR="00E2379E" w:rsidRPr="00B74499" w14:paraId="318A200E" w14:textId="77777777">
        <w:tc>
          <w:tcPr>
            <w:tcW w:w="452" w:type="pct"/>
          </w:tcPr>
          <w:p w14:paraId="61C349EF" w14:textId="645E79A2" w:rsidR="00E2379E" w:rsidRDefault="00E2379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2.</w:t>
            </w:r>
          </w:p>
        </w:tc>
        <w:tc>
          <w:tcPr>
            <w:tcW w:w="606" w:type="pct"/>
          </w:tcPr>
          <w:p w14:paraId="1BF84B3D" w14:textId="157BC6E0" w:rsidR="00E2379E" w:rsidRDefault="00E2379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E2379E">
              <w:rPr>
                <w:rFonts w:eastAsia="Times New Roman"/>
                <w:sz w:val="20"/>
                <w:szCs w:val="20"/>
              </w:rPr>
              <w:t>KREDITNA UNIJA JAMSTVO</w:t>
            </w:r>
            <w:r w:rsidR="00190CC0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758" w:type="pct"/>
          </w:tcPr>
          <w:p w14:paraId="1F6B2ED7" w14:textId="5CA268A5" w:rsidR="00E2379E" w:rsidRDefault="00E2379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E2379E">
              <w:rPr>
                <w:rFonts w:eastAsia="Times New Roman"/>
                <w:sz w:val="20"/>
                <w:szCs w:val="20"/>
              </w:rPr>
              <w:t>88481061437</w:t>
            </w:r>
          </w:p>
        </w:tc>
        <w:tc>
          <w:tcPr>
            <w:tcW w:w="606" w:type="pct"/>
          </w:tcPr>
          <w:p w14:paraId="6DF0B31D" w14:textId="13AC6043" w:rsidR="00E2379E" w:rsidRPr="0048575F" w:rsidRDefault="008C063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/</w:t>
            </w:r>
          </w:p>
        </w:tc>
        <w:tc>
          <w:tcPr>
            <w:tcW w:w="818" w:type="pct"/>
          </w:tcPr>
          <w:p w14:paraId="4614448A" w14:textId="1A5657DC" w:rsidR="00E2379E" w:rsidRPr="005D7439" w:rsidRDefault="008C063D" w:rsidP="008C063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/</w:t>
            </w:r>
          </w:p>
        </w:tc>
        <w:tc>
          <w:tcPr>
            <w:tcW w:w="547" w:type="pct"/>
          </w:tcPr>
          <w:p w14:paraId="12963648" w14:textId="259F4B02" w:rsidR="00E2379E" w:rsidRDefault="008C063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/</w:t>
            </w:r>
          </w:p>
        </w:tc>
        <w:tc>
          <w:tcPr>
            <w:tcW w:w="606" w:type="pct"/>
          </w:tcPr>
          <w:p w14:paraId="27AD1AF6" w14:textId="7D754AF7" w:rsidR="00E2379E" w:rsidRDefault="008C063D">
            <w:pPr>
              <w:jc w:val="center"/>
              <w:rPr>
                <w:rFonts w:eastAsia="Times New Roman"/>
                <w:sz w:val="20"/>
                <w:szCs w:val="20"/>
                <w:highlight w:val="cyan"/>
              </w:rPr>
            </w:pPr>
            <w:r w:rsidRPr="008C063D">
              <w:rPr>
                <w:rFonts w:eastAsia="Times New Roman"/>
                <w:sz w:val="20"/>
                <w:szCs w:val="20"/>
              </w:rPr>
              <w:t>/</w:t>
            </w:r>
          </w:p>
        </w:tc>
        <w:tc>
          <w:tcPr>
            <w:tcW w:w="607" w:type="pct"/>
          </w:tcPr>
          <w:p w14:paraId="71E33BBF" w14:textId="77777777" w:rsidR="00E2379E" w:rsidRPr="00E2379E" w:rsidRDefault="00E2379E" w:rsidP="00E2379E">
            <w:pPr>
              <w:jc w:val="center"/>
              <w:rPr>
                <w:rFonts w:eastAsia="Times New Roman"/>
                <w:color w:val="EE0000"/>
                <w:sz w:val="20"/>
                <w:szCs w:val="20"/>
              </w:rPr>
            </w:pPr>
            <w:r w:rsidRPr="00E2379E">
              <w:rPr>
                <w:rFonts w:eastAsia="Times New Roman"/>
                <w:color w:val="EE0000"/>
                <w:sz w:val="20"/>
                <w:szCs w:val="20"/>
              </w:rPr>
              <w:t>NE</w:t>
            </w:r>
          </w:p>
          <w:p w14:paraId="36F008B0" w14:textId="2CD6943D" w:rsidR="00E2379E" w:rsidRPr="005829FF" w:rsidRDefault="008B77BD" w:rsidP="00E2379E">
            <w:pPr>
              <w:jc w:val="center"/>
              <w:rPr>
                <w:rFonts w:eastAsia="Times New Roman"/>
                <w:sz w:val="20"/>
                <w:szCs w:val="20"/>
                <w:highlight w:val="cyan"/>
              </w:rPr>
            </w:pPr>
            <w:r>
              <w:rPr>
                <w:rFonts w:eastAsia="Times New Roman"/>
                <w:color w:val="EE0000"/>
                <w:sz w:val="20"/>
                <w:szCs w:val="20"/>
              </w:rPr>
              <w:t>(</w:t>
            </w:r>
            <w:r w:rsidR="00E2379E" w:rsidRPr="00E2379E">
              <w:rPr>
                <w:rFonts w:eastAsia="Times New Roman"/>
                <w:color w:val="EE0000"/>
                <w:sz w:val="20"/>
                <w:szCs w:val="20"/>
              </w:rPr>
              <w:t>ponuda stigla izvan roka te nije evaluirana)</w:t>
            </w:r>
          </w:p>
        </w:tc>
      </w:tr>
    </w:tbl>
    <w:p w14:paraId="50B7026F" w14:textId="77777777" w:rsidR="00190CC0" w:rsidRDefault="00190CC0">
      <w:pPr>
        <w:rPr>
          <w:rFonts w:eastAsia="Times New Roman"/>
          <w:sz w:val="20"/>
          <w:szCs w:val="20"/>
        </w:rPr>
      </w:pPr>
    </w:p>
    <w:p w14:paraId="31E0D474" w14:textId="77777777" w:rsidR="000A0184" w:rsidRDefault="000A0184">
      <w:pPr>
        <w:rPr>
          <w:rFonts w:eastAsia="Times New Roman"/>
          <w:sz w:val="20"/>
          <w:szCs w:val="2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256"/>
        <w:gridCol w:w="1858"/>
        <w:gridCol w:w="2015"/>
        <w:gridCol w:w="1688"/>
        <w:gridCol w:w="2281"/>
        <w:gridCol w:w="1523"/>
        <w:gridCol w:w="1688"/>
        <w:gridCol w:w="1685"/>
      </w:tblGrid>
      <w:tr w:rsidR="00E454EF" w:rsidRPr="00B74499" w14:paraId="026247FC" w14:textId="77777777" w:rsidTr="009201E7">
        <w:tc>
          <w:tcPr>
            <w:tcW w:w="449" w:type="pct"/>
            <w:shd w:val="clear" w:color="auto" w:fill="BFBFBF" w:themeFill="background1" w:themeFillShade="BF"/>
          </w:tcPr>
          <w:p w14:paraId="7AF7850E" w14:textId="726F47D4" w:rsidR="00E454EF" w:rsidRPr="005D5AD6" w:rsidRDefault="00E454EF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5D5AD6">
              <w:rPr>
                <w:b/>
                <w:bCs/>
                <w:sz w:val="20"/>
                <w:szCs w:val="20"/>
              </w:rPr>
              <w:t>17.</w:t>
            </w:r>
          </w:p>
        </w:tc>
        <w:tc>
          <w:tcPr>
            <w:tcW w:w="1384" w:type="pct"/>
            <w:gridSpan w:val="2"/>
            <w:shd w:val="clear" w:color="auto" w:fill="BFBFBF" w:themeFill="background1" w:themeFillShade="BF"/>
          </w:tcPr>
          <w:p w14:paraId="04B86E7D" w14:textId="0F874F30" w:rsidR="00E454EF" w:rsidRPr="005D5AD6" w:rsidRDefault="00E454EF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5D5AD6">
              <w:rPr>
                <w:b/>
                <w:bCs/>
                <w:sz w:val="20"/>
                <w:szCs w:val="20"/>
              </w:rPr>
              <w:t>PP942</w:t>
            </w:r>
          </w:p>
        </w:tc>
        <w:tc>
          <w:tcPr>
            <w:tcW w:w="1418" w:type="pct"/>
            <w:gridSpan w:val="2"/>
            <w:shd w:val="clear" w:color="auto" w:fill="BFBFBF" w:themeFill="background1" w:themeFillShade="BF"/>
          </w:tcPr>
          <w:p w14:paraId="32736363" w14:textId="7167E725" w:rsidR="00E454EF" w:rsidRPr="005D5AD6" w:rsidRDefault="00E454EF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5D5AD6">
              <w:rPr>
                <w:b/>
                <w:bCs/>
                <w:sz w:val="20"/>
                <w:szCs w:val="20"/>
              </w:rPr>
              <w:t>Vukovar, Frankopanska 4</w:t>
            </w:r>
          </w:p>
        </w:tc>
        <w:tc>
          <w:tcPr>
            <w:tcW w:w="544" w:type="pct"/>
            <w:shd w:val="clear" w:color="auto" w:fill="BFBFBF" w:themeFill="background1" w:themeFillShade="BF"/>
          </w:tcPr>
          <w:p w14:paraId="0FB8ACBA" w14:textId="1E7A67CF" w:rsidR="00E454EF" w:rsidRPr="005D5AD6" w:rsidRDefault="00E454EF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5D5AD6">
              <w:rPr>
                <w:b/>
                <w:bCs/>
                <w:sz w:val="20"/>
                <w:szCs w:val="20"/>
              </w:rPr>
              <w:t>37,36 m2</w:t>
            </w:r>
          </w:p>
        </w:tc>
        <w:tc>
          <w:tcPr>
            <w:tcW w:w="1205" w:type="pct"/>
            <w:gridSpan w:val="2"/>
            <w:shd w:val="clear" w:color="auto" w:fill="BFBFBF" w:themeFill="background1" w:themeFillShade="BF"/>
          </w:tcPr>
          <w:p w14:paraId="3AC7144B" w14:textId="4E49D599" w:rsidR="00E454EF" w:rsidRPr="005D5AD6" w:rsidRDefault="00E454EF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5D5AD6">
              <w:rPr>
                <w:b/>
                <w:bCs/>
                <w:sz w:val="20"/>
                <w:szCs w:val="20"/>
              </w:rPr>
              <w:t>28.000,00 EUR</w:t>
            </w:r>
          </w:p>
        </w:tc>
      </w:tr>
      <w:tr w:rsidR="00E454EF" w:rsidRPr="00B74499" w14:paraId="5563EAEE" w14:textId="77777777" w:rsidTr="009201E7">
        <w:tc>
          <w:tcPr>
            <w:tcW w:w="449" w:type="pct"/>
          </w:tcPr>
          <w:p w14:paraId="0F702DA5" w14:textId="77777777" w:rsidR="00E454EF" w:rsidRPr="00B74499" w:rsidRDefault="00E454E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Redni</w:t>
            </w:r>
          </w:p>
          <w:p w14:paraId="5D93D507" w14:textId="77777777" w:rsidR="00E454EF" w:rsidRPr="00B74499" w:rsidRDefault="00E454E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broj ponude</w:t>
            </w:r>
          </w:p>
        </w:tc>
        <w:tc>
          <w:tcPr>
            <w:tcW w:w="664" w:type="pct"/>
          </w:tcPr>
          <w:p w14:paraId="0B606655" w14:textId="77777777" w:rsidR="00E454EF" w:rsidRPr="00B74499" w:rsidRDefault="00E454E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Ponuditelj</w:t>
            </w:r>
          </w:p>
          <w:p w14:paraId="0C4276DE" w14:textId="77777777" w:rsidR="00E454EF" w:rsidRPr="00B74499" w:rsidRDefault="00E454EF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20" w:type="pct"/>
          </w:tcPr>
          <w:p w14:paraId="6CD6C7A9" w14:textId="77777777" w:rsidR="00E454EF" w:rsidRPr="00B74499" w:rsidRDefault="00E454E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OIB</w:t>
            </w:r>
          </w:p>
        </w:tc>
        <w:tc>
          <w:tcPr>
            <w:tcW w:w="603" w:type="pct"/>
          </w:tcPr>
          <w:p w14:paraId="06B69443" w14:textId="77777777" w:rsidR="00E454EF" w:rsidRPr="00B74499" w:rsidRDefault="00E454E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Datum i vrijeme zaprimanja ponude</w:t>
            </w:r>
          </w:p>
        </w:tc>
        <w:tc>
          <w:tcPr>
            <w:tcW w:w="815" w:type="pct"/>
          </w:tcPr>
          <w:p w14:paraId="2562772D" w14:textId="77777777" w:rsidR="00E454EF" w:rsidRPr="00B74499" w:rsidRDefault="00E454E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Podaci o dostavljenim prilozima</w:t>
            </w:r>
          </w:p>
        </w:tc>
        <w:tc>
          <w:tcPr>
            <w:tcW w:w="544" w:type="pct"/>
          </w:tcPr>
          <w:p w14:paraId="4D82D2F6" w14:textId="77777777" w:rsidR="00E454EF" w:rsidRPr="00B74499" w:rsidRDefault="00E454E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Podaci o prilozima koji nisu dostavljeni</w:t>
            </w:r>
          </w:p>
        </w:tc>
        <w:tc>
          <w:tcPr>
            <w:tcW w:w="603" w:type="pct"/>
          </w:tcPr>
          <w:p w14:paraId="2EE40A80" w14:textId="77777777" w:rsidR="00E454EF" w:rsidRPr="00B74499" w:rsidRDefault="00E454E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Ponuđeni iznos (EUR)</w:t>
            </w:r>
          </w:p>
        </w:tc>
        <w:tc>
          <w:tcPr>
            <w:tcW w:w="602" w:type="pct"/>
          </w:tcPr>
          <w:p w14:paraId="7D738FE3" w14:textId="77777777" w:rsidR="00E454EF" w:rsidRPr="00B74499" w:rsidRDefault="00E454E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Valjanost ponude</w:t>
            </w:r>
          </w:p>
        </w:tc>
      </w:tr>
      <w:tr w:rsidR="009201E7" w:rsidRPr="00B74499" w14:paraId="39CF4458" w14:textId="77777777" w:rsidTr="009201E7">
        <w:tc>
          <w:tcPr>
            <w:tcW w:w="449" w:type="pct"/>
          </w:tcPr>
          <w:p w14:paraId="753882DA" w14:textId="77777777" w:rsidR="009201E7" w:rsidRPr="00B74499" w:rsidRDefault="009201E7" w:rsidP="009201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1.</w:t>
            </w:r>
          </w:p>
        </w:tc>
        <w:tc>
          <w:tcPr>
            <w:tcW w:w="664" w:type="pct"/>
          </w:tcPr>
          <w:p w14:paraId="1400CF99" w14:textId="3025D863" w:rsidR="009201E7" w:rsidRPr="00B74499" w:rsidRDefault="009201E7" w:rsidP="009201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Vladimir Mačak </w:t>
            </w:r>
          </w:p>
        </w:tc>
        <w:tc>
          <w:tcPr>
            <w:tcW w:w="720" w:type="pct"/>
          </w:tcPr>
          <w:p w14:paraId="39FC79F0" w14:textId="77777777" w:rsidR="009201E7" w:rsidRPr="00CB5067" w:rsidRDefault="009201E7" w:rsidP="009201E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CB5067">
              <w:rPr>
                <w:rFonts w:eastAsia="Times New Roman"/>
                <w:sz w:val="20"/>
                <w:szCs w:val="20"/>
              </w:rPr>
              <w:t>XXXXXXXXXXX</w:t>
            </w:r>
          </w:p>
          <w:p w14:paraId="7E28D15B" w14:textId="6E367391" w:rsidR="009201E7" w:rsidRPr="00B74499" w:rsidRDefault="009201E7" w:rsidP="009201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03" w:type="pct"/>
          </w:tcPr>
          <w:p w14:paraId="7EF499C6" w14:textId="2C18F175" w:rsidR="009201E7" w:rsidRPr="0048575F" w:rsidRDefault="009201E7" w:rsidP="009201E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8575F">
              <w:rPr>
                <w:rFonts w:eastAsia="Times New Roman"/>
                <w:sz w:val="20"/>
                <w:szCs w:val="20"/>
              </w:rPr>
              <w:t>2</w:t>
            </w:r>
            <w:r>
              <w:rPr>
                <w:rFonts w:eastAsia="Times New Roman"/>
                <w:sz w:val="20"/>
                <w:szCs w:val="20"/>
              </w:rPr>
              <w:t>8</w:t>
            </w:r>
            <w:r w:rsidRPr="0048575F">
              <w:rPr>
                <w:rFonts w:eastAsia="Times New Roman"/>
                <w:sz w:val="20"/>
                <w:szCs w:val="20"/>
              </w:rPr>
              <w:t xml:space="preserve">.08.2026. u </w:t>
            </w:r>
          </w:p>
          <w:p w14:paraId="08BC3BBE" w14:textId="0D436C0F" w:rsidR="009201E7" w:rsidRPr="00B74499" w:rsidRDefault="009201E7" w:rsidP="009201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</w:t>
            </w:r>
            <w:r w:rsidRPr="0048575F">
              <w:rPr>
                <w:rFonts w:eastAsia="Times New Roman"/>
                <w:sz w:val="20"/>
                <w:szCs w:val="20"/>
              </w:rPr>
              <w:t>:</w:t>
            </w:r>
            <w:r>
              <w:rPr>
                <w:rFonts w:eastAsia="Times New Roman"/>
                <w:sz w:val="20"/>
                <w:szCs w:val="20"/>
              </w:rPr>
              <w:t>17</w:t>
            </w:r>
            <w:r w:rsidRPr="0048575F">
              <w:rPr>
                <w:rFonts w:eastAsia="Times New Roman"/>
                <w:sz w:val="20"/>
                <w:szCs w:val="20"/>
              </w:rPr>
              <w:t xml:space="preserve"> sati</w:t>
            </w:r>
          </w:p>
        </w:tc>
        <w:tc>
          <w:tcPr>
            <w:tcW w:w="815" w:type="pct"/>
          </w:tcPr>
          <w:p w14:paraId="384C9069" w14:textId="0A498D8F" w:rsidR="009201E7" w:rsidRPr="005D7439" w:rsidRDefault="009201E7" w:rsidP="009201E7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5D7439">
              <w:rPr>
                <w:rFonts w:eastAsia="Times New Roman"/>
                <w:sz w:val="20"/>
                <w:szCs w:val="20"/>
              </w:rPr>
              <w:t xml:space="preserve">-potvrda Porezne uprave od </w:t>
            </w:r>
            <w:r>
              <w:rPr>
                <w:rFonts w:eastAsia="Times New Roman"/>
                <w:sz w:val="20"/>
                <w:szCs w:val="20"/>
              </w:rPr>
              <w:t>04</w:t>
            </w:r>
            <w:r w:rsidRPr="005D7439">
              <w:rPr>
                <w:rFonts w:eastAsia="Times New Roman"/>
                <w:sz w:val="20"/>
                <w:szCs w:val="20"/>
              </w:rPr>
              <w:t>.08.2026. o nepostojanju duga po osnovi javnih davanja</w:t>
            </w:r>
          </w:p>
          <w:p w14:paraId="6C4CE24F" w14:textId="77777777" w:rsidR="009201E7" w:rsidRPr="005D7439" w:rsidRDefault="009201E7" w:rsidP="009201E7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5D7439">
              <w:rPr>
                <w:rFonts w:eastAsia="Times New Roman"/>
                <w:sz w:val="20"/>
                <w:szCs w:val="20"/>
              </w:rPr>
              <w:t>- preslika važeće osobne iskaznice</w:t>
            </w:r>
          </w:p>
          <w:p w14:paraId="5C92EC8E" w14:textId="77777777" w:rsidR="009201E7" w:rsidRPr="005D7439" w:rsidRDefault="009201E7" w:rsidP="009201E7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5D7439">
              <w:rPr>
                <w:rFonts w:eastAsia="Times New Roman"/>
                <w:sz w:val="20"/>
                <w:szCs w:val="20"/>
              </w:rPr>
              <w:t>- podatak o broju računa ponuditelja s naznakom poslovne banke kod koje je isti otvoren</w:t>
            </w:r>
          </w:p>
          <w:p w14:paraId="0B89E72B" w14:textId="77777777" w:rsidR="009201E7" w:rsidRPr="005D7439" w:rsidRDefault="009201E7" w:rsidP="009201E7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5D7439">
              <w:rPr>
                <w:rFonts w:eastAsia="Times New Roman"/>
                <w:sz w:val="20"/>
                <w:szCs w:val="20"/>
              </w:rPr>
              <w:t>-potvrda o uplati jamčevine s računa ponuditelja</w:t>
            </w:r>
          </w:p>
          <w:p w14:paraId="02A1A63F" w14:textId="6E4191C2" w:rsidR="009201E7" w:rsidRPr="00B74499" w:rsidRDefault="009201E7" w:rsidP="009201E7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4A5A81">
              <w:rPr>
                <w:rFonts w:eastAsia="Times New Roman"/>
                <w:sz w:val="20"/>
                <w:szCs w:val="20"/>
              </w:rPr>
              <w:t>- Izjava ponuditelja o sklapanju ugovora o kupoprodaji, prihvaćanju uvjeta natječaja i važenju ponude 90 dana od dana otvaranja ponuda te izjava ponuditelja da nema duga s osnove korištenja državne imovine ovjerene kod javnog bilježnika 2</w:t>
            </w:r>
            <w:r>
              <w:rPr>
                <w:rFonts w:eastAsia="Times New Roman"/>
                <w:sz w:val="20"/>
                <w:szCs w:val="20"/>
              </w:rPr>
              <w:t>7</w:t>
            </w:r>
            <w:r w:rsidRPr="004A5A81">
              <w:rPr>
                <w:rFonts w:eastAsia="Times New Roman"/>
                <w:sz w:val="20"/>
                <w:szCs w:val="20"/>
              </w:rPr>
              <w:t>.0</w:t>
            </w:r>
            <w:r>
              <w:rPr>
                <w:rFonts w:eastAsia="Times New Roman"/>
                <w:sz w:val="20"/>
                <w:szCs w:val="20"/>
              </w:rPr>
              <w:t>8</w:t>
            </w:r>
            <w:r w:rsidRPr="004A5A81">
              <w:rPr>
                <w:rFonts w:eastAsia="Times New Roman"/>
                <w:sz w:val="20"/>
                <w:szCs w:val="20"/>
              </w:rPr>
              <w:t>.2026.</w:t>
            </w:r>
          </w:p>
        </w:tc>
        <w:tc>
          <w:tcPr>
            <w:tcW w:w="544" w:type="pct"/>
          </w:tcPr>
          <w:p w14:paraId="0E737118" w14:textId="75B2B504" w:rsidR="009201E7" w:rsidRPr="00B74499" w:rsidRDefault="009201E7" w:rsidP="009201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03" w:type="pct"/>
          </w:tcPr>
          <w:p w14:paraId="7DC64DA8" w14:textId="306BAB41" w:rsidR="009201E7" w:rsidRPr="005829FF" w:rsidRDefault="009201E7" w:rsidP="009201E7">
            <w:pPr>
              <w:jc w:val="center"/>
              <w:rPr>
                <w:rFonts w:eastAsia="Times New Roman"/>
                <w:sz w:val="20"/>
                <w:szCs w:val="20"/>
                <w:highlight w:val="cyan"/>
              </w:rPr>
            </w:pPr>
            <w:r>
              <w:rPr>
                <w:rFonts w:eastAsia="Times New Roman"/>
                <w:sz w:val="20"/>
                <w:szCs w:val="20"/>
                <w:highlight w:val="cyan"/>
              </w:rPr>
              <w:t>33.150,00</w:t>
            </w:r>
          </w:p>
        </w:tc>
        <w:tc>
          <w:tcPr>
            <w:tcW w:w="602" w:type="pct"/>
          </w:tcPr>
          <w:p w14:paraId="3B9E0FC1" w14:textId="77777777" w:rsidR="009201E7" w:rsidRPr="005829FF" w:rsidRDefault="009201E7" w:rsidP="009201E7">
            <w:pPr>
              <w:jc w:val="center"/>
              <w:rPr>
                <w:rFonts w:eastAsia="Times New Roman"/>
                <w:sz w:val="20"/>
                <w:szCs w:val="20"/>
                <w:highlight w:val="cyan"/>
              </w:rPr>
            </w:pPr>
            <w:r w:rsidRPr="005829FF">
              <w:rPr>
                <w:rFonts w:eastAsia="Times New Roman"/>
                <w:sz w:val="20"/>
                <w:szCs w:val="20"/>
                <w:highlight w:val="cyan"/>
              </w:rPr>
              <w:t>DA</w:t>
            </w:r>
          </w:p>
        </w:tc>
      </w:tr>
      <w:tr w:rsidR="009201E7" w:rsidRPr="00B74499" w14:paraId="4F976CFA" w14:textId="77777777" w:rsidTr="009201E7">
        <w:tc>
          <w:tcPr>
            <w:tcW w:w="449" w:type="pct"/>
          </w:tcPr>
          <w:p w14:paraId="3F9FA081" w14:textId="699570F7" w:rsidR="009201E7" w:rsidRDefault="009201E7" w:rsidP="009201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2.</w:t>
            </w:r>
          </w:p>
        </w:tc>
        <w:tc>
          <w:tcPr>
            <w:tcW w:w="664" w:type="pct"/>
          </w:tcPr>
          <w:p w14:paraId="69DD3C45" w14:textId="4A469242" w:rsidR="009201E7" w:rsidRDefault="009201E7" w:rsidP="009201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Ana Slišković</w:t>
            </w:r>
          </w:p>
        </w:tc>
        <w:tc>
          <w:tcPr>
            <w:tcW w:w="720" w:type="pct"/>
          </w:tcPr>
          <w:p w14:paraId="3BFE863F" w14:textId="77777777" w:rsidR="009201E7" w:rsidRPr="00CB5067" w:rsidRDefault="009201E7" w:rsidP="009201E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CB5067">
              <w:rPr>
                <w:rFonts w:eastAsia="Times New Roman"/>
                <w:sz w:val="20"/>
                <w:szCs w:val="20"/>
              </w:rPr>
              <w:t>XXXXXXXXXXX</w:t>
            </w:r>
          </w:p>
          <w:p w14:paraId="675E00E0" w14:textId="3715021B" w:rsidR="009201E7" w:rsidRDefault="009201E7" w:rsidP="009201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03" w:type="pct"/>
          </w:tcPr>
          <w:p w14:paraId="32880513" w14:textId="213EB925" w:rsidR="009201E7" w:rsidRPr="00E454EF" w:rsidRDefault="009201E7" w:rsidP="009201E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E454EF">
              <w:rPr>
                <w:rFonts w:eastAsia="Times New Roman"/>
                <w:sz w:val="20"/>
                <w:szCs w:val="20"/>
              </w:rPr>
              <w:t>2</w:t>
            </w:r>
            <w:r>
              <w:rPr>
                <w:rFonts w:eastAsia="Times New Roman"/>
                <w:sz w:val="20"/>
                <w:szCs w:val="20"/>
              </w:rPr>
              <w:t>8</w:t>
            </w:r>
            <w:r w:rsidRPr="00E454EF">
              <w:rPr>
                <w:rFonts w:eastAsia="Times New Roman"/>
                <w:sz w:val="20"/>
                <w:szCs w:val="20"/>
              </w:rPr>
              <w:t xml:space="preserve">.08.2026. u </w:t>
            </w:r>
          </w:p>
          <w:p w14:paraId="1C547B1A" w14:textId="3080AA1A" w:rsidR="009201E7" w:rsidRPr="0048575F" w:rsidRDefault="009201E7" w:rsidP="009201E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E454EF">
              <w:rPr>
                <w:rFonts w:eastAsia="Times New Roman"/>
                <w:sz w:val="20"/>
                <w:szCs w:val="20"/>
              </w:rPr>
              <w:t>08:</w:t>
            </w:r>
            <w:r>
              <w:rPr>
                <w:rFonts w:eastAsia="Times New Roman"/>
                <w:sz w:val="20"/>
                <w:szCs w:val="20"/>
              </w:rPr>
              <w:t>10</w:t>
            </w:r>
            <w:r w:rsidRPr="00E454EF">
              <w:rPr>
                <w:rFonts w:eastAsia="Times New Roman"/>
                <w:sz w:val="20"/>
                <w:szCs w:val="20"/>
              </w:rPr>
              <w:t xml:space="preserve"> sati</w:t>
            </w:r>
          </w:p>
        </w:tc>
        <w:tc>
          <w:tcPr>
            <w:tcW w:w="815" w:type="pct"/>
          </w:tcPr>
          <w:p w14:paraId="34C55D37" w14:textId="73C8B41D" w:rsidR="009201E7" w:rsidRPr="00E454EF" w:rsidRDefault="009201E7" w:rsidP="009201E7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E454EF">
              <w:rPr>
                <w:rFonts w:eastAsia="Times New Roman"/>
                <w:sz w:val="20"/>
                <w:szCs w:val="20"/>
              </w:rPr>
              <w:t>-potvrda Porezne uprave od 2</w:t>
            </w:r>
            <w:r>
              <w:rPr>
                <w:rFonts w:eastAsia="Times New Roman"/>
                <w:sz w:val="20"/>
                <w:szCs w:val="20"/>
              </w:rPr>
              <w:t>7</w:t>
            </w:r>
            <w:r w:rsidRPr="00E454EF">
              <w:rPr>
                <w:rFonts w:eastAsia="Times New Roman"/>
                <w:sz w:val="20"/>
                <w:szCs w:val="20"/>
              </w:rPr>
              <w:t xml:space="preserve">.08.2026. o </w:t>
            </w:r>
            <w:r w:rsidRPr="00E454EF">
              <w:rPr>
                <w:rFonts w:eastAsia="Times New Roman"/>
                <w:sz w:val="20"/>
                <w:szCs w:val="20"/>
              </w:rPr>
              <w:lastRenderedPageBreak/>
              <w:t>nepostojanju duga po osnovi javnih davanja</w:t>
            </w:r>
          </w:p>
          <w:p w14:paraId="1295E432" w14:textId="77777777" w:rsidR="009201E7" w:rsidRPr="00E454EF" w:rsidRDefault="009201E7" w:rsidP="009201E7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E454EF">
              <w:rPr>
                <w:rFonts w:eastAsia="Times New Roman"/>
                <w:sz w:val="20"/>
                <w:szCs w:val="20"/>
              </w:rPr>
              <w:t>- preslika važeće osobne iskaznice</w:t>
            </w:r>
          </w:p>
          <w:p w14:paraId="1B600425" w14:textId="77777777" w:rsidR="009201E7" w:rsidRPr="00E454EF" w:rsidRDefault="009201E7" w:rsidP="009201E7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E454EF">
              <w:rPr>
                <w:rFonts w:eastAsia="Times New Roman"/>
                <w:sz w:val="20"/>
                <w:szCs w:val="20"/>
              </w:rPr>
              <w:t>- podatak o broju računa ponuditelja s naznakom poslovne banke kod koje je isti otvoren</w:t>
            </w:r>
          </w:p>
          <w:p w14:paraId="4D8BB8D6" w14:textId="77777777" w:rsidR="009201E7" w:rsidRPr="00E454EF" w:rsidRDefault="009201E7" w:rsidP="009201E7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E454EF">
              <w:rPr>
                <w:rFonts w:eastAsia="Times New Roman"/>
                <w:sz w:val="20"/>
                <w:szCs w:val="20"/>
              </w:rPr>
              <w:t>-potvrda o uplati jamčevine s računa ponuditelja</w:t>
            </w:r>
          </w:p>
          <w:p w14:paraId="7003533C" w14:textId="0ED7DCE0" w:rsidR="009201E7" w:rsidRPr="005D7439" w:rsidRDefault="009201E7" w:rsidP="009201E7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E454EF">
              <w:rPr>
                <w:rFonts w:eastAsia="Times New Roman"/>
                <w:sz w:val="20"/>
                <w:szCs w:val="20"/>
              </w:rPr>
              <w:t xml:space="preserve">- </w:t>
            </w:r>
            <w:r w:rsidRPr="00A44DC4">
              <w:rPr>
                <w:rFonts w:eastAsia="Times New Roman"/>
                <w:sz w:val="20"/>
                <w:szCs w:val="20"/>
              </w:rPr>
              <w:t>Izjava ponuditelja o sklapanju ugovora o kupoprodaji, prihvaćanju uvjeta natječaja i važenju ponude 90 dana od dana otvaranja ponuda te izjava ponuditelja da nema duga s osnove korištenja državne imovine ovjerene kod javnog bilježnika 27.08.2026.</w:t>
            </w:r>
          </w:p>
        </w:tc>
        <w:tc>
          <w:tcPr>
            <w:tcW w:w="544" w:type="pct"/>
          </w:tcPr>
          <w:p w14:paraId="4A9D06E1" w14:textId="77777777" w:rsidR="009201E7" w:rsidRDefault="009201E7" w:rsidP="009201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03" w:type="pct"/>
          </w:tcPr>
          <w:p w14:paraId="051DB6BD" w14:textId="6FD79BB8" w:rsidR="009201E7" w:rsidRDefault="009201E7" w:rsidP="009201E7">
            <w:pPr>
              <w:jc w:val="center"/>
              <w:rPr>
                <w:rFonts w:eastAsia="Times New Roman"/>
                <w:sz w:val="20"/>
                <w:szCs w:val="20"/>
                <w:highlight w:val="cyan"/>
              </w:rPr>
            </w:pPr>
            <w:r w:rsidRPr="00B4432D">
              <w:rPr>
                <w:rFonts w:eastAsia="Times New Roman"/>
                <w:sz w:val="20"/>
                <w:szCs w:val="20"/>
              </w:rPr>
              <w:t>32.501,99</w:t>
            </w:r>
          </w:p>
        </w:tc>
        <w:tc>
          <w:tcPr>
            <w:tcW w:w="602" w:type="pct"/>
          </w:tcPr>
          <w:p w14:paraId="5FF831B2" w14:textId="5830AB9B" w:rsidR="009201E7" w:rsidRPr="005829FF" w:rsidRDefault="009201E7" w:rsidP="009201E7">
            <w:pPr>
              <w:jc w:val="center"/>
              <w:rPr>
                <w:rFonts w:eastAsia="Times New Roman"/>
                <w:sz w:val="20"/>
                <w:szCs w:val="20"/>
                <w:highlight w:val="cyan"/>
              </w:rPr>
            </w:pPr>
            <w:r w:rsidRPr="003239EF">
              <w:rPr>
                <w:rFonts w:eastAsia="Times New Roman"/>
                <w:sz w:val="20"/>
                <w:szCs w:val="20"/>
              </w:rPr>
              <w:t>DA</w:t>
            </w:r>
          </w:p>
        </w:tc>
      </w:tr>
      <w:tr w:rsidR="009201E7" w:rsidRPr="00B74499" w14:paraId="33F33C04" w14:textId="77777777" w:rsidTr="009201E7">
        <w:tc>
          <w:tcPr>
            <w:tcW w:w="449" w:type="pct"/>
          </w:tcPr>
          <w:p w14:paraId="6FE20475" w14:textId="109E611D" w:rsidR="009201E7" w:rsidRDefault="009201E7" w:rsidP="009201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3.</w:t>
            </w:r>
          </w:p>
        </w:tc>
        <w:tc>
          <w:tcPr>
            <w:tcW w:w="664" w:type="pct"/>
          </w:tcPr>
          <w:p w14:paraId="4CD1E0D5" w14:textId="1065C39F" w:rsidR="009201E7" w:rsidRDefault="009201E7" w:rsidP="009201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Gabrijela Antolović </w:t>
            </w:r>
          </w:p>
        </w:tc>
        <w:tc>
          <w:tcPr>
            <w:tcW w:w="720" w:type="pct"/>
          </w:tcPr>
          <w:p w14:paraId="4A1B7665" w14:textId="77777777" w:rsidR="009201E7" w:rsidRPr="00CB5067" w:rsidRDefault="009201E7" w:rsidP="009201E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CB5067">
              <w:rPr>
                <w:rFonts w:eastAsia="Times New Roman"/>
                <w:sz w:val="20"/>
                <w:szCs w:val="20"/>
              </w:rPr>
              <w:t>XXXXXXXXXXX</w:t>
            </w:r>
          </w:p>
          <w:p w14:paraId="2AAB2D9D" w14:textId="6EFF1026" w:rsidR="009201E7" w:rsidRDefault="009201E7" w:rsidP="009201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03" w:type="pct"/>
          </w:tcPr>
          <w:p w14:paraId="75DFE7EA" w14:textId="1BC03013" w:rsidR="009201E7" w:rsidRPr="00E454EF" w:rsidRDefault="009201E7" w:rsidP="009201E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E454EF">
              <w:rPr>
                <w:rFonts w:eastAsia="Times New Roman"/>
                <w:sz w:val="20"/>
                <w:szCs w:val="20"/>
              </w:rPr>
              <w:t>2</w:t>
            </w:r>
            <w:r>
              <w:rPr>
                <w:rFonts w:eastAsia="Times New Roman"/>
                <w:sz w:val="20"/>
                <w:szCs w:val="20"/>
              </w:rPr>
              <w:t>8</w:t>
            </w:r>
            <w:r w:rsidRPr="00E454EF">
              <w:rPr>
                <w:rFonts w:eastAsia="Times New Roman"/>
                <w:sz w:val="20"/>
                <w:szCs w:val="20"/>
              </w:rPr>
              <w:t xml:space="preserve">.08.2026. u </w:t>
            </w:r>
          </w:p>
          <w:p w14:paraId="04019889" w14:textId="40FF24A3" w:rsidR="009201E7" w:rsidRPr="0048575F" w:rsidRDefault="009201E7" w:rsidP="009201E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E454EF">
              <w:rPr>
                <w:rFonts w:eastAsia="Times New Roman"/>
                <w:sz w:val="20"/>
                <w:szCs w:val="20"/>
              </w:rPr>
              <w:t>0</w:t>
            </w:r>
            <w:r>
              <w:rPr>
                <w:rFonts w:eastAsia="Times New Roman"/>
                <w:sz w:val="20"/>
                <w:szCs w:val="20"/>
              </w:rPr>
              <w:t>9</w:t>
            </w:r>
            <w:r w:rsidRPr="00E454EF">
              <w:rPr>
                <w:rFonts w:eastAsia="Times New Roman"/>
                <w:sz w:val="20"/>
                <w:szCs w:val="20"/>
              </w:rPr>
              <w:t>:</w:t>
            </w:r>
            <w:r>
              <w:rPr>
                <w:rFonts w:eastAsia="Times New Roman"/>
                <w:sz w:val="20"/>
                <w:szCs w:val="20"/>
              </w:rPr>
              <w:t>37</w:t>
            </w:r>
            <w:r w:rsidRPr="00E454EF">
              <w:rPr>
                <w:rFonts w:eastAsia="Times New Roman"/>
                <w:sz w:val="20"/>
                <w:szCs w:val="20"/>
              </w:rPr>
              <w:t xml:space="preserve"> sati</w:t>
            </w:r>
          </w:p>
        </w:tc>
        <w:tc>
          <w:tcPr>
            <w:tcW w:w="815" w:type="pct"/>
          </w:tcPr>
          <w:p w14:paraId="375A1053" w14:textId="0830C218" w:rsidR="009201E7" w:rsidRPr="00A20808" w:rsidRDefault="009201E7" w:rsidP="009201E7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A20808">
              <w:rPr>
                <w:rFonts w:eastAsia="Times New Roman"/>
                <w:sz w:val="20"/>
                <w:szCs w:val="20"/>
              </w:rPr>
              <w:t>-potvrda Porezne uprave od 2</w:t>
            </w:r>
            <w:r>
              <w:rPr>
                <w:rFonts w:eastAsia="Times New Roman"/>
                <w:sz w:val="20"/>
                <w:szCs w:val="20"/>
              </w:rPr>
              <w:t>1</w:t>
            </w:r>
            <w:r w:rsidRPr="00A20808">
              <w:rPr>
                <w:rFonts w:eastAsia="Times New Roman"/>
                <w:sz w:val="20"/>
                <w:szCs w:val="20"/>
              </w:rPr>
              <w:t>.08.2026. o nepostojanju duga po osnovi javnih davanja</w:t>
            </w:r>
          </w:p>
          <w:p w14:paraId="15311473" w14:textId="77777777" w:rsidR="009201E7" w:rsidRPr="00A20808" w:rsidRDefault="009201E7" w:rsidP="009201E7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A20808">
              <w:rPr>
                <w:rFonts w:eastAsia="Times New Roman"/>
                <w:sz w:val="20"/>
                <w:szCs w:val="20"/>
              </w:rPr>
              <w:t>- preslika važeće osobne iskaznice</w:t>
            </w:r>
          </w:p>
          <w:p w14:paraId="16EA4085" w14:textId="77777777" w:rsidR="009201E7" w:rsidRPr="00A20808" w:rsidRDefault="009201E7" w:rsidP="009201E7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A20808">
              <w:rPr>
                <w:rFonts w:eastAsia="Times New Roman"/>
                <w:sz w:val="20"/>
                <w:szCs w:val="20"/>
              </w:rPr>
              <w:t>- podatak o broju računa ponuditelja s naznakom poslovne banke kod koje je isti otvoren</w:t>
            </w:r>
          </w:p>
          <w:p w14:paraId="33B9DF65" w14:textId="77777777" w:rsidR="009201E7" w:rsidRPr="00A20808" w:rsidRDefault="009201E7" w:rsidP="009201E7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A20808">
              <w:rPr>
                <w:rFonts w:eastAsia="Times New Roman"/>
                <w:sz w:val="20"/>
                <w:szCs w:val="20"/>
              </w:rPr>
              <w:t>-potvrda o uplati jamčevine s računa ponuditelja</w:t>
            </w:r>
          </w:p>
          <w:p w14:paraId="4C457199" w14:textId="2C189FF8" w:rsidR="009201E7" w:rsidRPr="005D7439" w:rsidRDefault="009201E7" w:rsidP="009201E7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A20808">
              <w:rPr>
                <w:rFonts w:eastAsia="Times New Roman"/>
                <w:sz w:val="20"/>
                <w:szCs w:val="20"/>
              </w:rPr>
              <w:t xml:space="preserve">- </w:t>
            </w:r>
            <w:r w:rsidRPr="0044244E">
              <w:rPr>
                <w:rFonts w:eastAsia="Times New Roman"/>
                <w:sz w:val="20"/>
                <w:szCs w:val="20"/>
              </w:rPr>
              <w:t xml:space="preserve">Izjava ponuditelja o sklapanju ugovora o kupoprodaji, prihvaćanju </w:t>
            </w:r>
            <w:r w:rsidRPr="0044244E">
              <w:rPr>
                <w:rFonts w:eastAsia="Times New Roman"/>
                <w:sz w:val="20"/>
                <w:szCs w:val="20"/>
              </w:rPr>
              <w:lastRenderedPageBreak/>
              <w:t>uvjeta natječaja i važenju ponude 90 dana od dana otvaranja ponuda te izjava ponuditelja da nema duga s osnove korištenja državne imovine ovjerene kod javnog bilježnika 27.08.2026.</w:t>
            </w:r>
          </w:p>
        </w:tc>
        <w:tc>
          <w:tcPr>
            <w:tcW w:w="544" w:type="pct"/>
          </w:tcPr>
          <w:p w14:paraId="1F23CC68" w14:textId="77777777" w:rsidR="009201E7" w:rsidRDefault="009201E7" w:rsidP="009201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03" w:type="pct"/>
          </w:tcPr>
          <w:p w14:paraId="3B6572BF" w14:textId="45EA57A7" w:rsidR="009201E7" w:rsidRDefault="009201E7" w:rsidP="009201E7">
            <w:pPr>
              <w:jc w:val="center"/>
              <w:rPr>
                <w:rFonts w:eastAsia="Times New Roman"/>
                <w:sz w:val="20"/>
                <w:szCs w:val="20"/>
                <w:highlight w:val="cyan"/>
              </w:rPr>
            </w:pPr>
            <w:r w:rsidRPr="008519C6">
              <w:rPr>
                <w:rFonts w:eastAsia="Times New Roman"/>
                <w:sz w:val="20"/>
                <w:szCs w:val="20"/>
              </w:rPr>
              <w:t>30.227,00</w:t>
            </w:r>
          </w:p>
        </w:tc>
        <w:tc>
          <w:tcPr>
            <w:tcW w:w="602" w:type="pct"/>
          </w:tcPr>
          <w:p w14:paraId="3DEFCF5F" w14:textId="665F0747" w:rsidR="009201E7" w:rsidRPr="005829FF" w:rsidRDefault="009201E7" w:rsidP="009201E7">
            <w:pPr>
              <w:jc w:val="center"/>
              <w:rPr>
                <w:rFonts w:eastAsia="Times New Roman"/>
                <w:sz w:val="20"/>
                <w:szCs w:val="20"/>
                <w:highlight w:val="cyan"/>
              </w:rPr>
            </w:pPr>
            <w:r w:rsidRPr="008519C6">
              <w:rPr>
                <w:rFonts w:eastAsia="Times New Roman"/>
                <w:sz w:val="20"/>
                <w:szCs w:val="20"/>
              </w:rPr>
              <w:t>DA</w:t>
            </w:r>
          </w:p>
        </w:tc>
      </w:tr>
    </w:tbl>
    <w:p w14:paraId="123EB9C3" w14:textId="77777777" w:rsidR="00A20808" w:rsidRDefault="00A20808">
      <w:pPr>
        <w:rPr>
          <w:rFonts w:eastAsia="Times New Roman"/>
          <w:sz w:val="20"/>
          <w:szCs w:val="2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266"/>
        <w:gridCol w:w="1696"/>
        <w:gridCol w:w="2121"/>
        <w:gridCol w:w="1696"/>
        <w:gridCol w:w="2289"/>
        <w:gridCol w:w="1531"/>
        <w:gridCol w:w="1696"/>
        <w:gridCol w:w="1699"/>
      </w:tblGrid>
      <w:tr w:rsidR="00A20808" w:rsidRPr="00B74499" w14:paraId="051156DE" w14:textId="77777777">
        <w:tc>
          <w:tcPr>
            <w:tcW w:w="452" w:type="pct"/>
            <w:shd w:val="clear" w:color="auto" w:fill="BFBFBF" w:themeFill="background1" w:themeFillShade="BF"/>
          </w:tcPr>
          <w:p w14:paraId="14680E1A" w14:textId="45B7AE52" w:rsidR="00A20808" w:rsidRPr="00343E17" w:rsidRDefault="00A2080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343E17">
              <w:rPr>
                <w:b/>
                <w:bCs/>
                <w:sz w:val="20"/>
                <w:szCs w:val="20"/>
              </w:rPr>
              <w:t>1</w:t>
            </w:r>
            <w:r w:rsidR="00BA0198" w:rsidRPr="00343E17">
              <w:rPr>
                <w:b/>
                <w:bCs/>
                <w:sz w:val="20"/>
                <w:szCs w:val="20"/>
              </w:rPr>
              <w:t>8</w:t>
            </w:r>
            <w:r w:rsidRPr="00343E17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364" w:type="pct"/>
            <w:gridSpan w:val="2"/>
            <w:shd w:val="clear" w:color="auto" w:fill="BFBFBF" w:themeFill="background1" w:themeFillShade="BF"/>
          </w:tcPr>
          <w:p w14:paraId="76F1B24A" w14:textId="2776D9D0" w:rsidR="00A20808" w:rsidRPr="00343E17" w:rsidRDefault="00A2080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343E17">
              <w:rPr>
                <w:b/>
                <w:bCs/>
                <w:sz w:val="20"/>
                <w:szCs w:val="20"/>
              </w:rPr>
              <w:t>PP943</w:t>
            </w:r>
          </w:p>
        </w:tc>
        <w:tc>
          <w:tcPr>
            <w:tcW w:w="1424" w:type="pct"/>
            <w:gridSpan w:val="2"/>
            <w:shd w:val="clear" w:color="auto" w:fill="BFBFBF" w:themeFill="background1" w:themeFillShade="BF"/>
          </w:tcPr>
          <w:p w14:paraId="3151BF96" w14:textId="5BEC4737" w:rsidR="00A20808" w:rsidRPr="00343E17" w:rsidRDefault="00A2080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343E17">
              <w:rPr>
                <w:b/>
                <w:bCs/>
                <w:sz w:val="20"/>
                <w:szCs w:val="20"/>
              </w:rPr>
              <w:t xml:space="preserve">Vukovar, Frankopanska </w:t>
            </w:r>
            <w:r w:rsidR="00BA0198" w:rsidRPr="00343E17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47" w:type="pct"/>
            <w:shd w:val="clear" w:color="auto" w:fill="BFBFBF" w:themeFill="background1" w:themeFillShade="BF"/>
          </w:tcPr>
          <w:p w14:paraId="282FBD54" w14:textId="5970DFFC" w:rsidR="00A20808" w:rsidRPr="00343E17" w:rsidRDefault="00BA019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343E17">
              <w:rPr>
                <w:b/>
                <w:bCs/>
                <w:sz w:val="20"/>
                <w:szCs w:val="20"/>
              </w:rPr>
              <w:t>43,23</w:t>
            </w:r>
            <w:r w:rsidR="00A20808" w:rsidRPr="00343E17">
              <w:rPr>
                <w:b/>
                <w:bCs/>
                <w:sz w:val="20"/>
                <w:szCs w:val="20"/>
              </w:rPr>
              <w:t xml:space="preserve"> m2</w:t>
            </w:r>
          </w:p>
        </w:tc>
        <w:tc>
          <w:tcPr>
            <w:tcW w:w="1213" w:type="pct"/>
            <w:gridSpan w:val="2"/>
            <w:shd w:val="clear" w:color="auto" w:fill="BFBFBF" w:themeFill="background1" w:themeFillShade="BF"/>
          </w:tcPr>
          <w:p w14:paraId="4A7EFF34" w14:textId="2C9E1FC8" w:rsidR="00A20808" w:rsidRPr="00343E17" w:rsidRDefault="0034485F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343E17">
              <w:rPr>
                <w:b/>
                <w:bCs/>
                <w:sz w:val="20"/>
                <w:szCs w:val="20"/>
              </w:rPr>
              <w:t>32.4</w:t>
            </w:r>
            <w:r w:rsidR="00A20808" w:rsidRPr="00343E17">
              <w:rPr>
                <w:b/>
                <w:bCs/>
                <w:sz w:val="20"/>
                <w:szCs w:val="20"/>
              </w:rPr>
              <w:t>00,00 EUR</w:t>
            </w:r>
          </w:p>
        </w:tc>
      </w:tr>
      <w:tr w:rsidR="00A20808" w:rsidRPr="00B74499" w14:paraId="12C0CCA0" w14:textId="77777777">
        <w:tc>
          <w:tcPr>
            <w:tcW w:w="452" w:type="pct"/>
          </w:tcPr>
          <w:p w14:paraId="053E487C" w14:textId="77777777" w:rsidR="00A20808" w:rsidRPr="00B74499" w:rsidRDefault="00A2080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Redni</w:t>
            </w:r>
          </w:p>
          <w:p w14:paraId="416F7B9D" w14:textId="77777777" w:rsidR="00A20808" w:rsidRPr="00B74499" w:rsidRDefault="00A2080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broj ponude</w:t>
            </w:r>
          </w:p>
        </w:tc>
        <w:tc>
          <w:tcPr>
            <w:tcW w:w="606" w:type="pct"/>
          </w:tcPr>
          <w:p w14:paraId="6CE60335" w14:textId="77777777" w:rsidR="00A20808" w:rsidRPr="00B74499" w:rsidRDefault="00A2080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Ponuditelj</w:t>
            </w:r>
          </w:p>
          <w:p w14:paraId="4F160BE7" w14:textId="77777777" w:rsidR="00A20808" w:rsidRPr="00B74499" w:rsidRDefault="00A20808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58" w:type="pct"/>
          </w:tcPr>
          <w:p w14:paraId="1BD37C4E" w14:textId="77777777" w:rsidR="00A20808" w:rsidRPr="00B74499" w:rsidRDefault="00A2080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OIB</w:t>
            </w:r>
          </w:p>
        </w:tc>
        <w:tc>
          <w:tcPr>
            <w:tcW w:w="606" w:type="pct"/>
          </w:tcPr>
          <w:p w14:paraId="1B547895" w14:textId="77777777" w:rsidR="00A20808" w:rsidRPr="00B74499" w:rsidRDefault="00A2080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Datum i vrijeme zaprimanja ponude</w:t>
            </w:r>
          </w:p>
        </w:tc>
        <w:tc>
          <w:tcPr>
            <w:tcW w:w="818" w:type="pct"/>
          </w:tcPr>
          <w:p w14:paraId="12A2A11B" w14:textId="77777777" w:rsidR="00A20808" w:rsidRPr="00B74499" w:rsidRDefault="00A2080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Podaci o dostavljenim prilozima</w:t>
            </w:r>
          </w:p>
        </w:tc>
        <w:tc>
          <w:tcPr>
            <w:tcW w:w="547" w:type="pct"/>
          </w:tcPr>
          <w:p w14:paraId="040B4C66" w14:textId="77777777" w:rsidR="00A20808" w:rsidRPr="00B74499" w:rsidRDefault="00A2080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Podaci o prilozima koji nisu dostavljeni</w:t>
            </w:r>
          </w:p>
        </w:tc>
        <w:tc>
          <w:tcPr>
            <w:tcW w:w="606" w:type="pct"/>
          </w:tcPr>
          <w:p w14:paraId="407E9263" w14:textId="77777777" w:rsidR="00A20808" w:rsidRPr="00B74499" w:rsidRDefault="00A2080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Ponuđeni iznos (EUR)</w:t>
            </w:r>
          </w:p>
        </w:tc>
        <w:tc>
          <w:tcPr>
            <w:tcW w:w="607" w:type="pct"/>
          </w:tcPr>
          <w:p w14:paraId="52C2B5AF" w14:textId="77777777" w:rsidR="00A20808" w:rsidRPr="00B74499" w:rsidRDefault="00A2080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74499">
              <w:rPr>
                <w:rFonts w:eastAsia="Times New Roman"/>
                <w:sz w:val="20"/>
                <w:szCs w:val="20"/>
              </w:rPr>
              <w:t>Valjanost ponude</w:t>
            </w:r>
          </w:p>
        </w:tc>
      </w:tr>
      <w:tr w:rsidR="009201E7" w:rsidRPr="00B74499" w14:paraId="02D87563" w14:textId="77777777">
        <w:tc>
          <w:tcPr>
            <w:tcW w:w="452" w:type="pct"/>
          </w:tcPr>
          <w:p w14:paraId="0976C5A2" w14:textId="77777777" w:rsidR="009201E7" w:rsidRPr="00B74499" w:rsidRDefault="009201E7" w:rsidP="009201E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1.</w:t>
            </w:r>
          </w:p>
        </w:tc>
        <w:tc>
          <w:tcPr>
            <w:tcW w:w="606" w:type="pct"/>
          </w:tcPr>
          <w:p w14:paraId="2C889179" w14:textId="08611F6C" w:rsidR="009201E7" w:rsidRPr="00B74499" w:rsidRDefault="009201E7" w:rsidP="009201E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80501">
              <w:rPr>
                <w:rFonts w:eastAsia="Times New Roman"/>
                <w:sz w:val="20"/>
                <w:szCs w:val="20"/>
              </w:rPr>
              <w:t>Ana Slišković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758" w:type="pct"/>
          </w:tcPr>
          <w:p w14:paraId="0362991D" w14:textId="77777777" w:rsidR="009201E7" w:rsidRPr="00CB5067" w:rsidRDefault="009201E7" w:rsidP="009201E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CB5067">
              <w:rPr>
                <w:rFonts w:eastAsia="Times New Roman"/>
                <w:sz w:val="20"/>
                <w:szCs w:val="20"/>
              </w:rPr>
              <w:t>XXXXXXXXXXX</w:t>
            </w:r>
          </w:p>
          <w:p w14:paraId="0E419C96" w14:textId="2299DA90" w:rsidR="009201E7" w:rsidRPr="00B74499" w:rsidRDefault="009201E7" w:rsidP="009201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06" w:type="pct"/>
          </w:tcPr>
          <w:p w14:paraId="51A4AAD4" w14:textId="77777777" w:rsidR="009201E7" w:rsidRPr="00B80501" w:rsidRDefault="009201E7" w:rsidP="009201E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80501">
              <w:rPr>
                <w:rFonts w:eastAsia="Times New Roman"/>
                <w:sz w:val="20"/>
                <w:szCs w:val="20"/>
              </w:rPr>
              <w:t xml:space="preserve">28.08.2026. u </w:t>
            </w:r>
          </w:p>
          <w:p w14:paraId="365F44DE" w14:textId="353A7649" w:rsidR="009201E7" w:rsidRPr="00B74499" w:rsidRDefault="009201E7" w:rsidP="009201E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80501">
              <w:rPr>
                <w:rFonts w:eastAsia="Times New Roman"/>
                <w:sz w:val="20"/>
                <w:szCs w:val="20"/>
              </w:rPr>
              <w:t>08:10 sati</w:t>
            </w:r>
          </w:p>
        </w:tc>
        <w:tc>
          <w:tcPr>
            <w:tcW w:w="818" w:type="pct"/>
          </w:tcPr>
          <w:p w14:paraId="6F10C104" w14:textId="77777777" w:rsidR="009201E7" w:rsidRPr="00B80501" w:rsidRDefault="009201E7" w:rsidP="009201E7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B80501">
              <w:rPr>
                <w:rFonts w:eastAsia="Times New Roman"/>
                <w:sz w:val="20"/>
                <w:szCs w:val="20"/>
              </w:rPr>
              <w:t>-potvrda Porezne uprave od 27.08.2026. o nepostojanju duga po osnovi javnih davanja</w:t>
            </w:r>
          </w:p>
          <w:p w14:paraId="70C9A9FD" w14:textId="77777777" w:rsidR="009201E7" w:rsidRPr="00B80501" w:rsidRDefault="009201E7" w:rsidP="009201E7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B80501">
              <w:rPr>
                <w:rFonts w:eastAsia="Times New Roman"/>
                <w:sz w:val="20"/>
                <w:szCs w:val="20"/>
              </w:rPr>
              <w:t>- preslika važeće osobne iskaznice</w:t>
            </w:r>
          </w:p>
          <w:p w14:paraId="038B52B7" w14:textId="77777777" w:rsidR="009201E7" w:rsidRPr="00B80501" w:rsidRDefault="009201E7" w:rsidP="009201E7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B80501">
              <w:rPr>
                <w:rFonts w:eastAsia="Times New Roman"/>
                <w:sz w:val="20"/>
                <w:szCs w:val="20"/>
              </w:rPr>
              <w:t>- podatak o broju računa ponuditelja s naznakom poslovne banke kod koje je isti otvoren</w:t>
            </w:r>
          </w:p>
          <w:p w14:paraId="12F0D714" w14:textId="77777777" w:rsidR="009201E7" w:rsidRPr="00B80501" w:rsidRDefault="009201E7" w:rsidP="009201E7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B80501">
              <w:rPr>
                <w:rFonts w:eastAsia="Times New Roman"/>
                <w:sz w:val="20"/>
                <w:szCs w:val="20"/>
              </w:rPr>
              <w:t>-potvrda o uplati jamčevine s računa ponuditelja</w:t>
            </w:r>
          </w:p>
          <w:p w14:paraId="2B87BBAD" w14:textId="3C77CE44" w:rsidR="009201E7" w:rsidRPr="00B74499" w:rsidRDefault="009201E7" w:rsidP="009201E7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B80501">
              <w:rPr>
                <w:rFonts w:eastAsia="Times New Roman"/>
                <w:sz w:val="20"/>
                <w:szCs w:val="20"/>
              </w:rPr>
              <w:t>- Izjava ponuditelja o sklapanju ugovora o kupoprodaji, prihvaćanju uvjeta natječaja i važenju ponude 90 dana od dana otvaranja ponuda te izjava ponuditelja da nema duga s osnove korištenja državne imovine ovjerene kod javnog bilježnika 27.08.2026.</w:t>
            </w:r>
          </w:p>
        </w:tc>
        <w:tc>
          <w:tcPr>
            <w:tcW w:w="547" w:type="pct"/>
          </w:tcPr>
          <w:p w14:paraId="1137AECC" w14:textId="0DD98BB1" w:rsidR="009201E7" w:rsidRPr="00B74499" w:rsidRDefault="009201E7" w:rsidP="009201E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06" w:type="pct"/>
          </w:tcPr>
          <w:p w14:paraId="20397E82" w14:textId="7961EBB8" w:rsidR="009201E7" w:rsidRPr="005829FF" w:rsidRDefault="009201E7" w:rsidP="009201E7">
            <w:pPr>
              <w:jc w:val="center"/>
              <w:rPr>
                <w:rFonts w:eastAsia="Times New Roman"/>
                <w:sz w:val="20"/>
                <w:szCs w:val="20"/>
                <w:highlight w:val="cyan"/>
              </w:rPr>
            </w:pPr>
            <w:r>
              <w:rPr>
                <w:rFonts w:eastAsia="Times New Roman"/>
                <w:sz w:val="20"/>
                <w:szCs w:val="20"/>
                <w:highlight w:val="cyan"/>
              </w:rPr>
              <w:t>37.501,99</w:t>
            </w:r>
          </w:p>
        </w:tc>
        <w:tc>
          <w:tcPr>
            <w:tcW w:w="607" w:type="pct"/>
          </w:tcPr>
          <w:p w14:paraId="58B7161E" w14:textId="77777777" w:rsidR="009201E7" w:rsidRPr="005829FF" w:rsidRDefault="009201E7" w:rsidP="009201E7">
            <w:pPr>
              <w:jc w:val="center"/>
              <w:rPr>
                <w:rFonts w:eastAsia="Times New Roman"/>
                <w:sz w:val="20"/>
                <w:szCs w:val="20"/>
                <w:highlight w:val="cyan"/>
              </w:rPr>
            </w:pPr>
            <w:r w:rsidRPr="005829FF">
              <w:rPr>
                <w:rFonts w:eastAsia="Times New Roman"/>
                <w:sz w:val="20"/>
                <w:szCs w:val="20"/>
                <w:highlight w:val="cyan"/>
              </w:rPr>
              <w:t>DA</w:t>
            </w:r>
          </w:p>
        </w:tc>
      </w:tr>
    </w:tbl>
    <w:p w14:paraId="5BA2ECEC" w14:textId="77777777" w:rsidR="00A20808" w:rsidRDefault="00A20808">
      <w:pPr>
        <w:rPr>
          <w:rFonts w:eastAsia="Times New Roman"/>
          <w:sz w:val="20"/>
          <w:szCs w:val="20"/>
        </w:rPr>
      </w:pPr>
    </w:p>
    <w:p w14:paraId="610F75B5" w14:textId="77777777" w:rsidR="00FC5C88" w:rsidRDefault="00FC5C88">
      <w:pPr>
        <w:rPr>
          <w:rFonts w:eastAsia="Times New Roman"/>
          <w:sz w:val="20"/>
          <w:szCs w:val="2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266"/>
        <w:gridCol w:w="3820"/>
        <w:gridCol w:w="4030"/>
        <w:gridCol w:w="1696"/>
        <w:gridCol w:w="3182"/>
      </w:tblGrid>
      <w:tr w:rsidR="00FC5C88" w:rsidRPr="00B74499" w14:paraId="049A28D0" w14:textId="77777777">
        <w:tc>
          <w:tcPr>
            <w:tcW w:w="452" w:type="pct"/>
            <w:shd w:val="clear" w:color="auto" w:fill="BFBFBF" w:themeFill="background1" w:themeFillShade="BF"/>
          </w:tcPr>
          <w:p w14:paraId="3106A45C" w14:textId="51F13AA6" w:rsidR="00FC5C88" w:rsidRPr="001F3278" w:rsidRDefault="00FC5C8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F3278">
              <w:rPr>
                <w:b/>
                <w:bCs/>
                <w:sz w:val="20"/>
                <w:szCs w:val="20"/>
              </w:rPr>
              <w:t>1</w:t>
            </w:r>
            <w:r w:rsidR="008A3FF0" w:rsidRPr="001F3278">
              <w:rPr>
                <w:b/>
                <w:bCs/>
                <w:sz w:val="20"/>
                <w:szCs w:val="20"/>
              </w:rPr>
              <w:t>9</w:t>
            </w:r>
            <w:r w:rsidRPr="001F3278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365" w:type="pct"/>
            <w:shd w:val="clear" w:color="auto" w:fill="BFBFBF" w:themeFill="background1" w:themeFillShade="BF"/>
          </w:tcPr>
          <w:p w14:paraId="66DC3D07" w14:textId="12F7C354" w:rsidR="00FC5C88" w:rsidRPr="001F3278" w:rsidRDefault="00FC5C8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F3278">
              <w:rPr>
                <w:b/>
                <w:bCs/>
                <w:sz w:val="20"/>
                <w:szCs w:val="20"/>
              </w:rPr>
              <w:t>PP</w:t>
            </w:r>
            <w:r w:rsidR="008A3FF0" w:rsidRPr="001F3278">
              <w:rPr>
                <w:b/>
                <w:bCs/>
                <w:sz w:val="20"/>
                <w:szCs w:val="20"/>
              </w:rPr>
              <w:t>944</w:t>
            </w:r>
          </w:p>
        </w:tc>
        <w:tc>
          <w:tcPr>
            <w:tcW w:w="1440" w:type="pct"/>
            <w:shd w:val="clear" w:color="auto" w:fill="BFBFBF" w:themeFill="background1" w:themeFillShade="BF"/>
          </w:tcPr>
          <w:p w14:paraId="2A1E2D0E" w14:textId="705B189B" w:rsidR="00FC5C88" w:rsidRPr="001F3278" w:rsidRDefault="008A3FF0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F3278">
              <w:rPr>
                <w:b/>
                <w:bCs/>
                <w:sz w:val="20"/>
                <w:szCs w:val="20"/>
              </w:rPr>
              <w:t>Vukovar</w:t>
            </w:r>
            <w:r w:rsidR="00FC5C88" w:rsidRPr="001F3278">
              <w:rPr>
                <w:b/>
                <w:bCs/>
                <w:sz w:val="20"/>
                <w:szCs w:val="20"/>
              </w:rPr>
              <w:t xml:space="preserve">, </w:t>
            </w:r>
            <w:r w:rsidR="003E730B" w:rsidRPr="001F3278">
              <w:rPr>
                <w:b/>
                <w:bCs/>
                <w:sz w:val="20"/>
                <w:szCs w:val="20"/>
              </w:rPr>
              <w:t>Ulica Nikole Tesle 10</w:t>
            </w:r>
          </w:p>
        </w:tc>
        <w:tc>
          <w:tcPr>
            <w:tcW w:w="606" w:type="pct"/>
            <w:shd w:val="clear" w:color="auto" w:fill="BFBFBF" w:themeFill="background1" w:themeFillShade="BF"/>
          </w:tcPr>
          <w:p w14:paraId="62B3410F" w14:textId="4D21A319" w:rsidR="00FC5C88" w:rsidRPr="001F3278" w:rsidRDefault="003E730B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F3278">
              <w:rPr>
                <w:b/>
                <w:bCs/>
                <w:sz w:val="20"/>
                <w:szCs w:val="20"/>
              </w:rPr>
              <w:t>69,00</w:t>
            </w:r>
            <w:r w:rsidR="00FC5C88" w:rsidRPr="001F3278">
              <w:rPr>
                <w:b/>
                <w:bCs/>
                <w:sz w:val="20"/>
                <w:szCs w:val="20"/>
              </w:rPr>
              <w:t xml:space="preserve"> m2</w:t>
            </w:r>
          </w:p>
        </w:tc>
        <w:tc>
          <w:tcPr>
            <w:tcW w:w="1137" w:type="pct"/>
            <w:shd w:val="clear" w:color="auto" w:fill="BFBFBF" w:themeFill="background1" w:themeFillShade="BF"/>
          </w:tcPr>
          <w:p w14:paraId="11D3C786" w14:textId="5C7A5B3D" w:rsidR="00FC5C88" w:rsidRPr="001F3278" w:rsidRDefault="00855177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F3278">
              <w:rPr>
                <w:b/>
                <w:bCs/>
                <w:sz w:val="20"/>
                <w:szCs w:val="20"/>
              </w:rPr>
              <w:t>60.7</w:t>
            </w:r>
            <w:r w:rsidR="00FC5C88" w:rsidRPr="001F3278">
              <w:rPr>
                <w:b/>
                <w:bCs/>
                <w:sz w:val="20"/>
                <w:szCs w:val="20"/>
              </w:rPr>
              <w:t>00,00 EUR</w:t>
            </w:r>
          </w:p>
        </w:tc>
      </w:tr>
      <w:tr w:rsidR="00FC5C88" w:rsidRPr="00B74499" w14:paraId="2F4565FB" w14:textId="77777777">
        <w:trPr>
          <w:trHeight w:val="191"/>
        </w:trPr>
        <w:tc>
          <w:tcPr>
            <w:tcW w:w="5000" w:type="pct"/>
            <w:gridSpan w:val="5"/>
          </w:tcPr>
          <w:p w14:paraId="291C71D4" w14:textId="77777777" w:rsidR="00FC5C88" w:rsidRDefault="00FC5C88">
            <w:pPr>
              <w:rPr>
                <w:rFonts w:eastAsia="Times New Roman"/>
                <w:sz w:val="20"/>
                <w:szCs w:val="20"/>
              </w:rPr>
            </w:pPr>
            <w:r w:rsidRPr="007E69A4">
              <w:rPr>
                <w:rFonts w:eastAsia="Times New Roman"/>
                <w:sz w:val="20"/>
                <w:szCs w:val="20"/>
              </w:rPr>
              <w:t>Nema pristiglih ponuda.</w:t>
            </w:r>
          </w:p>
          <w:p w14:paraId="4347A9AF" w14:textId="77777777" w:rsidR="00FC5C88" w:rsidRPr="00B74499" w:rsidRDefault="00FC5C88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19F9B6C6" w14:textId="77777777" w:rsidR="008A3FF0" w:rsidRDefault="008A3FF0">
      <w:pPr>
        <w:rPr>
          <w:rFonts w:eastAsia="Times New Roman"/>
          <w:sz w:val="20"/>
          <w:szCs w:val="2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266"/>
        <w:gridCol w:w="3820"/>
        <w:gridCol w:w="4030"/>
        <w:gridCol w:w="1696"/>
        <w:gridCol w:w="3182"/>
      </w:tblGrid>
      <w:tr w:rsidR="008A3FF0" w:rsidRPr="00B74499" w14:paraId="33925F5A" w14:textId="77777777">
        <w:tc>
          <w:tcPr>
            <w:tcW w:w="452" w:type="pct"/>
            <w:shd w:val="clear" w:color="auto" w:fill="BFBFBF" w:themeFill="background1" w:themeFillShade="BF"/>
          </w:tcPr>
          <w:p w14:paraId="75DC1842" w14:textId="485B00C9" w:rsidR="008A3FF0" w:rsidRPr="001F3278" w:rsidRDefault="008A3FF0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F3278">
              <w:rPr>
                <w:b/>
                <w:bCs/>
                <w:sz w:val="20"/>
                <w:szCs w:val="20"/>
              </w:rPr>
              <w:t>20.</w:t>
            </w:r>
          </w:p>
        </w:tc>
        <w:tc>
          <w:tcPr>
            <w:tcW w:w="1365" w:type="pct"/>
            <w:shd w:val="clear" w:color="auto" w:fill="BFBFBF" w:themeFill="background1" w:themeFillShade="BF"/>
          </w:tcPr>
          <w:p w14:paraId="179B88A0" w14:textId="778DB8CF" w:rsidR="008A3FF0" w:rsidRPr="001F3278" w:rsidRDefault="008A3FF0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F3278">
              <w:rPr>
                <w:b/>
                <w:bCs/>
                <w:sz w:val="20"/>
                <w:szCs w:val="20"/>
              </w:rPr>
              <w:t>PP945</w:t>
            </w:r>
          </w:p>
        </w:tc>
        <w:tc>
          <w:tcPr>
            <w:tcW w:w="1440" w:type="pct"/>
            <w:shd w:val="clear" w:color="auto" w:fill="BFBFBF" w:themeFill="background1" w:themeFillShade="BF"/>
          </w:tcPr>
          <w:p w14:paraId="44D52449" w14:textId="52E89A92" w:rsidR="008A3FF0" w:rsidRPr="001F3278" w:rsidRDefault="003E730B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F3278">
              <w:rPr>
                <w:b/>
                <w:bCs/>
                <w:sz w:val="20"/>
                <w:szCs w:val="20"/>
              </w:rPr>
              <w:t>Vukovar, Ulica Nikole Tesle 10</w:t>
            </w:r>
          </w:p>
        </w:tc>
        <w:tc>
          <w:tcPr>
            <w:tcW w:w="606" w:type="pct"/>
            <w:shd w:val="clear" w:color="auto" w:fill="BFBFBF" w:themeFill="background1" w:themeFillShade="BF"/>
          </w:tcPr>
          <w:p w14:paraId="3FDDED45" w14:textId="2E412DD3" w:rsidR="008A3FF0" w:rsidRPr="001F3278" w:rsidRDefault="003E730B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F3278">
              <w:rPr>
                <w:b/>
                <w:bCs/>
                <w:sz w:val="20"/>
                <w:szCs w:val="20"/>
              </w:rPr>
              <w:t>9</w:t>
            </w:r>
            <w:r w:rsidR="00521358" w:rsidRPr="001F3278">
              <w:rPr>
                <w:b/>
                <w:bCs/>
                <w:sz w:val="20"/>
                <w:szCs w:val="20"/>
              </w:rPr>
              <w:t>4</w:t>
            </w:r>
            <w:r w:rsidRPr="001F3278">
              <w:rPr>
                <w:b/>
                <w:bCs/>
                <w:sz w:val="20"/>
                <w:szCs w:val="20"/>
              </w:rPr>
              <w:t>,</w:t>
            </w:r>
            <w:r w:rsidR="001975DF" w:rsidRPr="001F3278">
              <w:rPr>
                <w:b/>
                <w:bCs/>
                <w:sz w:val="20"/>
                <w:szCs w:val="20"/>
              </w:rPr>
              <w:t>2</w:t>
            </w:r>
            <w:r w:rsidRPr="001F3278">
              <w:rPr>
                <w:b/>
                <w:bCs/>
                <w:sz w:val="20"/>
                <w:szCs w:val="20"/>
              </w:rPr>
              <w:t>6</w:t>
            </w:r>
            <w:r w:rsidR="008A3FF0" w:rsidRPr="001F3278">
              <w:rPr>
                <w:b/>
                <w:bCs/>
                <w:sz w:val="20"/>
                <w:szCs w:val="20"/>
              </w:rPr>
              <w:t xml:space="preserve"> m2</w:t>
            </w:r>
          </w:p>
        </w:tc>
        <w:tc>
          <w:tcPr>
            <w:tcW w:w="1137" w:type="pct"/>
            <w:shd w:val="clear" w:color="auto" w:fill="BFBFBF" w:themeFill="background1" w:themeFillShade="BF"/>
          </w:tcPr>
          <w:p w14:paraId="3FE4475C" w14:textId="55A29F08" w:rsidR="008A3FF0" w:rsidRPr="001F3278" w:rsidRDefault="00855177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F3278">
              <w:rPr>
                <w:b/>
                <w:bCs/>
                <w:sz w:val="20"/>
                <w:szCs w:val="20"/>
              </w:rPr>
              <w:t>88.8</w:t>
            </w:r>
            <w:r w:rsidR="008A3FF0" w:rsidRPr="001F3278">
              <w:rPr>
                <w:b/>
                <w:bCs/>
                <w:sz w:val="20"/>
                <w:szCs w:val="20"/>
              </w:rPr>
              <w:t>00,00 EUR</w:t>
            </w:r>
          </w:p>
        </w:tc>
      </w:tr>
      <w:tr w:rsidR="008A3FF0" w:rsidRPr="00B74499" w14:paraId="3314628F" w14:textId="77777777">
        <w:trPr>
          <w:trHeight w:val="191"/>
        </w:trPr>
        <w:tc>
          <w:tcPr>
            <w:tcW w:w="5000" w:type="pct"/>
            <w:gridSpan w:val="5"/>
          </w:tcPr>
          <w:p w14:paraId="1160CBC0" w14:textId="77777777" w:rsidR="008A3FF0" w:rsidRDefault="008A3FF0">
            <w:pPr>
              <w:rPr>
                <w:rFonts w:eastAsia="Times New Roman"/>
                <w:sz w:val="20"/>
                <w:szCs w:val="20"/>
              </w:rPr>
            </w:pPr>
            <w:r w:rsidRPr="007E69A4">
              <w:rPr>
                <w:rFonts w:eastAsia="Times New Roman"/>
                <w:sz w:val="20"/>
                <w:szCs w:val="20"/>
              </w:rPr>
              <w:t>Nema pristiglih ponuda.</w:t>
            </w:r>
          </w:p>
          <w:p w14:paraId="4975463D" w14:textId="77777777" w:rsidR="008A3FF0" w:rsidRPr="00B74499" w:rsidRDefault="008A3FF0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1A2D80FC" w14:textId="77777777" w:rsidR="00044486" w:rsidRDefault="00044486" w:rsidP="00C54B1B">
      <w:pPr>
        <w:jc w:val="both"/>
        <w:rPr>
          <w:rFonts w:eastAsia="Times New Roman"/>
        </w:rPr>
      </w:pPr>
    </w:p>
    <w:p w14:paraId="4710252B" w14:textId="56E65BD7" w:rsidR="00C54B1B" w:rsidRPr="00EA0C7A" w:rsidRDefault="00C54B1B" w:rsidP="00C54B1B">
      <w:pPr>
        <w:jc w:val="both"/>
        <w:rPr>
          <w:rFonts w:eastAsia="Times New Roman"/>
        </w:rPr>
      </w:pPr>
      <w:r>
        <w:rPr>
          <w:rFonts w:eastAsia="Times New Roman"/>
        </w:rPr>
        <w:t>Z</w:t>
      </w:r>
      <w:r w:rsidRPr="3D6D8A66">
        <w:rPr>
          <w:rFonts w:eastAsia="Times New Roman"/>
        </w:rPr>
        <w:t>apisnički se utvrđuje da tijekom javnog otvaranja ponuda nije zatražen uvid u ponude.</w:t>
      </w:r>
    </w:p>
    <w:p w14:paraId="3E37AADD" w14:textId="77777777" w:rsidR="00C22E89" w:rsidRDefault="00C22E89" w:rsidP="00C756EA">
      <w:pPr>
        <w:pStyle w:val="NormalWeb"/>
        <w:spacing w:before="0" w:beforeAutospacing="0" w:after="0" w:afterAutospacing="0"/>
        <w:jc w:val="both"/>
      </w:pPr>
    </w:p>
    <w:p w14:paraId="4F7AD936" w14:textId="1097E7ED" w:rsidR="00522549" w:rsidRDefault="00E909AC" w:rsidP="00C756EA">
      <w:pPr>
        <w:pStyle w:val="NormalWeb"/>
        <w:spacing w:before="0" w:beforeAutospacing="0" w:after="0" w:afterAutospacing="0"/>
        <w:jc w:val="both"/>
      </w:pPr>
      <w:r w:rsidRPr="00D16D7A">
        <w:t>Javno otvaranje završeno je</w:t>
      </w:r>
      <w:r w:rsidR="00E2467D" w:rsidRPr="00D16D7A">
        <w:t xml:space="preserve"> dana</w:t>
      </w:r>
      <w:r w:rsidR="00664E53">
        <w:t xml:space="preserve"> 28</w:t>
      </w:r>
      <w:r w:rsidR="00E2467D" w:rsidRPr="00D16D7A">
        <w:t xml:space="preserve">. </w:t>
      </w:r>
      <w:r w:rsidR="00664E53">
        <w:t>kolovoza</w:t>
      </w:r>
      <w:r w:rsidR="00E2467D" w:rsidRPr="00D16D7A">
        <w:t xml:space="preserve"> 202</w:t>
      </w:r>
      <w:r w:rsidR="006B637D">
        <w:t>6</w:t>
      </w:r>
      <w:r w:rsidR="00E2467D" w:rsidRPr="00D16D7A">
        <w:t xml:space="preserve">. godine </w:t>
      </w:r>
      <w:r w:rsidRPr="00D16D7A">
        <w:t xml:space="preserve">u </w:t>
      </w:r>
      <w:r w:rsidR="00CB0E27">
        <w:t>14</w:t>
      </w:r>
      <w:r w:rsidR="0096358E" w:rsidRPr="00D16D7A">
        <w:t>:</w:t>
      </w:r>
      <w:r w:rsidR="006B637D">
        <w:t>1</w:t>
      </w:r>
      <w:r w:rsidR="00664E53">
        <w:t>6</w:t>
      </w:r>
      <w:r w:rsidRPr="00D16D7A">
        <w:t xml:space="preserve"> sati.</w:t>
      </w:r>
    </w:p>
    <w:p w14:paraId="196FC55C" w14:textId="77777777" w:rsidR="007A6287" w:rsidRDefault="007A6287" w:rsidP="00D51C59">
      <w:pPr>
        <w:pStyle w:val="NormalWeb"/>
        <w:spacing w:before="0" w:beforeAutospacing="0" w:after="0" w:afterAutospacing="0"/>
        <w:jc w:val="both"/>
      </w:pPr>
    </w:p>
    <w:p w14:paraId="781D8EA7" w14:textId="77777777" w:rsidR="009C3D15" w:rsidRDefault="009C3D15" w:rsidP="00BD11F1">
      <w:pPr>
        <w:rPr>
          <w:rFonts w:eastAsia="Times New Roman"/>
        </w:rPr>
      </w:pPr>
    </w:p>
    <w:p w14:paraId="5CA760AF" w14:textId="5D1AEAA7" w:rsidR="00DB25F9" w:rsidRPr="00024286" w:rsidRDefault="00DB25F9" w:rsidP="00DB25F9">
      <w:pPr>
        <w:rPr>
          <w:rFonts w:eastAsia="Times New Roman"/>
          <w:b/>
        </w:rPr>
      </w:pPr>
      <w:r w:rsidRPr="00024286">
        <w:rPr>
          <w:rFonts w:eastAsia="Times New Roman"/>
        </w:rPr>
        <w:t>KLASA:   371-07/26-01/</w:t>
      </w:r>
      <w:r w:rsidR="00DD6DDB">
        <w:rPr>
          <w:rFonts w:eastAsia="Times New Roman"/>
        </w:rPr>
        <w:t>282</w:t>
      </w:r>
      <w:r w:rsidRPr="00024286">
        <w:rPr>
          <w:rFonts w:eastAsia="Times New Roman"/>
        </w:rPr>
        <w:tab/>
      </w:r>
      <w:r w:rsidRPr="00024286">
        <w:rPr>
          <w:rFonts w:eastAsia="Times New Roman"/>
        </w:rPr>
        <w:tab/>
      </w:r>
      <w:r w:rsidRPr="00024286">
        <w:rPr>
          <w:rFonts w:eastAsia="Times New Roman"/>
        </w:rPr>
        <w:tab/>
      </w:r>
      <w:r w:rsidRPr="00024286">
        <w:rPr>
          <w:rFonts w:eastAsia="Times New Roman"/>
        </w:rPr>
        <w:tab/>
      </w:r>
      <w:r w:rsidRPr="00024286">
        <w:rPr>
          <w:rFonts w:eastAsia="Times New Roman"/>
        </w:rPr>
        <w:tab/>
      </w:r>
      <w:r w:rsidRPr="00024286">
        <w:rPr>
          <w:rFonts w:eastAsia="Times New Roman"/>
        </w:rPr>
        <w:tab/>
      </w:r>
      <w:r w:rsidRPr="00024286">
        <w:rPr>
          <w:rFonts w:eastAsia="Times New Roman"/>
        </w:rPr>
        <w:tab/>
      </w:r>
      <w:r w:rsidRPr="00024286">
        <w:rPr>
          <w:rFonts w:eastAsia="Times New Roman"/>
        </w:rPr>
        <w:tab/>
      </w:r>
    </w:p>
    <w:p w14:paraId="1C3506F9" w14:textId="0E49368B" w:rsidR="00DB25F9" w:rsidRPr="00024286" w:rsidRDefault="00DB25F9" w:rsidP="00DB25F9">
      <w:pPr>
        <w:rPr>
          <w:rFonts w:eastAsia="Times New Roman"/>
        </w:rPr>
      </w:pPr>
      <w:r w:rsidRPr="00024286">
        <w:rPr>
          <w:rFonts w:eastAsia="Times New Roman"/>
        </w:rPr>
        <w:t xml:space="preserve">URBROJ: </w:t>
      </w:r>
      <w:r w:rsidR="00CA422B" w:rsidRPr="00CA422B">
        <w:rPr>
          <w:rFonts w:eastAsia="Times New Roman"/>
        </w:rPr>
        <w:t>DN-6-3/OB-4</w:t>
      </w:r>
    </w:p>
    <w:p w14:paraId="3D58BF95" w14:textId="77777777" w:rsidR="00DB25F9" w:rsidRPr="00024286" w:rsidRDefault="00DB25F9" w:rsidP="00DB25F9">
      <w:pPr>
        <w:rPr>
          <w:rFonts w:eastAsia="Times New Roman"/>
          <w:b/>
        </w:rPr>
      </w:pPr>
    </w:p>
    <w:p w14:paraId="197753A6" w14:textId="5E0C999C" w:rsidR="00CF69FE" w:rsidRPr="00D16D7A" w:rsidRDefault="00BD11F1" w:rsidP="00FC60DC">
      <w:pPr>
        <w:tabs>
          <w:tab w:val="left" w:pos="1965"/>
        </w:tabs>
        <w:rPr>
          <w:rFonts w:eastAsia="Times New Roman"/>
        </w:rPr>
      </w:pPr>
      <w:r w:rsidRPr="00024286">
        <w:rPr>
          <w:rFonts w:eastAsia="Times New Roman"/>
        </w:rPr>
        <w:t xml:space="preserve">Zagreb, </w:t>
      </w:r>
      <w:r w:rsidR="00331E26">
        <w:rPr>
          <w:rFonts w:eastAsia="Times New Roman"/>
        </w:rPr>
        <w:t xml:space="preserve"> </w:t>
      </w:r>
      <w:r w:rsidR="00CA422B">
        <w:rPr>
          <w:rFonts w:eastAsia="Times New Roman"/>
        </w:rPr>
        <w:t>7</w:t>
      </w:r>
      <w:r w:rsidR="00DB25F9" w:rsidRPr="00024286">
        <w:rPr>
          <w:rFonts w:eastAsia="Times New Roman"/>
        </w:rPr>
        <w:t xml:space="preserve">. </w:t>
      </w:r>
      <w:r w:rsidR="008726E8">
        <w:rPr>
          <w:rFonts w:eastAsia="Times New Roman"/>
        </w:rPr>
        <w:t>rujna</w:t>
      </w:r>
      <w:r w:rsidR="00DB25F9" w:rsidRPr="00024286">
        <w:rPr>
          <w:rFonts w:eastAsia="Times New Roman"/>
        </w:rPr>
        <w:t xml:space="preserve"> 2026. godine</w:t>
      </w:r>
    </w:p>
    <w:sectPr w:rsidR="00CF69FE" w:rsidRPr="00D16D7A" w:rsidSect="008B1BCB">
      <w:foot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43B9A" w14:textId="77777777" w:rsidR="003B71CA" w:rsidRDefault="003B71CA" w:rsidP="00BB1A72">
      <w:r>
        <w:separator/>
      </w:r>
    </w:p>
  </w:endnote>
  <w:endnote w:type="continuationSeparator" w:id="0">
    <w:p w14:paraId="1032640D" w14:textId="77777777" w:rsidR="003B71CA" w:rsidRDefault="003B71CA" w:rsidP="00BB1A72">
      <w:r>
        <w:continuationSeparator/>
      </w:r>
    </w:p>
  </w:endnote>
  <w:endnote w:type="continuationNotice" w:id="1">
    <w:p w14:paraId="23134C57" w14:textId="77777777" w:rsidR="003B71CA" w:rsidRDefault="003B71C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rolinaBar-B39-25F2">
    <w:panose1 w:val="020B060305030202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43186721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23EEEB6E" w14:textId="393D0B0F" w:rsidR="00BB1A72" w:rsidRPr="004B16D9" w:rsidRDefault="00BB1A72">
        <w:pPr>
          <w:pStyle w:val="Footer"/>
          <w:jc w:val="center"/>
          <w:rPr>
            <w:sz w:val="20"/>
            <w:szCs w:val="20"/>
          </w:rPr>
        </w:pPr>
        <w:r w:rsidRPr="004B16D9">
          <w:rPr>
            <w:sz w:val="20"/>
            <w:szCs w:val="20"/>
          </w:rPr>
          <w:fldChar w:fldCharType="begin"/>
        </w:r>
        <w:r w:rsidRPr="004B16D9">
          <w:rPr>
            <w:sz w:val="20"/>
            <w:szCs w:val="20"/>
          </w:rPr>
          <w:instrText>PAGE   \* MERGEFORMAT</w:instrText>
        </w:r>
        <w:r w:rsidRPr="004B16D9">
          <w:rPr>
            <w:sz w:val="20"/>
            <w:szCs w:val="20"/>
          </w:rPr>
          <w:fldChar w:fldCharType="separate"/>
        </w:r>
        <w:r w:rsidRPr="004B16D9">
          <w:rPr>
            <w:sz w:val="20"/>
            <w:szCs w:val="20"/>
          </w:rPr>
          <w:t>2</w:t>
        </w:r>
        <w:r w:rsidRPr="004B16D9">
          <w:rPr>
            <w:sz w:val="20"/>
            <w:szCs w:val="20"/>
          </w:rPr>
          <w:fldChar w:fldCharType="end"/>
        </w:r>
      </w:p>
    </w:sdtContent>
  </w:sdt>
  <w:p w14:paraId="4EB7A204" w14:textId="77777777" w:rsidR="00BB1A72" w:rsidRDefault="00BB1A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872EA" w14:textId="77777777" w:rsidR="003B71CA" w:rsidRDefault="003B71CA" w:rsidP="00BB1A72">
      <w:r>
        <w:separator/>
      </w:r>
    </w:p>
  </w:footnote>
  <w:footnote w:type="continuationSeparator" w:id="0">
    <w:p w14:paraId="6411F881" w14:textId="77777777" w:rsidR="003B71CA" w:rsidRDefault="003B71CA" w:rsidP="00BB1A72">
      <w:r>
        <w:continuationSeparator/>
      </w:r>
    </w:p>
  </w:footnote>
  <w:footnote w:type="continuationNotice" w:id="1">
    <w:p w14:paraId="201BBCCD" w14:textId="77777777" w:rsidR="003B71CA" w:rsidRDefault="003B71CA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maKmrsw42q8g9OkhOf0BhydF1+d7i9KSWqNnm5EEADBFDh1BmhZ8oW/KNtlsAxYP86or4CCOQArRs4YzDXhKIQ==" w:salt="Lmeosn/KTMH2iUZdH+C4ig=="/>
  <w:defaultTabStop w:val="708"/>
  <w:hyphenationZone w:val="425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F90"/>
    <w:rsid w:val="00000EE6"/>
    <w:rsid w:val="000020AA"/>
    <w:rsid w:val="000021FD"/>
    <w:rsid w:val="000022E7"/>
    <w:rsid w:val="00002BC3"/>
    <w:rsid w:val="00005640"/>
    <w:rsid w:val="0001049F"/>
    <w:rsid w:val="00011A1A"/>
    <w:rsid w:val="000155BE"/>
    <w:rsid w:val="00015BDD"/>
    <w:rsid w:val="00016B8A"/>
    <w:rsid w:val="00017C8B"/>
    <w:rsid w:val="000211DB"/>
    <w:rsid w:val="00022297"/>
    <w:rsid w:val="00024286"/>
    <w:rsid w:val="00024F7F"/>
    <w:rsid w:val="000253B2"/>
    <w:rsid w:val="00025919"/>
    <w:rsid w:val="00026411"/>
    <w:rsid w:val="00032328"/>
    <w:rsid w:val="00033921"/>
    <w:rsid w:val="00033985"/>
    <w:rsid w:val="0003590E"/>
    <w:rsid w:val="000359CD"/>
    <w:rsid w:val="00036213"/>
    <w:rsid w:val="000365DE"/>
    <w:rsid w:val="00036C6B"/>
    <w:rsid w:val="000373D6"/>
    <w:rsid w:val="00041299"/>
    <w:rsid w:val="00041EEE"/>
    <w:rsid w:val="00043096"/>
    <w:rsid w:val="000439E0"/>
    <w:rsid w:val="000441A5"/>
    <w:rsid w:val="0004422F"/>
    <w:rsid w:val="0004439C"/>
    <w:rsid w:val="00044486"/>
    <w:rsid w:val="00044E22"/>
    <w:rsid w:val="00046547"/>
    <w:rsid w:val="000478E3"/>
    <w:rsid w:val="000545E5"/>
    <w:rsid w:val="00057D63"/>
    <w:rsid w:val="00061918"/>
    <w:rsid w:val="00062D21"/>
    <w:rsid w:val="00064C9D"/>
    <w:rsid w:val="000668FF"/>
    <w:rsid w:val="0006799D"/>
    <w:rsid w:val="00071030"/>
    <w:rsid w:val="00074214"/>
    <w:rsid w:val="000748E1"/>
    <w:rsid w:val="000776F1"/>
    <w:rsid w:val="000778B8"/>
    <w:rsid w:val="00077E78"/>
    <w:rsid w:val="0008078A"/>
    <w:rsid w:val="00080FBF"/>
    <w:rsid w:val="000811B8"/>
    <w:rsid w:val="00081FC5"/>
    <w:rsid w:val="000853F8"/>
    <w:rsid w:val="000877D9"/>
    <w:rsid w:val="000907BE"/>
    <w:rsid w:val="00090A98"/>
    <w:rsid w:val="00090D9B"/>
    <w:rsid w:val="00090F19"/>
    <w:rsid w:val="00091228"/>
    <w:rsid w:val="00091F8C"/>
    <w:rsid w:val="000948C6"/>
    <w:rsid w:val="00094F7C"/>
    <w:rsid w:val="00095D10"/>
    <w:rsid w:val="00096187"/>
    <w:rsid w:val="0009651D"/>
    <w:rsid w:val="000965CA"/>
    <w:rsid w:val="000969D8"/>
    <w:rsid w:val="000976AE"/>
    <w:rsid w:val="000A0184"/>
    <w:rsid w:val="000A1458"/>
    <w:rsid w:val="000A191D"/>
    <w:rsid w:val="000A2108"/>
    <w:rsid w:val="000A4B29"/>
    <w:rsid w:val="000A5345"/>
    <w:rsid w:val="000A552B"/>
    <w:rsid w:val="000A5E33"/>
    <w:rsid w:val="000A7BD4"/>
    <w:rsid w:val="000B0513"/>
    <w:rsid w:val="000B2273"/>
    <w:rsid w:val="000B26D3"/>
    <w:rsid w:val="000B29AB"/>
    <w:rsid w:val="000B322C"/>
    <w:rsid w:val="000B3C06"/>
    <w:rsid w:val="000B433F"/>
    <w:rsid w:val="000B4CB8"/>
    <w:rsid w:val="000B6F19"/>
    <w:rsid w:val="000B758D"/>
    <w:rsid w:val="000B7828"/>
    <w:rsid w:val="000C2C3A"/>
    <w:rsid w:val="000C3E63"/>
    <w:rsid w:val="000D061E"/>
    <w:rsid w:val="000D1DF9"/>
    <w:rsid w:val="000D4609"/>
    <w:rsid w:val="000D5EA3"/>
    <w:rsid w:val="000D7326"/>
    <w:rsid w:val="000D766C"/>
    <w:rsid w:val="000E0289"/>
    <w:rsid w:val="000E0302"/>
    <w:rsid w:val="000E1071"/>
    <w:rsid w:val="000E507C"/>
    <w:rsid w:val="000E5C05"/>
    <w:rsid w:val="000E76E4"/>
    <w:rsid w:val="000F0901"/>
    <w:rsid w:val="000F115B"/>
    <w:rsid w:val="000F6977"/>
    <w:rsid w:val="001010CF"/>
    <w:rsid w:val="00101823"/>
    <w:rsid w:val="0010385F"/>
    <w:rsid w:val="0010551B"/>
    <w:rsid w:val="001100A1"/>
    <w:rsid w:val="00110537"/>
    <w:rsid w:val="00113A0E"/>
    <w:rsid w:val="0011727E"/>
    <w:rsid w:val="00120282"/>
    <w:rsid w:val="00121281"/>
    <w:rsid w:val="00122DAF"/>
    <w:rsid w:val="00124DF9"/>
    <w:rsid w:val="001254CC"/>
    <w:rsid w:val="00125C4B"/>
    <w:rsid w:val="00126280"/>
    <w:rsid w:val="00126281"/>
    <w:rsid w:val="00126E84"/>
    <w:rsid w:val="001276ED"/>
    <w:rsid w:val="00127C26"/>
    <w:rsid w:val="00127F07"/>
    <w:rsid w:val="0013069A"/>
    <w:rsid w:val="00133CEA"/>
    <w:rsid w:val="00133F83"/>
    <w:rsid w:val="001403F9"/>
    <w:rsid w:val="001415A8"/>
    <w:rsid w:val="00141779"/>
    <w:rsid w:val="001434AC"/>
    <w:rsid w:val="00144242"/>
    <w:rsid w:val="00144E6A"/>
    <w:rsid w:val="00145E6A"/>
    <w:rsid w:val="00147B15"/>
    <w:rsid w:val="00152426"/>
    <w:rsid w:val="001526BF"/>
    <w:rsid w:val="00152D5E"/>
    <w:rsid w:val="001550B0"/>
    <w:rsid w:val="00155862"/>
    <w:rsid w:val="00155B29"/>
    <w:rsid w:val="00155B67"/>
    <w:rsid w:val="0015631B"/>
    <w:rsid w:val="001568DD"/>
    <w:rsid w:val="00157394"/>
    <w:rsid w:val="00157C84"/>
    <w:rsid w:val="0016012F"/>
    <w:rsid w:val="0016157E"/>
    <w:rsid w:val="001642CA"/>
    <w:rsid w:val="00164EB0"/>
    <w:rsid w:val="00166127"/>
    <w:rsid w:val="0016758F"/>
    <w:rsid w:val="001714BC"/>
    <w:rsid w:val="0017257A"/>
    <w:rsid w:val="00172844"/>
    <w:rsid w:val="00173725"/>
    <w:rsid w:val="001765C8"/>
    <w:rsid w:val="00176C80"/>
    <w:rsid w:val="00177A23"/>
    <w:rsid w:val="0018380B"/>
    <w:rsid w:val="00183BBF"/>
    <w:rsid w:val="00184152"/>
    <w:rsid w:val="001857C9"/>
    <w:rsid w:val="00185A42"/>
    <w:rsid w:val="001861C7"/>
    <w:rsid w:val="001877F4"/>
    <w:rsid w:val="00190920"/>
    <w:rsid w:val="00190CC0"/>
    <w:rsid w:val="00192805"/>
    <w:rsid w:val="00192BC2"/>
    <w:rsid w:val="00195150"/>
    <w:rsid w:val="001968C2"/>
    <w:rsid w:val="001975DF"/>
    <w:rsid w:val="001A068B"/>
    <w:rsid w:val="001A3A34"/>
    <w:rsid w:val="001A45A6"/>
    <w:rsid w:val="001A566B"/>
    <w:rsid w:val="001A7D2B"/>
    <w:rsid w:val="001B0DFB"/>
    <w:rsid w:val="001B119B"/>
    <w:rsid w:val="001B177D"/>
    <w:rsid w:val="001B20FE"/>
    <w:rsid w:val="001B34C2"/>
    <w:rsid w:val="001B3BFB"/>
    <w:rsid w:val="001B3D27"/>
    <w:rsid w:val="001B4792"/>
    <w:rsid w:val="001B55EF"/>
    <w:rsid w:val="001B6052"/>
    <w:rsid w:val="001B6211"/>
    <w:rsid w:val="001B7735"/>
    <w:rsid w:val="001C03A9"/>
    <w:rsid w:val="001C1556"/>
    <w:rsid w:val="001C361E"/>
    <w:rsid w:val="001C3E56"/>
    <w:rsid w:val="001C461F"/>
    <w:rsid w:val="001C6992"/>
    <w:rsid w:val="001C69B0"/>
    <w:rsid w:val="001C7952"/>
    <w:rsid w:val="001C7DBA"/>
    <w:rsid w:val="001D06B1"/>
    <w:rsid w:val="001D2CAD"/>
    <w:rsid w:val="001D33D3"/>
    <w:rsid w:val="001D3847"/>
    <w:rsid w:val="001D3DDC"/>
    <w:rsid w:val="001D524E"/>
    <w:rsid w:val="001D54FC"/>
    <w:rsid w:val="001D5B3E"/>
    <w:rsid w:val="001D664C"/>
    <w:rsid w:val="001D6DFD"/>
    <w:rsid w:val="001D78FB"/>
    <w:rsid w:val="001E15F0"/>
    <w:rsid w:val="001E1AD4"/>
    <w:rsid w:val="001E1F0E"/>
    <w:rsid w:val="001E3EDF"/>
    <w:rsid w:val="001E4CFD"/>
    <w:rsid w:val="001E5B6A"/>
    <w:rsid w:val="001E5BA6"/>
    <w:rsid w:val="001E61A8"/>
    <w:rsid w:val="001E6E5D"/>
    <w:rsid w:val="001E7740"/>
    <w:rsid w:val="001F0184"/>
    <w:rsid w:val="001F01F6"/>
    <w:rsid w:val="001F0A23"/>
    <w:rsid w:val="001F0B76"/>
    <w:rsid w:val="001F1358"/>
    <w:rsid w:val="001F1D56"/>
    <w:rsid w:val="001F206D"/>
    <w:rsid w:val="001F2536"/>
    <w:rsid w:val="001F3278"/>
    <w:rsid w:val="001F45F5"/>
    <w:rsid w:val="00200E3A"/>
    <w:rsid w:val="00210767"/>
    <w:rsid w:val="00211987"/>
    <w:rsid w:val="00213FAB"/>
    <w:rsid w:val="002147F8"/>
    <w:rsid w:val="002154D5"/>
    <w:rsid w:val="00220886"/>
    <w:rsid w:val="00220F41"/>
    <w:rsid w:val="00220F52"/>
    <w:rsid w:val="00221BEF"/>
    <w:rsid w:val="002226EE"/>
    <w:rsid w:val="00222926"/>
    <w:rsid w:val="00223062"/>
    <w:rsid w:val="00223074"/>
    <w:rsid w:val="00224CFC"/>
    <w:rsid w:val="00226086"/>
    <w:rsid w:val="00227499"/>
    <w:rsid w:val="00227D4B"/>
    <w:rsid w:val="002309CA"/>
    <w:rsid w:val="002312C7"/>
    <w:rsid w:val="0023215E"/>
    <w:rsid w:val="00232680"/>
    <w:rsid w:val="002328C4"/>
    <w:rsid w:val="00234EAF"/>
    <w:rsid w:val="0023645C"/>
    <w:rsid w:val="00236461"/>
    <w:rsid w:val="00237EE3"/>
    <w:rsid w:val="00237F7D"/>
    <w:rsid w:val="00240979"/>
    <w:rsid w:val="00241A78"/>
    <w:rsid w:val="002421C0"/>
    <w:rsid w:val="002425C9"/>
    <w:rsid w:val="002434C7"/>
    <w:rsid w:val="002435B8"/>
    <w:rsid w:val="00244E0F"/>
    <w:rsid w:val="002456EB"/>
    <w:rsid w:val="00246131"/>
    <w:rsid w:val="002506F5"/>
    <w:rsid w:val="00250CAD"/>
    <w:rsid w:val="00251D96"/>
    <w:rsid w:val="00251E7F"/>
    <w:rsid w:val="002521AF"/>
    <w:rsid w:val="00252368"/>
    <w:rsid w:val="00252CD7"/>
    <w:rsid w:val="00252F8E"/>
    <w:rsid w:val="00253452"/>
    <w:rsid w:val="0025430E"/>
    <w:rsid w:val="002559FC"/>
    <w:rsid w:val="00257559"/>
    <w:rsid w:val="002601A0"/>
    <w:rsid w:val="00260D70"/>
    <w:rsid w:val="002622AB"/>
    <w:rsid w:val="00262D37"/>
    <w:rsid w:val="002637C8"/>
    <w:rsid w:val="00265173"/>
    <w:rsid w:val="00265A9D"/>
    <w:rsid w:val="00266D2B"/>
    <w:rsid w:val="002671F6"/>
    <w:rsid w:val="002679AB"/>
    <w:rsid w:val="002728C5"/>
    <w:rsid w:val="00274792"/>
    <w:rsid w:val="00275539"/>
    <w:rsid w:val="00275C64"/>
    <w:rsid w:val="00276C77"/>
    <w:rsid w:val="00277C46"/>
    <w:rsid w:val="00280868"/>
    <w:rsid w:val="00282218"/>
    <w:rsid w:val="00282607"/>
    <w:rsid w:val="002832BB"/>
    <w:rsid w:val="00284544"/>
    <w:rsid w:val="00286A70"/>
    <w:rsid w:val="002879A1"/>
    <w:rsid w:val="00287CD6"/>
    <w:rsid w:val="0029094E"/>
    <w:rsid w:val="00292131"/>
    <w:rsid w:val="002958D7"/>
    <w:rsid w:val="0029791A"/>
    <w:rsid w:val="002A2869"/>
    <w:rsid w:val="002A3AE6"/>
    <w:rsid w:val="002A3CE0"/>
    <w:rsid w:val="002A4857"/>
    <w:rsid w:val="002A7411"/>
    <w:rsid w:val="002A79D9"/>
    <w:rsid w:val="002A7A19"/>
    <w:rsid w:val="002A7E40"/>
    <w:rsid w:val="002B1D49"/>
    <w:rsid w:val="002B2A0E"/>
    <w:rsid w:val="002B2CF0"/>
    <w:rsid w:val="002B3187"/>
    <w:rsid w:val="002B3827"/>
    <w:rsid w:val="002B4F1F"/>
    <w:rsid w:val="002B6866"/>
    <w:rsid w:val="002B68A0"/>
    <w:rsid w:val="002C106B"/>
    <w:rsid w:val="002C1E3A"/>
    <w:rsid w:val="002C21EC"/>
    <w:rsid w:val="002C31D1"/>
    <w:rsid w:val="002C411E"/>
    <w:rsid w:val="002C4CBD"/>
    <w:rsid w:val="002C5678"/>
    <w:rsid w:val="002C6ECD"/>
    <w:rsid w:val="002C720B"/>
    <w:rsid w:val="002D08EC"/>
    <w:rsid w:val="002D098D"/>
    <w:rsid w:val="002D10E4"/>
    <w:rsid w:val="002D276E"/>
    <w:rsid w:val="002D4E48"/>
    <w:rsid w:val="002D5FF5"/>
    <w:rsid w:val="002D7A43"/>
    <w:rsid w:val="002D7DC3"/>
    <w:rsid w:val="002E0470"/>
    <w:rsid w:val="002E1C29"/>
    <w:rsid w:val="002E3C91"/>
    <w:rsid w:val="002E3CDB"/>
    <w:rsid w:val="002E40FB"/>
    <w:rsid w:val="002E51BC"/>
    <w:rsid w:val="002E555F"/>
    <w:rsid w:val="002F2109"/>
    <w:rsid w:val="002F5872"/>
    <w:rsid w:val="002F6143"/>
    <w:rsid w:val="002F6B0C"/>
    <w:rsid w:val="002F7AB7"/>
    <w:rsid w:val="00300DEE"/>
    <w:rsid w:val="00301BE1"/>
    <w:rsid w:val="00304D02"/>
    <w:rsid w:val="00305F5C"/>
    <w:rsid w:val="00306D06"/>
    <w:rsid w:val="00306EB8"/>
    <w:rsid w:val="003074E3"/>
    <w:rsid w:val="003076BC"/>
    <w:rsid w:val="00307A39"/>
    <w:rsid w:val="003102B7"/>
    <w:rsid w:val="00313CD9"/>
    <w:rsid w:val="003144AC"/>
    <w:rsid w:val="00314633"/>
    <w:rsid w:val="00315602"/>
    <w:rsid w:val="00315D3B"/>
    <w:rsid w:val="00316ED5"/>
    <w:rsid w:val="00317051"/>
    <w:rsid w:val="00317CE0"/>
    <w:rsid w:val="00322C57"/>
    <w:rsid w:val="003239EF"/>
    <w:rsid w:val="003275F2"/>
    <w:rsid w:val="00330356"/>
    <w:rsid w:val="003304A7"/>
    <w:rsid w:val="00330647"/>
    <w:rsid w:val="00330721"/>
    <w:rsid w:val="00331E26"/>
    <w:rsid w:val="00332975"/>
    <w:rsid w:val="00332A50"/>
    <w:rsid w:val="003336DE"/>
    <w:rsid w:val="00334EFF"/>
    <w:rsid w:val="00335719"/>
    <w:rsid w:val="00335CF0"/>
    <w:rsid w:val="00336AE1"/>
    <w:rsid w:val="00340285"/>
    <w:rsid w:val="0034036B"/>
    <w:rsid w:val="00341204"/>
    <w:rsid w:val="003416ED"/>
    <w:rsid w:val="00343724"/>
    <w:rsid w:val="00343E17"/>
    <w:rsid w:val="0034485F"/>
    <w:rsid w:val="00347760"/>
    <w:rsid w:val="00350184"/>
    <w:rsid w:val="00350414"/>
    <w:rsid w:val="00350E06"/>
    <w:rsid w:val="00353C72"/>
    <w:rsid w:val="00354416"/>
    <w:rsid w:val="0036086D"/>
    <w:rsid w:val="00361F4B"/>
    <w:rsid w:val="003648DB"/>
    <w:rsid w:val="0036583F"/>
    <w:rsid w:val="00370BA0"/>
    <w:rsid w:val="003728A2"/>
    <w:rsid w:val="003728FC"/>
    <w:rsid w:val="0037630D"/>
    <w:rsid w:val="00376527"/>
    <w:rsid w:val="00377D4A"/>
    <w:rsid w:val="00381DD4"/>
    <w:rsid w:val="00381E67"/>
    <w:rsid w:val="003822E8"/>
    <w:rsid w:val="00382868"/>
    <w:rsid w:val="003835E7"/>
    <w:rsid w:val="003859B4"/>
    <w:rsid w:val="00386661"/>
    <w:rsid w:val="00386E55"/>
    <w:rsid w:val="003875BA"/>
    <w:rsid w:val="00387E23"/>
    <w:rsid w:val="00387E56"/>
    <w:rsid w:val="0039047D"/>
    <w:rsid w:val="00390632"/>
    <w:rsid w:val="00390EB4"/>
    <w:rsid w:val="00390FB9"/>
    <w:rsid w:val="003920A0"/>
    <w:rsid w:val="00392867"/>
    <w:rsid w:val="00392A8A"/>
    <w:rsid w:val="003936A3"/>
    <w:rsid w:val="00393C6A"/>
    <w:rsid w:val="00393D95"/>
    <w:rsid w:val="003944D2"/>
    <w:rsid w:val="003954A5"/>
    <w:rsid w:val="003979A1"/>
    <w:rsid w:val="003A0429"/>
    <w:rsid w:val="003A0F49"/>
    <w:rsid w:val="003A2D2B"/>
    <w:rsid w:val="003A35EF"/>
    <w:rsid w:val="003A3739"/>
    <w:rsid w:val="003A494B"/>
    <w:rsid w:val="003A499B"/>
    <w:rsid w:val="003A516E"/>
    <w:rsid w:val="003A682C"/>
    <w:rsid w:val="003B0359"/>
    <w:rsid w:val="003B03CC"/>
    <w:rsid w:val="003B059B"/>
    <w:rsid w:val="003B0604"/>
    <w:rsid w:val="003B0E0F"/>
    <w:rsid w:val="003B1A6C"/>
    <w:rsid w:val="003B358A"/>
    <w:rsid w:val="003B3F18"/>
    <w:rsid w:val="003B5026"/>
    <w:rsid w:val="003B5562"/>
    <w:rsid w:val="003B6AE8"/>
    <w:rsid w:val="003B6D23"/>
    <w:rsid w:val="003B71CA"/>
    <w:rsid w:val="003B7A6A"/>
    <w:rsid w:val="003C0024"/>
    <w:rsid w:val="003C0422"/>
    <w:rsid w:val="003C059B"/>
    <w:rsid w:val="003C0B79"/>
    <w:rsid w:val="003C238D"/>
    <w:rsid w:val="003C3853"/>
    <w:rsid w:val="003C44EA"/>
    <w:rsid w:val="003C5BFF"/>
    <w:rsid w:val="003C5D4B"/>
    <w:rsid w:val="003C610A"/>
    <w:rsid w:val="003C63FD"/>
    <w:rsid w:val="003C6AA3"/>
    <w:rsid w:val="003C6DEE"/>
    <w:rsid w:val="003C75B5"/>
    <w:rsid w:val="003C7F0B"/>
    <w:rsid w:val="003D03B1"/>
    <w:rsid w:val="003D0F5C"/>
    <w:rsid w:val="003D17C7"/>
    <w:rsid w:val="003D2276"/>
    <w:rsid w:val="003D38E0"/>
    <w:rsid w:val="003D527D"/>
    <w:rsid w:val="003D5F66"/>
    <w:rsid w:val="003D61E3"/>
    <w:rsid w:val="003D68D3"/>
    <w:rsid w:val="003E2227"/>
    <w:rsid w:val="003E3148"/>
    <w:rsid w:val="003E48DC"/>
    <w:rsid w:val="003E730B"/>
    <w:rsid w:val="003F0198"/>
    <w:rsid w:val="003F022A"/>
    <w:rsid w:val="003F2152"/>
    <w:rsid w:val="003F4619"/>
    <w:rsid w:val="003F4B0B"/>
    <w:rsid w:val="003F4FF7"/>
    <w:rsid w:val="003F7336"/>
    <w:rsid w:val="003F77DA"/>
    <w:rsid w:val="0040293B"/>
    <w:rsid w:val="00403BC3"/>
    <w:rsid w:val="00404523"/>
    <w:rsid w:val="00405AE1"/>
    <w:rsid w:val="00405DA9"/>
    <w:rsid w:val="0040629D"/>
    <w:rsid w:val="00407B86"/>
    <w:rsid w:val="004117F5"/>
    <w:rsid w:val="004118F6"/>
    <w:rsid w:val="004133B3"/>
    <w:rsid w:val="00413657"/>
    <w:rsid w:val="00414F85"/>
    <w:rsid w:val="00417F1E"/>
    <w:rsid w:val="00420337"/>
    <w:rsid w:val="00422067"/>
    <w:rsid w:val="0042307F"/>
    <w:rsid w:val="00425AC8"/>
    <w:rsid w:val="00431747"/>
    <w:rsid w:val="00433182"/>
    <w:rsid w:val="004341B0"/>
    <w:rsid w:val="00434AB1"/>
    <w:rsid w:val="00435412"/>
    <w:rsid w:val="00436713"/>
    <w:rsid w:val="004374F3"/>
    <w:rsid w:val="00441A71"/>
    <w:rsid w:val="00441ACE"/>
    <w:rsid w:val="0044244E"/>
    <w:rsid w:val="00444D77"/>
    <w:rsid w:val="00445259"/>
    <w:rsid w:val="00445F47"/>
    <w:rsid w:val="004460FC"/>
    <w:rsid w:val="00446B2F"/>
    <w:rsid w:val="00447F0C"/>
    <w:rsid w:val="00450192"/>
    <w:rsid w:val="00451FF6"/>
    <w:rsid w:val="00454900"/>
    <w:rsid w:val="00455525"/>
    <w:rsid w:val="00455644"/>
    <w:rsid w:val="00456797"/>
    <w:rsid w:val="004573CE"/>
    <w:rsid w:val="004601F1"/>
    <w:rsid w:val="00460331"/>
    <w:rsid w:val="004619CC"/>
    <w:rsid w:val="004624C0"/>
    <w:rsid w:val="00462814"/>
    <w:rsid w:val="00466B1C"/>
    <w:rsid w:val="004713DF"/>
    <w:rsid w:val="00472843"/>
    <w:rsid w:val="00473ED7"/>
    <w:rsid w:val="00475007"/>
    <w:rsid w:val="004773FE"/>
    <w:rsid w:val="00477631"/>
    <w:rsid w:val="00480442"/>
    <w:rsid w:val="00482E32"/>
    <w:rsid w:val="0048330B"/>
    <w:rsid w:val="004834B4"/>
    <w:rsid w:val="0048448F"/>
    <w:rsid w:val="00484F83"/>
    <w:rsid w:val="0048575F"/>
    <w:rsid w:val="00486C08"/>
    <w:rsid w:val="0048706E"/>
    <w:rsid w:val="00487509"/>
    <w:rsid w:val="004900EA"/>
    <w:rsid w:val="0049047A"/>
    <w:rsid w:val="004913C2"/>
    <w:rsid w:val="00491E8F"/>
    <w:rsid w:val="00494A6B"/>
    <w:rsid w:val="00495C2E"/>
    <w:rsid w:val="00497442"/>
    <w:rsid w:val="00497F54"/>
    <w:rsid w:val="00497FAA"/>
    <w:rsid w:val="004A013B"/>
    <w:rsid w:val="004A0D44"/>
    <w:rsid w:val="004A0EF5"/>
    <w:rsid w:val="004A43A0"/>
    <w:rsid w:val="004A4E64"/>
    <w:rsid w:val="004A5A81"/>
    <w:rsid w:val="004A64F8"/>
    <w:rsid w:val="004B013F"/>
    <w:rsid w:val="004B0A25"/>
    <w:rsid w:val="004B0F25"/>
    <w:rsid w:val="004B16D9"/>
    <w:rsid w:val="004B2930"/>
    <w:rsid w:val="004B30F3"/>
    <w:rsid w:val="004B6028"/>
    <w:rsid w:val="004B719E"/>
    <w:rsid w:val="004B7374"/>
    <w:rsid w:val="004C0178"/>
    <w:rsid w:val="004C103C"/>
    <w:rsid w:val="004C7732"/>
    <w:rsid w:val="004C7E96"/>
    <w:rsid w:val="004D0AD1"/>
    <w:rsid w:val="004D1966"/>
    <w:rsid w:val="004D367B"/>
    <w:rsid w:val="004D3EA0"/>
    <w:rsid w:val="004D4306"/>
    <w:rsid w:val="004D4E55"/>
    <w:rsid w:val="004D6727"/>
    <w:rsid w:val="004D7526"/>
    <w:rsid w:val="004D7A7C"/>
    <w:rsid w:val="004D7C47"/>
    <w:rsid w:val="004D7D3B"/>
    <w:rsid w:val="004D7E43"/>
    <w:rsid w:val="004E0C2E"/>
    <w:rsid w:val="004E1DFF"/>
    <w:rsid w:val="004E25F9"/>
    <w:rsid w:val="004E58D6"/>
    <w:rsid w:val="004E6050"/>
    <w:rsid w:val="004E6086"/>
    <w:rsid w:val="004E68F2"/>
    <w:rsid w:val="004E6DC0"/>
    <w:rsid w:val="004F00DC"/>
    <w:rsid w:val="004F202B"/>
    <w:rsid w:val="004F2661"/>
    <w:rsid w:val="004F32E1"/>
    <w:rsid w:val="004F3F12"/>
    <w:rsid w:val="004F43E3"/>
    <w:rsid w:val="004F498B"/>
    <w:rsid w:val="00500290"/>
    <w:rsid w:val="0050075F"/>
    <w:rsid w:val="00502989"/>
    <w:rsid w:val="0050393D"/>
    <w:rsid w:val="00504745"/>
    <w:rsid w:val="005050EB"/>
    <w:rsid w:val="005052C0"/>
    <w:rsid w:val="00505B9B"/>
    <w:rsid w:val="00505E00"/>
    <w:rsid w:val="00507F89"/>
    <w:rsid w:val="00510B69"/>
    <w:rsid w:val="00513AE3"/>
    <w:rsid w:val="00514690"/>
    <w:rsid w:val="0051754E"/>
    <w:rsid w:val="00520585"/>
    <w:rsid w:val="00520956"/>
    <w:rsid w:val="00521358"/>
    <w:rsid w:val="0052209B"/>
    <w:rsid w:val="005221AC"/>
    <w:rsid w:val="00522549"/>
    <w:rsid w:val="0052297C"/>
    <w:rsid w:val="00523F41"/>
    <w:rsid w:val="005242B3"/>
    <w:rsid w:val="005255FA"/>
    <w:rsid w:val="00526B2F"/>
    <w:rsid w:val="00526C12"/>
    <w:rsid w:val="00526DB1"/>
    <w:rsid w:val="0052731C"/>
    <w:rsid w:val="005307F4"/>
    <w:rsid w:val="00531B31"/>
    <w:rsid w:val="00532E24"/>
    <w:rsid w:val="00533213"/>
    <w:rsid w:val="005337AC"/>
    <w:rsid w:val="00534577"/>
    <w:rsid w:val="00534B78"/>
    <w:rsid w:val="00535276"/>
    <w:rsid w:val="00537045"/>
    <w:rsid w:val="0053791E"/>
    <w:rsid w:val="00540D59"/>
    <w:rsid w:val="00540ED3"/>
    <w:rsid w:val="00541035"/>
    <w:rsid w:val="00542C48"/>
    <w:rsid w:val="00546C8C"/>
    <w:rsid w:val="005541D8"/>
    <w:rsid w:val="005544D7"/>
    <w:rsid w:val="00554E4A"/>
    <w:rsid w:val="00557443"/>
    <w:rsid w:val="0056070D"/>
    <w:rsid w:val="0056139C"/>
    <w:rsid w:val="00562116"/>
    <w:rsid w:val="00562AC5"/>
    <w:rsid w:val="00563C2B"/>
    <w:rsid w:val="00564F66"/>
    <w:rsid w:val="0056567A"/>
    <w:rsid w:val="0057011E"/>
    <w:rsid w:val="005707DB"/>
    <w:rsid w:val="00570F18"/>
    <w:rsid w:val="00571613"/>
    <w:rsid w:val="00573103"/>
    <w:rsid w:val="0057378A"/>
    <w:rsid w:val="005741DE"/>
    <w:rsid w:val="00574D0A"/>
    <w:rsid w:val="00574E19"/>
    <w:rsid w:val="005758DC"/>
    <w:rsid w:val="005767A8"/>
    <w:rsid w:val="00581CC1"/>
    <w:rsid w:val="00582374"/>
    <w:rsid w:val="00582464"/>
    <w:rsid w:val="00582783"/>
    <w:rsid w:val="005829FF"/>
    <w:rsid w:val="00583AA6"/>
    <w:rsid w:val="005848F9"/>
    <w:rsid w:val="00586098"/>
    <w:rsid w:val="0059011D"/>
    <w:rsid w:val="00590BA3"/>
    <w:rsid w:val="005918C0"/>
    <w:rsid w:val="005919E3"/>
    <w:rsid w:val="00592130"/>
    <w:rsid w:val="005922D6"/>
    <w:rsid w:val="00592830"/>
    <w:rsid w:val="00593E81"/>
    <w:rsid w:val="00594713"/>
    <w:rsid w:val="00594A17"/>
    <w:rsid w:val="00595D93"/>
    <w:rsid w:val="00595F90"/>
    <w:rsid w:val="00596F8F"/>
    <w:rsid w:val="005A0108"/>
    <w:rsid w:val="005A0C51"/>
    <w:rsid w:val="005A12AB"/>
    <w:rsid w:val="005A1765"/>
    <w:rsid w:val="005A1B0A"/>
    <w:rsid w:val="005A2888"/>
    <w:rsid w:val="005A2ABA"/>
    <w:rsid w:val="005A337A"/>
    <w:rsid w:val="005A3692"/>
    <w:rsid w:val="005A44B3"/>
    <w:rsid w:val="005A462B"/>
    <w:rsid w:val="005A6036"/>
    <w:rsid w:val="005A6AC6"/>
    <w:rsid w:val="005A72C6"/>
    <w:rsid w:val="005B08AB"/>
    <w:rsid w:val="005B253B"/>
    <w:rsid w:val="005B2C27"/>
    <w:rsid w:val="005B5604"/>
    <w:rsid w:val="005B669D"/>
    <w:rsid w:val="005B7D4E"/>
    <w:rsid w:val="005C0F90"/>
    <w:rsid w:val="005C14E6"/>
    <w:rsid w:val="005C21DB"/>
    <w:rsid w:val="005C22F0"/>
    <w:rsid w:val="005C3530"/>
    <w:rsid w:val="005C43C3"/>
    <w:rsid w:val="005C5E80"/>
    <w:rsid w:val="005C70B2"/>
    <w:rsid w:val="005D3917"/>
    <w:rsid w:val="005D3F55"/>
    <w:rsid w:val="005D410F"/>
    <w:rsid w:val="005D4B63"/>
    <w:rsid w:val="005D53C7"/>
    <w:rsid w:val="005D5AD6"/>
    <w:rsid w:val="005D7439"/>
    <w:rsid w:val="005D78AC"/>
    <w:rsid w:val="005D78C0"/>
    <w:rsid w:val="005D7E1C"/>
    <w:rsid w:val="005E2E20"/>
    <w:rsid w:val="005E4AB4"/>
    <w:rsid w:val="005E5DA8"/>
    <w:rsid w:val="005E7AD3"/>
    <w:rsid w:val="005F1571"/>
    <w:rsid w:val="005F2A16"/>
    <w:rsid w:val="005F2CAD"/>
    <w:rsid w:val="005F3D46"/>
    <w:rsid w:val="005F3E7E"/>
    <w:rsid w:val="005F59DA"/>
    <w:rsid w:val="0060110B"/>
    <w:rsid w:val="00601601"/>
    <w:rsid w:val="00601DF1"/>
    <w:rsid w:val="00602F28"/>
    <w:rsid w:val="00603265"/>
    <w:rsid w:val="00604F9E"/>
    <w:rsid w:val="0060500B"/>
    <w:rsid w:val="006066C8"/>
    <w:rsid w:val="00606F09"/>
    <w:rsid w:val="00607E5A"/>
    <w:rsid w:val="00610EA1"/>
    <w:rsid w:val="006112C8"/>
    <w:rsid w:val="00611E58"/>
    <w:rsid w:val="00612236"/>
    <w:rsid w:val="00612681"/>
    <w:rsid w:val="00616F0C"/>
    <w:rsid w:val="00616F23"/>
    <w:rsid w:val="00617DC1"/>
    <w:rsid w:val="00620D13"/>
    <w:rsid w:val="006227B1"/>
    <w:rsid w:val="006235F0"/>
    <w:rsid w:val="00624CA7"/>
    <w:rsid w:val="00624EB1"/>
    <w:rsid w:val="00627FF2"/>
    <w:rsid w:val="00630DA2"/>
    <w:rsid w:val="00631E42"/>
    <w:rsid w:val="00633F95"/>
    <w:rsid w:val="00634C58"/>
    <w:rsid w:val="00636A98"/>
    <w:rsid w:val="00637BCC"/>
    <w:rsid w:val="006411CA"/>
    <w:rsid w:val="00642D65"/>
    <w:rsid w:val="00646FCC"/>
    <w:rsid w:val="00647ECD"/>
    <w:rsid w:val="0065085C"/>
    <w:rsid w:val="00650BA4"/>
    <w:rsid w:val="00650C50"/>
    <w:rsid w:val="00650FD9"/>
    <w:rsid w:val="00653533"/>
    <w:rsid w:val="0065503D"/>
    <w:rsid w:val="00655322"/>
    <w:rsid w:val="00655711"/>
    <w:rsid w:val="00656ADD"/>
    <w:rsid w:val="006571BC"/>
    <w:rsid w:val="0066097A"/>
    <w:rsid w:val="00660AB4"/>
    <w:rsid w:val="00660DEA"/>
    <w:rsid w:val="00661206"/>
    <w:rsid w:val="00662C96"/>
    <w:rsid w:val="00663A10"/>
    <w:rsid w:val="00664202"/>
    <w:rsid w:val="006642F0"/>
    <w:rsid w:val="0066478D"/>
    <w:rsid w:val="00664BF0"/>
    <w:rsid w:val="00664E53"/>
    <w:rsid w:val="006657C8"/>
    <w:rsid w:val="006668BB"/>
    <w:rsid w:val="00666F66"/>
    <w:rsid w:val="00667CCC"/>
    <w:rsid w:val="006717B1"/>
    <w:rsid w:val="00673125"/>
    <w:rsid w:val="0067616B"/>
    <w:rsid w:val="006763B0"/>
    <w:rsid w:val="00676934"/>
    <w:rsid w:val="00677EBC"/>
    <w:rsid w:val="006813B1"/>
    <w:rsid w:val="00681C0C"/>
    <w:rsid w:val="00681EC6"/>
    <w:rsid w:val="00682DBD"/>
    <w:rsid w:val="00682DE5"/>
    <w:rsid w:val="00684D5D"/>
    <w:rsid w:val="00686FEA"/>
    <w:rsid w:val="0069265F"/>
    <w:rsid w:val="006932EE"/>
    <w:rsid w:val="006949C3"/>
    <w:rsid w:val="006949C8"/>
    <w:rsid w:val="006A0733"/>
    <w:rsid w:val="006A170A"/>
    <w:rsid w:val="006A305E"/>
    <w:rsid w:val="006A3FFF"/>
    <w:rsid w:val="006A4437"/>
    <w:rsid w:val="006A4AE5"/>
    <w:rsid w:val="006A587F"/>
    <w:rsid w:val="006B0DB6"/>
    <w:rsid w:val="006B2019"/>
    <w:rsid w:val="006B3455"/>
    <w:rsid w:val="006B4882"/>
    <w:rsid w:val="006B5E55"/>
    <w:rsid w:val="006B637D"/>
    <w:rsid w:val="006B72E4"/>
    <w:rsid w:val="006B7D74"/>
    <w:rsid w:val="006C22BA"/>
    <w:rsid w:val="006C544E"/>
    <w:rsid w:val="006C642D"/>
    <w:rsid w:val="006C7DE6"/>
    <w:rsid w:val="006D06A1"/>
    <w:rsid w:val="006D2A97"/>
    <w:rsid w:val="006D4E4A"/>
    <w:rsid w:val="006D520F"/>
    <w:rsid w:val="006D6392"/>
    <w:rsid w:val="006D714D"/>
    <w:rsid w:val="006D7171"/>
    <w:rsid w:val="006D7F86"/>
    <w:rsid w:val="006E02D1"/>
    <w:rsid w:val="006E0447"/>
    <w:rsid w:val="006E08D6"/>
    <w:rsid w:val="006E1EB9"/>
    <w:rsid w:val="006E274D"/>
    <w:rsid w:val="006E2CB7"/>
    <w:rsid w:val="006E30D5"/>
    <w:rsid w:val="006E34D2"/>
    <w:rsid w:val="006E3E88"/>
    <w:rsid w:val="006E4DD0"/>
    <w:rsid w:val="006E54FA"/>
    <w:rsid w:val="006E6D52"/>
    <w:rsid w:val="006F226E"/>
    <w:rsid w:val="006F2335"/>
    <w:rsid w:val="006F2348"/>
    <w:rsid w:val="006F32B5"/>
    <w:rsid w:val="006F54E1"/>
    <w:rsid w:val="00700275"/>
    <w:rsid w:val="00700785"/>
    <w:rsid w:val="007015A4"/>
    <w:rsid w:val="00701A3A"/>
    <w:rsid w:val="00702415"/>
    <w:rsid w:val="0070293E"/>
    <w:rsid w:val="00703967"/>
    <w:rsid w:val="00703A9C"/>
    <w:rsid w:val="00705333"/>
    <w:rsid w:val="0070660C"/>
    <w:rsid w:val="00710293"/>
    <w:rsid w:val="00713776"/>
    <w:rsid w:val="007165CA"/>
    <w:rsid w:val="007167FD"/>
    <w:rsid w:val="00717AC2"/>
    <w:rsid w:val="00721767"/>
    <w:rsid w:val="007222FC"/>
    <w:rsid w:val="00722CD8"/>
    <w:rsid w:val="00723CCD"/>
    <w:rsid w:val="0072567B"/>
    <w:rsid w:val="00725BD4"/>
    <w:rsid w:val="007267A7"/>
    <w:rsid w:val="00727722"/>
    <w:rsid w:val="00727923"/>
    <w:rsid w:val="0072797A"/>
    <w:rsid w:val="00730BA9"/>
    <w:rsid w:val="00731374"/>
    <w:rsid w:val="00731795"/>
    <w:rsid w:val="00731940"/>
    <w:rsid w:val="00734DD6"/>
    <w:rsid w:val="00734EAF"/>
    <w:rsid w:val="00735FF1"/>
    <w:rsid w:val="00736DA6"/>
    <w:rsid w:val="007373F6"/>
    <w:rsid w:val="00737DA7"/>
    <w:rsid w:val="007417F4"/>
    <w:rsid w:val="00742EEE"/>
    <w:rsid w:val="00742FB8"/>
    <w:rsid w:val="007431E4"/>
    <w:rsid w:val="00744213"/>
    <w:rsid w:val="0074610E"/>
    <w:rsid w:val="00746DB7"/>
    <w:rsid w:val="0075237F"/>
    <w:rsid w:val="00752D78"/>
    <w:rsid w:val="00754411"/>
    <w:rsid w:val="00755A58"/>
    <w:rsid w:val="00755D45"/>
    <w:rsid w:val="00757025"/>
    <w:rsid w:val="007575C8"/>
    <w:rsid w:val="007579F9"/>
    <w:rsid w:val="007620DD"/>
    <w:rsid w:val="007623FA"/>
    <w:rsid w:val="0076259B"/>
    <w:rsid w:val="007631A5"/>
    <w:rsid w:val="00765098"/>
    <w:rsid w:val="00765794"/>
    <w:rsid w:val="007663EE"/>
    <w:rsid w:val="00766FC4"/>
    <w:rsid w:val="0076703E"/>
    <w:rsid w:val="00767F62"/>
    <w:rsid w:val="0077087F"/>
    <w:rsid w:val="007711DA"/>
    <w:rsid w:val="00771467"/>
    <w:rsid w:val="00771783"/>
    <w:rsid w:val="00775278"/>
    <w:rsid w:val="00776369"/>
    <w:rsid w:val="00776A95"/>
    <w:rsid w:val="00776AC7"/>
    <w:rsid w:val="00777D25"/>
    <w:rsid w:val="00780269"/>
    <w:rsid w:val="00782FEF"/>
    <w:rsid w:val="00786474"/>
    <w:rsid w:val="00787974"/>
    <w:rsid w:val="00787A39"/>
    <w:rsid w:val="00787A95"/>
    <w:rsid w:val="007925EE"/>
    <w:rsid w:val="0079273C"/>
    <w:rsid w:val="00796E53"/>
    <w:rsid w:val="00797940"/>
    <w:rsid w:val="00797B5B"/>
    <w:rsid w:val="007A022C"/>
    <w:rsid w:val="007A022E"/>
    <w:rsid w:val="007A0BB0"/>
    <w:rsid w:val="007A203D"/>
    <w:rsid w:val="007A2F4D"/>
    <w:rsid w:val="007A3815"/>
    <w:rsid w:val="007A461F"/>
    <w:rsid w:val="007A6287"/>
    <w:rsid w:val="007B03BA"/>
    <w:rsid w:val="007B28FA"/>
    <w:rsid w:val="007B60B0"/>
    <w:rsid w:val="007B63A7"/>
    <w:rsid w:val="007C02AA"/>
    <w:rsid w:val="007C1AEA"/>
    <w:rsid w:val="007C23F0"/>
    <w:rsid w:val="007C3A0A"/>
    <w:rsid w:val="007C3F43"/>
    <w:rsid w:val="007C4396"/>
    <w:rsid w:val="007C746B"/>
    <w:rsid w:val="007C7D74"/>
    <w:rsid w:val="007D0900"/>
    <w:rsid w:val="007D0990"/>
    <w:rsid w:val="007D0CD6"/>
    <w:rsid w:val="007D1360"/>
    <w:rsid w:val="007D317D"/>
    <w:rsid w:val="007D42EB"/>
    <w:rsid w:val="007D599A"/>
    <w:rsid w:val="007D6172"/>
    <w:rsid w:val="007E0098"/>
    <w:rsid w:val="007E162B"/>
    <w:rsid w:val="007E4134"/>
    <w:rsid w:val="007E420D"/>
    <w:rsid w:val="007E4F3C"/>
    <w:rsid w:val="007E576C"/>
    <w:rsid w:val="007E69A4"/>
    <w:rsid w:val="007E7962"/>
    <w:rsid w:val="007F0720"/>
    <w:rsid w:val="007F132B"/>
    <w:rsid w:val="007F30C4"/>
    <w:rsid w:val="007F32F1"/>
    <w:rsid w:val="007F54B6"/>
    <w:rsid w:val="007F7EEA"/>
    <w:rsid w:val="00801C8E"/>
    <w:rsid w:val="00801E15"/>
    <w:rsid w:val="0080281D"/>
    <w:rsid w:val="0080282E"/>
    <w:rsid w:val="00802863"/>
    <w:rsid w:val="00803125"/>
    <w:rsid w:val="0080415C"/>
    <w:rsid w:val="00804B88"/>
    <w:rsid w:val="00804F6E"/>
    <w:rsid w:val="008057C7"/>
    <w:rsid w:val="0080624B"/>
    <w:rsid w:val="00806620"/>
    <w:rsid w:val="00806A40"/>
    <w:rsid w:val="008079C5"/>
    <w:rsid w:val="00807B6B"/>
    <w:rsid w:val="00810238"/>
    <w:rsid w:val="008106ED"/>
    <w:rsid w:val="008127ED"/>
    <w:rsid w:val="00813834"/>
    <w:rsid w:val="00815795"/>
    <w:rsid w:val="00821539"/>
    <w:rsid w:val="00821869"/>
    <w:rsid w:val="0082345B"/>
    <w:rsid w:val="008239B2"/>
    <w:rsid w:val="00824AF0"/>
    <w:rsid w:val="00825036"/>
    <w:rsid w:val="0082513E"/>
    <w:rsid w:val="00825D0E"/>
    <w:rsid w:val="00831360"/>
    <w:rsid w:val="0083185C"/>
    <w:rsid w:val="00831AAB"/>
    <w:rsid w:val="00832409"/>
    <w:rsid w:val="0083357D"/>
    <w:rsid w:val="00835D26"/>
    <w:rsid w:val="00842334"/>
    <w:rsid w:val="00843478"/>
    <w:rsid w:val="00843708"/>
    <w:rsid w:val="00843C4F"/>
    <w:rsid w:val="0084446A"/>
    <w:rsid w:val="00844624"/>
    <w:rsid w:val="008447A0"/>
    <w:rsid w:val="00845C63"/>
    <w:rsid w:val="00846D0B"/>
    <w:rsid w:val="008513CB"/>
    <w:rsid w:val="008519C6"/>
    <w:rsid w:val="008522F9"/>
    <w:rsid w:val="00855177"/>
    <w:rsid w:val="00855D97"/>
    <w:rsid w:val="00855E88"/>
    <w:rsid w:val="008565DD"/>
    <w:rsid w:val="0086147D"/>
    <w:rsid w:val="00861E11"/>
    <w:rsid w:val="0086502B"/>
    <w:rsid w:val="00865116"/>
    <w:rsid w:val="00865585"/>
    <w:rsid w:val="008657C0"/>
    <w:rsid w:val="00865AF4"/>
    <w:rsid w:val="00866A15"/>
    <w:rsid w:val="00866CB8"/>
    <w:rsid w:val="00867C49"/>
    <w:rsid w:val="00867CF8"/>
    <w:rsid w:val="00870A2A"/>
    <w:rsid w:val="0087184B"/>
    <w:rsid w:val="008726E8"/>
    <w:rsid w:val="00872DA0"/>
    <w:rsid w:val="00873924"/>
    <w:rsid w:val="0087699C"/>
    <w:rsid w:val="00877795"/>
    <w:rsid w:val="00877B1F"/>
    <w:rsid w:val="008802B9"/>
    <w:rsid w:val="008813C8"/>
    <w:rsid w:val="008840A6"/>
    <w:rsid w:val="00884411"/>
    <w:rsid w:val="00884BB4"/>
    <w:rsid w:val="00884F47"/>
    <w:rsid w:val="00885419"/>
    <w:rsid w:val="00885724"/>
    <w:rsid w:val="00886642"/>
    <w:rsid w:val="00887BD3"/>
    <w:rsid w:val="00887C0A"/>
    <w:rsid w:val="00890C32"/>
    <w:rsid w:val="0089147E"/>
    <w:rsid w:val="00892F42"/>
    <w:rsid w:val="008946FE"/>
    <w:rsid w:val="008949FE"/>
    <w:rsid w:val="0089528A"/>
    <w:rsid w:val="0089587F"/>
    <w:rsid w:val="008966FE"/>
    <w:rsid w:val="008A1D62"/>
    <w:rsid w:val="008A1E08"/>
    <w:rsid w:val="008A1EAC"/>
    <w:rsid w:val="008A1F57"/>
    <w:rsid w:val="008A360A"/>
    <w:rsid w:val="008A3FF0"/>
    <w:rsid w:val="008A4037"/>
    <w:rsid w:val="008A6EBA"/>
    <w:rsid w:val="008B0D31"/>
    <w:rsid w:val="008B1069"/>
    <w:rsid w:val="008B1BCB"/>
    <w:rsid w:val="008B222C"/>
    <w:rsid w:val="008B2DE7"/>
    <w:rsid w:val="008B4460"/>
    <w:rsid w:val="008B490A"/>
    <w:rsid w:val="008B4BA6"/>
    <w:rsid w:val="008B6A93"/>
    <w:rsid w:val="008B6D8A"/>
    <w:rsid w:val="008B6ED0"/>
    <w:rsid w:val="008B77BD"/>
    <w:rsid w:val="008C063D"/>
    <w:rsid w:val="008C0A63"/>
    <w:rsid w:val="008C1B00"/>
    <w:rsid w:val="008C1F58"/>
    <w:rsid w:val="008C1FBE"/>
    <w:rsid w:val="008C2B20"/>
    <w:rsid w:val="008C2B57"/>
    <w:rsid w:val="008C3197"/>
    <w:rsid w:val="008C31B8"/>
    <w:rsid w:val="008C3B21"/>
    <w:rsid w:val="008C5AA7"/>
    <w:rsid w:val="008C6010"/>
    <w:rsid w:val="008C67BC"/>
    <w:rsid w:val="008C7E81"/>
    <w:rsid w:val="008D1B3F"/>
    <w:rsid w:val="008D23F3"/>
    <w:rsid w:val="008D2515"/>
    <w:rsid w:val="008D2744"/>
    <w:rsid w:val="008D322C"/>
    <w:rsid w:val="008D35F7"/>
    <w:rsid w:val="008D4402"/>
    <w:rsid w:val="008D495A"/>
    <w:rsid w:val="008D53F1"/>
    <w:rsid w:val="008D551A"/>
    <w:rsid w:val="008D66B6"/>
    <w:rsid w:val="008D748C"/>
    <w:rsid w:val="008D7858"/>
    <w:rsid w:val="008D7AF2"/>
    <w:rsid w:val="008E000D"/>
    <w:rsid w:val="008E0173"/>
    <w:rsid w:val="008E1C74"/>
    <w:rsid w:val="008E3001"/>
    <w:rsid w:val="008E3586"/>
    <w:rsid w:val="008E47E9"/>
    <w:rsid w:val="008E5C5B"/>
    <w:rsid w:val="008E5FE2"/>
    <w:rsid w:val="008E663A"/>
    <w:rsid w:val="008E67EC"/>
    <w:rsid w:val="008E68E3"/>
    <w:rsid w:val="008E6F43"/>
    <w:rsid w:val="008F1604"/>
    <w:rsid w:val="008F1EE9"/>
    <w:rsid w:val="008F287C"/>
    <w:rsid w:val="008F77C9"/>
    <w:rsid w:val="008F7A85"/>
    <w:rsid w:val="00900BD3"/>
    <w:rsid w:val="00902D72"/>
    <w:rsid w:val="009035BE"/>
    <w:rsid w:val="00904501"/>
    <w:rsid w:val="00906AB9"/>
    <w:rsid w:val="00910B6A"/>
    <w:rsid w:val="0091125E"/>
    <w:rsid w:val="009119D0"/>
    <w:rsid w:val="00912D58"/>
    <w:rsid w:val="0091300A"/>
    <w:rsid w:val="009135BD"/>
    <w:rsid w:val="00916468"/>
    <w:rsid w:val="00916F6F"/>
    <w:rsid w:val="00917D0F"/>
    <w:rsid w:val="009201E7"/>
    <w:rsid w:val="0092052B"/>
    <w:rsid w:val="0092310A"/>
    <w:rsid w:val="00923FD8"/>
    <w:rsid w:val="009251B0"/>
    <w:rsid w:val="00925501"/>
    <w:rsid w:val="009270D4"/>
    <w:rsid w:val="00927E16"/>
    <w:rsid w:val="00930617"/>
    <w:rsid w:val="009306DB"/>
    <w:rsid w:val="0093195B"/>
    <w:rsid w:val="00931A28"/>
    <w:rsid w:val="0093292A"/>
    <w:rsid w:val="00932AAF"/>
    <w:rsid w:val="00932D37"/>
    <w:rsid w:val="009337DC"/>
    <w:rsid w:val="0093395A"/>
    <w:rsid w:val="00934AA3"/>
    <w:rsid w:val="00941B3C"/>
    <w:rsid w:val="009431E9"/>
    <w:rsid w:val="00944BEE"/>
    <w:rsid w:val="00947640"/>
    <w:rsid w:val="00950B28"/>
    <w:rsid w:val="00951180"/>
    <w:rsid w:val="009514F2"/>
    <w:rsid w:val="00952388"/>
    <w:rsid w:val="00952E19"/>
    <w:rsid w:val="009540B5"/>
    <w:rsid w:val="009540FF"/>
    <w:rsid w:val="009543EF"/>
    <w:rsid w:val="0095488A"/>
    <w:rsid w:val="00954D10"/>
    <w:rsid w:val="00954D61"/>
    <w:rsid w:val="00956D07"/>
    <w:rsid w:val="00957E8F"/>
    <w:rsid w:val="00960F95"/>
    <w:rsid w:val="0096358E"/>
    <w:rsid w:val="00963B7A"/>
    <w:rsid w:val="00964B14"/>
    <w:rsid w:val="0096525E"/>
    <w:rsid w:val="00966D46"/>
    <w:rsid w:val="009673DF"/>
    <w:rsid w:val="00967C69"/>
    <w:rsid w:val="009703E7"/>
    <w:rsid w:val="00971C53"/>
    <w:rsid w:val="00972769"/>
    <w:rsid w:val="00972A11"/>
    <w:rsid w:val="0097313B"/>
    <w:rsid w:val="00973F9E"/>
    <w:rsid w:val="00977F99"/>
    <w:rsid w:val="00983FFC"/>
    <w:rsid w:val="0098500B"/>
    <w:rsid w:val="0098590B"/>
    <w:rsid w:val="009862E6"/>
    <w:rsid w:val="00987211"/>
    <w:rsid w:val="00987A80"/>
    <w:rsid w:val="00990233"/>
    <w:rsid w:val="00990969"/>
    <w:rsid w:val="00990BFB"/>
    <w:rsid w:val="00990D01"/>
    <w:rsid w:val="009922E9"/>
    <w:rsid w:val="0099249C"/>
    <w:rsid w:val="00992B14"/>
    <w:rsid w:val="009930E2"/>
    <w:rsid w:val="009964A4"/>
    <w:rsid w:val="009968C6"/>
    <w:rsid w:val="00996CA9"/>
    <w:rsid w:val="00997A52"/>
    <w:rsid w:val="009A0A84"/>
    <w:rsid w:val="009A1E30"/>
    <w:rsid w:val="009A3B84"/>
    <w:rsid w:val="009A7020"/>
    <w:rsid w:val="009B05D1"/>
    <w:rsid w:val="009B30CE"/>
    <w:rsid w:val="009B311D"/>
    <w:rsid w:val="009B392B"/>
    <w:rsid w:val="009B44BA"/>
    <w:rsid w:val="009B4CE8"/>
    <w:rsid w:val="009B517A"/>
    <w:rsid w:val="009B6462"/>
    <w:rsid w:val="009B6E5D"/>
    <w:rsid w:val="009B74EF"/>
    <w:rsid w:val="009B7B7E"/>
    <w:rsid w:val="009C16E6"/>
    <w:rsid w:val="009C3141"/>
    <w:rsid w:val="009C3795"/>
    <w:rsid w:val="009C3D15"/>
    <w:rsid w:val="009C45B0"/>
    <w:rsid w:val="009C668D"/>
    <w:rsid w:val="009C7442"/>
    <w:rsid w:val="009D0655"/>
    <w:rsid w:val="009D0863"/>
    <w:rsid w:val="009D0972"/>
    <w:rsid w:val="009D0A7F"/>
    <w:rsid w:val="009D0D3B"/>
    <w:rsid w:val="009D1662"/>
    <w:rsid w:val="009D25F2"/>
    <w:rsid w:val="009D33B2"/>
    <w:rsid w:val="009D5F7F"/>
    <w:rsid w:val="009E0A17"/>
    <w:rsid w:val="009E0D52"/>
    <w:rsid w:val="009E0F3B"/>
    <w:rsid w:val="009E169D"/>
    <w:rsid w:val="009E1BC8"/>
    <w:rsid w:val="009E26E9"/>
    <w:rsid w:val="009E73C0"/>
    <w:rsid w:val="009E7EA4"/>
    <w:rsid w:val="009F0572"/>
    <w:rsid w:val="009F195E"/>
    <w:rsid w:val="009F21A7"/>
    <w:rsid w:val="009F274B"/>
    <w:rsid w:val="009F34CB"/>
    <w:rsid w:val="009F4996"/>
    <w:rsid w:val="009F67A8"/>
    <w:rsid w:val="009F7B7B"/>
    <w:rsid w:val="00A01097"/>
    <w:rsid w:val="00A0275E"/>
    <w:rsid w:val="00A04519"/>
    <w:rsid w:val="00A0451E"/>
    <w:rsid w:val="00A0504F"/>
    <w:rsid w:val="00A05FE8"/>
    <w:rsid w:val="00A06A5F"/>
    <w:rsid w:val="00A07742"/>
    <w:rsid w:val="00A079EC"/>
    <w:rsid w:val="00A1004F"/>
    <w:rsid w:val="00A12FE0"/>
    <w:rsid w:val="00A13D89"/>
    <w:rsid w:val="00A16469"/>
    <w:rsid w:val="00A165AA"/>
    <w:rsid w:val="00A168DD"/>
    <w:rsid w:val="00A20665"/>
    <w:rsid w:val="00A20764"/>
    <w:rsid w:val="00A20808"/>
    <w:rsid w:val="00A21566"/>
    <w:rsid w:val="00A223E4"/>
    <w:rsid w:val="00A225CF"/>
    <w:rsid w:val="00A25FCD"/>
    <w:rsid w:val="00A269C0"/>
    <w:rsid w:val="00A26FAA"/>
    <w:rsid w:val="00A272B0"/>
    <w:rsid w:val="00A272E3"/>
    <w:rsid w:val="00A304EC"/>
    <w:rsid w:val="00A32A85"/>
    <w:rsid w:val="00A3372A"/>
    <w:rsid w:val="00A33E4F"/>
    <w:rsid w:val="00A35F55"/>
    <w:rsid w:val="00A3699B"/>
    <w:rsid w:val="00A37110"/>
    <w:rsid w:val="00A37CEE"/>
    <w:rsid w:val="00A40048"/>
    <w:rsid w:val="00A406F4"/>
    <w:rsid w:val="00A40A31"/>
    <w:rsid w:val="00A4187F"/>
    <w:rsid w:val="00A41EA6"/>
    <w:rsid w:val="00A41FD3"/>
    <w:rsid w:val="00A43415"/>
    <w:rsid w:val="00A44D86"/>
    <w:rsid w:val="00A44DC4"/>
    <w:rsid w:val="00A46136"/>
    <w:rsid w:val="00A518F7"/>
    <w:rsid w:val="00A56B54"/>
    <w:rsid w:val="00A56C83"/>
    <w:rsid w:val="00A5782B"/>
    <w:rsid w:val="00A605B3"/>
    <w:rsid w:val="00A63D05"/>
    <w:rsid w:val="00A653A4"/>
    <w:rsid w:val="00A65876"/>
    <w:rsid w:val="00A66168"/>
    <w:rsid w:val="00A6684B"/>
    <w:rsid w:val="00A66861"/>
    <w:rsid w:val="00A66D17"/>
    <w:rsid w:val="00A66D9E"/>
    <w:rsid w:val="00A66E48"/>
    <w:rsid w:val="00A6714F"/>
    <w:rsid w:val="00A70748"/>
    <w:rsid w:val="00A70CC6"/>
    <w:rsid w:val="00A71834"/>
    <w:rsid w:val="00A71BDD"/>
    <w:rsid w:val="00A7269C"/>
    <w:rsid w:val="00A73890"/>
    <w:rsid w:val="00A75951"/>
    <w:rsid w:val="00A75ECB"/>
    <w:rsid w:val="00A75FF6"/>
    <w:rsid w:val="00A76630"/>
    <w:rsid w:val="00A76B96"/>
    <w:rsid w:val="00A800D5"/>
    <w:rsid w:val="00A815CA"/>
    <w:rsid w:val="00A82D7B"/>
    <w:rsid w:val="00A83A56"/>
    <w:rsid w:val="00A83EA2"/>
    <w:rsid w:val="00A84259"/>
    <w:rsid w:val="00A84CEF"/>
    <w:rsid w:val="00A8538A"/>
    <w:rsid w:val="00A85D04"/>
    <w:rsid w:val="00A86AC9"/>
    <w:rsid w:val="00A9007C"/>
    <w:rsid w:val="00A9012A"/>
    <w:rsid w:val="00A91621"/>
    <w:rsid w:val="00A92FD3"/>
    <w:rsid w:val="00A93BE0"/>
    <w:rsid w:val="00A9458D"/>
    <w:rsid w:val="00A947F3"/>
    <w:rsid w:val="00A94E30"/>
    <w:rsid w:val="00A95DCA"/>
    <w:rsid w:val="00A96731"/>
    <w:rsid w:val="00A96BD4"/>
    <w:rsid w:val="00A97791"/>
    <w:rsid w:val="00AA07D3"/>
    <w:rsid w:val="00AA0B8C"/>
    <w:rsid w:val="00AA0D5F"/>
    <w:rsid w:val="00AA420C"/>
    <w:rsid w:val="00AA494E"/>
    <w:rsid w:val="00AA551A"/>
    <w:rsid w:val="00AA5F73"/>
    <w:rsid w:val="00AA6051"/>
    <w:rsid w:val="00AA69EA"/>
    <w:rsid w:val="00AA73C8"/>
    <w:rsid w:val="00AB1B53"/>
    <w:rsid w:val="00AB2E0E"/>
    <w:rsid w:val="00AB2F7C"/>
    <w:rsid w:val="00AB3B8B"/>
    <w:rsid w:val="00AB413B"/>
    <w:rsid w:val="00AC0326"/>
    <w:rsid w:val="00AC2C27"/>
    <w:rsid w:val="00AC3487"/>
    <w:rsid w:val="00AC384D"/>
    <w:rsid w:val="00AC48E2"/>
    <w:rsid w:val="00AC5B3E"/>
    <w:rsid w:val="00AD07A6"/>
    <w:rsid w:val="00AD0E2D"/>
    <w:rsid w:val="00AD0F53"/>
    <w:rsid w:val="00AD1D8A"/>
    <w:rsid w:val="00AD3C38"/>
    <w:rsid w:val="00AD4861"/>
    <w:rsid w:val="00AD4B92"/>
    <w:rsid w:val="00AD56E1"/>
    <w:rsid w:val="00AD5F33"/>
    <w:rsid w:val="00AD6260"/>
    <w:rsid w:val="00AD7153"/>
    <w:rsid w:val="00AD7F57"/>
    <w:rsid w:val="00AE0442"/>
    <w:rsid w:val="00AE1E67"/>
    <w:rsid w:val="00AE2042"/>
    <w:rsid w:val="00AE3178"/>
    <w:rsid w:val="00AE440C"/>
    <w:rsid w:val="00AE4656"/>
    <w:rsid w:val="00AE67DC"/>
    <w:rsid w:val="00AE6B4A"/>
    <w:rsid w:val="00AE7674"/>
    <w:rsid w:val="00AF0261"/>
    <w:rsid w:val="00AF15AF"/>
    <w:rsid w:val="00AF2CDA"/>
    <w:rsid w:val="00AF3380"/>
    <w:rsid w:val="00AF4032"/>
    <w:rsid w:val="00AF4305"/>
    <w:rsid w:val="00AF5066"/>
    <w:rsid w:val="00AF62E3"/>
    <w:rsid w:val="00AF6ABC"/>
    <w:rsid w:val="00AF6E2A"/>
    <w:rsid w:val="00B01287"/>
    <w:rsid w:val="00B02762"/>
    <w:rsid w:val="00B02CF4"/>
    <w:rsid w:val="00B02DD9"/>
    <w:rsid w:val="00B0321B"/>
    <w:rsid w:val="00B0399F"/>
    <w:rsid w:val="00B044D0"/>
    <w:rsid w:val="00B044E0"/>
    <w:rsid w:val="00B06272"/>
    <w:rsid w:val="00B06334"/>
    <w:rsid w:val="00B10852"/>
    <w:rsid w:val="00B113EE"/>
    <w:rsid w:val="00B13343"/>
    <w:rsid w:val="00B13D05"/>
    <w:rsid w:val="00B1463E"/>
    <w:rsid w:val="00B14A0F"/>
    <w:rsid w:val="00B14A5E"/>
    <w:rsid w:val="00B16A64"/>
    <w:rsid w:val="00B16FB9"/>
    <w:rsid w:val="00B172FB"/>
    <w:rsid w:val="00B17CD3"/>
    <w:rsid w:val="00B20937"/>
    <w:rsid w:val="00B20BBD"/>
    <w:rsid w:val="00B21F66"/>
    <w:rsid w:val="00B2397B"/>
    <w:rsid w:val="00B23CDB"/>
    <w:rsid w:val="00B24163"/>
    <w:rsid w:val="00B249A4"/>
    <w:rsid w:val="00B27FA3"/>
    <w:rsid w:val="00B3082D"/>
    <w:rsid w:val="00B32711"/>
    <w:rsid w:val="00B32D4F"/>
    <w:rsid w:val="00B3684D"/>
    <w:rsid w:val="00B36DFE"/>
    <w:rsid w:val="00B37042"/>
    <w:rsid w:val="00B405AE"/>
    <w:rsid w:val="00B41285"/>
    <w:rsid w:val="00B413C7"/>
    <w:rsid w:val="00B4432D"/>
    <w:rsid w:val="00B4618B"/>
    <w:rsid w:val="00B5005F"/>
    <w:rsid w:val="00B5076C"/>
    <w:rsid w:val="00B549CD"/>
    <w:rsid w:val="00B55617"/>
    <w:rsid w:val="00B57873"/>
    <w:rsid w:val="00B61096"/>
    <w:rsid w:val="00B6130B"/>
    <w:rsid w:val="00B62628"/>
    <w:rsid w:val="00B67C67"/>
    <w:rsid w:val="00B70B8B"/>
    <w:rsid w:val="00B712FA"/>
    <w:rsid w:val="00B72F73"/>
    <w:rsid w:val="00B74499"/>
    <w:rsid w:val="00B755F0"/>
    <w:rsid w:val="00B757EF"/>
    <w:rsid w:val="00B77062"/>
    <w:rsid w:val="00B775CC"/>
    <w:rsid w:val="00B80384"/>
    <w:rsid w:val="00B80501"/>
    <w:rsid w:val="00B814C2"/>
    <w:rsid w:val="00B81A8A"/>
    <w:rsid w:val="00B83BC1"/>
    <w:rsid w:val="00B842AD"/>
    <w:rsid w:val="00B853ED"/>
    <w:rsid w:val="00B86C73"/>
    <w:rsid w:val="00B91826"/>
    <w:rsid w:val="00B92E01"/>
    <w:rsid w:val="00B942D3"/>
    <w:rsid w:val="00B9531F"/>
    <w:rsid w:val="00B96EA9"/>
    <w:rsid w:val="00BA0198"/>
    <w:rsid w:val="00BA2137"/>
    <w:rsid w:val="00BA2600"/>
    <w:rsid w:val="00BA3F02"/>
    <w:rsid w:val="00BA5339"/>
    <w:rsid w:val="00BA6A6D"/>
    <w:rsid w:val="00BA7FB3"/>
    <w:rsid w:val="00BB17C4"/>
    <w:rsid w:val="00BB1A72"/>
    <w:rsid w:val="00BB1DB9"/>
    <w:rsid w:val="00BB1DE0"/>
    <w:rsid w:val="00BB2AE8"/>
    <w:rsid w:val="00BB5BDB"/>
    <w:rsid w:val="00BB6665"/>
    <w:rsid w:val="00BB7579"/>
    <w:rsid w:val="00BB7F3F"/>
    <w:rsid w:val="00BC09DD"/>
    <w:rsid w:val="00BC4BA4"/>
    <w:rsid w:val="00BC5B22"/>
    <w:rsid w:val="00BC65FD"/>
    <w:rsid w:val="00BC735F"/>
    <w:rsid w:val="00BC7571"/>
    <w:rsid w:val="00BD0165"/>
    <w:rsid w:val="00BD0519"/>
    <w:rsid w:val="00BD11F1"/>
    <w:rsid w:val="00BD2D56"/>
    <w:rsid w:val="00BD39D9"/>
    <w:rsid w:val="00BD4C1D"/>
    <w:rsid w:val="00BD5C6A"/>
    <w:rsid w:val="00BD6182"/>
    <w:rsid w:val="00BD7005"/>
    <w:rsid w:val="00BD7AE6"/>
    <w:rsid w:val="00BE0E3B"/>
    <w:rsid w:val="00BE25B3"/>
    <w:rsid w:val="00BE4098"/>
    <w:rsid w:val="00BE4767"/>
    <w:rsid w:val="00BF1DE1"/>
    <w:rsid w:val="00BF35DC"/>
    <w:rsid w:val="00BF36BD"/>
    <w:rsid w:val="00BF3DB5"/>
    <w:rsid w:val="00BF4421"/>
    <w:rsid w:val="00BF7625"/>
    <w:rsid w:val="00C03266"/>
    <w:rsid w:val="00C03C8B"/>
    <w:rsid w:val="00C03F87"/>
    <w:rsid w:val="00C043C7"/>
    <w:rsid w:val="00C046C9"/>
    <w:rsid w:val="00C05906"/>
    <w:rsid w:val="00C05A75"/>
    <w:rsid w:val="00C063B1"/>
    <w:rsid w:val="00C074F9"/>
    <w:rsid w:val="00C1030F"/>
    <w:rsid w:val="00C1033E"/>
    <w:rsid w:val="00C109C1"/>
    <w:rsid w:val="00C1134D"/>
    <w:rsid w:val="00C11375"/>
    <w:rsid w:val="00C13D21"/>
    <w:rsid w:val="00C147C7"/>
    <w:rsid w:val="00C14F4E"/>
    <w:rsid w:val="00C15F35"/>
    <w:rsid w:val="00C16C8D"/>
    <w:rsid w:val="00C2232E"/>
    <w:rsid w:val="00C22E89"/>
    <w:rsid w:val="00C261A2"/>
    <w:rsid w:val="00C2742C"/>
    <w:rsid w:val="00C27F24"/>
    <w:rsid w:val="00C31423"/>
    <w:rsid w:val="00C31C22"/>
    <w:rsid w:val="00C33281"/>
    <w:rsid w:val="00C33CBE"/>
    <w:rsid w:val="00C34B34"/>
    <w:rsid w:val="00C35A7B"/>
    <w:rsid w:val="00C36538"/>
    <w:rsid w:val="00C3671A"/>
    <w:rsid w:val="00C37123"/>
    <w:rsid w:val="00C37F3C"/>
    <w:rsid w:val="00C40878"/>
    <w:rsid w:val="00C410EB"/>
    <w:rsid w:val="00C4364F"/>
    <w:rsid w:val="00C51995"/>
    <w:rsid w:val="00C5298D"/>
    <w:rsid w:val="00C5414F"/>
    <w:rsid w:val="00C54B1B"/>
    <w:rsid w:val="00C54C88"/>
    <w:rsid w:val="00C54E70"/>
    <w:rsid w:val="00C55376"/>
    <w:rsid w:val="00C55EB2"/>
    <w:rsid w:val="00C5604A"/>
    <w:rsid w:val="00C56A28"/>
    <w:rsid w:val="00C56EF1"/>
    <w:rsid w:val="00C6095B"/>
    <w:rsid w:val="00C63CD1"/>
    <w:rsid w:val="00C63E62"/>
    <w:rsid w:val="00C643C5"/>
    <w:rsid w:val="00C64CA0"/>
    <w:rsid w:val="00C66F0D"/>
    <w:rsid w:val="00C67D55"/>
    <w:rsid w:val="00C70238"/>
    <w:rsid w:val="00C7183A"/>
    <w:rsid w:val="00C72050"/>
    <w:rsid w:val="00C7271C"/>
    <w:rsid w:val="00C73B93"/>
    <w:rsid w:val="00C748DF"/>
    <w:rsid w:val="00C74F7B"/>
    <w:rsid w:val="00C751C2"/>
    <w:rsid w:val="00C75521"/>
    <w:rsid w:val="00C756EA"/>
    <w:rsid w:val="00C759E8"/>
    <w:rsid w:val="00C80D80"/>
    <w:rsid w:val="00C81DF1"/>
    <w:rsid w:val="00C83C3E"/>
    <w:rsid w:val="00C856A6"/>
    <w:rsid w:val="00C85852"/>
    <w:rsid w:val="00C858AB"/>
    <w:rsid w:val="00C86DBF"/>
    <w:rsid w:val="00C93FB4"/>
    <w:rsid w:val="00C95A5C"/>
    <w:rsid w:val="00C95E4A"/>
    <w:rsid w:val="00C97E2C"/>
    <w:rsid w:val="00CA291E"/>
    <w:rsid w:val="00CA3605"/>
    <w:rsid w:val="00CA3697"/>
    <w:rsid w:val="00CA422B"/>
    <w:rsid w:val="00CA500B"/>
    <w:rsid w:val="00CA6246"/>
    <w:rsid w:val="00CB0993"/>
    <w:rsid w:val="00CB0E27"/>
    <w:rsid w:val="00CB1621"/>
    <w:rsid w:val="00CB3B55"/>
    <w:rsid w:val="00CB4C4B"/>
    <w:rsid w:val="00CB4CAA"/>
    <w:rsid w:val="00CB5067"/>
    <w:rsid w:val="00CB7CC9"/>
    <w:rsid w:val="00CC1549"/>
    <w:rsid w:val="00CC2139"/>
    <w:rsid w:val="00CC28DD"/>
    <w:rsid w:val="00CC54AC"/>
    <w:rsid w:val="00CC556E"/>
    <w:rsid w:val="00CC5A16"/>
    <w:rsid w:val="00CD0728"/>
    <w:rsid w:val="00CD1D8F"/>
    <w:rsid w:val="00CD258C"/>
    <w:rsid w:val="00CD2738"/>
    <w:rsid w:val="00CD36C6"/>
    <w:rsid w:val="00CD458F"/>
    <w:rsid w:val="00CD6C9F"/>
    <w:rsid w:val="00CD76F1"/>
    <w:rsid w:val="00CD7993"/>
    <w:rsid w:val="00CD7B5B"/>
    <w:rsid w:val="00CD7DE5"/>
    <w:rsid w:val="00CD7F4C"/>
    <w:rsid w:val="00CE007C"/>
    <w:rsid w:val="00CE0452"/>
    <w:rsid w:val="00CE1871"/>
    <w:rsid w:val="00CE2047"/>
    <w:rsid w:val="00CE4110"/>
    <w:rsid w:val="00CE42CB"/>
    <w:rsid w:val="00CE4757"/>
    <w:rsid w:val="00CE5320"/>
    <w:rsid w:val="00CE745F"/>
    <w:rsid w:val="00CE7A16"/>
    <w:rsid w:val="00CE7A91"/>
    <w:rsid w:val="00CF01F1"/>
    <w:rsid w:val="00CF0379"/>
    <w:rsid w:val="00CF0A2B"/>
    <w:rsid w:val="00CF0AB0"/>
    <w:rsid w:val="00CF0DD4"/>
    <w:rsid w:val="00CF1580"/>
    <w:rsid w:val="00CF202C"/>
    <w:rsid w:val="00CF26F7"/>
    <w:rsid w:val="00CF4E3C"/>
    <w:rsid w:val="00CF69FE"/>
    <w:rsid w:val="00D00A62"/>
    <w:rsid w:val="00D00CBB"/>
    <w:rsid w:val="00D0145B"/>
    <w:rsid w:val="00D019D4"/>
    <w:rsid w:val="00D028D1"/>
    <w:rsid w:val="00D02ACC"/>
    <w:rsid w:val="00D031E0"/>
    <w:rsid w:val="00D03469"/>
    <w:rsid w:val="00D03562"/>
    <w:rsid w:val="00D06310"/>
    <w:rsid w:val="00D064BC"/>
    <w:rsid w:val="00D079ED"/>
    <w:rsid w:val="00D119E9"/>
    <w:rsid w:val="00D13451"/>
    <w:rsid w:val="00D140D3"/>
    <w:rsid w:val="00D14277"/>
    <w:rsid w:val="00D154A8"/>
    <w:rsid w:val="00D15836"/>
    <w:rsid w:val="00D16D7A"/>
    <w:rsid w:val="00D16F7B"/>
    <w:rsid w:val="00D21AFC"/>
    <w:rsid w:val="00D230B2"/>
    <w:rsid w:val="00D24619"/>
    <w:rsid w:val="00D24EE7"/>
    <w:rsid w:val="00D261C0"/>
    <w:rsid w:val="00D307F3"/>
    <w:rsid w:val="00D31142"/>
    <w:rsid w:val="00D343E5"/>
    <w:rsid w:val="00D34807"/>
    <w:rsid w:val="00D35DBB"/>
    <w:rsid w:val="00D36460"/>
    <w:rsid w:val="00D36ACF"/>
    <w:rsid w:val="00D4025A"/>
    <w:rsid w:val="00D4134B"/>
    <w:rsid w:val="00D44303"/>
    <w:rsid w:val="00D45572"/>
    <w:rsid w:val="00D46A05"/>
    <w:rsid w:val="00D511FB"/>
    <w:rsid w:val="00D51C59"/>
    <w:rsid w:val="00D56CF1"/>
    <w:rsid w:val="00D5795E"/>
    <w:rsid w:val="00D57CE7"/>
    <w:rsid w:val="00D60062"/>
    <w:rsid w:val="00D6026F"/>
    <w:rsid w:val="00D61BAB"/>
    <w:rsid w:val="00D62588"/>
    <w:rsid w:val="00D629F2"/>
    <w:rsid w:val="00D62BC9"/>
    <w:rsid w:val="00D63114"/>
    <w:rsid w:val="00D64647"/>
    <w:rsid w:val="00D649D2"/>
    <w:rsid w:val="00D6548C"/>
    <w:rsid w:val="00D66225"/>
    <w:rsid w:val="00D67482"/>
    <w:rsid w:val="00D70E73"/>
    <w:rsid w:val="00D70F62"/>
    <w:rsid w:val="00D7533A"/>
    <w:rsid w:val="00D75F34"/>
    <w:rsid w:val="00D7754E"/>
    <w:rsid w:val="00D77CE2"/>
    <w:rsid w:val="00D83953"/>
    <w:rsid w:val="00D8561A"/>
    <w:rsid w:val="00D85D66"/>
    <w:rsid w:val="00D87233"/>
    <w:rsid w:val="00D8750D"/>
    <w:rsid w:val="00D87612"/>
    <w:rsid w:val="00D906A8"/>
    <w:rsid w:val="00D90BDF"/>
    <w:rsid w:val="00D91ACB"/>
    <w:rsid w:val="00D9204B"/>
    <w:rsid w:val="00D93B9B"/>
    <w:rsid w:val="00D945FB"/>
    <w:rsid w:val="00D947E2"/>
    <w:rsid w:val="00D95351"/>
    <w:rsid w:val="00D97FB7"/>
    <w:rsid w:val="00DA1347"/>
    <w:rsid w:val="00DA29DD"/>
    <w:rsid w:val="00DA2B14"/>
    <w:rsid w:val="00DA36B4"/>
    <w:rsid w:val="00DA4FF0"/>
    <w:rsid w:val="00DA5333"/>
    <w:rsid w:val="00DA790F"/>
    <w:rsid w:val="00DA7CD7"/>
    <w:rsid w:val="00DB0644"/>
    <w:rsid w:val="00DB0A8B"/>
    <w:rsid w:val="00DB25F9"/>
    <w:rsid w:val="00DB3778"/>
    <w:rsid w:val="00DB3853"/>
    <w:rsid w:val="00DB65C8"/>
    <w:rsid w:val="00DB7366"/>
    <w:rsid w:val="00DC1994"/>
    <w:rsid w:val="00DC32A6"/>
    <w:rsid w:val="00DC49F2"/>
    <w:rsid w:val="00DC7716"/>
    <w:rsid w:val="00DC7811"/>
    <w:rsid w:val="00DC7D05"/>
    <w:rsid w:val="00DC7E71"/>
    <w:rsid w:val="00DD037C"/>
    <w:rsid w:val="00DD1261"/>
    <w:rsid w:val="00DD1B94"/>
    <w:rsid w:val="00DD374C"/>
    <w:rsid w:val="00DD3E57"/>
    <w:rsid w:val="00DD401F"/>
    <w:rsid w:val="00DD4C61"/>
    <w:rsid w:val="00DD5BD9"/>
    <w:rsid w:val="00DD6DDB"/>
    <w:rsid w:val="00DD7D73"/>
    <w:rsid w:val="00DD7EDC"/>
    <w:rsid w:val="00DE0914"/>
    <w:rsid w:val="00DE1C07"/>
    <w:rsid w:val="00DE1E48"/>
    <w:rsid w:val="00DE435D"/>
    <w:rsid w:val="00DE48E4"/>
    <w:rsid w:val="00DE5AC4"/>
    <w:rsid w:val="00DF0E95"/>
    <w:rsid w:val="00DF130D"/>
    <w:rsid w:val="00DF51AE"/>
    <w:rsid w:val="00DF5437"/>
    <w:rsid w:val="00DF5E8B"/>
    <w:rsid w:val="00DF69AD"/>
    <w:rsid w:val="00E0047A"/>
    <w:rsid w:val="00E005A0"/>
    <w:rsid w:val="00E028F9"/>
    <w:rsid w:val="00E02A12"/>
    <w:rsid w:val="00E045CD"/>
    <w:rsid w:val="00E05BEC"/>
    <w:rsid w:val="00E06273"/>
    <w:rsid w:val="00E07EC6"/>
    <w:rsid w:val="00E10367"/>
    <w:rsid w:val="00E11028"/>
    <w:rsid w:val="00E132C4"/>
    <w:rsid w:val="00E17C82"/>
    <w:rsid w:val="00E20D0C"/>
    <w:rsid w:val="00E21DE5"/>
    <w:rsid w:val="00E2379E"/>
    <w:rsid w:val="00E2428B"/>
    <w:rsid w:val="00E24418"/>
    <w:rsid w:val="00E2467D"/>
    <w:rsid w:val="00E24871"/>
    <w:rsid w:val="00E24C54"/>
    <w:rsid w:val="00E252DC"/>
    <w:rsid w:val="00E266EB"/>
    <w:rsid w:val="00E2685D"/>
    <w:rsid w:val="00E275BF"/>
    <w:rsid w:val="00E27ED3"/>
    <w:rsid w:val="00E30120"/>
    <w:rsid w:val="00E32DBD"/>
    <w:rsid w:val="00E341E1"/>
    <w:rsid w:val="00E34F4B"/>
    <w:rsid w:val="00E3565C"/>
    <w:rsid w:val="00E3599B"/>
    <w:rsid w:val="00E370FA"/>
    <w:rsid w:val="00E37385"/>
    <w:rsid w:val="00E40E29"/>
    <w:rsid w:val="00E42424"/>
    <w:rsid w:val="00E4431E"/>
    <w:rsid w:val="00E44346"/>
    <w:rsid w:val="00E445AF"/>
    <w:rsid w:val="00E454EF"/>
    <w:rsid w:val="00E466FE"/>
    <w:rsid w:val="00E504C1"/>
    <w:rsid w:val="00E51173"/>
    <w:rsid w:val="00E5157A"/>
    <w:rsid w:val="00E519E6"/>
    <w:rsid w:val="00E51C84"/>
    <w:rsid w:val="00E52886"/>
    <w:rsid w:val="00E52D38"/>
    <w:rsid w:val="00E5357D"/>
    <w:rsid w:val="00E56F57"/>
    <w:rsid w:val="00E60DD2"/>
    <w:rsid w:val="00E63B78"/>
    <w:rsid w:val="00E6421D"/>
    <w:rsid w:val="00E64C0E"/>
    <w:rsid w:val="00E70FFF"/>
    <w:rsid w:val="00E7179F"/>
    <w:rsid w:val="00E72A5A"/>
    <w:rsid w:val="00E739D9"/>
    <w:rsid w:val="00E75F41"/>
    <w:rsid w:val="00E76060"/>
    <w:rsid w:val="00E768B2"/>
    <w:rsid w:val="00E80B7F"/>
    <w:rsid w:val="00E83EF3"/>
    <w:rsid w:val="00E85932"/>
    <w:rsid w:val="00E909AC"/>
    <w:rsid w:val="00E92B30"/>
    <w:rsid w:val="00E946A0"/>
    <w:rsid w:val="00E95A3F"/>
    <w:rsid w:val="00E97341"/>
    <w:rsid w:val="00E97877"/>
    <w:rsid w:val="00EA047B"/>
    <w:rsid w:val="00EA0E58"/>
    <w:rsid w:val="00EA148B"/>
    <w:rsid w:val="00EA3058"/>
    <w:rsid w:val="00EA32CA"/>
    <w:rsid w:val="00EA3FB1"/>
    <w:rsid w:val="00EA63C5"/>
    <w:rsid w:val="00EA6792"/>
    <w:rsid w:val="00EB0E8E"/>
    <w:rsid w:val="00EB15B9"/>
    <w:rsid w:val="00EB2AF3"/>
    <w:rsid w:val="00EB4DB9"/>
    <w:rsid w:val="00EB5AF9"/>
    <w:rsid w:val="00EB5CEA"/>
    <w:rsid w:val="00EB73CD"/>
    <w:rsid w:val="00EB7B78"/>
    <w:rsid w:val="00EC2CAF"/>
    <w:rsid w:val="00EC354E"/>
    <w:rsid w:val="00EC3FED"/>
    <w:rsid w:val="00EC4DED"/>
    <w:rsid w:val="00EC5BDE"/>
    <w:rsid w:val="00EC5D5B"/>
    <w:rsid w:val="00ED0B64"/>
    <w:rsid w:val="00ED114F"/>
    <w:rsid w:val="00ED18DD"/>
    <w:rsid w:val="00ED2171"/>
    <w:rsid w:val="00ED250D"/>
    <w:rsid w:val="00ED26EA"/>
    <w:rsid w:val="00ED4232"/>
    <w:rsid w:val="00ED437F"/>
    <w:rsid w:val="00ED4AFA"/>
    <w:rsid w:val="00ED4B6F"/>
    <w:rsid w:val="00ED5DF2"/>
    <w:rsid w:val="00ED6B36"/>
    <w:rsid w:val="00EE2625"/>
    <w:rsid w:val="00EE34AE"/>
    <w:rsid w:val="00EE60BD"/>
    <w:rsid w:val="00EE7712"/>
    <w:rsid w:val="00EE7CC0"/>
    <w:rsid w:val="00EE7D2B"/>
    <w:rsid w:val="00EF3082"/>
    <w:rsid w:val="00EF47C9"/>
    <w:rsid w:val="00EF52E3"/>
    <w:rsid w:val="00EF5C21"/>
    <w:rsid w:val="00EF607F"/>
    <w:rsid w:val="00EF6FA3"/>
    <w:rsid w:val="00F006A8"/>
    <w:rsid w:val="00F00C02"/>
    <w:rsid w:val="00F02CA7"/>
    <w:rsid w:val="00F0320C"/>
    <w:rsid w:val="00F0495E"/>
    <w:rsid w:val="00F0517F"/>
    <w:rsid w:val="00F058EB"/>
    <w:rsid w:val="00F06D72"/>
    <w:rsid w:val="00F076E7"/>
    <w:rsid w:val="00F07CF8"/>
    <w:rsid w:val="00F108F7"/>
    <w:rsid w:val="00F1325A"/>
    <w:rsid w:val="00F13E44"/>
    <w:rsid w:val="00F143A0"/>
    <w:rsid w:val="00F143AB"/>
    <w:rsid w:val="00F14AED"/>
    <w:rsid w:val="00F16C14"/>
    <w:rsid w:val="00F16E71"/>
    <w:rsid w:val="00F17036"/>
    <w:rsid w:val="00F1717B"/>
    <w:rsid w:val="00F175E0"/>
    <w:rsid w:val="00F176A2"/>
    <w:rsid w:val="00F2094E"/>
    <w:rsid w:val="00F22954"/>
    <w:rsid w:val="00F229D9"/>
    <w:rsid w:val="00F244B2"/>
    <w:rsid w:val="00F24C2B"/>
    <w:rsid w:val="00F26769"/>
    <w:rsid w:val="00F27077"/>
    <w:rsid w:val="00F274A4"/>
    <w:rsid w:val="00F2788A"/>
    <w:rsid w:val="00F310B5"/>
    <w:rsid w:val="00F32F03"/>
    <w:rsid w:val="00F334DB"/>
    <w:rsid w:val="00F3432D"/>
    <w:rsid w:val="00F34443"/>
    <w:rsid w:val="00F3682C"/>
    <w:rsid w:val="00F37183"/>
    <w:rsid w:val="00F37680"/>
    <w:rsid w:val="00F37CD3"/>
    <w:rsid w:val="00F41D92"/>
    <w:rsid w:val="00F42863"/>
    <w:rsid w:val="00F43FC5"/>
    <w:rsid w:val="00F44542"/>
    <w:rsid w:val="00F44A8E"/>
    <w:rsid w:val="00F45BEA"/>
    <w:rsid w:val="00F46DAE"/>
    <w:rsid w:val="00F47EA9"/>
    <w:rsid w:val="00F50F77"/>
    <w:rsid w:val="00F51E0F"/>
    <w:rsid w:val="00F532AC"/>
    <w:rsid w:val="00F549CB"/>
    <w:rsid w:val="00F56A15"/>
    <w:rsid w:val="00F5780E"/>
    <w:rsid w:val="00F61A5B"/>
    <w:rsid w:val="00F62FC6"/>
    <w:rsid w:val="00F6441A"/>
    <w:rsid w:val="00F655D6"/>
    <w:rsid w:val="00F65810"/>
    <w:rsid w:val="00F67797"/>
    <w:rsid w:val="00F67950"/>
    <w:rsid w:val="00F7316F"/>
    <w:rsid w:val="00F73393"/>
    <w:rsid w:val="00F76750"/>
    <w:rsid w:val="00F77395"/>
    <w:rsid w:val="00F77D5A"/>
    <w:rsid w:val="00F80329"/>
    <w:rsid w:val="00F813A7"/>
    <w:rsid w:val="00F81DCC"/>
    <w:rsid w:val="00F83848"/>
    <w:rsid w:val="00F85F06"/>
    <w:rsid w:val="00F90601"/>
    <w:rsid w:val="00F91331"/>
    <w:rsid w:val="00F9162E"/>
    <w:rsid w:val="00F966B1"/>
    <w:rsid w:val="00F96899"/>
    <w:rsid w:val="00F97B93"/>
    <w:rsid w:val="00F97FA1"/>
    <w:rsid w:val="00FA045A"/>
    <w:rsid w:val="00FA1E01"/>
    <w:rsid w:val="00FA2AE4"/>
    <w:rsid w:val="00FA3002"/>
    <w:rsid w:val="00FA3A7A"/>
    <w:rsid w:val="00FA3E4A"/>
    <w:rsid w:val="00FA5E8B"/>
    <w:rsid w:val="00FA64BF"/>
    <w:rsid w:val="00FA66BA"/>
    <w:rsid w:val="00FA696A"/>
    <w:rsid w:val="00FA6B93"/>
    <w:rsid w:val="00FA6DFA"/>
    <w:rsid w:val="00FA7C76"/>
    <w:rsid w:val="00FA7D54"/>
    <w:rsid w:val="00FB0635"/>
    <w:rsid w:val="00FB4164"/>
    <w:rsid w:val="00FB41EB"/>
    <w:rsid w:val="00FB574A"/>
    <w:rsid w:val="00FB6FD5"/>
    <w:rsid w:val="00FB7B02"/>
    <w:rsid w:val="00FB7ED6"/>
    <w:rsid w:val="00FC03FE"/>
    <w:rsid w:val="00FC0A61"/>
    <w:rsid w:val="00FC20FF"/>
    <w:rsid w:val="00FC4D1C"/>
    <w:rsid w:val="00FC5960"/>
    <w:rsid w:val="00FC5C88"/>
    <w:rsid w:val="00FC60DC"/>
    <w:rsid w:val="00FC79A7"/>
    <w:rsid w:val="00FD0BF7"/>
    <w:rsid w:val="00FD1711"/>
    <w:rsid w:val="00FD2C04"/>
    <w:rsid w:val="00FD2EBB"/>
    <w:rsid w:val="00FD4A96"/>
    <w:rsid w:val="00FD6C42"/>
    <w:rsid w:val="00FD6F84"/>
    <w:rsid w:val="00FD71CD"/>
    <w:rsid w:val="00FE05ED"/>
    <w:rsid w:val="00FE10CE"/>
    <w:rsid w:val="00FE3348"/>
    <w:rsid w:val="00FE344F"/>
    <w:rsid w:val="00FE4E79"/>
    <w:rsid w:val="00FE780F"/>
    <w:rsid w:val="00FF05E6"/>
    <w:rsid w:val="00FF0713"/>
    <w:rsid w:val="00FF225E"/>
    <w:rsid w:val="00FF329B"/>
    <w:rsid w:val="00FF41D7"/>
    <w:rsid w:val="00FF42AD"/>
    <w:rsid w:val="00FF60A5"/>
    <w:rsid w:val="00FF6220"/>
    <w:rsid w:val="00FF7AF9"/>
    <w:rsid w:val="00FF7D8C"/>
    <w:rsid w:val="00FF7FDD"/>
    <w:rsid w:val="07232601"/>
    <w:rsid w:val="1877766F"/>
    <w:rsid w:val="4C6DC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08B6A8"/>
  <w15:chartTrackingRefBased/>
  <w15:docId w15:val="{79F98457-388C-4B87-A8A1-7741CA0ED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77DA"/>
    <w:rPr>
      <w:rFonts w:eastAsiaTheme="minorEastAsia"/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paragraph" w:customStyle="1" w:styleId="prednost">
    <w:name w:val="prednost"/>
    <w:basedOn w:val="Normal"/>
    <w:pPr>
      <w:spacing w:before="100" w:beforeAutospacing="1" w:after="100" w:afterAutospacing="1"/>
    </w:pPr>
    <w:rPr>
      <w:color w:val="008000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inorHAnsi" w:eastAsiaTheme="majorEastAsia" w:hAnsiTheme="minorHAnsi" w:cstheme="majorBidi"/>
      <w:i/>
      <w:iCs/>
      <w:color w:val="0F4761" w:themeColor="accent1" w:themeShade="B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B1A7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1A72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B1A7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1A72"/>
    <w:rPr>
      <w:rFonts w:eastAsiaTheme="minorEastAsia"/>
      <w:sz w:val="24"/>
      <w:szCs w:val="24"/>
    </w:rPr>
  </w:style>
  <w:style w:type="table" w:styleId="TableGrid">
    <w:name w:val="Table Grid"/>
    <w:basedOn w:val="TableNormal"/>
    <w:uiPriority w:val="39"/>
    <w:rsid w:val="005613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17D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17D0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17D0F"/>
    <w:rPr>
      <w:rFonts w:eastAsiaTheme="minorEastAsi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7D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7D0F"/>
    <w:rPr>
      <w:rFonts w:eastAsiaTheme="minorEastAsia"/>
      <w:b/>
      <w:bCs/>
    </w:rPr>
  </w:style>
  <w:style w:type="paragraph" w:styleId="Revision">
    <w:name w:val="Revision"/>
    <w:hidden/>
    <w:uiPriority w:val="99"/>
    <w:semiHidden/>
    <w:rsid w:val="00211987"/>
    <w:rPr>
      <w:rFonts w:eastAsiaTheme="minorEastAsia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A7D5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538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5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9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http://www.hgk.hr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5a7d8e0-ab69-4f63-b959-1b8a231d77a5" xsi:nil="true"/>
    <lcf76f155ced4ddcb4097134ff3c332f xmlns="bc0b4f4d-8a37-49cb-920b-bc3cbce59f7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0D1BA369EF1043BB11715CB03156E8" ma:contentTypeVersion="16" ma:contentTypeDescription="Stvaranje novog dokumenta." ma:contentTypeScope="" ma:versionID="112edbdc738d72ec5975876c4d957def">
  <xsd:schema xmlns:xsd="http://www.w3.org/2001/XMLSchema" xmlns:xs="http://www.w3.org/2001/XMLSchema" xmlns:p="http://schemas.microsoft.com/office/2006/metadata/properties" xmlns:ns2="bc0b4f4d-8a37-49cb-920b-bc3cbce59f7d" xmlns:ns3="65a7d8e0-ab69-4f63-b959-1b8a231d77a5" targetNamespace="http://schemas.microsoft.com/office/2006/metadata/properties" ma:root="true" ma:fieldsID="0faac42145105bbf2d5aed2c18f1b5fa" ns2:_="" ns3:_="">
    <xsd:import namespace="bc0b4f4d-8a37-49cb-920b-bc3cbce59f7d"/>
    <xsd:import namespace="65a7d8e0-ab69-4f63-b959-1b8a231d77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f4d-8a37-49cb-920b-bc3cbce59f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Oznake slika" ma:readOnly="false" ma:fieldId="{5cf76f15-5ced-4ddc-b409-7134ff3c332f}" ma:taxonomyMulti="true" ma:sspId="3b6d0e54-64b2-4d82-bf06-bb48dc04f5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a7d8e0-ab69-4f63-b959-1b8a231d77a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8fa3c1e-5ba5-4988-ad51-b69549d68ecf}" ma:internalName="TaxCatchAll" ma:showField="CatchAllData" ma:web="65a7d8e0-ab69-4f63-b959-1b8a231d77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CF7373-9233-46B0-98D7-14E10BF452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0D4500-8A6D-45DB-A1F3-F9A73417E756}">
  <ds:schemaRefs>
    <ds:schemaRef ds:uri="http://schemas.microsoft.com/office/2006/metadata/properties"/>
    <ds:schemaRef ds:uri="http://schemas.microsoft.com/office/infopath/2007/PartnerControls"/>
    <ds:schemaRef ds:uri="65a7d8e0-ab69-4f63-b959-1b8a231d77a5"/>
    <ds:schemaRef ds:uri="bc0b4f4d-8a37-49cb-920b-bc3cbce59f7d"/>
  </ds:schemaRefs>
</ds:datastoreItem>
</file>

<file path=customXml/itemProps3.xml><?xml version="1.0" encoding="utf-8"?>
<ds:datastoreItem xmlns:ds="http://schemas.openxmlformats.org/officeDocument/2006/customXml" ds:itemID="{0893C64B-00C4-432A-BAA3-98C0857DED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0b4f4d-8a37-49cb-920b-bc3cbce59f7d"/>
    <ds:schemaRef ds:uri="65a7d8e0-ab69-4f63-b959-1b8a231d77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A4BC9A9-ADEF-41B6-BCA2-9C35F3925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34</Pages>
  <Words>4594</Words>
  <Characters>26190</Characters>
  <Application>Microsoft Office Word</Application>
  <DocSecurity>8</DocSecurity>
  <Lines>218</Lines>
  <Paragraphs>61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30723</CharactersWithSpaces>
  <SharedDoc>false</SharedDoc>
  <HLinks>
    <vt:vector size="6" baseType="variant">
      <vt:variant>
        <vt:i4>7274603</vt:i4>
      </vt:variant>
      <vt:variant>
        <vt:i4>0</vt:i4>
      </vt:variant>
      <vt:variant>
        <vt:i4>0</vt:i4>
      </vt:variant>
      <vt:variant>
        <vt:i4>5</vt:i4>
      </vt:variant>
      <vt:variant>
        <vt:lpwstr>http://www.hgk.hr/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Renić</dc:creator>
  <cp:keywords/>
  <dc:description/>
  <cp:lastModifiedBy>Vladimir Villach Čeliković</cp:lastModifiedBy>
  <cp:revision>15</cp:revision>
  <cp:lastPrinted>2026-09-07T07:52:00Z</cp:lastPrinted>
  <dcterms:created xsi:type="dcterms:W3CDTF">2026-09-07T08:05:00Z</dcterms:created>
  <dcterms:modified xsi:type="dcterms:W3CDTF">2026-09-09T12:05:00Z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0x010100130D1BA369EF1043BB11715CB03156E8</vt:lpwstr>
  </property>
  <property fmtid="{D5CDD505-2E9C-101B-9397-08002B2CF9AE}" pid="3" name="MediaServiceImageTags">
    <vt:lpwstr/>
  </property>
</Properties>
</file>